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0E4F" w14:textId="77777777" w:rsidR="00057AC5" w:rsidRPr="00FD698B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hAnsi="Times New Roman" w:cs="Times New Roman"/>
          <w:b/>
          <w:i/>
          <w:sz w:val="18"/>
          <w:szCs w:val="18"/>
        </w:rPr>
        <w:t>Nazwa Firmy, adres, REGON,  NIP</w:t>
      </w:r>
    </w:p>
    <w:p w14:paraId="0DE38E92" w14:textId="77777777" w:rsidR="00057AC5" w:rsidRPr="00FD698B" w:rsidRDefault="00057AC5" w:rsidP="00FF1742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Wykonawcy wspólnie ubiegający się o zamówienie </w:t>
      </w:r>
    </w:p>
    <w:p w14:paraId="153B3D94" w14:textId="0565E2A5" w:rsidR="00057AC5" w:rsidRPr="00FD698B" w:rsidRDefault="00057AC5" w:rsidP="00FF1742">
      <w:pPr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>/</w:t>
      </w:r>
      <w:r w:rsidRPr="00FD698B">
        <w:rPr>
          <w:rFonts w:ascii="Times New Roman" w:hAnsi="Times New Roman" w:cs="Times New Roman"/>
          <w:b/>
          <w:i/>
          <w:sz w:val="18"/>
          <w:szCs w:val="18"/>
        </w:rPr>
        <w:t xml:space="preserve">Wspólnicy spółek cywilnych  </w:t>
      </w:r>
      <w:r w:rsidRPr="00FD698B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- każdy składa oddzielnie </w:t>
      </w:r>
    </w:p>
    <w:p w14:paraId="784DB215" w14:textId="77777777" w:rsidR="008C78BB" w:rsidRPr="00FD698B" w:rsidRDefault="008C78BB" w:rsidP="008C78BB">
      <w:pPr>
        <w:spacing w:after="120" w:line="276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14:paraId="57B5C8DD" w14:textId="77777777" w:rsidR="008C78BB" w:rsidRPr="00FD698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Zamawiający: </w:t>
      </w:r>
    </w:p>
    <w:p w14:paraId="68BB663A" w14:textId="17614406" w:rsidR="008C78BB" w:rsidRPr="00FD698B" w:rsidRDefault="008C78BB" w:rsidP="008C78BB">
      <w:pPr>
        <w:ind w:left="6372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D698B">
        <w:rPr>
          <w:rFonts w:ascii="Times New Roman" w:eastAsia="Times New Roman" w:hAnsi="Times New Roman" w:cs="Times New Roman"/>
          <w:b/>
          <w:i/>
          <w:sz w:val="18"/>
          <w:szCs w:val="18"/>
        </w:rPr>
        <w:t>Powiat Zgierski reprezentowany przez Zarząd Powiatu Zgierskiego ul. Sadowa 6a, 95-100 Zgierz</w:t>
      </w:r>
    </w:p>
    <w:p w14:paraId="6789D7FE" w14:textId="77777777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105A5C22" w14:textId="704D7B8E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OŚWIADCZENIE WYKONAWCY/OŚWIADCZENIE PODMIOTU </w:t>
      </w:r>
    </w:p>
    <w:p w14:paraId="758D3799" w14:textId="7BD3A2EE" w:rsidR="005661ED" w:rsidRPr="00FD698B" w:rsidRDefault="005661ED" w:rsidP="005661ED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UDOSTĘPNIAJĄCEGO ZASOBY</w:t>
      </w:r>
      <w:r w:rsidR="00E13B56"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*</w:t>
      </w:r>
    </w:p>
    <w:p w14:paraId="459AF213" w14:textId="77777777" w:rsidR="005661ED" w:rsidRPr="00FD69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>składane na podstawie art. 125 ust. 1 ustawy z dnia 11 września 2019 r.</w:t>
      </w:r>
    </w:p>
    <w:p w14:paraId="6445A8BA" w14:textId="77777777" w:rsidR="005661ED" w:rsidRPr="00FD698B" w:rsidRDefault="005661ED" w:rsidP="005661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b/>
          <w:sz w:val="22"/>
          <w:szCs w:val="22"/>
        </w:rPr>
        <w:t>),</w:t>
      </w:r>
    </w:p>
    <w:p w14:paraId="5F66E200" w14:textId="77777777" w:rsidR="005661ED" w:rsidRPr="00FD698B" w:rsidRDefault="005661ED" w:rsidP="005661E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A8052DA" w14:textId="2C6AD073" w:rsidR="005661ED" w:rsidRPr="00FD698B" w:rsidRDefault="005661ED" w:rsidP="004A4904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  <w:r w:rsidRPr="00FD698B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50123F9A" w14:textId="77777777" w:rsidR="008C78BB" w:rsidRPr="00FD698B" w:rsidRDefault="005661ED" w:rsidP="008C78B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FD698B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 w treści formularza ofertowego niniejszego postępowania. </w:t>
      </w:r>
    </w:p>
    <w:p w14:paraId="13179E26" w14:textId="77777777" w:rsidR="00FD698B" w:rsidRPr="00FD698B" w:rsidRDefault="005661ED" w:rsidP="00FD698B">
      <w:pPr>
        <w:widowControl/>
        <w:autoSpaceDN/>
        <w:spacing w:before="240"/>
        <w:ind w:firstLine="426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bookmarkStart w:id="0" w:name="_Hlk105073862"/>
      <w:r w:rsidR="00C12056"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.: </w:t>
      </w:r>
      <w:r w:rsidR="004A4904" w:rsidRPr="00FD698B">
        <w:rPr>
          <w:rFonts w:ascii="Times New Roman" w:hAnsi="Times New Roman" w:cs="Times New Roman"/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r.</w:t>
      </w:r>
      <w:bookmarkEnd w:id="0"/>
      <w:r w:rsidR="00F22697" w:rsidRPr="00FD698B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FD698B" w:rsidRPr="00FD698B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, że nie podlegam wykluczeniu z postępowania na podstawie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art. 108 oraz art. 109 ust. 1 pkt 4 ustawy </w:t>
      </w:r>
      <w:proofErr w:type="spellStart"/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>Pzp</w:t>
      </w:r>
      <w:proofErr w:type="spellEnd"/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tj. nie zaistniały wobec nas żadne z wymienionych okoliczności opisanych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>w dziale X SWZ oraz                                             w ogłoszeniu o zamówieniu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, </w:t>
      </w:r>
      <w:r w:rsidR="00FD698B" w:rsidRPr="00FD69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FD698B" w:rsidRPr="00FD698B">
        <w:rPr>
          <w:rFonts w:ascii="Times New Roman" w:eastAsia="Times New Roman" w:hAnsi="Times New Roman" w:cs="Times New Roman"/>
          <w:bCs/>
          <w:sz w:val="22"/>
          <w:szCs w:val="22"/>
        </w:rPr>
        <w:t xml:space="preserve">w tym nie podlegam wykluczeniu na podstawie okoliczności określonych w </w:t>
      </w:r>
      <w:r w:rsidR="00FD698B" w:rsidRPr="00FD698B">
        <w:rPr>
          <w:rFonts w:ascii="Times New Roman" w:hAnsi="Times New Roman" w:cs="Times New Roman"/>
          <w:b/>
          <w:color w:val="222222"/>
          <w:sz w:val="22"/>
          <w:szCs w:val="22"/>
        </w:rPr>
        <w:t>nowych podstawach wykluczenia z postępowania ogłoszonych jako sankcje w celu przeciwdziałania wspieraniu agresji Federacji Rosyjskiej na Ukrainę.</w:t>
      </w:r>
    </w:p>
    <w:p w14:paraId="0C1AD027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7BB0326B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Zasada samooczyszczenia:</w:t>
      </w:r>
    </w:p>
    <w:p w14:paraId="318B334D" w14:textId="77777777" w:rsidR="00FD698B" w:rsidRPr="00FD698B" w:rsidRDefault="00FD698B" w:rsidP="00FD698B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43BD156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art.__________ ustawy </w:t>
      </w:r>
      <w:proofErr w:type="spellStart"/>
      <w:r w:rsidRPr="00FD69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45DAAB35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i/>
          <w:iCs/>
          <w:sz w:val="22"/>
          <w:szCs w:val="22"/>
        </w:rPr>
        <w:t>Należy podać podstawę wykluczenia spośród wymienionych</w:t>
      </w:r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FD69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</w:t>
      </w:r>
      <w:proofErr w:type="spellStart"/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70E6D75C" w14:textId="77777777" w:rsidR="00FD698B" w:rsidRPr="00FD698B" w:rsidRDefault="00FD698B" w:rsidP="00FD698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FD698B"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 w:rsidRPr="00FD698B">
        <w:rPr>
          <w:rFonts w:ascii="Times New Roman" w:eastAsia="Times New Roman" w:hAnsi="Times New Roman" w:cs="Times New Roman"/>
          <w:sz w:val="22"/>
          <w:szCs w:val="22"/>
        </w:rPr>
        <w:t xml:space="preserve"> podjąłem następujące środki naprawcze:_____________________.</w:t>
      </w:r>
    </w:p>
    <w:p w14:paraId="62E0CCB8" w14:textId="77777777" w:rsidR="00FD698B" w:rsidRPr="00FD698B" w:rsidRDefault="00FD698B" w:rsidP="00FD698B">
      <w:pPr>
        <w:widowControl/>
        <w:suppressAutoHyphens w:val="0"/>
        <w:autoSpaceDN/>
        <w:spacing w:after="160"/>
        <w:ind w:left="786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51AA90D" w14:textId="77777777" w:rsidR="00FD698B" w:rsidRPr="00FD698B" w:rsidRDefault="00FD698B" w:rsidP="00FD698B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FD69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27E96A09" w14:textId="77777777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FD69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powyższych oświadczeniach są aktualne i zgodne                        z prawdą oraz zostały przedstawione z pełną świadomością konsekwencji wprowadzenia Zamawiającego w błąd przy przedstawianiu informacji</w:t>
      </w:r>
    </w:p>
    <w:p w14:paraId="476F0615" w14:textId="77777777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4AF6C20B" w14:textId="4095A1DA" w:rsidR="00FD698B" w:rsidRPr="00FD698B" w:rsidRDefault="00FD698B" w:rsidP="00FD698B">
      <w:pPr>
        <w:widowControl/>
        <w:suppressAutoHyphens w:val="0"/>
        <w:autoSpaceDN/>
        <w:jc w:val="both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FD698B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 lub podpisem zaufanym lub podpisem osobistym!</w:t>
      </w:r>
    </w:p>
    <w:p w14:paraId="777EF69C" w14:textId="77777777" w:rsidR="00FD698B" w:rsidRPr="00FD698B" w:rsidRDefault="00FD698B" w:rsidP="00FD698B">
      <w:pPr>
        <w:rPr>
          <w:rFonts w:ascii="Times New Roman" w:hAnsi="Times New Roman" w:cs="Times New Roman"/>
          <w:iCs/>
          <w:sz w:val="22"/>
          <w:szCs w:val="22"/>
        </w:rPr>
      </w:pPr>
    </w:p>
    <w:p w14:paraId="5CC7BDF9" w14:textId="77777777" w:rsidR="00FD698B" w:rsidRPr="00FD698B" w:rsidRDefault="00FD698B" w:rsidP="00FD698B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FD698B">
        <w:rPr>
          <w:rFonts w:ascii="Times New Roman" w:hAnsi="Times New Roman" w:cs="Times New Roman"/>
          <w:b/>
          <w:i/>
          <w:sz w:val="22"/>
          <w:szCs w:val="22"/>
        </w:rPr>
        <w:t xml:space="preserve">Uwaga! Należy każdą część oświadczenia wypełnić zgodnie ze stanem faktycznym zatwierdzając datą i podpisem osoby upoważnionej! Jeśli jakaś z części nie dotyczy Wykonawcy, </w:t>
      </w:r>
      <w:r w:rsidRPr="00FD698B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</w:t>
      </w:r>
    </w:p>
    <w:p w14:paraId="7B13D102" w14:textId="75CFEAAC" w:rsidR="00E13B56" w:rsidRPr="00FD698B" w:rsidRDefault="00E13B56" w:rsidP="00FD698B">
      <w:pPr>
        <w:widowControl/>
        <w:autoSpaceDN/>
        <w:spacing w:before="240"/>
        <w:ind w:firstLine="426"/>
        <w:jc w:val="both"/>
        <w:textAlignment w:val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2797E892" w14:textId="11984B4E" w:rsidR="00E13B56" w:rsidRPr="00FD698B" w:rsidRDefault="00E13B56" w:rsidP="00E13B56">
      <w:pPr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FD698B">
        <w:rPr>
          <w:rFonts w:ascii="Times New Roman" w:hAnsi="Times New Roman" w:cs="Times New Roman"/>
          <w:i/>
          <w:sz w:val="22"/>
          <w:szCs w:val="22"/>
          <w:u w:val="single"/>
        </w:rPr>
        <w:t>*Należy odpowiednio skreślić</w:t>
      </w:r>
    </w:p>
    <w:sectPr w:rsidR="00E13B56" w:rsidRPr="00FD69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10DA" w14:textId="77777777" w:rsidR="004C3205" w:rsidRDefault="004C3205" w:rsidP="00D45F78">
      <w:r>
        <w:separator/>
      </w:r>
    </w:p>
  </w:endnote>
  <w:endnote w:type="continuationSeparator" w:id="0">
    <w:p w14:paraId="31659C18" w14:textId="77777777" w:rsidR="004C3205" w:rsidRDefault="004C3205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A7D0" w14:textId="77777777" w:rsidR="004C3205" w:rsidRDefault="004C3205" w:rsidP="00D45F78">
      <w:r>
        <w:separator/>
      </w:r>
    </w:p>
  </w:footnote>
  <w:footnote w:type="continuationSeparator" w:id="0">
    <w:p w14:paraId="3D657897" w14:textId="77777777" w:rsidR="004C3205" w:rsidRDefault="004C3205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620EC617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FD698B">
      <w:rPr>
        <w:rFonts w:ascii="Times New Roman" w:hAnsi="Times New Roman" w:cs="Times New Roman"/>
        <w:b/>
        <w:bCs/>
        <w:sz w:val="22"/>
        <w:szCs w:val="22"/>
      </w:rPr>
      <w:t>23</w:t>
    </w:r>
    <w:r w:rsidR="00F34635">
      <w:rPr>
        <w:rFonts w:ascii="Times New Roman" w:hAnsi="Times New Roman" w:cs="Times New Roman"/>
        <w:b/>
        <w:bCs/>
        <w:sz w:val="22"/>
        <w:szCs w:val="22"/>
      </w:rPr>
      <w:t>.2022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F30E71"/>
    <w:multiLevelType w:val="hybridMultilevel"/>
    <w:tmpl w:val="7BC26704"/>
    <w:lvl w:ilvl="0" w:tplc="2E70F0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58A1"/>
    <w:multiLevelType w:val="hybridMultilevel"/>
    <w:tmpl w:val="1744066E"/>
    <w:lvl w:ilvl="0" w:tplc="6BDEBF5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845009">
    <w:abstractNumId w:val="0"/>
  </w:num>
  <w:num w:numId="2" w16cid:durableId="867254668">
    <w:abstractNumId w:val="0"/>
    <w:lvlOverride w:ilvl="0">
      <w:startOverride w:val="1"/>
    </w:lvlOverride>
  </w:num>
  <w:num w:numId="3" w16cid:durableId="1883128090">
    <w:abstractNumId w:val="4"/>
  </w:num>
  <w:num w:numId="4" w16cid:durableId="1537813556">
    <w:abstractNumId w:val="1"/>
  </w:num>
  <w:num w:numId="5" w16cid:durableId="738795381">
    <w:abstractNumId w:val="3"/>
  </w:num>
  <w:num w:numId="6" w16cid:durableId="1888031972">
    <w:abstractNumId w:val="8"/>
  </w:num>
  <w:num w:numId="7" w16cid:durableId="1249117928">
    <w:abstractNumId w:val="5"/>
  </w:num>
  <w:num w:numId="8" w16cid:durableId="1229849778">
    <w:abstractNumId w:val="2"/>
  </w:num>
  <w:num w:numId="9" w16cid:durableId="454760456">
    <w:abstractNumId w:val="6"/>
  </w:num>
  <w:num w:numId="10" w16cid:durableId="1363480336">
    <w:abstractNumId w:val="7"/>
  </w:num>
  <w:num w:numId="11" w16cid:durableId="2004551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57AC5"/>
    <w:rsid w:val="000D554A"/>
    <w:rsid w:val="000E46E5"/>
    <w:rsid w:val="000E72FA"/>
    <w:rsid w:val="001B12AA"/>
    <w:rsid w:val="001D3F5C"/>
    <w:rsid w:val="002227E7"/>
    <w:rsid w:val="00226ADB"/>
    <w:rsid w:val="002E3216"/>
    <w:rsid w:val="003324FC"/>
    <w:rsid w:val="00333396"/>
    <w:rsid w:val="0033559D"/>
    <w:rsid w:val="00345FF7"/>
    <w:rsid w:val="00361AF6"/>
    <w:rsid w:val="003B01E7"/>
    <w:rsid w:val="003C2F80"/>
    <w:rsid w:val="003D5679"/>
    <w:rsid w:val="003D71E6"/>
    <w:rsid w:val="00407241"/>
    <w:rsid w:val="004219C6"/>
    <w:rsid w:val="0042348A"/>
    <w:rsid w:val="004A4904"/>
    <w:rsid w:val="004B35FE"/>
    <w:rsid w:val="004C3205"/>
    <w:rsid w:val="004D4394"/>
    <w:rsid w:val="004D663A"/>
    <w:rsid w:val="004F2269"/>
    <w:rsid w:val="004F71E6"/>
    <w:rsid w:val="00503601"/>
    <w:rsid w:val="005128BF"/>
    <w:rsid w:val="005661ED"/>
    <w:rsid w:val="00590937"/>
    <w:rsid w:val="005D3A75"/>
    <w:rsid w:val="00631F3A"/>
    <w:rsid w:val="006401F4"/>
    <w:rsid w:val="006A747C"/>
    <w:rsid w:val="006E4B9A"/>
    <w:rsid w:val="006F1623"/>
    <w:rsid w:val="00701843"/>
    <w:rsid w:val="00734B37"/>
    <w:rsid w:val="00767915"/>
    <w:rsid w:val="007918A3"/>
    <w:rsid w:val="007B2C75"/>
    <w:rsid w:val="007D1254"/>
    <w:rsid w:val="007D1294"/>
    <w:rsid w:val="008062C1"/>
    <w:rsid w:val="00817445"/>
    <w:rsid w:val="0085410E"/>
    <w:rsid w:val="00882D1C"/>
    <w:rsid w:val="008C1AB9"/>
    <w:rsid w:val="008C2DCD"/>
    <w:rsid w:val="008C78BB"/>
    <w:rsid w:val="00960F30"/>
    <w:rsid w:val="00994D26"/>
    <w:rsid w:val="009A2D03"/>
    <w:rsid w:val="009A3D23"/>
    <w:rsid w:val="009C0904"/>
    <w:rsid w:val="00A84A1A"/>
    <w:rsid w:val="00A950A5"/>
    <w:rsid w:val="00AA3DA7"/>
    <w:rsid w:val="00B10A08"/>
    <w:rsid w:val="00B35EFE"/>
    <w:rsid w:val="00B8558B"/>
    <w:rsid w:val="00BE18BC"/>
    <w:rsid w:val="00BE2BFA"/>
    <w:rsid w:val="00C12056"/>
    <w:rsid w:val="00C16D53"/>
    <w:rsid w:val="00C74DA9"/>
    <w:rsid w:val="00C93E91"/>
    <w:rsid w:val="00CE7B5B"/>
    <w:rsid w:val="00D24F0A"/>
    <w:rsid w:val="00D32690"/>
    <w:rsid w:val="00D45F78"/>
    <w:rsid w:val="00D7470E"/>
    <w:rsid w:val="00DD2E31"/>
    <w:rsid w:val="00E13B56"/>
    <w:rsid w:val="00E25AC4"/>
    <w:rsid w:val="00E263ED"/>
    <w:rsid w:val="00E564FF"/>
    <w:rsid w:val="00E57B29"/>
    <w:rsid w:val="00E81265"/>
    <w:rsid w:val="00EF73BF"/>
    <w:rsid w:val="00F17E5C"/>
    <w:rsid w:val="00F22697"/>
    <w:rsid w:val="00F34635"/>
    <w:rsid w:val="00F70893"/>
    <w:rsid w:val="00F80582"/>
    <w:rsid w:val="00FC359E"/>
    <w:rsid w:val="00FD698B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22</cp:revision>
  <cp:lastPrinted>2022-03-16T08:38:00Z</cp:lastPrinted>
  <dcterms:created xsi:type="dcterms:W3CDTF">2021-11-26T08:50:00Z</dcterms:created>
  <dcterms:modified xsi:type="dcterms:W3CDTF">2022-10-24T08:37:00Z</dcterms:modified>
</cp:coreProperties>
</file>