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69FF" w14:textId="50C642C4" w:rsidR="00277BCC" w:rsidRDefault="00C42EC5" w:rsidP="00C42EC5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noProof/>
          <w:sz w:val="4"/>
          <w:szCs w:val="4"/>
          <w:lang w:eastAsia="pl-PL"/>
        </w:rPr>
      </w:pPr>
      <w:r>
        <w:rPr>
          <w:rFonts w:ascii="Arial" w:hAnsi="Arial"/>
          <w:noProof/>
          <w:sz w:val="4"/>
          <w:szCs w:val="4"/>
          <w:lang w:eastAsia="pl-PL"/>
        </w:rPr>
        <w:drawing>
          <wp:anchor distT="0" distB="0" distL="114300" distR="114300" simplePos="0" relativeHeight="251658240" behindDoc="1" locked="0" layoutInCell="1" allowOverlap="1" wp14:anchorId="1573B5EE" wp14:editId="56B9C6FC">
            <wp:simplePos x="0" y="0"/>
            <wp:positionH relativeFrom="margin">
              <wp:posOffset>-142875</wp:posOffset>
            </wp:positionH>
            <wp:positionV relativeFrom="margin">
              <wp:posOffset>-240665</wp:posOffset>
            </wp:positionV>
            <wp:extent cx="6188710" cy="6191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0EEE4" w14:textId="65D99231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66CA5B2F" w14:textId="7C18FDCD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788DBF5D" w14:textId="77777777" w:rsidR="003F6CCF" w:rsidRPr="003F6CCF" w:rsidRDefault="003F6CCF" w:rsidP="003F6CCF">
      <w:pPr>
        <w:jc w:val="center"/>
        <w:rPr>
          <w:rFonts w:ascii="Arial" w:eastAsia="Arial Nova" w:hAnsi="Arial" w:cs="Arial"/>
          <w:sz w:val="18"/>
          <w:szCs w:val="18"/>
        </w:rPr>
      </w:pPr>
      <w:r w:rsidRPr="003F6CCF">
        <w:rPr>
          <w:rFonts w:ascii="Arial" w:eastAsia="Arial Nova" w:hAnsi="Arial" w:cs="Arial"/>
          <w:sz w:val="18"/>
          <w:szCs w:val="18"/>
        </w:rPr>
        <w:t>Projekt współfinansowany przez Unię Europejską ze środków Europejskiego Funduszu Społecznego</w:t>
      </w:r>
      <w:r w:rsidRPr="003F6CCF">
        <w:rPr>
          <w:rFonts w:ascii="Arial" w:eastAsia="Arial Nova" w:hAnsi="Arial" w:cs="Arial"/>
          <w:sz w:val="18"/>
          <w:szCs w:val="18"/>
        </w:rPr>
        <w:br/>
        <w:t xml:space="preserve"> w ramach Regionalnego Programu Operacyjnego Województwa Dolnośląskiego 2014-2020</w:t>
      </w:r>
    </w:p>
    <w:p w14:paraId="4C1DDFBB" w14:textId="311CF043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3E3A0053" w14:textId="522B3CA7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5FC2BDF7" w14:textId="4CFE8AC4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5C1E5978" w14:textId="135B2963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2B4F77CF" w14:textId="22B4068F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6F6C64ED" w14:textId="2C68D528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4CC61927" w14:textId="77777777" w:rsidR="00642779" w:rsidRDefault="00642779" w:rsidP="00277BCC">
      <w:pPr>
        <w:jc w:val="both"/>
        <w:rPr>
          <w:rFonts w:ascii="Arial" w:hAnsi="Arial"/>
          <w:noProof/>
          <w:sz w:val="4"/>
          <w:szCs w:val="4"/>
          <w:lang w:eastAsia="pl-PL"/>
        </w:rPr>
      </w:pPr>
    </w:p>
    <w:p w14:paraId="454B5819" w14:textId="17C3E3BE" w:rsidR="005F03DB" w:rsidRDefault="005F03DB">
      <w:pPr>
        <w:jc w:val="right"/>
        <w:rPr>
          <w:rFonts w:ascii="Arial" w:hAnsi="Arial" w:cs="Arial"/>
          <w:sz w:val="20"/>
          <w:szCs w:val="20"/>
        </w:rPr>
      </w:pPr>
    </w:p>
    <w:p w14:paraId="767F8A06" w14:textId="361BCEBD" w:rsidR="005F03DB" w:rsidRPr="00486F61" w:rsidRDefault="005F03D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Jelenia Góra,</w:t>
      </w:r>
      <w:r w:rsidR="004A4515">
        <w:rPr>
          <w:rFonts w:ascii="Arial" w:hAnsi="Arial" w:cs="Arial"/>
          <w:sz w:val="20"/>
          <w:szCs w:val="20"/>
        </w:rPr>
        <w:t xml:space="preserve"> </w:t>
      </w:r>
      <w:r w:rsidR="00132233">
        <w:rPr>
          <w:rFonts w:ascii="Arial" w:hAnsi="Arial" w:cs="Arial"/>
          <w:sz w:val="20"/>
          <w:szCs w:val="20"/>
        </w:rPr>
        <w:t>02</w:t>
      </w:r>
      <w:r w:rsidR="00642779">
        <w:rPr>
          <w:rFonts w:ascii="Arial" w:hAnsi="Arial" w:cs="Arial"/>
          <w:sz w:val="20"/>
          <w:szCs w:val="20"/>
        </w:rPr>
        <w:t>.0</w:t>
      </w:r>
      <w:r w:rsidR="00834AD0">
        <w:rPr>
          <w:rFonts w:ascii="Arial" w:hAnsi="Arial" w:cs="Arial"/>
          <w:sz w:val="20"/>
          <w:szCs w:val="20"/>
        </w:rPr>
        <w:t>6</w:t>
      </w:r>
      <w:r w:rsidR="0025596B">
        <w:rPr>
          <w:rFonts w:ascii="Arial" w:hAnsi="Arial" w:cs="Arial"/>
          <w:sz w:val="20"/>
          <w:szCs w:val="20"/>
        </w:rPr>
        <w:t>.2023</w:t>
      </w:r>
      <w:r w:rsidRPr="00486F61">
        <w:rPr>
          <w:rFonts w:ascii="Arial" w:hAnsi="Arial" w:cs="Arial"/>
          <w:sz w:val="20"/>
          <w:szCs w:val="20"/>
        </w:rPr>
        <w:t xml:space="preserve"> r.</w:t>
      </w:r>
    </w:p>
    <w:p w14:paraId="15DF0B4F" w14:textId="10C4D072" w:rsidR="005F03DB" w:rsidRPr="00486F61" w:rsidRDefault="005F03DB">
      <w:pPr>
        <w:tabs>
          <w:tab w:val="left" w:pos="720"/>
          <w:tab w:val="right" w:pos="992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RZ.271.</w:t>
      </w:r>
      <w:r w:rsidR="003F6CCF">
        <w:rPr>
          <w:rFonts w:ascii="Arial" w:hAnsi="Arial" w:cs="Arial"/>
          <w:sz w:val="20"/>
          <w:szCs w:val="20"/>
        </w:rPr>
        <w:t>33</w:t>
      </w:r>
      <w:r w:rsidRPr="00486F61">
        <w:rPr>
          <w:rFonts w:ascii="Arial" w:hAnsi="Arial" w:cs="Arial"/>
          <w:sz w:val="20"/>
          <w:szCs w:val="20"/>
        </w:rPr>
        <w:t>.20</w:t>
      </w:r>
      <w:r w:rsidR="0025596B">
        <w:rPr>
          <w:rFonts w:ascii="Arial" w:hAnsi="Arial" w:cs="Arial"/>
          <w:sz w:val="20"/>
          <w:szCs w:val="20"/>
        </w:rPr>
        <w:t>23</w:t>
      </w:r>
    </w:p>
    <w:p w14:paraId="23005D4C" w14:textId="6BA52F74" w:rsidR="005F03DB" w:rsidRDefault="00C550C9" w:rsidP="005F36E8">
      <w:pPr>
        <w:tabs>
          <w:tab w:val="left" w:pos="720"/>
          <w:tab w:val="left" w:pos="2145"/>
          <w:tab w:val="left" w:pos="2235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WYJAŚNIENIA</w:t>
      </w:r>
      <w:r w:rsidR="00E1744C">
        <w:rPr>
          <w:rFonts w:ascii="Arial" w:hAnsi="Arial" w:cs="Arial"/>
          <w:b/>
          <w:bCs/>
          <w:sz w:val="20"/>
          <w:szCs w:val="20"/>
        </w:rPr>
        <w:t xml:space="preserve"> I ZMIANA</w:t>
      </w:r>
      <w:r w:rsidR="00226187">
        <w:rPr>
          <w:rFonts w:ascii="Arial" w:hAnsi="Arial" w:cs="Arial"/>
          <w:b/>
          <w:bCs/>
          <w:sz w:val="20"/>
          <w:szCs w:val="20"/>
        </w:rPr>
        <w:t xml:space="preserve"> </w:t>
      </w:r>
      <w:r w:rsidR="005F03DB" w:rsidRPr="007C70AA">
        <w:rPr>
          <w:rFonts w:ascii="Arial" w:hAnsi="Arial" w:cs="Arial"/>
          <w:b/>
          <w:bCs/>
          <w:sz w:val="20"/>
          <w:szCs w:val="20"/>
        </w:rPr>
        <w:t>TREŚCI SWZ</w:t>
      </w:r>
    </w:p>
    <w:p w14:paraId="60080134" w14:textId="77777777" w:rsidR="005F03DB" w:rsidRPr="00486F61" w:rsidRDefault="005F03DB" w:rsidP="005F36E8">
      <w:pPr>
        <w:tabs>
          <w:tab w:val="left" w:pos="720"/>
          <w:tab w:val="left" w:pos="2145"/>
          <w:tab w:val="left" w:pos="223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188"/>
        <w:gridCol w:w="8559"/>
      </w:tblGrid>
      <w:tr w:rsidR="005F03DB" w:rsidRPr="006814F9" w14:paraId="415EF3C1" w14:textId="77777777">
        <w:tc>
          <w:tcPr>
            <w:tcW w:w="1188" w:type="dxa"/>
          </w:tcPr>
          <w:p w14:paraId="2E230481" w14:textId="77777777" w:rsidR="005F03DB" w:rsidRPr="006814F9" w:rsidRDefault="005F03DB" w:rsidP="006E1F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4F9">
              <w:rPr>
                <w:rFonts w:ascii="Arial" w:hAnsi="Arial" w:cs="Arial"/>
                <w:sz w:val="20"/>
                <w:szCs w:val="20"/>
              </w:rPr>
              <w:t>Dotyczy:</w:t>
            </w:r>
          </w:p>
        </w:tc>
        <w:tc>
          <w:tcPr>
            <w:tcW w:w="8559" w:type="dxa"/>
          </w:tcPr>
          <w:p w14:paraId="0A3CBCC8" w14:textId="2A85F522" w:rsidR="006814F9" w:rsidRPr="006814F9" w:rsidRDefault="005F03DB" w:rsidP="006814F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ar-SA"/>
              </w:rPr>
            </w:pPr>
            <w:r w:rsidRPr="006814F9">
              <w:rPr>
                <w:rFonts w:ascii="Arial" w:hAnsi="Arial" w:cs="Arial"/>
                <w:sz w:val="20"/>
                <w:szCs w:val="20"/>
              </w:rPr>
              <w:t xml:space="preserve">postępowania o udzielenie zamówienia klasycznego prowadzonego w trybie podstawowym </w:t>
            </w:r>
            <w:r w:rsidRPr="006814F9">
              <w:rPr>
                <w:rFonts w:ascii="Arial" w:hAnsi="Arial" w:cs="Arial"/>
                <w:sz w:val="20"/>
                <w:szCs w:val="20"/>
              </w:rPr>
              <w:br/>
              <w:t xml:space="preserve">na podstawie art. 275 pkt 1 </w:t>
            </w:r>
            <w:proofErr w:type="spellStart"/>
            <w:r w:rsidRPr="006814F9">
              <w:rPr>
                <w:rFonts w:ascii="Arial" w:hAnsi="Arial" w:cs="Arial"/>
                <w:sz w:val="20"/>
                <w:szCs w:val="20"/>
              </w:rPr>
              <w:t>u.p.z.p</w:t>
            </w:r>
            <w:proofErr w:type="spellEnd"/>
            <w:r w:rsidRPr="006814F9">
              <w:rPr>
                <w:rFonts w:ascii="Arial" w:hAnsi="Arial" w:cs="Arial"/>
                <w:sz w:val="20"/>
                <w:szCs w:val="20"/>
              </w:rPr>
              <w:t xml:space="preserve">.  na zadanie pn.: </w:t>
            </w:r>
            <w:r w:rsidR="003F6CCF" w:rsidRPr="003F6CC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eastAsia="ar-SA"/>
              </w:rPr>
              <w:t>Dostawa wyposażenia i pomocy dydaktycznych do jeleniogórskich szkół w ramach projektu pn. „Wysoka jakość edukacji w jeleniogórskich szkołach”</w:t>
            </w:r>
            <w:r w:rsidR="006814F9" w:rsidRPr="006814F9">
              <w:rPr>
                <w:rFonts w:ascii="Arial" w:eastAsia="Microsoft YaHe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94A45A7" w14:textId="5F2860AA" w:rsidR="005F03DB" w:rsidRPr="006814F9" w:rsidRDefault="005F03DB" w:rsidP="00277B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4F9">
              <w:rPr>
                <w:rFonts w:ascii="Arial" w:hAnsi="Arial" w:cs="Arial"/>
                <w:sz w:val="20"/>
                <w:szCs w:val="20"/>
              </w:rPr>
              <w:t>Nr nadany przez Zamawiającego: RZ.271.</w:t>
            </w:r>
            <w:r w:rsidR="003F6CCF">
              <w:rPr>
                <w:rFonts w:ascii="Arial" w:hAnsi="Arial" w:cs="Arial"/>
                <w:sz w:val="20"/>
                <w:szCs w:val="20"/>
              </w:rPr>
              <w:t>33</w:t>
            </w:r>
            <w:r w:rsidR="0025596B" w:rsidRPr="006814F9">
              <w:rPr>
                <w:rFonts w:ascii="Arial" w:hAnsi="Arial" w:cs="Arial"/>
                <w:sz w:val="20"/>
                <w:szCs w:val="20"/>
              </w:rPr>
              <w:t>.2023</w:t>
            </w:r>
            <w:r w:rsidRPr="006814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B886C6A" w14:textId="2527B1F3" w:rsidR="004A4515" w:rsidRDefault="004A4515">
      <w:pPr>
        <w:tabs>
          <w:tab w:val="left" w:pos="6518"/>
        </w:tabs>
        <w:jc w:val="both"/>
        <w:rPr>
          <w:rFonts w:ascii="Arial" w:hAnsi="Arial" w:cs="Arial"/>
          <w:sz w:val="20"/>
          <w:szCs w:val="20"/>
        </w:rPr>
      </w:pPr>
    </w:p>
    <w:p w14:paraId="52CCE94C" w14:textId="22186705" w:rsidR="005F03DB" w:rsidRPr="00C81FBA" w:rsidRDefault="005F03DB" w:rsidP="00081369">
      <w:pPr>
        <w:numPr>
          <w:ilvl w:val="0"/>
          <w:numId w:val="8"/>
        </w:numPr>
        <w:ind w:left="0" w:hanging="142"/>
        <w:jc w:val="both"/>
        <w:rPr>
          <w:rFonts w:ascii="Arial" w:hAnsi="Arial" w:cs="Arial"/>
          <w:sz w:val="20"/>
          <w:szCs w:val="20"/>
        </w:rPr>
      </w:pPr>
      <w:r w:rsidRPr="00C81FBA">
        <w:rPr>
          <w:rFonts w:ascii="Arial" w:hAnsi="Arial" w:cs="Arial"/>
          <w:sz w:val="20"/>
          <w:szCs w:val="20"/>
        </w:rPr>
        <w:t xml:space="preserve">Działając na podstawie art. 284 </w:t>
      </w:r>
      <w:r w:rsidRPr="00DD17F4">
        <w:rPr>
          <w:rFonts w:ascii="Arial" w:hAnsi="Arial" w:cs="Arial"/>
          <w:sz w:val="20"/>
          <w:szCs w:val="20"/>
        </w:rPr>
        <w:t>ust. 2 i 6</w:t>
      </w:r>
      <w:r w:rsidRPr="00C81FBA">
        <w:rPr>
          <w:rFonts w:ascii="Arial" w:hAnsi="Arial" w:cs="Arial"/>
          <w:sz w:val="20"/>
          <w:szCs w:val="20"/>
        </w:rPr>
        <w:t xml:space="preserve"> Ustawy z dnia 11 września 2019 roku Prawo Zamówień Publicznych (t.</w:t>
      </w:r>
      <w:r w:rsidR="00702B33">
        <w:rPr>
          <w:rFonts w:ascii="Arial" w:hAnsi="Arial" w:cs="Arial"/>
          <w:sz w:val="20"/>
          <w:szCs w:val="20"/>
        </w:rPr>
        <w:t xml:space="preserve"> </w:t>
      </w:r>
      <w:r w:rsidRPr="00C81FBA">
        <w:rPr>
          <w:rFonts w:ascii="Arial" w:hAnsi="Arial" w:cs="Arial"/>
          <w:sz w:val="20"/>
          <w:szCs w:val="20"/>
        </w:rPr>
        <w:t xml:space="preserve">j. Dz. U. z 2022 r., poz. 1710 z </w:t>
      </w:r>
      <w:proofErr w:type="spellStart"/>
      <w:r w:rsidRPr="00C81FBA">
        <w:rPr>
          <w:rFonts w:ascii="Arial" w:hAnsi="Arial" w:cs="Arial"/>
          <w:sz w:val="20"/>
          <w:szCs w:val="20"/>
        </w:rPr>
        <w:t>późn</w:t>
      </w:r>
      <w:proofErr w:type="spellEnd"/>
      <w:r w:rsidRPr="00C81FBA">
        <w:rPr>
          <w:rFonts w:ascii="Arial" w:hAnsi="Arial" w:cs="Arial"/>
          <w:sz w:val="20"/>
          <w:szCs w:val="20"/>
        </w:rPr>
        <w:t xml:space="preserve">. zm.), zwanej dalej </w:t>
      </w:r>
      <w:proofErr w:type="spellStart"/>
      <w:r w:rsidRPr="00C81FBA">
        <w:rPr>
          <w:rFonts w:ascii="Arial" w:hAnsi="Arial" w:cs="Arial"/>
          <w:sz w:val="20"/>
          <w:szCs w:val="20"/>
        </w:rPr>
        <w:t>u.p.z.p</w:t>
      </w:r>
      <w:proofErr w:type="spellEnd"/>
      <w:r w:rsidRPr="00C81FBA">
        <w:rPr>
          <w:rFonts w:ascii="Arial" w:hAnsi="Arial" w:cs="Arial"/>
          <w:sz w:val="20"/>
          <w:szCs w:val="20"/>
        </w:rPr>
        <w:t>., Zamawiający informuje,</w:t>
      </w:r>
      <w:r w:rsidR="004A4515">
        <w:rPr>
          <w:rFonts w:ascii="Arial" w:hAnsi="Arial" w:cs="Arial"/>
          <w:sz w:val="20"/>
          <w:szCs w:val="20"/>
        </w:rPr>
        <w:t xml:space="preserve"> </w:t>
      </w:r>
      <w:r w:rsidRPr="00C81FBA">
        <w:rPr>
          <w:rFonts w:ascii="Arial" w:hAnsi="Arial" w:cs="Arial"/>
          <w:sz w:val="20"/>
          <w:szCs w:val="20"/>
        </w:rPr>
        <w:t xml:space="preserve">że </w:t>
      </w:r>
      <w:r w:rsidR="00C11FE5">
        <w:rPr>
          <w:rFonts w:ascii="Arial" w:hAnsi="Arial" w:cs="Arial"/>
          <w:sz w:val="20"/>
          <w:szCs w:val="20"/>
        </w:rPr>
        <w:t>wpłynę</w:t>
      </w:r>
      <w:r w:rsidR="00132233">
        <w:rPr>
          <w:rFonts w:ascii="Arial" w:hAnsi="Arial" w:cs="Arial"/>
          <w:sz w:val="20"/>
          <w:szCs w:val="20"/>
        </w:rPr>
        <w:t>ły</w:t>
      </w:r>
      <w:r w:rsidR="00B83EA9">
        <w:rPr>
          <w:rFonts w:ascii="Arial" w:hAnsi="Arial" w:cs="Arial"/>
          <w:sz w:val="20"/>
          <w:szCs w:val="20"/>
        </w:rPr>
        <w:t xml:space="preserve"> </w:t>
      </w:r>
      <w:r w:rsidR="00B121F8">
        <w:rPr>
          <w:rFonts w:ascii="Arial" w:hAnsi="Arial" w:cs="Arial"/>
          <w:sz w:val="20"/>
          <w:szCs w:val="20"/>
        </w:rPr>
        <w:t>pytani</w:t>
      </w:r>
      <w:r w:rsidR="00132233">
        <w:rPr>
          <w:rFonts w:ascii="Arial" w:hAnsi="Arial" w:cs="Arial"/>
          <w:sz w:val="20"/>
          <w:szCs w:val="20"/>
        </w:rPr>
        <w:t>a</w:t>
      </w:r>
      <w:r w:rsidR="00C11FE5">
        <w:rPr>
          <w:rFonts w:ascii="Arial" w:hAnsi="Arial" w:cs="Arial"/>
          <w:sz w:val="20"/>
          <w:szCs w:val="20"/>
        </w:rPr>
        <w:t xml:space="preserve"> </w:t>
      </w:r>
      <w:r w:rsidRPr="00C81FBA">
        <w:rPr>
          <w:rFonts w:ascii="Arial" w:hAnsi="Arial" w:cs="Arial"/>
          <w:sz w:val="20"/>
          <w:szCs w:val="20"/>
        </w:rPr>
        <w:t>o następującej treści:</w:t>
      </w:r>
    </w:p>
    <w:p w14:paraId="43830F21" w14:textId="15E834B7" w:rsidR="00617277" w:rsidRPr="003A211D" w:rsidRDefault="00617277" w:rsidP="00081369">
      <w:pPr>
        <w:ind w:hanging="142"/>
        <w:jc w:val="both"/>
        <w:rPr>
          <w:rFonts w:ascii="Arial" w:hAnsi="Arial" w:cs="Arial"/>
          <w:sz w:val="6"/>
          <w:szCs w:val="6"/>
        </w:rPr>
      </w:pPr>
    </w:p>
    <w:p w14:paraId="617905B3" w14:textId="77777777" w:rsidR="00B1199A" w:rsidRPr="00C42EC5" w:rsidRDefault="00B1199A" w:rsidP="00617277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6"/>
          <w:szCs w:val="6"/>
          <w:highlight w:val="green"/>
          <w:lang w:eastAsia="ar-SA"/>
        </w:rPr>
      </w:pPr>
    </w:p>
    <w:p w14:paraId="3D9EF52B" w14:textId="12DB96EB" w:rsidR="00617277" w:rsidRDefault="00617277" w:rsidP="00F3274C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Hlk129692338"/>
      <w:r w:rsidRPr="00E1744C"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  <w:t xml:space="preserve">PYTANIE </w:t>
      </w:r>
      <w:r w:rsidRPr="001B7615"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  <w:t>NR</w:t>
      </w:r>
      <w:r w:rsidR="001E4A27" w:rsidRPr="001B7615"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  <w:t xml:space="preserve"> </w:t>
      </w:r>
      <w:r w:rsidR="00E804B5" w:rsidRPr="001B7615"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  <w:t>1</w:t>
      </w:r>
      <w:r w:rsidR="00132233" w:rsidRPr="001B7615"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  <w:t>1</w:t>
      </w:r>
    </w:p>
    <w:p w14:paraId="0824E982" w14:textId="0A3CD42B" w:rsidR="00D37A8E" w:rsidRPr="00D37A8E" w:rsidRDefault="00D37A8E" w:rsidP="00834AD0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Kieruję zapytanie do części 5 </w:t>
      </w:r>
      <w:proofErr w:type="spellStart"/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poz</w:t>
      </w:r>
      <w:proofErr w:type="spellEnd"/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13 alfabet obrazkowy OPZ brzmi ,,Zestaw ponad 600 kart w formacie A4, czarno-białe do wypełnienia lub wielokrotnego kopiowania.</w:t>
      </w:r>
      <w:r w:rsidR="00834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Na kartach o trzech poziomach trudności winny być umieszczone ćwiczenia wspomagające terapię zaburzeń fonizacji szeregu ciszącego, szumiącego,</w:t>
      </w:r>
      <w:r w:rsidR="00834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syczącego,</w:t>
      </w:r>
      <w:r w:rsidR="00834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różnicowania</w:t>
      </w:r>
      <w:r w:rsidR="00834AD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tych szeregów, wymowy głoski r"</w:t>
      </w:r>
      <w:r w:rsidR="00834AD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D37A8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Proszę o doprecyzowanie jakie produktu oczekuje Zamawiający, alfabetu-maty edukacyjnej, czy też opisanych kart pracy ponieważ sią to dwa różne produkty</w:t>
      </w:r>
      <w:r w:rsid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72A53121" w14:textId="18B91B03" w:rsidR="00617277" w:rsidRDefault="00617277" w:rsidP="00E1744C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103B8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 xml:space="preserve">ODPOWIEDŹ NA PYTANIE </w:t>
      </w:r>
      <w:r w:rsidRPr="000A5661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>N</w:t>
      </w:r>
      <w:r w:rsidRPr="00E804B5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>R</w:t>
      </w:r>
      <w:r w:rsidR="001E4A27" w:rsidRPr="001B7615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 xml:space="preserve"> </w:t>
      </w:r>
      <w:r w:rsidR="00E804B5" w:rsidRPr="001B7615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>1</w:t>
      </w:r>
      <w:r w:rsidR="00132233" w:rsidRPr="001B7615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>1</w:t>
      </w:r>
    </w:p>
    <w:p w14:paraId="2C7846D5" w14:textId="4039629A" w:rsidR="00EB3488" w:rsidRPr="00D103B8" w:rsidRDefault="00EB3488" w:rsidP="00E1744C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Zamawiający informuje, iż w poz.13 omyłkowo podał nazwę </w:t>
      </w:r>
      <w:r w:rsidR="005E0EAC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Alfabet obrazkowy mata edukacyjna</w:t>
      </w:r>
      <w:r w:rsidR="005E0EAC">
        <w:rPr>
          <w:rFonts w:ascii="Arial" w:hAnsi="Arial" w:cs="Arial"/>
          <w:b/>
          <w:bCs/>
          <w:sz w:val="20"/>
          <w:szCs w:val="20"/>
          <w:lang w:eastAsia="ar-SA"/>
        </w:rPr>
        <w:t>”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. </w:t>
      </w:r>
    </w:p>
    <w:bookmarkEnd w:id="0"/>
    <w:p w14:paraId="0F4D7094" w14:textId="758D1449" w:rsidR="00346995" w:rsidRPr="005E0EAC" w:rsidRDefault="00EB3488" w:rsidP="003469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Wobec powyższego d</w:t>
      </w:r>
      <w:r w:rsidR="00346995" w:rsidRPr="00071A7F">
        <w:rPr>
          <w:rFonts w:ascii="Arial" w:hAnsi="Arial" w:cs="Arial"/>
          <w:sz w:val="20"/>
          <w:szCs w:val="20"/>
          <w:lang w:eastAsia="ar-SA"/>
        </w:rPr>
        <w:t xml:space="preserve">ziałając na podstawie art. 286 ust. 1 i 7 </w:t>
      </w:r>
      <w:proofErr w:type="spellStart"/>
      <w:r w:rsidR="00346995" w:rsidRPr="00071A7F">
        <w:rPr>
          <w:rFonts w:ascii="Arial" w:hAnsi="Arial" w:cs="Arial"/>
          <w:sz w:val="20"/>
          <w:szCs w:val="20"/>
          <w:lang w:eastAsia="ar-SA"/>
        </w:rPr>
        <w:t>u.p.z.p</w:t>
      </w:r>
      <w:proofErr w:type="spellEnd"/>
      <w:r w:rsidR="00346995" w:rsidRPr="00071A7F">
        <w:rPr>
          <w:rFonts w:ascii="Arial" w:hAnsi="Arial" w:cs="Arial"/>
          <w:sz w:val="20"/>
          <w:szCs w:val="20"/>
          <w:lang w:eastAsia="ar-SA"/>
        </w:rPr>
        <w:t>. Zamawiający zmienia zapis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C42EC5">
        <w:rPr>
          <w:rFonts w:ascii="Arial" w:hAnsi="Arial" w:cs="Arial"/>
          <w:sz w:val="20"/>
          <w:szCs w:val="20"/>
          <w:lang w:eastAsia="ar-SA"/>
        </w:rPr>
        <w:br/>
      </w:r>
      <w:r>
        <w:rPr>
          <w:rFonts w:ascii="Arial" w:hAnsi="Arial" w:cs="Arial"/>
          <w:sz w:val="20"/>
          <w:szCs w:val="20"/>
          <w:lang w:eastAsia="ar-SA"/>
        </w:rPr>
        <w:t>nazwy</w:t>
      </w:r>
      <w:r w:rsidR="00C42EC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5E0EAC">
        <w:rPr>
          <w:rFonts w:ascii="Arial" w:hAnsi="Arial" w:cs="Arial"/>
          <w:sz w:val="20"/>
          <w:szCs w:val="20"/>
          <w:lang w:eastAsia="ar-SA"/>
        </w:rPr>
        <w:t>poz.13</w:t>
      </w:r>
      <w:r w:rsidR="00C42EC5">
        <w:rPr>
          <w:rFonts w:ascii="Arial" w:hAnsi="Arial" w:cs="Arial"/>
          <w:sz w:val="20"/>
          <w:szCs w:val="20"/>
          <w:lang w:eastAsia="ar-SA"/>
        </w:rPr>
        <w:t>,</w:t>
      </w:r>
      <w:r w:rsidR="005E0EAC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natomiast </w:t>
      </w:r>
      <w:r>
        <w:rPr>
          <w:rFonts w:ascii="Arial" w:hAnsi="Arial" w:cs="Arial"/>
          <w:sz w:val="20"/>
          <w:szCs w:val="20"/>
        </w:rPr>
        <w:t>treść opisu przedmiotu z</w:t>
      </w:r>
      <w:r w:rsidR="00834A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mówienia pozostaje bez zmian.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15"/>
        <w:gridCol w:w="1843"/>
        <w:gridCol w:w="5954"/>
        <w:gridCol w:w="1416"/>
      </w:tblGrid>
      <w:tr w:rsidR="00EA1722" w:rsidRPr="00EA1722" w14:paraId="78430E97" w14:textId="77777777" w:rsidTr="00C42EC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FFED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1" w:name="_Hlk126239819"/>
          </w:p>
          <w:p w14:paraId="5242D999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CC1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0CA50B7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5D7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8EF5EA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DD4F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Ilość szt./</w:t>
            </w:r>
            <w:proofErr w:type="spellStart"/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kpl</w:t>
            </w:r>
            <w:proofErr w:type="spellEnd"/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./ zestaw</w:t>
            </w:r>
          </w:p>
        </w:tc>
      </w:tr>
      <w:tr w:rsidR="00EA1722" w:rsidRPr="00EA1722" w14:paraId="1FE59794" w14:textId="77777777" w:rsidTr="00F96990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B077" w14:textId="77777777" w:rsidR="00EA1722" w:rsidRPr="00EA1722" w:rsidRDefault="00EA1722" w:rsidP="00EA172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było:</w:t>
            </w:r>
          </w:p>
        </w:tc>
      </w:tr>
      <w:bookmarkEnd w:id="1"/>
      <w:tr w:rsidR="00EA1722" w:rsidRPr="00EA1722" w14:paraId="29603AD1" w14:textId="77777777" w:rsidTr="00C42EC5">
        <w:trPr>
          <w:trHeight w:val="10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D425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C7B5EF0" w14:textId="7393FA62" w:rsidR="00EA1722" w:rsidRPr="00EA1722" w:rsidRDefault="00612CDA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97F" w14:textId="4B2AA02E" w:rsidR="00EA1722" w:rsidRPr="00EA1722" w:rsidRDefault="00612CDA" w:rsidP="00834AD0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3345">
              <w:rPr>
                <w:rFonts w:ascii="Arial" w:hAnsi="Arial" w:cs="Arial"/>
                <w:bCs/>
                <w:sz w:val="18"/>
                <w:szCs w:val="18"/>
              </w:rPr>
              <w:t>Alfabet obrazkowy mata edukacyjna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A77E" w14:textId="77777777" w:rsidR="00612CDA" w:rsidRPr="00033345" w:rsidRDefault="00612CDA" w:rsidP="00612CD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333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 ponad 600 kart w formacie A4, czarno-białe do wypełnienia lub wielokrotnego kopiowania.</w:t>
            </w:r>
          </w:p>
          <w:p w14:paraId="728C6809" w14:textId="77777777" w:rsidR="00612CDA" w:rsidRPr="00033345" w:rsidRDefault="00612CDA" w:rsidP="00612CD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333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 kartach o trzech poziomach trudności winny być umieszczone ćwiczenia wspomagające terapię zaburzeń fonizacji szeregu ciszącego, szumiącego, syczącego, różnicowania tych szeregów, wymowy głoski r.</w:t>
            </w:r>
          </w:p>
          <w:p w14:paraId="42BD218F" w14:textId="15D27351" w:rsidR="00EA1722" w:rsidRPr="00EA1722" w:rsidRDefault="00EA1722" w:rsidP="00EA17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3BA5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A61AD5" w14:textId="4D6FCFF6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EA1722" w:rsidRPr="00EA1722" w14:paraId="53201A98" w14:textId="77777777" w:rsidTr="00F96990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2ACE" w14:textId="77777777" w:rsidR="00EA1722" w:rsidRPr="00EA1722" w:rsidRDefault="00EA1722" w:rsidP="00EA172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jest:</w:t>
            </w:r>
          </w:p>
        </w:tc>
      </w:tr>
      <w:tr w:rsidR="00EA1722" w:rsidRPr="00EA1722" w14:paraId="1F0285A6" w14:textId="77777777" w:rsidTr="00C42EC5">
        <w:trPr>
          <w:trHeight w:val="98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1981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F442D00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7F2940" w14:textId="71AE5740" w:rsidR="00EA1722" w:rsidRPr="00EA1722" w:rsidRDefault="00612CDA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666" w14:textId="77777777" w:rsidR="00834AD0" w:rsidRDefault="00834AD0" w:rsidP="00EA17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D4AE2D" w14:textId="77777777" w:rsidR="00834AD0" w:rsidRDefault="00834AD0" w:rsidP="00EA17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D7040AE" w14:textId="6E83F8F1" w:rsidR="00EA1722" w:rsidRPr="008F31F3" w:rsidRDefault="00612CDA" w:rsidP="00EA172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Logopedia -</w:t>
            </w:r>
            <w:r w:rsidR="00834AD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karty pracy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228" w14:textId="77777777" w:rsidR="00612CDA" w:rsidRPr="00033345" w:rsidRDefault="00612CDA" w:rsidP="00612CD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333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Zestaw ponad 600 kart w formacie A4, czarno-białe do wypełnienia lub wielokrotnego kopiowania.</w:t>
            </w:r>
          </w:p>
          <w:p w14:paraId="6739EC09" w14:textId="77777777" w:rsidR="00612CDA" w:rsidRPr="00033345" w:rsidRDefault="00612CDA" w:rsidP="00612CDA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3334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 kartach o trzech poziomach trudności winny być umieszczone ćwiczenia wspomagające terapię zaburzeń fonizacji szeregu ciszącego, szumiącego, syczącego, różnicowania tych szeregów, wymowy głoski r.</w:t>
            </w:r>
          </w:p>
          <w:p w14:paraId="7895A1FE" w14:textId="171A119D" w:rsidR="00FB3ABF" w:rsidRPr="008F31F3" w:rsidRDefault="00FB3ABF" w:rsidP="00EA172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761A" w14:textId="77777777" w:rsidR="00EA1722" w:rsidRPr="00EA1722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1E37B6A" w14:textId="77777777" w:rsidR="00EA1722" w:rsidRPr="00834AD0" w:rsidRDefault="00EA1722" w:rsidP="00EA172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34AD0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</w:tbl>
    <w:p w14:paraId="67913EDC" w14:textId="7DB0F04E" w:rsidR="00203C87" w:rsidRDefault="00EB3488" w:rsidP="00EB3488">
      <w:pPr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DCFE7C" w14:textId="6DE19740" w:rsidR="001B7615" w:rsidRDefault="001B7615" w:rsidP="001B7615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E1744C"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  <w:t xml:space="preserve">PYTANIE </w:t>
      </w:r>
      <w:r w:rsidRPr="001B7615"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  <w:t>NR 12</w:t>
      </w:r>
    </w:p>
    <w:p w14:paraId="28189CCA" w14:textId="158C0ACD" w:rsidR="001B7615" w:rsidRDefault="00EB3488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highlight w:val="green"/>
          <w:lang w:eastAsia="ar-SA"/>
        </w:rPr>
      </w:pPr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Pytanie do części 5 pozycja 14 dźwiękowa kostka .naniesiona nazwa produktu dźwiękowa kostka , natomiast zawarty w OPZ opis ,,Gra wspomagająca terapię głosek </w:t>
      </w:r>
      <w:proofErr w:type="spellStart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sz</w:t>
      </w:r>
      <w:proofErr w:type="spellEnd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ż/</w:t>
      </w:r>
      <w:proofErr w:type="spellStart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rz</w:t>
      </w:r>
      <w:proofErr w:type="spellEnd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cz</w:t>
      </w:r>
      <w:proofErr w:type="spellEnd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dż</w:t>
      </w:r>
      <w:proofErr w:type="spellEnd"/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(nagłos) oraz głoski l (nagłos, śródgłos, wygłos)." to gra Dżdżownica Żaneta - Pszczółki Lotniczki są to dwa różne produkty.</w:t>
      </w:r>
      <w:r w:rsidRPr="00EB3488">
        <w:rPr>
          <w:rFonts w:ascii="Arial" w:hAnsi="Arial" w:cs="Arial"/>
          <w:color w:val="000000" w:themeColor="text1"/>
          <w:sz w:val="20"/>
          <w:szCs w:val="20"/>
        </w:rPr>
        <w:br/>
      </w:r>
      <w:r w:rsidRPr="00EB348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Proszę o doprecyzowanie jakie produktu oczekuje Zamawiający .</w:t>
      </w:r>
    </w:p>
    <w:p w14:paraId="526B56E0" w14:textId="5E481D23" w:rsidR="001B7615" w:rsidRPr="00D103B8" w:rsidRDefault="001B7615" w:rsidP="001B7615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D103B8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 xml:space="preserve">ODPOWIEDŹ NA PYTANIE </w:t>
      </w:r>
      <w:r w:rsidRPr="000A5661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>N</w:t>
      </w:r>
      <w:r w:rsidRPr="00E804B5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>R</w:t>
      </w:r>
      <w:r w:rsidRPr="001B7615">
        <w:rPr>
          <w:rFonts w:ascii="Arial" w:hAnsi="Arial" w:cs="Arial"/>
          <w:b/>
          <w:bCs/>
          <w:sz w:val="20"/>
          <w:szCs w:val="20"/>
          <w:highlight w:val="yellow"/>
          <w:lang w:eastAsia="ar-SA"/>
        </w:rPr>
        <w:t xml:space="preserve"> 12</w:t>
      </w:r>
    </w:p>
    <w:p w14:paraId="01728170" w14:textId="09D5305F" w:rsidR="00EB3488" w:rsidRPr="00D103B8" w:rsidRDefault="00EB3488" w:rsidP="00EB3488">
      <w:pPr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Zamawiający informuje, iż w poz.1</w:t>
      </w:r>
      <w:r w:rsidR="00834AD0">
        <w:rPr>
          <w:rFonts w:ascii="Arial" w:hAnsi="Arial" w:cs="Arial"/>
          <w:b/>
          <w:bCs/>
          <w:sz w:val="20"/>
          <w:szCs w:val="20"/>
          <w:lang w:eastAsia="ar-SA"/>
        </w:rPr>
        <w:t>4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omyłkowo podał nazwę </w:t>
      </w:r>
      <w:r w:rsidR="009B3038">
        <w:rPr>
          <w:rFonts w:ascii="Arial" w:hAnsi="Arial" w:cs="Arial"/>
          <w:b/>
          <w:bCs/>
          <w:sz w:val="20"/>
          <w:szCs w:val="20"/>
          <w:lang w:eastAsia="ar-SA"/>
        </w:rPr>
        <w:t>„</w:t>
      </w:r>
      <w:r w:rsidRPr="00EB3488">
        <w:rPr>
          <w:rFonts w:ascii="Arial" w:hAnsi="Arial" w:cs="Arial"/>
          <w:b/>
          <w:sz w:val="20"/>
          <w:szCs w:val="20"/>
        </w:rPr>
        <w:t>Dźwiękowa kostka</w:t>
      </w:r>
      <w:r w:rsidR="009B3038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. </w:t>
      </w:r>
    </w:p>
    <w:p w14:paraId="483B4D33" w14:textId="5C4ED9A1" w:rsidR="00834AD0" w:rsidRPr="00C227CE" w:rsidRDefault="00EB3488" w:rsidP="00C227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Wobec powyższego d</w:t>
      </w:r>
      <w:r w:rsidRPr="00071A7F">
        <w:rPr>
          <w:rFonts w:ascii="Arial" w:hAnsi="Arial" w:cs="Arial"/>
          <w:sz w:val="20"/>
          <w:szCs w:val="20"/>
          <w:lang w:eastAsia="ar-SA"/>
        </w:rPr>
        <w:t xml:space="preserve">ziałając na podstawie art. 286 ust. 1 i 7 </w:t>
      </w:r>
      <w:proofErr w:type="spellStart"/>
      <w:r w:rsidRPr="00071A7F">
        <w:rPr>
          <w:rFonts w:ascii="Arial" w:hAnsi="Arial" w:cs="Arial"/>
          <w:sz w:val="20"/>
          <w:szCs w:val="20"/>
          <w:lang w:eastAsia="ar-SA"/>
        </w:rPr>
        <w:t>u.p.z.p</w:t>
      </w:r>
      <w:proofErr w:type="spellEnd"/>
      <w:r w:rsidRPr="00071A7F">
        <w:rPr>
          <w:rFonts w:ascii="Arial" w:hAnsi="Arial" w:cs="Arial"/>
          <w:sz w:val="20"/>
          <w:szCs w:val="20"/>
          <w:lang w:eastAsia="ar-SA"/>
        </w:rPr>
        <w:t>. Zamawiający zmienia zapis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C42EC5">
        <w:rPr>
          <w:rFonts w:ascii="Arial" w:hAnsi="Arial" w:cs="Arial"/>
          <w:sz w:val="20"/>
          <w:szCs w:val="20"/>
          <w:lang w:eastAsia="ar-SA"/>
        </w:rPr>
        <w:br/>
      </w:r>
      <w:r>
        <w:rPr>
          <w:rFonts w:ascii="Arial" w:hAnsi="Arial" w:cs="Arial"/>
          <w:sz w:val="20"/>
          <w:szCs w:val="20"/>
          <w:lang w:eastAsia="ar-SA"/>
        </w:rPr>
        <w:t>nazwy</w:t>
      </w:r>
      <w:r w:rsidR="005E0EAC">
        <w:rPr>
          <w:rFonts w:ascii="Arial" w:hAnsi="Arial" w:cs="Arial"/>
          <w:sz w:val="20"/>
          <w:szCs w:val="20"/>
          <w:lang w:eastAsia="ar-SA"/>
        </w:rPr>
        <w:t xml:space="preserve"> poz.14</w:t>
      </w:r>
      <w:r w:rsidR="00C42EC5">
        <w:rPr>
          <w:rFonts w:ascii="Arial" w:hAnsi="Arial" w:cs="Arial"/>
          <w:sz w:val="20"/>
          <w:szCs w:val="20"/>
          <w:lang w:eastAsia="ar-SA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natomiast </w:t>
      </w:r>
      <w:r>
        <w:rPr>
          <w:rFonts w:ascii="Arial" w:hAnsi="Arial" w:cs="Arial"/>
          <w:sz w:val="20"/>
          <w:szCs w:val="20"/>
        </w:rPr>
        <w:t>treść opisu przedmiotu z</w:t>
      </w:r>
      <w:r w:rsidR="00834AD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mówienia pozostaje bez zmian.</w:t>
      </w:r>
    </w:p>
    <w:p w14:paraId="62832333" w14:textId="77777777" w:rsidR="00834AD0" w:rsidRPr="00C42EC5" w:rsidRDefault="00834AD0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8"/>
          <w:szCs w:val="8"/>
          <w:highlight w:val="gree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15"/>
        <w:gridCol w:w="1985"/>
        <w:gridCol w:w="5812"/>
        <w:gridCol w:w="1416"/>
      </w:tblGrid>
      <w:tr w:rsidR="001B7615" w:rsidRPr="00EA1722" w14:paraId="4AEA5AAB" w14:textId="77777777" w:rsidTr="0079781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1178" w14:textId="77777777" w:rsidR="001B7615" w:rsidRPr="00EA1722" w:rsidRDefault="001B7615" w:rsidP="007978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2DAF58B" w14:textId="77777777" w:rsidR="001B7615" w:rsidRPr="00EA1722" w:rsidRDefault="001B7615" w:rsidP="007978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43E" w14:textId="77777777" w:rsidR="001B7615" w:rsidRPr="00EA1722" w:rsidRDefault="001B7615" w:rsidP="007978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1743D6" w14:textId="77777777" w:rsidR="001B7615" w:rsidRPr="00EA1722" w:rsidRDefault="001B7615" w:rsidP="007978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CE4" w14:textId="77777777" w:rsidR="001B7615" w:rsidRPr="00EA1722" w:rsidRDefault="001B7615" w:rsidP="007978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6B40D9" w14:textId="77777777" w:rsidR="001B7615" w:rsidRPr="00EA1722" w:rsidRDefault="001B7615" w:rsidP="007978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C5DB" w14:textId="77777777" w:rsidR="001B7615" w:rsidRPr="00EA1722" w:rsidRDefault="001B7615" w:rsidP="007978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Ilość szt./</w:t>
            </w:r>
            <w:proofErr w:type="spellStart"/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kpl</w:t>
            </w:r>
            <w:proofErr w:type="spellEnd"/>
            <w:r w:rsidRPr="00EA1722">
              <w:rPr>
                <w:rFonts w:ascii="Arial" w:hAnsi="Arial" w:cs="Arial"/>
                <w:sz w:val="18"/>
                <w:szCs w:val="18"/>
                <w:lang w:eastAsia="en-US"/>
              </w:rPr>
              <w:t>./ zestaw</w:t>
            </w:r>
          </w:p>
        </w:tc>
      </w:tr>
      <w:tr w:rsidR="001B7615" w:rsidRPr="00EA1722" w14:paraId="2B8E62CA" w14:textId="77777777" w:rsidTr="00797815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327B" w14:textId="77777777" w:rsidR="001B7615" w:rsidRPr="00EA1722" w:rsidRDefault="001B7615" w:rsidP="007978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było:</w:t>
            </w:r>
          </w:p>
        </w:tc>
      </w:tr>
      <w:tr w:rsidR="001B7615" w:rsidRPr="00EA1722" w14:paraId="4943CB95" w14:textId="77777777" w:rsidTr="00D37A8E">
        <w:trPr>
          <w:trHeight w:val="69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B83" w14:textId="77777777" w:rsidR="001B7615" w:rsidRPr="00EA1722" w:rsidRDefault="001B7615" w:rsidP="001B76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D70890C" w14:textId="42CD8F2A" w:rsidR="001B7615" w:rsidRPr="00EA1722" w:rsidRDefault="001B7615" w:rsidP="001B76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DA2" w14:textId="60A9ADD7" w:rsidR="001B7615" w:rsidRPr="00EA1722" w:rsidRDefault="001B7615" w:rsidP="00D37A8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3345">
              <w:rPr>
                <w:rFonts w:ascii="Arial" w:hAnsi="Arial" w:cs="Arial"/>
                <w:bCs/>
                <w:sz w:val="18"/>
                <w:szCs w:val="18"/>
              </w:rPr>
              <w:t>Dźwiękowa kostka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56C3" w14:textId="642F878A" w:rsidR="001B7615" w:rsidRPr="00EA1722" w:rsidRDefault="001B7615" w:rsidP="001B761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Gra wspomagająca terapię głosek 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sz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, ż/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rz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cz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dż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 (nagłos) oraz głoski l (nagłos, śródgłos, wygłos).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7C6F" w14:textId="77777777" w:rsidR="001B7615" w:rsidRPr="00EA1722" w:rsidRDefault="001B7615" w:rsidP="001B76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4EFA96F" w14:textId="77777777" w:rsidR="001B7615" w:rsidRPr="00EA1722" w:rsidRDefault="001B7615" w:rsidP="001B76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1B7615" w:rsidRPr="00EA1722" w14:paraId="3A7B3857" w14:textId="77777777" w:rsidTr="00797815">
        <w:tc>
          <w:tcPr>
            <w:tcW w:w="9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FF2D" w14:textId="77777777" w:rsidR="001B7615" w:rsidRPr="00EA1722" w:rsidRDefault="001B7615" w:rsidP="001B761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EA172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jest:</w:t>
            </w:r>
          </w:p>
        </w:tc>
      </w:tr>
      <w:tr w:rsidR="001B7615" w:rsidRPr="00EA1722" w14:paraId="78A91A56" w14:textId="77777777" w:rsidTr="00D37A8E">
        <w:trPr>
          <w:trHeight w:val="3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27D" w14:textId="77777777" w:rsidR="00D37A8E" w:rsidRDefault="00D37A8E" w:rsidP="00D37A8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</w:p>
          <w:p w14:paraId="4C0EFBD5" w14:textId="7DE73961" w:rsidR="001B7615" w:rsidRPr="00EA1722" w:rsidRDefault="001B7615" w:rsidP="002C7ED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B4B" w14:textId="77777777" w:rsidR="00D37A8E" w:rsidRDefault="00D37A8E" w:rsidP="001B76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5DFF903" w14:textId="42ACD0E5" w:rsidR="001B7615" w:rsidRPr="008F31F3" w:rsidRDefault="00D37A8E" w:rsidP="001B761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Gra wspomagająca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8D69" w14:textId="517B582D" w:rsidR="001B7615" w:rsidRPr="008F31F3" w:rsidRDefault="00D37A8E" w:rsidP="001B7615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Gra wspomagająca terapię głosek 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sz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, ż/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rz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cz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>dż</w:t>
            </w:r>
            <w:proofErr w:type="spellEnd"/>
            <w:r w:rsidRPr="00033345">
              <w:rPr>
                <w:rFonts w:ascii="Arial" w:hAnsi="Arial" w:cs="Arial"/>
                <w:color w:val="000000"/>
                <w:sz w:val="18"/>
                <w:szCs w:val="18"/>
              </w:rPr>
              <w:t xml:space="preserve"> (nagłos) oraz głoski l (nagłos, śródgłos, wygłos).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E3D0" w14:textId="77777777" w:rsidR="001B7615" w:rsidRPr="00EA1722" w:rsidRDefault="001B7615" w:rsidP="001B7615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B438744" w14:textId="77777777" w:rsidR="001B7615" w:rsidRPr="00D37A8E" w:rsidRDefault="001B7615" w:rsidP="001B761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D37A8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</w:tr>
    </w:tbl>
    <w:p w14:paraId="329E0B09" w14:textId="77777777" w:rsidR="001B7615" w:rsidRPr="00C42EC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10"/>
          <w:szCs w:val="10"/>
          <w:highlight w:val="green"/>
          <w:lang w:eastAsia="ar-SA"/>
        </w:rPr>
      </w:pPr>
    </w:p>
    <w:p w14:paraId="51FE2B47" w14:textId="77540704" w:rsidR="00792E84" w:rsidRPr="00BA1661" w:rsidRDefault="00792E84" w:rsidP="00792E8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W k</w:t>
      </w:r>
      <w:r w:rsidRPr="00BA1661">
        <w:rPr>
          <w:rFonts w:ascii="Arial" w:hAnsi="Arial" w:cs="Arial"/>
          <w:b/>
          <w:bCs/>
          <w:sz w:val="20"/>
          <w:szCs w:val="20"/>
          <w:lang w:eastAsia="ar-SA"/>
        </w:rPr>
        <w:t>onsekwencj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i</w:t>
      </w:r>
      <w:r w:rsidRPr="00BA1661">
        <w:rPr>
          <w:rFonts w:ascii="Arial" w:hAnsi="Arial" w:cs="Arial"/>
          <w:b/>
          <w:bCs/>
          <w:sz w:val="20"/>
          <w:szCs w:val="20"/>
          <w:lang w:eastAsia="ar-SA"/>
        </w:rPr>
        <w:t xml:space="preserve"> zmian, o których mowa powyżej – Zamawiający na stronie prowadzonego postępowania zamieścił aktualny na dzień </w:t>
      </w:r>
      <w:r w:rsidR="00834AD0">
        <w:rPr>
          <w:rFonts w:ascii="Arial" w:hAnsi="Arial" w:cs="Arial"/>
          <w:b/>
          <w:bCs/>
          <w:sz w:val="20"/>
          <w:szCs w:val="20"/>
          <w:lang w:eastAsia="ar-SA"/>
        </w:rPr>
        <w:t>02</w:t>
      </w:r>
      <w:r w:rsidRPr="00BA1661">
        <w:rPr>
          <w:rFonts w:ascii="Arial" w:hAnsi="Arial" w:cs="Arial"/>
          <w:b/>
          <w:bCs/>
          <w:sz w:val="20"/>
          <w:szCs w:val="20"/>
          <w:lang w:eastAsia="ar-SA"/>
        </w:rPr>
        <w:t>.0</w:t>
      </w:r>
      <w:r w:rsidR="00834AD0">
        <w:rPr>
          <w:rFonts w:ascii="Arial" w:hAnsi="Arial" w:cs="Arial"/>
          <w:b/>
          <w:bCs/>
          <w:sz w:val="20"/>
          <w:szCs w:val="20"/>
          <w:lang w:eastAsia="ar-SA"/>
        </w:rPr>
        <w:t>6</w:t>
      </w:r>
      <w:r w:rsidRPr="00BA1661">
        <w:rPr>
          <w:rFonts w:ascii="Arial" w:hAnsi="Arial" w:cs="Arial"/>
          <w:b/>
          <w:bCs/>
          <w:sz w:val="20"/>
          <w:szCs w:val="20"/>
          <w:lang w:eastAsia="ar-SA"/>
        </w:rPr>
        <w:t xml:space="preserve">.2023 r. Formularz oferty (zał.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n</w:t>
      </w:r>
      <w:r w:rsidRPr="00BA1661">
        <w:rPr>
          <w:rFonts w:ascii="Arial" w:hAnsi="Arial" w:cs="Arial"/>
          <w:b/>
          <w:bCs/>
          <w:sz w:val="20"/>
          <w:szCs w:val="20"/>
          <w:lang w:eastAsia="ar-SA"/>
        </w:rPr>
        <w:t>r 1 do Tomu I SWZ</w:t>
      </w:r>
      <w:r w:rsidR="00834AD0">
        <w:rPr>
          <w:rFonts w:ascii="Arial" w:hAnsi="Arial" w:cs="Arial"/>
          <w:b/>
          <w:bCs/>
          <w:sz w:val="20"/>
          <w:szCs w:val="20"/>
          <w:lang w:eastAsia="ar-SA"/>
        </w:rPr>
        <w:t xml:space="preserve"> oraz zał. nr 1 i 2 Tomu III SWZ </w:t>
      </w:r>
      <w:r w:rsidRPr="00BA1661">
        <w:rPr>
          <w:rFonts w:ascii="Arial" w:hAnsi="Arial" w:cs="Arial"/>
          <w:b/>
          <w:bCs/>
          <w:sz w:val="20"/>
          <w:szCs w:val="20"/>
          <w:lang w:eastAsia="ar-SA"/>
        </w:rPr>
        <w:t xml:space="preserve">). </w:t>
      </w:r>
    </w:p>
    <w:p w14:paraId="1ECF2AB9" w14:textId="77777777" w:rsidR="00792E84" w:rsidRDefault="00792E84" w:rsidP="00792E8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0CA6AC37" w14:textId="77777777" w:rsidR="00792E84" w:rsidRDefault="00792E84" w:rsidP="00792E84">
      <w:pPr>
        <w:widowControl w:val="0"/>
        <w:numPr>
          <w:ilvl w:val="0"/>
          <w:numId w:val="8"/>
        </w:numPr>
        <w:shd w:val="clear" w:color="auto" w:fill="FFFFFF"/>
        <w:ind w:hanging="862"/>
        <w:jc w:val="both"/>
        <w:rPr>
          <w:rFonts w:ascii="Arial" w:hAnsi="Arial" w:cs="Arial"/>
          <w:sz w:val="20"/>
          <w:szCs w:val="20"/>
          <w:lang w:eastAsia="hi-IN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Działając na podstawie art. 286 ust. 1 i ust. 7 Zamawiający zmienia </w:t>
      </w:r>
      <w:r>
        <w:rPr>
          <w:rFonts w:ascii="Arial" w:hAnsi="Arial" w:cs="Arial"/>
          <w:b/>
          <w:bCs/>
          <w:sz w:val="20"/>
          <w:szCs w:val="20"/>
        </w:rPr>
        <w:t>zapis:</w:t>
      </w:r>
    </w:p>
    <w:p w14:paraId="71296583" w14:textId="77777777" w:rsidR="00792E84" w:rsidRDefault="00792E84" w:rsidP="00792E84">
      <w:pPr>
        <w:pStyle w:val="Nagwek1"/>
        <w:keepNext w:val="0"/>
        <w:numPr>
          <w:ilvl w:val="0"/>
          <w:numId w:val="12"/>
        </w:numPr>
        <w:tabs>
          <w:tab w:val="left" w:pos="284"/>
        </w:tabs>
        <w:spacing w:before="0" w:after="0"/>
        <w:ind w:left="426"/>
        <w:jc w:val="both"/>
        <w:rPr>
          <w:b w:val="0"/>
          <w:bCs w:val="0"/>
          <w:sz w:val="20"/>
          <w:szCs w:val="20"/>
        </w:rPr>
      </w:pPr>
      <w:bookmarkStart w:id="2" w:name="_Toc63694355"/>
      <w:bookmarkStart w:id="3" w:name="_Toc63702181"/>
      <w:bookmarkStart w:id="4" w:name="_Toc66348010"/>
      <w:bookmarkStart w:id="5" w:name="_Toc98746302"/>
      <w:bookmarkStart w:id="6" w:name="_Toc104981856"/>
      <w:bookmarkStart w:id="7" w:name="_Toc63694363"/>
      <w:bookmarkStart w:id="8" w:name="_Toc63702189"/>
      <w:bookmarkStart w:id="9" w:name="_Toc66348020"/>
      <w:bookmarkStart w:id="10" w:name="_Toc98746312"/>
      <w:bookmarkStart w:id="11" w:name="_Toc104981866"/>
      <w:r>
        <w:rPr>
          <w:b w:val="0"/>
          <w:bCs w:val="0"/>
          <w:sz w:val="20"/>
          <w:szCs w:val="20"/>
        </w:rPr>
        <w:t xml:space="preserve">pkt 16.1, </w:t>
      </w:r>
      <w:proofErr w:type="spellStart"/>
      <w:r>
        <w:rPr>
          <w:b w:val="0"/>
          <w:bCs w:val="0"/>
          <w:sz w:val="20"/>
          <w:szCs w:val="20"/>
        </w:rPr>
        <w:t>ppkt</w:t>
      </w:r>
      <w:proofErr w:type="spellEnd"/>
      <w:r>
        <w:rPr>
          <w:b w:val="0"/>
          <w:bCs w:val="0"/>
          <w:sz w:val="20"/>
          <w:szCs w:val="20"/>
        </w:rPr>
        <w:t xml:space="preserve"> 2) Tomu I SWZ, który otrzymuje brzmienie:</w:t>
      </w:r>
    </w:p>
    <w:p w14:paraId="5C2840E2" w14:textId="7833A428" w:rsidR="00792E84" w:rsidRDefault="00792E84" w:rsidP="00792E84">
      <w:pPr>
        <w:pStyle w:val="Nagwek1"/>
        <w:keepNext w:val="0"/>
        <w:tabs>
          <w:tab w:val="left" w:pos="851"/>
        </w:tabs>
        <w:spacing w:before="0" w:after="0"/>
        <w:ind w:left="284" w:firstLine="0"/>
        <w:jc w:val="both"/>
        <w:rPr>
          <w:b w:val="0"/>
          <w:bCs w:val="0"/>
          <w:i/>
          <w:iCs/>
          <w:sz w:val="20"/>
          <w:szCs w:val="20"/>
        </w:rPr>
      </w:pPr>
      <w:bookmarkStart w:id="12" w:name="_Toc66348011"/>
      <w:bookmarkStart w:id="13" w:name="_Toc98746303"/>
      <w:bookmarkStart w:id="14" w:name="_Toc104981857"/>
      <w:bookmarkStart w:id="15" w:name="_Toc63694356"/>
      <w:bookmarkStart w:id="16" w:name="_Toc63702182"/>
      <w:bookmarkEnd w:id="2"/>
      <w:bookmarkEnd w:id="3"/>
      <w:bookmarkEnd w:id="4"/>
      <w:bookmarkEnd w:id="5"/>
      <w:bookmarkEnd w:id="6"/>
      <w:r>
        <w:rPr>
          <w:b w:val="0"/>
          <w:bCs w:val="0"/>
          <w:i/>
          <w:iCs/>
          <w:sz w:val="20"/>
          <w:szCs w:val="20"/>
        </w:rPr>
        <w:t>„2</w:t>
      </w:r>
      <w:bookmarkStart w:id="17" w:name="_Toc66348012"/>
      <w:bookmarkStart w:id="18" w:name="_Toc98746304"/>
      <w:bookmarkStart w:id="19" w:name="_Toc104981858"/>
      <w:bookmarkEnd w:id="12"/>
      <w:bookmarkEnd w:id="13"/>
      <w:bookmarkEnd w:id="14"/>
      <w:r>
        <w:rPr>
          <w:b w:val="0"/>
          <w:bCs w:val="0"/>
          <w:i/>
          <w:iCs/>
          <w:sz w:val="20"/>
          <w:szCs w:val="20"/>
        </w:rPr>
        <w:t xml:space="preserve">) Kompletną ofertę, o której mowa w pkt 15.3 należy złożyć w formie elektronicznej za pośrednictwem platformy zakupowej </w:t>
      </w:r>
      <w:r>
        <w:rPr>
          <w:i/>
          <w:iCs/>
          <w:sz w:val="20"/>
          <w:szCs w:val="20"/>
          <w:u w:val="single"/>
        </w:rPr>
        <w:t>nie później niż do dnia 07.06.2023 r. do godziny 12:00</w:t>
      </w:r>
      <w:bookmarkEnd w:id="15"/>
      <w:bookmarkEnd w:id="16"/>
      <w:r>
        <w:rPr>
          <w:i/>
          <w:iCs/>
          <w:sz w:val="20"/>
          <w:szCs w:val="20"/>
          <w:u w:val="single"/>
        </w:rPr>
        <w:t>”.</w:t>
      </w:r>
      <w:bookmarkEnd w:id="7"/>
      <w:bookmarkEnd w:id="8"/>
      <w:bookmarkEnd w:id="9"/>
      <w:bookmarkEnd w:id="10"/>
      <w:bookmarkEnd w:id="11"/>
      <w:bookmarkEnd w:id="17"/>
      <w:bookmarkEnd w:id="18"/>
      <w:bookmarkEnd w:id="19"/>
    </w:p>
    <w:p w14:paraId="0F4E0655" w14:textId="77777777" w:rsidR="00792E84" w:rsidRPr="00BA1661" w:rsidRDefault="00792E84" w:rsidP="00792E84">
      <w:pPr>
        <w:pStyle w:val="Nagwek1"/>
        <w:keepNext w:val="0"/>
        <w:tabs>
          <w:tab w:val="clear" w:pos="1116"/>
          <w:tab w:val="left" w:pos="284"/>
          <w:tab w:val="num" w:pos="709"/>
        </w:tabs>
        <w:spacing w:before="0" w:after="0"/>
        <w:ind w:left="0" w:firstLine="0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2. . </w:t>
      </w:r>
      <w:r>
        <w:rPr>
          <w:b w:val="0"/>
          <w:bCs w:val="0"/>
          <w:sz w:val="20"/>
          <w:szCs w:val="20"/>
        </w:rPr>
        <w:t xml:space="preserve">pkt 16.2, </w:t>
      </w:r>
      <w:proofErr w:type="spellStart"/>
      <w:r>
        <w:rPr>
          <w:b w:val="0"/>
          <w:bCs w:val="0"/>
          <w:sz w:val="20"/>
          <w:szCs w:val="20"/>
        </w:rPr>
        <w:t>ppkt</w:t>
      </w:r>
      <w:proofErr w:type="spellEnd"/>
      <w:r>
        <w:rPr>
          <w:b w:val="0"/>
          <w:bCs w:val="0"/>
          <w:sz w:val="20"/>
          <w:szCs w:val="20"/>
        </w:rPr>
        <w:t xml:space="preserve"> 1 Tomu I SWZ, który otrzymuje brzmienie:</w:t>
      </w:r>
    </w:p>
    <w:p w14:paraId="3F559164" w14:textId="4913C817" w:rsidR="00792E84" w:rsidRDefault="00792E84" w:rsidP="00792E84">
      <w:pPr>
        <w:pStyle w:val="Nagwek1"/>
        <w:keepNext w:val="0"/>
        <w:spacing w:before="0" w:after="0"/>
        <w:ind w:left="284" w:firstLine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>
        <w:rPr>
          <w:b w:val="0"/>
          <w:bCs w:val="0"/>
          <w:i/>
          <w:iCs/>
          <w:sz w:val="20"/>
          <w:szCs w:val="20"/>
        </w:rPr>
        <w:t xml:space="preserve">1) Otwarcie ofert nastąpi </w:t>
      </w:r>
      <w:r>
        <w:rPr>
          <w:i/>
          <w:iCs/>
          <w:sz w:val="20"/>
          <w:szCs w:val="20"/>
          <w:u w:val="single"/>
        </w:rPr>
        <w:t>w dniu 07.06.2023 r. o godzinie 12:15</w:t>
      </w:r>
      <w:r>
        <w:rPr>
          <w:b w:val="0"/>
          <w:bCs w:val="0"/>
          <w:i/>
          <w:iCs/>
          <w:sz w:val="20"/>
          <w:szCs w:val="20"/>
        </w:rPr>
        <w:t xml:space="preserve"> za pośrednictwem platformazakupowa.pl”.</w:t>
      </w:r>
    </w:p>
    <w:p w14:paraId="50B7911A" w14:textId="77777777" w:rsidR="00792E84" w:rsidRDefault="00792E84" w:rsidP="00792E84">
      <w:pPr>
        <w:widowControl w:val="0"/>
        <w:spacing w:before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pkt 17.1 Tomu I SWZ, który otrzymuje brzmienie</w:t>
      </w:r>
    </w:p>
    <w:p w14:paraId="2D46823D" w14:textId="5202C8C2" w:rsidR="00792E84" w:rsidRDefault="00792E84" w:rsidP="00792E84">
      <w:pPr>
        <w:pStyle w:val="Nagwek1"/>
        <w:keepNext w:val="0"/>
        <w:spacing w:before="0" w:after="0"/>
        <w:ind w:left="284" w:firstLine="0"/>
        <w:jc w:val="both"/>
        <w:rPr>
          <w:i/>
          <w:iCs/>
          <w:sz w:val="20"/>
          <w:szCs w:val="20"/>
        </w:rPr>
      </w:pPr>
      <w:bookmarkStart w:id="20" w:name="_Toc63694372"/>
      <w:bookmarkStart w:id="21" w:name="_Toc63702198"/>
      <w:bookmarkStart w:id="22" w:name="_Toc66348029"/>
      <w:bookmarkStart w:id="23" w:name="_Toc98746321"/>
      <w:bookmarkStart w:id="24" w:name="_Toc104981875"/>
      <w:r>
        <w:rPr>
          <w:b w:val="0"/>
          <w:bCs w:val="0"/>
          <w:i/>
          <w:iCs/>
          <w:sz w:val="20"/>
          <w:szCs w:val="20"/>
        </w:rPr>
        <w:t>„17.1 Wykonawca będzie związany z ofertą  od dnia upływu terminu składania ofert przez okres 30 dni do dnia</w:t>
      </w:r>
      <w:bookmarkEnd w:id="20"/>
      <w:bookmarkEnd w:id="21"/>
      <w:bookmarkEnd w:id="22"/>
      <w:bookmarkEnd w:id="23"/>
      <w:r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u w:val="single"/>
        </w:rPr>
        <w:t>0</w:t>
      </w:r>
      <w:r w:rsidR="00211BF8">
        <w:rPr>
          <w:i/>
          <w:iCs/>
          <w:sz w:val="20"/>
          <w:szCs w:val="20"/>
          <w:u w:val="single"/>
        </w:rPr>
        <w:t>6</w:t>
      </w:r>
      <w:r>
        <w:rPr>
          <w:i/>
          <w:iCs/>
          <w:sz w:val="20"/>
          <w:szCs w:val="20"/>
          <w:u w:val="single"/>
        </w:rPr>
        <w:t>.07.2023 r”.</w:t>
      </w:r>
      <w:bookmarkEnd w:id="24"/>
    </w:p>
    <w:p w14:paraId="04FF384E" w14:textId="77777777" w:rsidR="00792E84" w:rsidRDefault="00792E84" w:rsidP="00792E84">
      <w:pPr>
        <w:jc w:val="both"/>
        <w:rPr>
          <w:rFonts w:ascii="Arial" w:hAnsi="Arial" w:cs="Arial"/>
          <w:sz w:val="20"/>
          <w:szCs w:val="20"/>
        </w:rPr>
      </w:pPr>
    </w:p>
    <w:p w14:paraId="4E1FA927" w14:textId="77777777" w:rsidR="00792E84" w:rsidRDefault="00792E84" w:rsidP="00792E84">
      <w:pPr>
        <w:shd w:val="clear" w:color="auto" w:fill="FFFFFF"/>
        <w:tabs>
          <w:tab w:val="left" w:pos="259"/>
          <w:tab w:val="left" w:leader="dot" w:pos="9014"/>
        </w:tabs>
        <w:jc w:val="both"/>
        <w:rPr>
          <w:rFonts w:ascii="Arial" w:hAnsi="Arial" w:cs="Arial"/>
          <w:b/>
          <w:bCs/>
          <w:sz w:val="20"/>
          <w:szCs w:val="20"/>
          <w:highlight w:val="green"/>
          <w:lang w:eastAsia="en-US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Zamawiający informuje, że analogicznie zmienił ogłoszenie o zamówieniu nr 2023/BZP 00224374/01 </w:t>
      </w:r>
      <w:r>
        <w:rPr>
          <w:rFonts w:ascii="Arial" w:hAnsi="Arial" w:cs="Arial"/>
          <w:sz w:val="20"/>
          <w:szCs w:val="20"/>
          <w:lang w:eastAsia="ar-SA"/>
        </w:rPr>
        <w:br/>
        <w:t>z dnia 19.05.2023 r. Treść ogłoszenia została opublikowana na stronie prowadzonego postępowania.</w:t>
      </w:r>
    </w:p>
    <w:p w14:paraId="2FA92C70" w14:textId="77777777" w:rsidR="00792E84" w:rsidRDefault="00792E84" w:rsidP="00792E8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081A946A" w14:textId="77777777" w:rsidR="00792E84" w:rsidRDefault="00792E84" w:rsidP="00792E8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7EBC642C" w14:textId="77777777" w:rsidR="00792E84" w:rsidRPr="0006459E" w:rsidRDefault="00792E84" w:rsidP="00792E84">
      <w:pPr>
        <w:jc w:val="both"/>
        <w:rPr>
          <w:rFonts w:ascii="Arial" w:hAnsi="Arial" w:cs="Arial"/>
          <w:color w:val="000000"/>
          <w:kern w:val="2"/>
          <w:sz w:val="20"/>
          <w:szCs w:val="20"/>
          <w:lang w:eastAsia="hi-IN" w:bidi="hi-IN"/>
        </w:rPr>
      </w:pPr>
      <w:r w:rsidRPr="00EE4B74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</w:t>
      </w:r>
      <w:r w:rsidRPr="00EE4B74">
        <w:rPr>
          <w:rFonts w:ascii="Arial" w:hAnsi="Arial" w:cs="Arial"/>
          <w:sz w:val="20"/>
          <w:szCs w:val="20"/>
        </w:rPr>
        <w:t>-------------------</w:t>
      </w:r>
      <w:hyperlink r:id="rId8" w:tgtFrame="_blank">
        <w:r w:rsidRPr="00AE1CB0">
          <w:rPr>
            <w:rFonts w:ascii="Arial" w:hAnsi="Arial" w:cs="Arial"/>
            <w:color w:val="000000"/>
            <w:kern w:val="2"/>
            <w:sz w:val="20"/>
            <w:szCs w:val="20"/>
            <w:lang w:eastAsia="hi-IN" w:bidi="hi-IN"/>
          </w:rPr>
          <w:t>Zamawiający informuje, że pytania i odpowie</w:t>
        </w:r>
        <w:r>
          <w:rPr>
            <w:rFonts w:ascii="Arial" w:hAnsi="Arial" w:cs="Arial"/>
            <w:color w:val="000000"/>
            <w:kern w:val="2"/>
            <w:sz w:val="20"/>
            <w:szCs w:val="20"/>
            <w:lang w:eastAsia="hi-IN" w:bidi="hi-IN"/>
          </w:rPr>
          <w:t>dzi</w:t>
        </w:r>
        <w:r w:rsidRPr="003A211D">
          <w:rPr>
            <w:rFonts w:ascii="Arial" w:hAnsi="Arial" w:cs="Arial"/>
            <w:color w:val="000000"/>
            <w:kern w:val="2"/>
            <w:sz w:val="20"/>
            <w:szCs w:val="20"/>
            <w:lang w:eastAsia="hi-IN" w:bidi="hi-IN"/>
          </w:rPr>
          <w:t xml:space="preserve"> na ni</w:t>
        </w:r>
        <w:r>
          <w:rPr>
            <w:rFonts w:ascii="Arial" w:hAnsi="Arial" w:cs="Arial"/>
            <w:color w:val="000000"/>
            <w:kern w:val="2"/>
            <w:sz w:val="20"/>
            <w:szCs w:val="20"/>
            <w:lang w:eastAsia="hi-IN" w:bidi="hi-IN"/>
          </w:rPr>
          <w:t xml:space="preserve">e </w:t>
        </w:r>
        <w:r w:rsidRPr="005E5CE9">
          <w:rPr>
            <w:rFonts w:ascii="Arial" w:hAnsi="Arial" w:cs="Arial"/>
            <w:color w:val="000000"/>
            <w:kern w:val="2"/>
            <w:sz w:val="20"/>
            <w:szCs w:val="20"/>
            <w:lang w:eastAsia="hi-IN" w:bidi="hi-IN"/>
          </w:rPr>
          <w:t>oraz powyższe zmiany</w:t>
        </w:r>
        <w:r>
          <w:rPr>
            <w:rFonts w:ascii="Arial" w:hAnsi="Arial" w:cs="Arial"/>
            <w:color w:val="000000"/>
            <w:kern w:val="2"/>
            <w:sz w:val="20"/>
            <w:szCs w:val="20"/>
            <w:lang w:eastAsia="hi-IN" w:bidi="hi-IN"/>
          </w:rPr>
          <w:t xml:space="preserve"> </w:t>
        </w:r>
        <w:r w:rsidRPr="00AE1CB0">
          <w:rPr>
            <w:rFonts w:ascii="Arial" w:hAnsi="Arial" w:cs="Arial"/>
            <w:color w:val="000000"/>
            <w:kern w:val="2"/>
            <w:sz w:val="20"/>
            <w:szCs w:val="20"/>
            <w:lang w:eastAsia="hi-IN" w:bidi="hi-IN"/>
          </w:rPr>
          <w:t>stają się integralną częścią specyfikacji warunków zamówienia i będą wiążące przy składaniu ofert. Pozostałe warunki zamówienia nie ulegają zmianie.</w:t>
        </w:r>
      </w:hyperlink>
    </w:p>
    <w:p w14:paraId="1C5BD8A2" w14:textId="77777777" w:rsidR="00792E84" w:rsidRDefault="00792E84" w:rsidP="00792E84">
      <w:pPr>
        <w:jc w:val="both"/>
        <w:rPr>
          <w:rFonts w:ascii="Arial" w:hAnsi="Arial" w:cs="Arial"/>
          <w:sz w:val="20"/>
          <w:szCs w:val="20"/>
        </w:rPr>
      </w:pPr>
    </w:p>
    <w:p w14:paraId="67680E83" w14:textId="77777777" w:rsidR="002C7EDA" w:rsidRDefault="002C7EDA" w:rsidP="00792E84">
      <w:pPr>
        <w:widowControl w:val="0"/>
        <w:textAlignment w:val="baseline"/>
        <w:rPr>
          <w:rFonts w:ascii="Arial" w:hAnsi="Arial" w:cs="Arial"/>
          <w:b/>
          <w:bCs/>
          <w:color w:val="000000"/>
          <w:kern w:val="2"/>
          <w:sz w:val="18"/>
          <w:szCs w:val="18"/>
          <w:lang w:eastAsia="hi-IN" w:bidi="hi-IN"/>
        </w:rPr>
      </w:pPr>
    </w:p>
    <w:p w14:paraId="3E404E9B" w14:textId="77777777" w:rsidR="002C7EDA" w:rsidRDefault="002C7EDA" w:rsidP="00792E84">
      <w:pPr>
        <w:widowControl w:val="0"/>
        <w:textAlignment w:val="baseline"/>
        <w:rPr>
          <w:rFonts w:ascii="Arial" w:hAnsi="Arial" w:cs="Arial"/>
          <w:b/>
          <w:bCs/>
          <w:color w:val="000000"/>
          <w:kern w:val="2"/>
          <w:sz w:val="18"/>
          <w:szCs w:val="18"/>
          <w:lang w:eastAsia="hi-IN" w:bidi="hi-IN"/>
        </w:rPr>
      </w:pPr>
    </w:p>
    <w:p w14:paraId="316C38D7" w14:textId="77777777" w:rsidR="00792E84" w:rsidRDefault="00792E84" w:rsidP="00792E84">
      <w:pPr>
        <w:widowControl w:val="0"/>
        <w:textAlignment w:val="baseline"/>
        <w:rPr>
          <w:rFonts w:ascii="Arial" w:hAnsi="Arial" w:cs="Arial"/>
          <w:b/>
          <w:bCs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hAnsi="Arial" w:cs="Arial"/>
          <w:b/>
          <w:bCs/>
          <w:color w:val="000000"/>
          <w:kern w:val="2"/>
          <w:sz w:val="18"/>
          <w:szCs w:val="18"/>
          <w:lang w:eastAsia="hi-IN" w:bidi="hi-IN"/>
        </w:rPr>
        <w:t xml:space="preserve">                  Anna Tokarczyk</w:t>
      </w:r>
    </w:p>
    <w:p w14:paraId="27750239" w14:textId="1FCD6766" w:rsidR="001B7615" w:rsidRDefault="001C4685" w:rsidP="00792E8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  <w:hyperlink r:id="rId9" w:tgtFrame="_blank">
        <w:r w:rsidR="00792E84" w:rsidRPr="004D0AAA">
          <w:rPr>
            <w:rFonts w:ascii="Arial" w:hAnsi="Arial" w:cs="Arial"/>
            <w:color w:val="000000"/>
            <w:kern w:val="2"/>
            <w:sz w:val="18"/>
            <w:szCs w:val="18"/>
            <w:lang w:eastAsia="hi-IN" w:bidi="hi-IN"/>
          </w:rPr>
          <w:t>Przewodnicząc</w:t>
        </w:r>
        <w:r w:rsidR="00792E84">
          <w:rPr>
            <w:rFonts w:ascii="Arial" w:hAnsi="Arial" w:cs="Arial"/>
            <w:color w:val="000000"/>
            <w:kern w:val="2"/>
            <w:sz w:val="18"/>
            <w:szCs w:val="18"/>
            <w:lang w:eastAsia="hi-IN" w:bidi="hi-IN"/>
          </w:rPr>
          <w:t>y</w:t>
        </w:r>
        <w:r w:rsidR="00792E84" w:rsidRPr="004D0AAA">
          <w:rPr>
            <w:rFonts w:ascii="Arial" w:hAnsi="Arial" w:cs="Arial"/>
            <w:color w:val="000000"/>
            <w:kern w:val="2"/>
            <w:sz w:val="18"/>
            <w:szCs w:val="18"/>
            <w:lang w:eastAsia="hi-IN" w:bidi="hi-IN"/>
          </w:rPr>
          <w:t xml:space="preserve"> komisji przetargowej</w:t>
        </w:r>
      </w:hyperlink>
    </w:p>
    <w:p w14:paraId="773213E5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3AF56019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766D08A4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7BD6540A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3B4EC6A1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65196DCD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6E69A6CE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059CE159" w14:textId="77777777" w:rsidR="001B7615" w:rsidRDefault="001B7615" w:rsidP="00F857E4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jc w:val="both"/>
        <w:rPr>
          <w:rFonts w:ascii="Arial" w:hAnsi="Arial" w:cs="Arial"/>
          <w:b/>
          <w:bCs/>
          <w:sz w:val="20"/>
          <w:szCs w:val="20"/>
          <w:highlight w:val="green"/>
          <w:lang w:eastAsia="ar-SA"/>
        </w:rPr>
      </w:pPr>
    </w:p>
    <w:p w14:paraId="2C800A4A" w14:textId="57F225F1" w:rsidR="005A46B0" w:rsidRPr="004D0AAA" w:rsidRDefault="005A46B0" w:rsidP="00DD7E61">
      <w:pPr>
        <w:widowControl w:val="0"/>
        <w:textAlignment w:val="baseline"/>
        <w:rPr>
          <w:rFonts w:ascii="Arial" w:hAnsi="Arial" w:cs="Arial"/>
          <w:b/>
          <w:bCs/>
          <w:color w:val="000000"/>
          <w:kern w:val="2"/>
          <w:sz w:val="18"/>
          <w:szCs w:val="18"/>
          <w:lang w:eastAsia="hi-IN" w:bidi="hi-IN"/>
        </w:rPr>
      </w:pPr>
    </w:p>
    <w:sectPr w:rsidR="005A46B0" w:rsidRPr="004D0AAA" w:rsidSect="00C42EC5">
      <w:footerReference w:type="default" r:id="rId10"/>
      <w:pgSz w:w="11906" w:h="16838"/>
      <w:pgMar w:top="709" w:right="1080" w:bottom="709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6074" w14:textId="77777777" w:rsidR="000F0DC6" w:rsidRDefault="000F0DC6">
      <w:r>
        <w:separator/>
      </w:r>
    </w:p>
  </w:endnote>
  <w:endnote w:type="continuationSeparator" w:id="0">
    <w:p w14:paraId="68CD02B6" w14:textId="77777777" w:rsidR="000F0DC6" w:rsidRDefault="000F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-691835416"/>
      <w:docPartObj>
        <w:docPartGallery w:val="Page Numbers (Bottom of Page)"/>
        <w:docPartUnique/>
      </w:docPartObj>
    </w:sdtPr>
    <w:sdtEndPr/>
    <w:sdtContent>
      <w:p w14:paraId="5F4800A6" w14:textId="7C3EB0D8" w:rsidR="00105068" w:rsidRPr="00105068" w:rsidRDefault="0010506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105068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105068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105068">
          <w:rPr>
            <w:rFonts w:ascii="Arial" w:hAnsi="Arial" w:cs="Arial"/>
            <w:sz w:val="18"/>
            <w:szCs w:val="18"/>
          </w:rPr>
          <w:instrText>PAGE    \* MERGEFORMAT</w:instrText>
        </w:r>
        <w:r w:rsidRPr="00105068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105068">
          <w:rPr>
            <w:rFonts w:ascii="Arial" w:eastAsiaTheme="majorEastAsia" w:hAnsi="Arial" w:cs="Arial"/>
            <w:sz w:val="18"/>
            <w:szCs w:val="18"/>
          </w:rPr>
          <w:t>2</w:t>
        </w:r>
        <w:r w:rsidRPr="00105068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41963B26" w14:textId="77777777" w:rsidR="00105068" w:rsidRDefault="00105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CB033" w14:textId="77777777" w:rsidR="000F0DC6" w:rsidRDefault="000F0DC6">
      <w:r>
        <w:separator/>
      </w:r>
    </w:p>
  </w:footnote>
  <w:footnote w:type="continuationSeparator" w:id="0">
    <w:p w14:paraId="6BE8A9F9" w14:textId="77777777" w:rsidR="000F0DC6" w:rsidRDefault="000F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D02D97C"/>
    <w:name w:val="WW8Num11"/>
    <w:lvl w:ilvl="0">
      <w:start w:val="1"/>
      <w:numFmt w:val="decimal"/>
      <w:lvlText w:val="%1."/>
      <w:lvlJc w:val="left"/>
      <w:pPr>
        <w:tabs>
          <w:tab w:val="num" w:pos="131"/>
        </w:tabs>
        <w:ind w:left="851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1" w:hanging="144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b w:val="0"/>
        <w:bCs w:val="0"/>
        <w:i w:val="0"/>
        <w:iCs w:val="0"/>
        <w:sz w:val="19"/>
        <w:szCs w:val="19"/>
      </w:rPr>
    </w:lvl>
  </w:abstractNum>
  <w:abstractNum w:abstractNumId="2" w15:restartNumberingAfterBreak="0">
    <w:nsid w:val="00000006"/>
    <w:multiLevelType w:val="multilevel"/>
    <w:tmpl w:val="F438C080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3."/>
      <w:lvlJc w:val="left"/>
      <w:pPr>
        <w:tabs>
          <w:tab w:val="num" w:pos="792"/>
        </w:tabs>
        <w:ind w:left="792" w:hanging="508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0000009"/>
    <w:multiLevelType w:val="multilevel"/>
    <w:tmpl w:val="6B424258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5" w15:restartNumberingAfterBreak="0">
    <w:nsid w:val="00000012"/>
    <w:multiLevelType w:val="multilevel"/>
    <w:tmpl w:val="B4F0001C"/>
    <w:name w:val="WWNum19"/>
    <w:lvl w:ilvl="0">
      <w:start w:val="16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B0CAB77E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7"/>
    <w:multiLevelType w:val="multilevel"/>
    <w:tmpl w:val="9D600D40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1D"/>
    <w:multiLevelType w:val="multilevel"/>
    <w:tmpl w:val="C4C660FE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1440" w:hanging="360"/>
      </w:pPr>
      <w:rPr>
        <w:rFonts w:eastAsia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C23DF2"/>
    <w:multiLevelType w:val="hybridMultilevel"/>
    <w:tmpl w:val="4E9C2D8E"/>
    <w:name w:val="WW8Num33222224"/>
    <w:lvl w:ilvl="0" w:tplc="46B4D83C">
      <w:start w:val="1"/>
      <w:numFmt w:val="decimal"/>
      <w:lvlText w:val="%1."/>
      <w:lvlJc w:val="left"/>
      <w:pPr>
        <w:tabs>
          <w:tab w:val="num" w:pos="697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3854C3"/>
    <w:multiLevelType w:val="hybridMultilevel"/>
    <w:tmpl w:val="21C263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9872C6B"/>
    <w:multiLevelType w:val="hybridMultilevel"/>
    <w:tmpl w:val="27181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B59F2"/>
    <w:multiLevelType w:val="hybridMultilevel"/>
    <w:tmpl w:val="4A76EFF0"/>
    <w:lvl w:ilvl="0" w:tplc="90FEDDA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100EF8"/>
    <w:multiLevelType w:val="hybridMultilevel"/>
    <w:tmpl w:val="FECCA408"/>
    <w:name w:val="WWNum185"/>
    <w:lvl w:ilvl="0" w:tplc="AA8C33A2">
      <w:start w:val="2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B1978"/>
    <w:multiLevelType w:val="hybridMultilevel"/>
    <w:tmpl w:val="E4309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110E9"/>
    <w:multiLevelType w:val="multilevel"/>
    <w:tmpl w:val="C7D6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4D74E9"/>
    <w:multiLevelType w:val="hybridMultilevel"/>
    <w:tmpl w:val="E230DEE4"/>
    <w:lvl w:ilvl="0" w:tplc="926243EE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513B"/>
    <w:multiLevelType w:val="multilevel"/>
    <w:tmpl w:val="0E5C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E768A7"/>
    <w:multiLevelType w:val="hybridMultilevel"/>
    <w:tmpl w:val="3C2A770E"/>
    <w:name w:val="WW8Num62"/>
    <w:lvl w:ilvl="0" w:tplc="B48AB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7829A6"/>
    <w:multiLevelType w:val="multilevel"/>
    <w:tmpl w:val="F9DA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670D0"/>
    <w:multiLevelType w:val="hybridMultilevel"/>
    <w:tmpl w:val="7556070E"/>
    <w:name w:val="WW8Num33222"/>
    <w:lvl w:ilvl="0" w:tplc="9C40BFE8">
      <w:start w:val="2"/>
      <w:numFmt w:val="decimal"/>
      <w:lvlText w:val="&quot;%1)"/>
      <w:lvlJc w:val="left"/>
      <w:pPr>
        <w:tabs>
          <w:tab w:val="num" w:pos="-2610"/>
        </w:tabs>
        <w:ind w:left="-756" w:hanging="360"/>
      </w:pPr>
      <w:rPr>
        <w:rFonts w:hint="default"/>
      </w:rPr>
    </w:lvl>
    <w:lvl w:ilvl="1" w:tplc="9776FC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54E98"/>
    <w:multiLevelType w:val="hybridMultilevel"/>
    <w:tmpl w:val="D81670D4"/>
    <w:lvl w:ilvl="0" w:tplc="9262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74C83"/>
    <w:multiLevelType w:val="hybridMultilevel"/>
    <w:tmpl w:val="9AD2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5AA6"/>
    <w:multiLevelType w:val="hybridMultilevel"/>
    <w:tmpl w:val="D4C2D2D0"/>
    <w:name w:val="WWNum3032"/>
    <w:lvl w:ilvl="0" w:tplc="64C44C98">
      <w:start w:val="1"/>
      <w:numFmt w:val="lowerLetter"/>
      <w:lvlText w:val="%1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C924042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46C8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47195"/>
    <w:multiLevelType w:val="hybridMultilevel"/>
    <w:tmpl w:val="5784CE46"/>
    <w:lvl w:ilvl="0" w:tplc="92624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A1987"/>
    <w:multiLevelType w:val="hybridMultilevel"/>
    <w:tmpl w:val="B908F5F4"/>
    <w:name w:val="WW8Num3322"/>
    <w:lvl w:ilvl="0" w:tplc="42122F78">
      <w:start w:val="1"/>
      <w:numFmt w:val="upperRoman"/>
      <w:lvlText w:val="%1."/>
      <w:lvlJc w:val="left"/>
      <w:pPr>
        <w:tabs>
          <w:tab w:val="num" w:pos="-396"/>
        </w:tabs>
        <w:ind w:left="-396" w:hanging="720"/>
      </w:pPr>
      <w:rPr>
        <w:rFonts w:ascii="Verdana" w:hAnsi="Verdana" w:cs="Verdana" w:hint="default"/>
        <w:b w:val="0"/>
        <w:bCs w:val="0"/>
        <w:sz w:val="20"/>
        <w:szCs w:val="20"/>
      </w:rPr>
    </w:lvl>
    <w:lvl w:ilvl="1" w:tplc="2C807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70997">
    <w:abstractNumId w:val="11"/>
  </w:num>
  <w:num w:numId="2" w16cid:durableId="489758637">
    <w:abstractNumId w:val="12"/>
  </w:num>
  <w:num w:numId="3" w16cid:durableId="1254439918">
    <w:abstractNumId w:val="22"/>
  </w:num>
  <w:num w:numId="4" w16cid:durableId="708602240">
    <w:abstractNumId w:val="16"/>
  </w:num>
  <w:num w:numId="5" w16cid:durableId="36591289">
    <w:abstractNumId w:val="21"/>
  </w:num>
  <w:num w:numId="6" w16cid:durableId="525097895">
    <w:abstractNumId w:val="24"/>
  </w:num>
  <w:num w:numId="7" w16cid:durableId="988939288">
    <w:abstractNumId w:val="9"/>
  </w:num>
  <w:num w:numId="8" w16cid:durableId="1013848742">
    <w:abstractNumId w:val="14"/>
  </w:num>
  <w:num w:numId="9" w16cid:durableId="1520506802">
    <w:abstractNumId w:val="0"/>
  </w:num>
  <w:num w:numId="10" w16cid:durableId="1448312527">
    <w:abstractNumId w:val="1"/>
  </w:num>
  <w:num w:numId="11" w16cid:durableId="901258269">
    <w:abstractNumId w:val="5"/>
  </w:num>
  <w:num w:numId="12" w16cid:durableId="1326318898">
    <w:abstractNumId w:val="10"/>
  </w:num>
  <w:num w:numId="13" w16cid:durableId="588584227">
    <w:abstractNumId w:val="11"/>
  </w:num>
  <w:num w:numId="14" w16cid:durableId="1310012433">
    <w:abstractNumId w:val="19"/>
  </w:num>
  <w:num w:numId="15" w16cid:durableId="566187426">
    <w:abstractNumId w:val="15"/>
  </w:num>
  <w:num w:numId="16" w16cid:durableId="192564571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6B0"/>
    <w:rsid w:val="0000112E"/>
    <w:rsid w:val="000015DD"/>
    <w:rsid w:val="00001ACD"/>
    <w:rsid w:val="00001E0E"/>
    <w:rsid w:val="000050AC"/>
    <w:rsid w:val="00006718"/>
    <w:rsid w:val="00010D01"/>
    <w:rsid w:val="000119E3"/>
    <w:rsid w:val="000162CE"/>
    <w:rsid w:val="000164C6"/>
    <w:rsid w:val="00016D9E"/>
    <w:rsid w:val="00017A3A"/>
    <w:rsid w:val="00020C91"/>
    <w:rsid w:val="00020E7E"/>
    <w:rsid w:val="00022A8E"/>
    <w:rsid w:val="00024CE6"/>
    <w:rsid w:val="000251C0"/>
    <w:rsid w:val="00025557"/>
    <w:rsid w:val="00025C92"/>
    <w:rsid w:val="00025DC3"/>
    <w:rsid w:val="000261A9"/>
    <w:rsid w:val="00031B4D"/>
    <w:rsid w:val="000329E0"/>
    <w:rsid w:val="00032ECA"/>
    <w:rsid w:val="00035070"/>
    <w:rsid w:val="00035678"/>
    <w:rsid w:val="000357AD"/>
    <w:rsid w:val="00035DE5"/>
    <w:rsid w:val="000406E2"/>
    <w:rsid w:val="00043E60"/>
    <w:rsid w:val="000443F2"/>
    <w:rsid w:val="000473B2"/>
    <w:rsid w:val="000501DE"/>
    <w:rsid w:val="00051291"/>
    <w:rsid w:val="00051395"/>
    <w:rsid w:val="000515D2"/>
    <w:rsid w:val="00052CE4"/>
    <w:rsid w:val="000547E6"/>
    <w:rsid w:val="00054F13"/>
    <w:rsid w:val="00056F3C"/>
    <w:rsid w:val="00061B11"/>
    <w:rsid w:val="0006317C"/>
    <w:rsid w:val="00063A90"/>
    <w:rsid w:val="0006407D"/>
    <w:rsid w:val="0006459E"/>
    <w:rsid w:val="00065088"/>
    <w:rsid w:val="00067EA2"/>
    <w:rsid w:val="00070F82"/>
    <w:rsid w:val="00071A7F"/>
    <w:rsid w:val="00071D42"/>
    <w:rsid w:val="00072FD2"/>
    <w:rsid w:val="00073F8F"/>
    <w:rsid w:val="00076083"/>
    <w:rsid w:val="00076204"/>
    <w:rsid w:val="0007743A"/>
    <w:rsid w:val="000804C2"/>
    <w:rsid w:val="00080C1D"/>
    <w:rsid w:val="00081369"/>
    <w:rsid w:val="00085CF2"/>
    <w:rsid w:val="00085F79"/>
    <w:rsid w:val="000863F0"/>
    <w:rsid w:val="000864FB"/>
    <w:rsid w:val="00086C1F"/>
    <w:rsid w:val="000877B1"/>
    <w:rsid w:val="000908D8"/>
    <w:rsid w:val="00091097"/>
    <w:rsid w:val="00091910"/>
    <w:rsid w:val="00092363"/>
    <w:rsid w:val="0009426E"/>
    <w:rsid w:val="00094C5B"/>
    <w:rsid w:val="00095EE1"/>
    <w:rsid w:val="0009635B"/>
    <w:rsid w:val="00096ABD"/>
    <w:rsid w:val="000A2462"/>
    <w:rsid w:val="000A367B"/>
    <w:rsid w:val="000A3FC0"/>
    <w:rsid w:val="000A50B5"/>
    <w:rsid w:val="000A5456"/>
    <w:rsid w:val="000A5661"/>
    <w:rsid w:val="000A646A"/>
    <w:rsid w:val="000A7BB7"/>
    <w:rsid w:val="000A7F70"/>
    <w:rsid w:val="000B102A"/>
    <w:rsid w:val="000B1AD5"/>
    <w:rsid w:val="000B342D"/>
    <w:rsid w:val="000B597F"/>
    <w:rsid w:val="000B5FB4"/>
    <w:rsid w:val="000C0D98"/>
    <w:rsid w:val="000C1925"/>
    <w:rsid w:val="000C78E0"/>
    <w:rsid w:val="000C7AB5"/>
    <w:rsid w:val="000D09C8"/>
    <w:rsid w:val="000D1551"/>
    <w:rsid w:val="000D348D"/>
    <w:rsid w:val="000D3DAE"/>
    <w:rsid w:val="000E2A71"/>
    <w:rsid w:val="000E46D5"/>
    <w:rsid w:val="000E7D22"/>
    <w:rsid w:val="000F0647"/>
    <w:rsid w:val="000F0DC6"/>
    <w:rsid w:val="000F271A"/>
    <w:rsid w:val="000F3C0B"/>
    <w:rsid w:val="000F539B"/>
    <w:rsid w:val="000F5A7F"/>
    <w:rsid w:val="000F7F15"/>
    <w:rsid w:val="00101914"/>
    <w:rsid w:val="00103AED"/>
    <w:rsid w:val="00103C70"/>
    <w:rsid w:val="00105068"/>
    <w:rsid w:val="00105272"/>
    <w:rsid w:val="00105A75"/>
    <w:rsid w:val="00106581"/>
    <w:rsid w:val="001065F0"/>
    <w:rsid w:val="00111166"/>
    <w:rsid w:val="00111811"/>
    <w:rsid w:val="00112E40"/>
    <w:rsid w:val="00112E73"/>
    <w:rsid w:val="00113860"/>
    <w:rsid w:val="00114159"/>
    <w:rsid w:val="00116A52"/>
    <w:rsid w:val="001217CC"/>
    <w:rsid w:val="00121BBF"/>
    <w:rsid w:val="00123FBF"/>
    <w:rsid w:val="00131637"/>
    <w:rsid w:val="00132233"/>
    <w:rsid w:val="00132B28"/>
    <w:rsid w:val="001331B1"/>
    <w:rsid w:val="00137A7C"/>
    <w:rsid w:val="00137ED7"/>
    <w:rsid w:val="001409B7"/>
    <w:rsid w:val="00141E50"/>
    <w:rsid w:val="0014584D"/>
    <w:rsid w:val="001470B7"/>
    <w:rsid w:val="00151D57"/>
    <w:rsid w:val="00152869"/>
    <w:rsid w:val="00156257"/>
    <w:rsid w:val="001565CA"/>
    <w:rsid w:val="00157A8D"/>
    <w:rsid w:val="00160FF7"/>
    <w:rsid w:val="00162046"/>
    <w:rsid w:val="0016247F"/>
    <w:rsid w:val="00162E1E"/>
    <w:rsid w:val="001654C6"/>
    <w:rsid w:val="0016781E"/>
    <w:rsid w:val="00170F28"/>
    <w:rsid w:val="0017228E"/>
    <w:rsid w:val="00175A4F"/>
    <w:rsid w:val="001760B9"/>
    <w:rsid w:val="00177DBB"/>
    <w:rsid w:val="00180395"/>
    <w:rsid w:val="0018174A"/>
    <w:rsid w:val="00181831"/>
    <w:rsid w:val="00182D2A"/>
    <w:rsid w:val="001840BE"/>
    <w:rsid w:val="00186C0C"/>
    <w:rsid w:val="00186D3E"/>
    <w:rsid w:val="00187D89"/>
    <w:rsid w:val="001907F2"/>
    <w:rsid w:val="001910EF"/>
    <w:rsid w:val="001914F9"/>
    <w:rsid w:val="00191C01"/>
    <w:rsid w:val="00197B9C"/>
    <w:rsid w:val="001A175C"/>
    <w:rsid w:val="001A32C3"/>
    <w:rsid w:val="001A46CA"/>
    <w:rsid w:val="001A49C7"/>
    <w:rsid w:val="001A53D0"/>
    <w:rsid w:val="001A60E6"/>
    <w:rsid w:val="001A6468"/>
    <w:rsid w:val="001B0251"/>
    <w:rsid w:val="001B3E01"/>
    <w:rsid w:val="001B52EE"/>
    <w:rsid w:val="001B7615"/>
    <w:rsid w:val="001C091E"/>
    <w:rsid w:val="001C14F2"/>
    <w:rsid w:val="001C1505"/>
    <w:rsid w:val="001C4685"/>
    <w:rsid w:val="001C5975"/>
    <w:rsid w:val="001C7DD0"/>
    <w:rsid w:val="001D0A22"/>
    <w:rsid w:val="001D2C46"/>
    <w:rsid w:val="001D2CC3"/>
    <w:rsid w:val="001D503C"/>
    <w:rsid w:val="001D64E9"/>
    <w:rsid w:val="001E4909"/>
    <w:rsid w:val="001E4A27"/>
    <w:rsid w:val="001E4C1D"/>
    <w:rsid w:val="001E7DAB"/>
    <w:rsid w:val="001F2BAD"/>
    <w:rsid w:val="001F6326"/>
    <w:rsid w:val="001F6A10"/>
    <w:rsid w:val="002007CF"/>
    <w:rsid w:val="00200DBC"/>
    <w:rsid w:val="002025E0"/>
    <w:rsid w:val="00203495"/>
    <w:rsid w:val="00203C87"/>
    <w:rsid w:val="002044BA"/>
    <w:rsid w:val="00207D60"/>
    <w:rsid w:val="00211BF8"/>
    <w:rsid w:val="00213633"/>
    <w:rsid w:val="0021451D"/>
    <w:rsid w:val="002155B8"/>
    <w:rsid w:val="00216953"/>
    <w:rsid w:val="00223813"/>
    <w:rsid w:val="002240DF"/>
    <w:rsid w:val="00225D80"/>
    <w:rsid w:val="00226187"/>
    <w:rsid w:val="002344A5"/>
    <w:rsid w:val="00234F80"/>
    <w:rsid w:val="00235052"/>
    <w:rsid w:val="002358E9"/>
    <w:rsid w:val="00242CD5"/>
    <w:rsid w:val="002516BC"/>
    <w:rsid w:val="002527B9"/>
    <w:rsid w:val="00253E05"/>
    <w:rsid w:val="00254245"/>
    <w:rsid w:val="0025596B"/>
    <w:rsid w:val="002615C9"/>
    <w:rsid w:val="00262D92"/>
    <w:rsid w:val="0026304B"/>
    <w:rsid w:val="00265EEB"/>
    <w:rsid w:val="00265F00"/>
    <w:rsid w:val="002668D3"/>
    <w:rsid w:val="00266FDE"/>
    <w:rsid w:val="00270307"/>
    <w:rsid w:val="0027097B"/>
    <w:rsid w:val="00270EC7"/>
    <w:rsid w:val="00271927"/>
    <w:rsid w:val="002722E0"/>
    <w:rsid w:val="00272AA0"/>
    <w:rsid w:val="00272B35"/>
    <w:rsid w:val="00274611"/>
    <w:rsid w:val="00275938"/>
    <w:rsid w:val="00277BCC"/>
    <w:rsid w:val="002831F5"/>
    <w:rsid w:val="002837F0"/>
    <w:rsid w:val="00284803"/>
    <w:rsid w:val="002905C2"/>
    <w:rsid w:val="002935ED"/>
    <w:rsid w:val="00293929"/>
    <w:rsid w:val="002943FC"/>
    <w:rsid w:val="002944BB"/>
    <w:rsid w:val="00295DF5"/>
    <w:rsid w:val="002973B7"/>
    <w:rsid w:val="002A2FCD"/>
    <w:rsid w:val="002A4F84"/>
    <w:rsid w:val="002A6382"/>
    <w:rsid w:val="002A725E"/>
    <w:rsid w:val="002A7FE8"/>
    <w:rsid w:val="002B0CCE"/>
    <w:rsid w:val="002B0FBD"/>
    <w:rsid w:val="002B33B3"/>
    <w:rsid w:val="002B5692"/>
    <w:rsid w:val="002B5C98"/>
    <w:rsid w:val="002B60B0"/>
    <w:rsid w:val="002C2816"/>
    <w:rsid w:val="002C4256"/>
    <w:rsid w:val="002C4269"/>
    <w:rsid w:val="002C50C4"/>
    <w:rsid w:val="002C52A4"/>
    <w:rsid w:val="002C6B11"/>
    <w:rsid w:val="002C74D8"/>
    <w:rsid w:val="002C7EDA"/>
    <w:rsid w:val="002D38CF"/>
    <w:rsid w:val="002E31A1"/>
    <w:rsid w:val="002E4E46"/>
    <w:rsid w:val="002F08AD"/>
    <w:rsid w:val="002F2FA2"/>
    <w:rsid w:val="002F6205"/>
    <w:rsid w:val="002F6709"/>
    <w:rsid w:val="0030165E"/>
    <w:rsid w:val="003038FE"/>
    <w:rsid w:val="00303A47"/>
    <w:rsid w:val="00304E85"/>
    <w:rsid w:val="00310EF3"/>
    <w:rsid w:val="00311E81"/>
    <w:rsid w:val="00313276"/>
    <w:rsid w:val="0031368B"/>
    <w:rsid w:val="003143E8"/>
    <w:rsid w:val="0031511E"/>
    <w:rsid w:val="003155DE"/>
    <w:rsid w:val="00315E4F"/>
    <w:rsid w:val="00316605"/>
    <w:rsid w:val="0032254B"/>
    <w:rsid w:val="0032354B"/>
    <w:rsid w:val="00324ACD"/>
    <w:rsid w:val="00330BA7"/>
    <w:rsid w:val="0033287B"/>
    <w:rsid w:val="00333BD3"/>
    <w:rsid w:val="00335DC4"/>
    <w:rsid w:val="003361AD"/>
    <w:rsid w:val="0033626A"/>
    <w:rsid w:val="00336B8D"/>
    <w:rsid w:val="00341F74"/>
    <w:rsid w:val="00346995"/>
    <w:rsid w:val="003475F3"/>
    <w:rsid w:val="0035036D"/>
    <w:rsid w:val="00351673"/>
    <w:rsid w:val="00352398"/>
    <w:rsid w:val="003531E7"/>
    <w:rsid w:val="00353E9E"/>
    <w:rsid w:val="003546F7"/>
    <w:rsid w:val="003561E2"/>
    <w:rsid w:val="00362871"/>
    <w:rsid w:val="003630EB"/>
    <w:rsid w:val="0036331F"/>
    <w:rsid w:val="00363557"/>
    <w:rsid w:val="00363774"/>
    <w:rsid w:val="00364837"/>
    <w:rsid w:val="003708F2"/>
    <w:rsid w:val="00371691"/>
    <w:rsid w:val="00371B05"/>
    <w:rsid w:val="00373DCD"/>
    <w:rsid w:val="0037436E"/>
    <w:rsid w:val="003761B8"/>
    <w:rsid w:val="00380F87"/>
    <w:rsid w:val="003831B5"/>
    <w:rsid w:val="003912B5"/>
    <w:rsid w:val="003922E6"/>
    <w:rsid w:val="00393E46"/>
    <w:rsid w:val="003940DE"/>
    <w:rsid w:val="0039677C"/>
    <w:rsid w:val="003A211D"/>
    <w:rsid w:val="003A4CB0"/>
    <w:rsid w:val="003B0940"/>
    <w:rsid w:val="003B2754"/>
    <w:rsid w:val="003B7130"/>
    <w:rsid w:val="003B74A5"/>
    <w:rsid w:val="003C32B0"/>
    <w:rsid w:val="003C4E6C"/>
    <w:rsid w:val="003C5458"/>
    <w:rsid w:val="003C6CE5"/>
    <w:rsid w:val="003D2DAB"/>
    <w:rsid w:val="003D6E1F"/>
    <w:rsid w:val="003E0923"/>
    <w:rsid w:val="003E1E94"/>
    <w:rsid w:val="003E27A2"/>
    <w:rsid w:val="003E37FD"/>
    <w:rsid w:val="003E3CFA"/>
    <w:rsid w:val="003E4815"/>
    <w:rsid w:val="003E524F"/>
    <w:rsid w:val="003F00D9"/>
    <w:rsid w:val="003F1EFB"/>
    <w:rsid w:val="003F259F"/>
    <w:rsid w:val="003F4B80"/>
    <w:rsid w:val="003F4CE5"/>
    <w:rsid w:val="003F6CCF"/>
    <w:rsid w:val="003F6FCD"/>
    <w:rsid w:val="00403928"/>
    <w:rsid w:val="00404C36"/>
    <w:rsid w:val="00404CE5"/>
    <w:rsid w:val="004073D3"/>
    <w:rsid w:val="004078FA"/>
    <w:rsid w:val="004101D7"/>
    <w:rsid w:val="00411652"/>
    <w:rsid w:val="004118C1"/>
    <w:rsid w:val="00415A62"/>
    <w:rsid w:val="00417801"/>
    <w:rsid w:val="0042075B"/>
    <w:rsid w:val="00421067"/>
    <w:rsid w:val="00424163"/>
    <w:rsid w:val="00424F1C"/>
    <w:rsid w:val="00424FD2"/>
    <w:rsid w:val="004263F5"/>
    <w:rsid w:val="00427580"/>
    <w:rsid w:val="00433912"/>
    <w:rsid w:val="00437E16"/>
    <w:rsid w:val="00440F07"/>
    <w:rsid w:val="004449AD"/>
    <w:rsid w:val="00444F07"/>
    <w:rsid w:val="004472E5"/>
    <w:rsid w:val="004474E5"/>
    <w:rsid w:val="00447954"/>
    <w:rsid w:val="0045215B"/>
    <w:rsid w:val="00452513"/>
    <w:rsid w:val="00453F95"/>
    <w:rsid w:val="00454E77"/>
    <w:rsid w:val="004567C3"/>
    <w:rsid w:val="0045795E"/>
    <w:rsid w:val="00457D47"/>
    <w:rsid w:val="004602DA"/>
    <w:rsid w:val="00462B44"/>
    <w:rsid w:val="004659DD"/>
    <w:rsid w:val="00466A7D"/>
    <w:rsid w:val="00470454"/>
    <w:rsid w:val="00471536"/>
    <w:rsid w:val="00472137"/>
    <w:rsid w:val="004726E2"/>
    <w:rsid w:val="00473558"/>
    <w:rsid w:val="004736B6"/>
    <w:rsid w:val="004754F4"/>
    <w:rsid w:val="00475776"/>
    <w:rsid w:val="004767BF"/>
    <w:rsid w:val="00480CFD"/>
    <w:rsid w:val="00484869"/>
    <w:rsid w:val="00484CCA"/>
    <w:rsid w:val="0048561C"/>
    <w:rsid w:val="00485BE3"/>
    <w:rsid w:val="00486F61"/>
    <w:rsid w:val="00487514"/>
    <w:rsid w:val="00491AE1"/>
    <w:rsid w:val="004952AB"/>
    <w:rsid w:val="00496654"/>
    <w:rsid w:val="004A19F6"/>
    <w:rsid w:val="004A3BF1"/>
    <w:rsid w:val="004A3F97"/>
    <w:rsid w:val="004A4515"/>
    <w:rsid w:val="004A4E0A"/>
    <w:rsid w:val="004A585F"/>
    <w:rsid w:val="004A5A47"/>
    <w:rsid w:val="004A6DB2"/>
    <w:rsid w:val="004A7C1B"/>
    <w:rsid w:val="004B08DF"/>
    <w:rsid w:val="004B5F87"/>
    <w:rsid w:val="004B6A64"/>
    <w:rsid w:val="004B6F5D"/>
    <w:rsid w:val="004B7E84"/>
    <w:rsid w:val="004C034E"/>
    <w:rsid w:val="004C08DA"/>
    <w:rsid w:val="004C3173"/>
    <w:rsid w:val="004C4200"/>
    <w:rsid w:val="004D0AAA"/>
    <w:rsid w:val="004D1897"/>
    <w:rsid w:val="004D21A5"/>
    <w:rsid w:val="004F036F"/>
    <w:rsid w:val="004F0963"/>
    <w:rsid w:val="004F11F7"/>
    <w:rsid w:val="004F371C"/>
    <w:rsid w:val="004F3F33"/>
    <w:rsid w:val="004F589E"/>
    <w:rsid w:val="004F63FF"/>
    <w:rsid w:val="00500B66"/>
    <w:rsid w:val="00500D12"/>
    <w:rsid w:val="00501156"/>
    <w:rsid w:val="00502BD7"/>
    <w:rsid w:val="0050516A"/>
    <w:rsid w:val="00505667"/>
    <w:rsid w:val="00506498"/>
    <w:rsid w:val="00506B1C"/>
    <w:rsid w:val="00506F77"/>
    <w:rsid w:val="00510CAA"/>
    <w:rsid w:val="00513718"/>
    <w:rsid w:val="00515FBA"/>
    <w:rsid w:val="00516BB9"/>
    <w:rsid w:val="00517D57"/>
    <w:rsid w:val="0052244E"/>
    <w:rsid w:val="00523195"/>
    <w:rsid w:val="00523696"/>
    <w:rsid w:val="00525505"/>
    <w:rsid w:val="00527408"/>
    <w:rsid w:val="0053135C"/>
    <w:rsid w:val="00532FD7"/>
    <w:rsid w:val="00536834"/>
    <w:rsid w:val="00542172"/>
    <w:rsid w:val="005424AC"/>
    <w:rsid w:val="005425E8"/>
    <w:rsid w:val="00544582"/>
    <w:rsid w:val="005459AD"/>
    <w:rsid w:val="0054632F"/>
    <w:rsid w:val="00546462"/>
    <w:rsid w:val="00550363"/>
    <w:rsid w:val="00550654"/>
    <w:rsid w:val="005515F7"/>
    <w:rsid w:val="005524BD"/>
    <w:rsid w:val="00552ADB"/>
    <w:rsid w:val="0055303A"/>
    <w:rsid w:val="00556F25"/>
    <w:rsid w:val="00557CE7"/>
    <w:rsid w:val="00561808"/>
    <w:rsid w:val="00564680"/>
    <w:rsid w:val="00564806"/>
    <w:rsid w:val="00565673"/>
    <w:rsid w:val="0056581F"/>
    <w:rsid w:val="005669A1"/>
    <w:rsid w:val="00571131"/>
    <w:rsid w:val="00572037"/>
    <w:rsid w:val="005725FB"/>
    <w:rsid w:val="00573C58"/>
    <w:rsid w:val="00573F30"/>
    <w:rsid w:val="005760B1"/>
    <w:rsid w:val="005763BF"/>
    <w:rsid w:val="005766C1"/>
    <w:rsid w:val="005815E4"/>
    <w:rsid w:val="005821EA"/>
    <w:rsid w:val="005822D1"/>
    <w:rsid w:val="00583DF1"/>
    <w:rsid w:val="00584480"/>
    <w:rsid w:val="0058650C"/>
    <w:rsid w:val="00586E25"/>
    <w:rsid w:val="00590649"/>
    <w:rsid w:val="0059080B"/>
    <w:rsid w:val="00591784"/>
    <w:rsid w:val="00593526"/>
    <w:rsid w:val="00594A03"/>
    <w:rsid w:val="0059500A"/>
    <w:rsid w:val="00596824"/>
    <w:rsid w:val="00596A5A"/>
    <w:rsid w:val="005A000E"/>
    <w:rsid w:val="005A46B0"/>
    <w:rsid w:val="005A4F98"/>
    <w:rsid w:val="005B1251"/>
    <w:rsid w:val="005B14C1"/>
    <w:rsid w:val="005B3757"/>
    <w:rsid w:val="005C0C5E"/>
    <w:rsid w:val="005C1405"/>
    <w:rsid w:val="005C3E5B"/>
    <w:rsid w:val="005C7A97"/>
    <w:rsid w:val="005D027C"/>
    <w:rsid w:val="005D19B3"/>
    <w:rsid w:val="005D28B8"/>
    <w:rsid w:val="005D295F"/>
    <w:rsid w:val="005D2C0E"/>
    <w:rsid w:val="005D7AC6"/>
    <w:rsid w:val="005E0AB9"/>
    <w:rsid w:val="005E0EAC"/>
    <w:rsid w:val="005E3ECD"/>
    <w:rsid w:val="005E4221"/>
    <w:rsid w:val="005E52AE"/>
    <w:rsid w:val="005E5CE9"/>
    <w:rsid w:val="005E786F"/>
    <w:rsid w:val="005E7F56"/>
    <w:rsid w:val="005F03DB"/>
    <w:rsid w:val="005F0BED"/>
    <w:rsid w:val="005F0C4A"/>
    <w:rsid w:val="005F0DAF"/>
    <w:rsid w:val="005F1348"/>
    <w:rsid w:val="005F1E4C"/>
    <w:rsid w:val="005F2B1B"/>
    <w:rsid w:val="005F36E8"/>
    <w:rsid w:val="005F569B"/>
    <w:rsid w:val="005F66AB"/>
    <w:rsid w:val="005F71BC"/>
    <w:rsid w:val="005F7F4F"/>
    <w:rsid w:val="006011AF"/>
    <w:rsid w:val="006047D6"/>
    <w:rsid w:val="00607526"/>
    <w:rsid w:val="006107B9"/>
    <w:rsid w:val="00610BC6"/>
    <w:rsid w:val="00612CDA"/>
    <w:rsid w:val="00613F86"/>
    <w:rsid w:val="00617277"/>
    <w:rsid w:val="00617D8D"/>
    <w:rsid w:val="0062032B"/>
    <w:rsid w:val="00620F2F"/>
    <w:rsid w:val="006244DD"/>
    <w:rsid w:val="00625E24"/>
    <w:rsid w:val="006277C6"/>
    <w:rsid w:val="00630336"/>
    <w:rsid w:val="006312DB"/>
    <w:rsid w:val="006316E7"/>
    <w:rsid w:val="00635051"/>
    <w:rsid w:val="006401AF"/>
    <w:rsid w:val="00642726"/>
    <w:rsid w:val="00642736"/>
    <w:rsid w:val="00642779"/>
    <w:rsid w:val="00644281"/>
    <w:rsid w:val="0064671C"/>
    <w:rsid w:val="00647FDA"/>
    <w:rsid w:val="00652004"/>
    <w:rsid w:val="00653161"/>
    <w:rsid w:val="00653B28"/>
    <w:rsid w:val="00655A41"/>
    <w:rsid w:val="00655ABD"/>
    <w:rsid w:val="00657E5B"/>
    <w:rsid w:val="00664126"/>
    <w:rsid w:val="0066518B"/>
    <w:rsid w:val="00667681"/>
    <w:rsid w:val="006705E1"/>
    <w:rsid w:val="00672330"/>
    <w:rsid w:val="0067508A"/>
    <w:rsid w:val="0067722F"/>
    <w:rsid w:val="006814F9"/>
    <w:rsid w:val="006828D3"/>
    <w:rsid w:val="00684ECC"/>
    <w:rsid w:val="0068744B"/>
    <w:rsid w:val="006878FB"/>
    <w:rsid w:val="00690065"/>
    <w:rsid w:val="00690CE3"/>
    <w:rsid w:val="006914EC"/>
    <w:rsid w:val="0069154D"/>
    <w:rsid w:val="006926B0"/>
    <w:rsid w:val="006934FA"/>
    <w:rsid w:val="00694C69"/>
    <w:rsid w:val="00696CBA"/>
    <w:rsid w:val="006A3C0C"/>
    <w:rsid w:val="006A3E79"/>
    <w:rsid w:val="006A499B"/>
    <w:rsid w:val="006A643C"/>
    <w:rsid w:val="006A71BC"/>
    <w:rsid w:val="006A7718"/>
    <w:rsid w:val="006B1E5A"/>
    <w:rsid w:val="006B275F"/>
    <w:rsid w:val="006B5D01"/>
    <w:rsid w:val="006B6993"/>
    <w:rsid w:val="006C14F8"/>
    <w:rsid w:val="006C2591"/>
    <w:rsid w:val="006C2C1E"/>
    <w:rsid w:val="006C5B1D"/>
    <w:rsid w:val="006D17CC"/>
    <w:rsid w:val="006D1EB0"/>
    <w:rsid w:val="006D214F"/>
    <w:rsid w:val="006D31B0"/>
    <w:rsid w:val="006D5118"/>
    <w:rsid w:val="006D5C22"/>
    <w:rsid w:val="006D604C"/>
    <w:rsid w:val="006E01E8"/>
    <w:rsid w:val="006E09CC"/>
    <w:rsid w:val="006E0F7E"/>
    <w:rsid w:val="006E1FE1"/>
    <w:rsid w:val="006E249C"/>
    <w:rsid w:val="006E3C7A"/>
    <w:rsid w:val="006F0191"/>
    <w:rsid w:val="006F1FEE"/>
    <w:rsid w:val="006F2774"/>
    <w:rsid w:val="006F383B"/>
    <w:rsid w:val="006F54B5"/>
    <w:rsid w:val="006F58DF"/>
    <w:rsid w:val="006F59A9"/>
    <w:rsid w:val="006F76F3"/>
    <w:rsid w:val="0070039D"/>
    <w:rsid w:val="0070148B"/>
    <w:rsid w:val="00701DF4"/>
    <w:rsid w:val="007028AD"/>
    <w:rsid w:val="00702B33"/>
    <w:rsid w:val="0070501D"/>
    <w:rsid w:val="00706340"/>
    <w:rsid w:val="00707A2C"/>
    <w:rsid w:val="0071351E"/>
    <w:rsid w:val="00717260"/>
    <w:rsid w:val="007210FA"/>
    <w:rsid w:val="00724776"/>
    <w:rsid w:val="007247A3"/>
    <w:rsid w:val="00731FB4"/>
    <w:rsid w:val="0073217F"/>
    <w:rsid w:val="00732AAB"/>
    <w:rsid w:val="00734EC9"/>
    <w:rsid w:val="00735B2F"/>
    <w:rsid w:val="00735D83"/>
    <w:rsid w:val="00736518"/>
    <w:rsid w:val="007401D8"/>
    <w:rsid w:val="007409E9"/>
    <w:rsid w:val="00744089"/>
    <w:rsid w:val="007449E7"/>
    <w:rsid w:val="00744AE3"/>
    <w:rsid w:val="007451B9"/>
    <w:rsid w:val="00747370"/>
    <w:rsid w:val="00752B51"/>
    <w:rsid w:val="00752C3F"/>
    <w:rsid w:val="007531B4"/>
    <w:rsid w:val="007532CD"/>
    <w:rsid w:val="0075391A"/>
    <w:rsid w:val="00755118"/>
    <w:rsid w:val="0075754B"/>
    <w:rsid w:val="0076262C"/>
    <w:rsid w:val="007665E3"/>
    <w:rsid w:val="00767CE9"/>
    <w:rsid w:val="00770D5E"/>
    <w:rsid w:val="007711B5"/>
    <w:rsid w:val="0077601D"/>
    <w:rsid w:val="00777959"/>
    <w:rsid w:val="00787278"/>
    <w:rsid w:val="00790EBE"/>
    <w:rsid w:val="007914CD"/>
    <w:rsid w:val="0079178B"/>
    <w:rsid w:val="00792E84"/>
    <w:rsid w:val="00795A96"/>
    <w:rsid w:val="00797C90"/>
    <w:rsid w:val="00797E4E"/>
    <w:rsid w:val="007A02B5"/>
    <w:rsid w:val="007A318C"/>
    <w:rsid w:val="007A4B62"/>
    <w:rsid w:val="007B01F5"/>
    <w:rsid w:val="007B0374"/>
    <w:rsid w:val="007B4535"/>
    <w:rsid w:val="007B45C9"/>
    <w:rsid w:val="007C12E1"/>
    <w:rsid w:val="007C45EC"/>
    <w:rsid w:val="007C58E6"/>
    <w:rsid w:val="007C5992"/>
    <w:rsid w:val="007C70AA"/>
    <w:rsid w:val="007C7859"/>
    <w:rsid w:val="007D23F3"/>
    <w:rsid w:val="007D2E67"/>
    <w:rsid w:val="007D3B85"/>
    <w:rsid w:val="007D5574"/>
    <w:rsid w:val="007E03D7"/>
    <w:rsid w:val="007E74BD"/>
    <w:rsid w:val="007F0397"/>
    <w:rsid w:val="007F1C51"/>
    <w:rsid w:val="007F1F33"/>
    <w:rsid w:val="007F2655"/>
    <w:rsid w:val="007F28DD"/>
    <w:rsid w:val="007F3858"/>
    <w:rsid w:val="007F4385"/>
    <w:rsid w:val="007F6A3E"/>
    <w:rsid w:val="007F770D"/>
    <w:rsid w:val="00804A82"/>
    <w:rsid w:val="008051D7"/>
    <w:rsid w:val="00806399"/>
    <w:rsid w:val="00806763"/>
    <w:rsid w:val="00812604"/>
    <w:rsid w:val="008127CB"/>
    <w:rsid w:val="0081530F"/>
    <w:rsid w:val="008176FA"/>
    <w:rsid w:val="0082012F"/>
    <w:rsid w:val="00820E43"/>
    <w:rsid w:val="00821662"/>
    <w:rsid w:val="00821A93"/>
    <w:rsid w:val="00824EAB"/>
    <w:rsid w:val="008253F7"/>
    <w:rsid w:val="008310F7"/>
    <w:rsid w:val="00832336"/>
    <w:rsid w:val="00833383"/>
    <w:rsid w:val="00834AD0"/>
    <w:rsid w:val="008365A3"/>
    <w:rsid w:val="00841E5D"/>
    <w:rsid w:val="00842797"/>
    <w:rsid w:val="00843122"/>
    <w:rsid w:val="008439BC"/>
    <w:rsid w:val="00843D06"/>
    <w:rsid w:val="008456BC"/>
    <w:rsid w:val="00846B7A"/>
    <w:rsid w:val="008503FA"/>
    <w:rsid w:val="0085121B"/>
    <w:rsid w:val="00853526"/>
    <w:rsid w:val="0085427C"/>
    <w:rsid w:val="00854445"/>
    <w:rsid w:val="00872021"/>
    <w:rsid w:val="00872ABA"/>
    <w:rsid w:val="00872C47"/>
    <w:rsid w:val="00875F7F"/>
    <w:rsid w:val="008766F6"/>
    <w:rsid w:val="00880755"/>
    <w:rsid w:val="008822C7"/>
    <w:rsid w:val="00883ACB"/>
    <w:rsid w:val="008874EE"/>
    <w:rsid w:val="00890B0C"/>
    <w:rsid w:val="00892C2B"/>
    <w:rsid w:val="0089362E"/>
    <w:rsid w:val="008974B0"/>
    <w:rsid w:val="008A47B9"/>
    <w:rsid w:val="008A4CAA"/>
    <w:rsid w:val="008A5EAB"/>
    <w:rsid w:val="008A62B6"/>
    <w:rsid w:val="008B29A3"/>
    <w:rsid w:val="008B3C58"/>
    <w:rsid w:val="008B3F73"/>
    <w:rsid w:val="008B511D"/>
    <w:rsid w:val="008B55CD"/>
    <w:rsid w:val="008C0635"/>
    <w:rsid w:val="008C1717"/>
    <w:rsid w:val="008C278B"/>
    <w:rsid w:val="008C62D0"/>
    <w:rsid w:val="008C7203"/>
    <w:rsid w:val="008C7AA1"/>
    <w:rsid w:val="008D37B6"/>
    <w:rsid w:val="008D3B33"/>
    <w:rsid w:val="008D4C78"/>
    <w:rsid w:val="008D58A9"/>
    <w:rsid w:val="008E05AD"/>
    <w:rsid w:val="008E326D"/>
    <w:rsid w:val="008E4BDD"/>
    <w:rsid w:val="008F22F2"/>
    <w:rsid w:val="008F31F3"/>
    <w:rsid w:val="008F42C6"/>
    <w:rsid w:val="008F43CA"/>
    <w:rsid w:val="008F47DF"/>
    <w:rsid w:val="008F5B62"/>
    <w:rsid w:val="008F6836"/>
    <w:rsid w:val="00900902"/>
    <w:rsid w:val="009030FE"/>
    <w:rsid w:val="009033A0"/>
    <w:rsid w:val="009043CC"/>
    <w:rsid w:val="00904B6A"/>
    <w:rsid w:val="009052FE"/>
    <w:rsid w:val="009065B7"/>
    <w:rsid w:val="009070A1"/>
    <w:rsid w:val="009122C8"/>
    <w:rsid w:val="009163D0"/>
    <w:rsid w:val="00917390"/>
    <w:rsid w:val="00917960"/>
    <w:rsid w:val="00917C38"/>
    <w:rsid w:val="009211C5"/>
    <w:rsid w:val="00921A74"/>
    <w:rsid w:val="00921ED6"/>
    <w:rsid w:val="0092355B"/>
    <w:rsid w:val="009241C5"/>
    <w:rsid w:val="009270AD"/>
    <w:rsid w:val="00931DD2"/>
    <w:rsid w:val="0093218D"/>
    <w:rsid w:val="009333B3"/>
    <w:rsid w:val="00933E6D"/>
    <w:rsid w:val="0093575A"/>
    <w:rsid w:val="00936580"/>
    <w:rsid w:val="00937D8C"/>
    <w:rsid w:val="00937EDA"/>
    <w:rsid w:val="0094041F"/>
    <w:rsid w:val="00940771"/>
    <w:rsid w:val="00941CD7"/>
    <w:rsid w:val="009430CD"/>
    <w:rsid w:val="00944235"/>
    <w:rsid w:val="00944E06"/>
    <w:rsid w:val="009470A2"/>
    <w:rsid w:val="00951179"/>
    <w:rsid w:val="009511F5"/>
    <w:rsid w:val="00951DB5"/>
    <w:rsid w:val="0095284D"/>
    <w:rsid w:val="009543EA"/>
    <w:rsid w:val="0095647E"/>
    <w:rsid w:val="00956C6A"/>
    <w:rsid w:val="009604D0"/>
    <w:rsid w:val="0096226F"/>
    <w:rsid w:val="00963CFC"/>
    <w:rsid w:val="00966A2F"/>
    <w:rsid w:val="009678D0"/>
    <w:rsid w:val="009702F9"/>
    <w:rsid w:val="0097277B"/>
    <w:rsid w:val="00973C17"/>
    <w:rsid w:val="00974219"/>
    <w:rsid w:val="00975989"/>
    <w:rsid w:val="00977533"/>
    <w:rsid w:val="009776D4"/>
    <w:rsid w:val="0098625E"/>
    <w:rsid w:val="009877F2"/>
    <w:rsid w:val="00987DBC"/>
    <w:rsid w:val="0099090B"/>
    <w:rsid w:val="009949AE"/>
    <w:rsid w:val="009957A5"/>
    <w:rsid w:val="00997DA6"/>
    <w:rsid w:val="009A070A"/>
    <w:rsid w:val="009A1A21"/>
    <w:rsid w:val="009A2C24"/>
    <w:rsid w:val="009A35B1"/>
    <w:rsid w:val="009A3617"/>
    <w:rsid w:val="009A3C8D"/>
    <w:rsid w:val="009A44B0"/>
    <w:rsid w:val="009A5DC4"/>
    <w:rsid w:val="009A6438"/>
    <w:rsid w:val="009A65D8"/>
    <w:rsid w:val="009B0061"/>
    <w:rsid w:val="009B3038"/>
    <w:rsid w:val="009B7E8B"/>
    <w:rsid w:val="009C0CDB"/>
    <w:rsid w:val="009C1BCA"/>
    <w:rsid w:val="009C2D35"/>
    <w:rsid w:val="009C5532"/>
    <w:rsid w:val="009C5E30"/>
    <w:rsid w:val="009C7533"/>
    <w:rsid w:val="009C7E15"/>
    <w:rsid w:val="009C7E52"/>
    <w:rsid w:val="009D00D0"/>
    <w:rsid w:val="009D023F"/>
    <w:rsid w:val="009D1A94"/>
    <w:rsid w:val="009D3867"/>
    <w:rsid w:val="009D3D6D"/>
    <w:rsid w:val="009D5B78"/>
    <w:rsid w:val="009E02CE"/>
    <w:rsid w:val="009E179C"/>
    <w:rsid w:val="009E5C9C"/>
    <w:rsid w:val="009E6305"/>
    <w:rsid w:val="009F6312"/>
    <w:rsid w:val="009F78E6"/>
    <w:rsid w:val="00A00F02"/>
    <w:rsid w:val="00A018A7"/>
    <w:rsid w:val="00A02483"/>
    <w:rsid w:val="00A04CBB"/>
    <w:rsid w:val="00A05381"/>
    <w:rsid w:val="00A060F1"/>
    <w:rsid w:val="00A06A8E"/>
    <w:rsid w:val="00A10B2B"/>
    <w:rsid w:val="00A11252"/>
    <w:rsid w:val="00A1792E"/>
    <w:rsid w:val="00A2162E"/>
    <w:rsid w:val="00A23141"/>
    <w:rsid w:val="00A23402"/>
    <w:rsid w:val="00A27396"/>
    <w:rsid w:val="00A31EBE"/>
    <w:rsid w:val="00A3264C"/>
    <w:rsid w:val="00A3424E"/>
    <w:rsid w:val="00A35417"/>
    <w:rsid w:val="00A37502"/>
    <w:rsid w:val="00A37BCE"/>
    <w:rsid w:val="00A4394D"/>
    <w:rsid w:val="00A46248"/>
    <w:rsid w:val="00A4676A"/>
    <w:rsid w:val="00A51D30"/>
    <w:rsid w:val="00A546D1"/>
    <w:rsid w:val="00A55547"/>
    <w:rsid w:val="00A648E6"/>
    <w:rsid w:val="00A67590"/>
    <w:rsid w:val="00A71118"/>
    <w:rsid w:val="00A71586"/>
    <w:rsid w:val="00A71AA5"/>
    <w:rsid w:val="00A73CD3"/>
    <w:rsid w:val="00A771BA"/>
    <w:rsid w:val="00A7779D"/>
    <w:rsid w:val="00A77AE2"/>
    <w:rsid w:val="00A85AB1"/>
    <w:rsid w:val="00A92CBC"/>
    <w:rsid w:val="00A931B7"/>
    <w:rsid w:val="00A93485"/>
    <w:rsid w:val="00A93F08"/>
    <w:rsid w:val="00A97140"/>
    <w:rsid w:val="00A976EE"/>
    <w:rsid w:val="00A97E3C"/>
    <w:rsid w:val="00A97EAF"/>
    <w:rsid w:val="00AA090B"/>
    <w:rsid w:val="00AA0A08"/>
    <w:rsid w:val="00AA13FD"/>
    <w:rsid w:val="00AA2CA4"/>
    <w:rsid w:val="00AA3393"/>
    <w:rsid w:val="00AA3932"/>
    <w:rsid w:val="00AA3AF0"/>
    <w:rsid w:val="00AA3D30"/>
    <w:rsid w:val="00AA579B"/>
    <w:rsid w:val="00AB2174"/>
    <w:rsid w:val="00AB36DC"/>
    <w:rsid w:val="00AB433A"/>
    <w:rsid w:val="00AB4FF8"/>
    <w:rsid w:val="00AB6851"/>
    <w:rsid w:val="00AC3070"/>
    <w:rsid w:val="00AC6BC6"/>
    <w:rsid w:val="00AC7387"/>
    <w:rsid w:val="00AD3DDF"/>
    <w:rsid w:val="00AE1CB0"/>
    <w:rsid w:val="00AE2AAF"/>
    <w:rsid w:val="00AE66AF"/>
    <w:rsid w:val="00AE67E0"/>
    <w:rsid w:val="00AE7109"/>
    <w:rsid w:val="00AE7740"/>
    <w:rsid w:val="00AF1DB3"/>
    <w:rsid w:val="00AF2F15"/>
    <w:rsid w:val="00AF5EC5"/>
    <w:rsid w:val="00AF645E"/>
    <w:rsid w:val="00B0462B"/>
    <w:rsid w:val="00B047AD"/>
    <w:rsid w:val="00B05862"/>
    <w:rsid w:val="00B06D9F"/>
    <w:rsid w:val="00B11788"/>
    <w:rsid w:val="00B1199A"/>
    <w:rsid w:val="00B121F8"/>
    <w:rsid w:val="00B16F49"/>
    <w:rsid w:val="00B2115D"/>
    <w:rsid w:val="00B214A2"/>
    <w:rsid w:val="00B23D51"/>
    <w:rsid w:val="00B2414E"/>
    <w:rsid w:val="00B24C97"/>
    <w:rsid w:val="00B2548A"/>
    <w:rsid w:val="00B25975"/>
    <w:rsid w:val="00B34891"/>
    <w:rsid w:val="00B36469"/>
    <w:rsid w:val="00B40026"/>
    <w:rsid w:val="00B43185"/>
    <w:rsid w:val="00B44095"/>
    <w:rsid w:val="00B52381"/>
    <w:rsid w:val="00B54887"/>
    <w:rsid w:val="00B552A2"/>
    <w:rsid w:val="00B5637F"/>
    <w:rsid w:val="00B6063D"/>
    <w:rsid w:val="00B60C4D"/>
    <w:rsid w:val="00B61E6F"/>
    <w:rsid w:val="00B620E0"/>
    <w:rsid w:val="00B72436"/>
    <w:rsid w:val="00B74C3D"/>
    <w:rsid w:val="00B80677"/>
    <w:rsid w:val="00B80DEA"/>
    <w:rsid w:val="00B80EFD"/>
    <w:rsid w:val="00B80FA3"/>
    <w:rsid w:val="00B836BC"/>
    <w:rsid w:val="00B83EA9"/>
    <w:rsid w:val="00B85823"/>
    <w:rsid w:val="00B91684"/>
    <w:rsid w:val="00B927BF"/>
    <w:rsid w:val="00B92BDB"/>
    <w:rsid w:val="00B93FA3"/>
    <w:rsid w:val="00B95AF7"/>
    <w:rsid w:val="00B97AD8"/>
    <w:rsid w:val="00BA014C"/>
    <w:rsid w:val="00BA075E"/>
    <w:rsid w:val="00BA1661"/>
    <w:rsid w:val="00BA4678"/>
    <w:rsid w:val="00BA57CB"/>
    <w:rsid w:val="00BA5F16"/>
    <w:rsid w:val="00BA6340"/>
    <w:rsid w:val="00BA6B6A"/>
    <w:rsid w:val="00BB0CC0"/>
    <w:rsid w:val="00BB35D9"/>
    <w:rsid w:val="00BB385F"/>
    <w:rsid w:val="00BB3A8C"/>
    <w:rsid w:val="00BB55F4"/>
    <w:rsid w:val="00BB5EEA"/>
    <w:rsid w:val="00BB6B2B"/>
    <w:rsid w:val="00BB79A6"/>
    <w:rsid w:val="00BC176F"/>
    <w:rsid w:val="00BC34C6"/>
    <w:rsid w:val="00BC3AFF"/>
    <w:rsid w:val="00BC53EE"/>
    <w:rsid w:val="00BD0CF0"/>
    <w:rsid w:val="00BD3496"/>
    <w:rsid w:val="00BD4E1D"/>
    <w:rsid w:val="00BD7738"/>
    <w:rsid w:val="00BE2EBE"/>
    <w:rsid w:val="00BE387F"/>
    <w:rsid w:val="00BE4132"/>
    <w:rsid w:val="00BE6688"/>
    <w:rsid w:val="00BE66B3"/>
    <w:rsid w:val="00BE77E8"/>
    <w:rsid w:val="00BF2714"/>
    <w:rsid w:val="00BF2BAD"/>
    <w:rsid w:val="00BF3364"/>
    <w:rsid w:val="00BF715A"/>
    <w:rsid w:val="00C0226D"/>
    <w:rsid w:val="00C02656"/>
    <w:rsid w:val="00C027CD"/>
    <w:rsid w:val="00C0356D"/>
    <w:rsid w:val="00C0476D"/>
    <w:rsid w:val="00C04ADD"/>
    <w:rsid w:val="00C05D7B"/>
    <w:rsid w:val="00C0603C"/>
    <w:rsid w:val="00C06268"/>
    <w:rsid w:val="00C06870"/>
    <w:rsid w:val="00C11FE5"/>
    <w:rsid w:val="00C15CB8"/>
    <w:rsid w:val="00C16BC2"/>
    <w:rsid w:val="00C21257"/>
    <w:rsid w:val="00C227CE"/>
    <w:rsid w:val="00C24DF2"/>
    <w:rsid w:val="00C26A0B"/>
    <w:rsid w:val="00C30A1F"/>
    <w:rsid w:val="00C323B6"/>
    <w:rsid w:val="00C34E5A"/>
    <w:rsid w:val="00C358D7"/>
    <w:rsid w:val="00C35901"/>
    <w:rsid w:val="00C37B18"/>
    <w:rsid w:val="00C40B2E"/>
    <w:rsid w:val="00C42B6E"/>
    <w:rsid w:val="00C42EC5"/>
    <w:rsid w:val="00C4401E"/>
    <w:rsid w:val="00C550C9"/>
    <w:rsid w:val="00C61F07"/>
    <w:rsid w:val="00C647B5"/>
    <w:rsid w:val="00C64A44"/>
    <w:rsid w:val="00C64E10"/>
    <w:rsid w:val="00C6603B"/>
    <w:rsid w:val="00C7055A"/>
    <w:rsid w:val="00C70934"/>
    <w:rsid w:val="00C70F04"/>
    <w:rsid w:val="00C72524"/>
    <w:rsid w:val="00C73E4D"/>
    <w:rsid w:val="00C7552A"/>
    <w:rsid w:val="00C76AAD"/>
    <w:rsid w:val="00C81CCA"/>
    <w:rsid w:val="00C81FBA"/>
    <w:rsid w:val="00C83600"/>
    <w:rsid w:val="00C83F2B"/>
    <w:rsid w:val="00C86DBA"/>
    <w:rsid w:val="00C9033F"/>
    <w:rsid w:val="00C93DB7"/>
    <w:rsid w:val="00C94E50"/>
    <w:rsid w:val="00C97F7E"/>
    <w:rsid w:val="00CA0F5C"/>
    <w:rsid w:val="00CA1F93"/>
    <w:rsid w:val="00CA2881"/>
    <w:rsid w:val="00CB0BFC"/>
    <w:rsid w:val="00CB2A04"/>
    <w:rsid w:val="00CB622E"/>
    <w:rsid w:val="00CB673D"/>
    <w:rsid w:val="00CB6C3C"/>
    <w:rsid w:val="00CB76EC"/>
    <w:rsid w:val="00CC0D16"/>
    <w:rsid w:val="00CC2BE4"/>
    <w:rsid w:val="00CC48D8"/>
    <w:rsid w:val="00CC6C5C"/>
    <w:rsid w:val="00CD083B"/>
    <w:rsid w:val="00CD0D91"/>
    <w:rsid w:val="00CD2271"/>
    <w:rsid w:val="00CD4B30"/>
    <w:rsid w:val="00CD6D7C"/>
    <w:rsid w:val="00CE045C"/>
    <w:rsid w:val="00CF1A96"/>
    <w:rsid w:val="00CF2676"/>
    <w:rsid w:val="00CF3CEF"/>
    <w:rsid w:val="00CF52D0"/>
    <w:rsid w:val="00D00353"/>
    <w:rsid w:val="00D00887"/>
    <w:rsid w:val="00D00D5A"/>
    <w:rsid w:val="00D02695"/>
    <w:rsid w:val="00D027DD"/>
    <w:rsid w:val="00D02E64"/>
    <w:rsid w:val="00D04A83"/>
    <w:rsid w:val="00D0644E"/>
    <w:rsid w:val="00D07243"/>
    <w:rsid w:val="00D103B8"/>
    <w:rsid w:val="00D148F0"/>
    <w:rsid w:val="00D1544C"/>
    <w:rsid w:val="00D170F4"/>
    <w:rsid w:val="00D177AB"/>
    <w:rsid w:val="00D17D2F"/>
    <w:rsid w:val="00D2229F"/>
    <w:rsid w:val="00D2269F"/>
    <w:rsid w:val="00D22A46"/>
    <w:rsid w:val="00D23DEF"/>
    <w:rsid w:val="00D25130"/>
    <w:rsid w:val="00D30CAA"/>
    <w:rsid w:val="00D31163"/>
    <w:rsid w:val="00D31BFE"/>
    <w:rsid w:val="00D33112"/>
    <w:rsid w:val="00D34DDE"/>
    <w:rsid w:val="00D354DF"/>
    <w:rsid w:val="00D35CE0"/>
    <w:rsid w:val="00D37A42"/>
    <w:rsid w:val="00D37A8E"/>
    <w:rsid w:val="00D4281B"/>
    <w:rsid w:val="00D46066"/>
    <w:rsid w:val="00D50006"/>
    <w:rsid w:val="00D51576"/>
    <w:rsid w:val="00D54570"/>
    <w:rsid w:val="00D54B80"/>
    <w:rsid w:val="00D55C34"/>
    <w:rsid w:val="00D6146E"/>
    <w:rsid w:val="00D622E5"/>
    <w:rsid w:val="00D64F2A"/>
    <w:rsid w:val="00D65781"/>
    <w:rsid w:val="00D66D3C"/>
    <w:rsid w:val="00D70147"/>
    <w:rsid w:val="00D71FDD"/>
    <w:rsid w:val="00D72CAF"/>
    <w:rsid w:val="00D740D8"/>
    <w:rsid w:val="00D75A97"/>
    <w:rsid w:val="00D77CAA"/>
    <w:rsid w:val="00D80C44"/>
    <w:rsid w:val="00D83768"/>
    <w:rsid w:val="00D8569C"/>
    <w:rsid w:val="00D940F6"/>
    <w:rsid w:val="00D97AD0"/>
    <w:rsid w:val="00DA0CE4"/>
    <w:rsid w:val="00DA2B54"/>
    <w:rsid w:val="00DA4654"/>
    <w:rsid w:val="00DA53D9"/>
    <w:rsid w:val="00DA6898"/>
    <w:rsid w:val="00DA6BA9"/>
    <w:rsid w:val="00DA77A3"/>
    <w:rsid w:val="00DB022F"/>
    <w:rsid w:val="00DB2854"/>
    <w:rsid w:val="00DB3683"/>
    <w:rsid w:val="00DB41E9"/>
    <w:rsid w:val="00DB4813"/>
    <w:rsid w:val="00DB75D6"/>
    <w:rsid w:val="00DB7BAB"/>
    <w:rsid w:val="00DC15EA"/>
    <w:rsid w:val="00DC49B4"/>
    <w:rsid w:val="00DC69EC"/>
    <w:rsid w:val="00DC7754"/>
    <w:rsid w:val="00DD14BA"/>
    <w:rsid w:val="00DD17F4"/>
    <w:rsid w:val="00DD37C8"/>
    <w:rsid w:val="00DD3C0E"/>
    <w:rsid w:val="00DD3F7A"/>
    <w:rsid w:val="00DD6055"/>
    <w:rsid w:val="00DD6E28"/>
    <w:rsid w:val="00DD7E61"/>
    <w:rsid w:val="00DE3709"/>
    <w:rsid w:val="00DE5D63"/>
    <w:rsid w:val="00DE64F4"/>
    <w:rsid w:val="00DF0C86"/>
    <w:rsid w:val="00DF5B24"/>
    <w:rsid w:val="00E02605"/>
    <w:rsid w:val="00E057C0"/>
    <w:rsid w:val="00E067C6"/>
    <w:rsid w:val="00E06F7E"/>
    <w:rsid w:val="00E11C64"/>
    <w:rsid w:val="00E11CF0"/>
    <w:rsid w:val="00E13B54"/>
    <w:rsid w:val="00E13C07"/>
    <w:rsid w:val="00E13E4F"/>
    <w:rsid w:val="00E146FD"/>
    <w:rsid w:val="00E16208"/>
    <w:rsid w:val="00E1744C"/>
    <w:rsid w:val="00E20496"/>
    <w:rsid w:val="00E21D6E"/>
    <w:rsid w:val="00E23D3B"/>
    <w:rsid w:val="00E2466C"/>
    <w:rsid w:val="00E24D47"/>
    <w:rsid w:val="00E25FC5"/>
    <w:rsid w:val="00E26E32"/>
    <w:rsid w:val="00E27B77"/>
    <w:rsid w:val="00E27FCD"/>
    <w:rsid w:val="00E31DD6"/>
    <w:rsid w:val="00E3400E"/>
    <w:rsid w:val="00E34536"/>
    <w:rsid w:val="00E34697"/>
    <w:rsid w:val="00E3781A"/>
    <w:rsid w:val="00E41267"/>
    <w:rsid w:val="00E4126C"/>
    <w:rsid w:val="00E41F74"/>
    <w:rsid w:val="00E4724A"/>
    <w:rsid w:val="00E47F79"/>
    <w:rsid w:val="00E508DB"/>
    <w:rsid w:val="00E50AB0"/>
    <w:rsid w:val="00E50C3C"/>
    <w:rsid w:val="00E55303"/>
    <w:rsid w:val="00E614F8"/>
    <w:rsid w:val="00E6372E"/>
    <w:rsid w:val="00E640F7"/>
    <w:rsid w:val="00E65068"/>
    <w:rsid w:val="00E65A32"/>
    <w:rsid w:val="00E669A9"/>
    <w:rsid w:val="00E7124A"/>
    <w:rsid w:val="00E71955"/>
    <w:rsid w:val="00E74203"/>
    <w:rsid w:val="00E753FD"/>
    <w:rsid w:val="00E76ABE"/>
    <w:rsid w:val="00E804B5"/>
    <w:rsid w:val="00E8129C"/>
    <w:rsid w:val="00E823C3"/>
    <w:rsid w:val="00E879EF"/>
    <w:rsid w:val="00E900D7"/>
    <w:rsid w:val="00E903C9"/>
    <w:rsid w:val="00E906BB"/>
    <w:rsid w:val="00E91987"/>
    <w:rsid w:val="00E93562"/>
    <w:rsid w:val="00E93903"/>
    <w:rsid w:val="00E95A7D"/>
    <w:rsid w:val="00E95B78"/>
    <w:rsid w:val="00E95DEA"/>
    <w:rsid w:val="00E964B9"/>
    <w:rsid w:val="00EA04B4"/>
    <w:rsid w:val="00EA1722"/>
    <w:rsid w:val="00EA3CDE"/>
    <w:rsid w:val="00EA487A"/>
    <w:rsid w:val="00EA740F"/>
    <w:rsid w:val="00EB0AC8"/>
    <w:rsid w:val="00EB316B"/>
    <w:rsid w:val="00EB3488"/>
    <w:rsid w:val="00EB3F4C"/>
    <w:rsid w:val="00EB6554"/>
    <w:rsid w:val="00EB6BA3"/>
    <w:rsid w:val="00EC0E50"/>
    <w:rsid w:val="00EC25AF"/>
    <w:rsid w:val="00EC3AF3"/>
    <w:rsid w:val="00EC57DC"/>
    <w:rsid w:val="00EC78B7"/>
    <w:rsid w:val="00ED1366"/>
    <w:rsid w:val="00ED13C8"/>
    <w:rsid w:val="00ED202D"/>
    <w:rsid w:val="00ED553D"/>
    <w:rsid w:val="00ED6556"/>
    <w:rsid w:val="00ED65A6"/>
    <w:rsid w:val="00ED71A9"/>
    <w:rsid w:val="00ED7E53"/>
    <w:rsid w:val="00EE3190"/>
    <w:rsid w:val="00EE4B74"/>
    <w:rsid w:val="00EF0359"/>
    <w:rsid w:val="00EF0566"/>
    <w:rsid w:val="00EF0B26"/>
    <w:rsid w:val="00EF0FC2"/>
    <w:rsid w:val="00EF6F28"/>
    <w:rsid w:val="00EF75E0"/>
    <w:rsid w:val="00EF7F46"/>
    <w:rsid w:val="00F029E2"/>
    <w:rsid w:val="00F11020"/>
    <w:rsid w:val="00F12E4D"/>
    <w:rsid w:val="00F149BB"/>
    <w:rsid w:val="00F16F3F"/>
    <w:rsid w:val="00F17671"/>
    <w:rsid w:val="00F24723"/>
    <w:rsid w:val="00F25C3B"/>
    <w:rsid w:val="00F2676B"/>
    <w:rsid w:val="00F3274C"/>
    <w:rsid w:val="00F36B27"/>
    <w:rsid w:val="00F37970"/>
    <w:rsid w:val="00F42B1B"/>
    <w:rsid w:val="00F43500"/>
    <w:rsid w:val="00F461D1"/>
    <w:rsid w:val="00F46279"/>
    <w:rsid w:val="00F466E1"/>
    <w:rsid w:val="00F47E03"/>
    <w:rsid w:val="00F50D33"/>
    <w:rsid w:val="00F54AD1"/>
    <w:rsid w:val="00F554FF"/>
    <w:rsid w:val="00F55D61"/>
    <w:rsid w:val="00F55E28"/>
    <w:rsid w:val="00F56298"/>
    <w:rsid w:val="00F605F6"/>
    <w:rsid w:val="00F707FA"/>
    <w:rsid w:val="00F71E05"/>
    <w:rsid w:val="00F72A84"/>
    <w:rsid w:val="00F758FF"/>
    <w:rsid w:val="00F82D8E"/>
    <w:rsid w:val="00F857E4"/>
    <w:rsid w:val="00F905D1"/>
    <w:rsid w:val="00F937D8"/>
    <w:rsid w:val="00F93C34"/>
    <w:rsid w:val="00F941CB"/>
    <w:rsid w:val="00FA545E"/>
    <w:rsid w:val="00FA78ED"/>
    <w:rsid w:val="00FB1D3D"/>
    <w:rsid w:val="00FB2A0F"/>
    <w:rsid w:val="00FB35C6"/>
    <w:rsid w:val="00FB3ABF"/>
    <w:rsid w:val="00FB3C56"/>
    <w:rsid w:val="00FB5508"/>
    <w:rsid w:val="00FB6141"/>
    <w:rsid w:val="00FB6C33"/>
    <w:rsid w:val="00FB7A20"/>
    <w:rsid w:val="00FC21E7"/>
    <w:rsid w:val="00FC2D6C"/>
    <w:rsid w:val="00FC4C6F"/>
    <w:rsid w:val="00FC5E64"/>
    <w:rsid w:val="00FC61D9"/>
    <w:rsid w:val="00FD409A"/>
    <w:rsid w:val="00FD4930"/>
    <w:rsid w:val="00FE0125"/>
    <w:rsid w:val="00FE26FF"/>
    <w:rsid w:val="00FE376E"/>
    <w:rsid w:val="00FE6182"/>
    <w:rsid w:val="00FE7695"/>
    <w:rsid w:val="00FF0636"/>
    <w:rsid w:val="00FF0C1D"/>
    <w:rsid w:val="00FF28C5"/>
    <w:rsid w:val="00FF3735"/>
    <w:rsid w:val="00FF4ADE"/>
    <w:rsid w:val="00FF6108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544795"/>
  <w15:docId w15:val="{9DEF528D-BA49-4C20-A272-67622252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F9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93DB7"/>
    <w:pPr>
      <w:keepNext/>
      <w:tabs>
        <w:tab w:val="num" w:pos="1116"/>
      </w:tabs>
      <w:spacing w:before="240" w:after="60"/>
      <w:ind w:left="1548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C93DB7"/>
    <w:pPr>
      <w:tabs>
        <w:tab w:val="num" w:pos="1116"/>
      </w:tabs>
      <w:spacing w:before="200"/>
      <w:ind w:left="1692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C93DB7"/>
    <w:pPr>
      <w:tabs>
        <w:tab w:val="num" w:pos="1116"/>
      </w:tabs>
      <w:spacing w:before="140"/>
      <w:ind w:left="1836" w:hanging="720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8439BC"/>
    <w:pPr>
      <w:keepNext/>
      <w:keepLines/>
      <w:suppressAutoHyphens w:val="0"/>
      <w:spacing w:before="4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37F"/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5637F"/>
    <w:rPr>
      <w:rFonts w:ascii="Liberation Sans" w:eastAsia="Microsoft YaHei" w:hAnsi="Liberation Sans" w:cs="Liberation Sans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5637F"/>
    <w:rPr>
      <w:rFonts w:ascii="Liberation Sans" w:eastAsia="Microsoft YaHei" w:hAnsi="Liberation Sans" w:cs="Liberation Sans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C93DB7"/>
  </w:style>
  <w:style w:type="character" w:customStyle="1" w:styleId="WW8Num1z1">
    <w:name w:val="WW8Num1z1"/>
    <w:uiPriority w:val="99"/>
    <w:rsid w:val="00C93DB7"/>
  </w:style>
  <w:style w:type="character" w:customStyle="1" w:styleId="WW8Num1z2">
    <w:name w:val="WW8Num1z2"/>
    <w:uiPriority w:val="99"/>
    <w:rsid w:val="00C93DB7"/>
  </w:style>
  <w:style w:type="character" w:customStyle="1" w:styleId="WW8Num1z3">
    <w:name w:val="WW8Num1z3"/>
    <w:uiPriority w:val="99"/>
    <w:rsid w:val="00C93DB7"/>
  </w:style>
  <w:style w:type="character" w:customStyle="1" w:styleId="WW8Num1z4">
    <w:name w:val="WW8Num1z4"/>
    <w:uiPriority w:val="99"/>
    <w:rsid w:val="00C93DB7"/>
  </w:style>
  <w:style w:type="character" w:customStyle="1" w:styleId="WW8Num1z5">
    <w:name w:val="WW8Num1z5"/>
    <w:uiPriority w:val="99"/>
    <w:rsid w:val="00C93DB7"/>
  </w:style>
  <w:style w:type="character" w:customStyle="1" w:styleId="WW8Num1z6">
    <w:name w:val="WW8Num1z6"/>
    <w:uiPriority w:val="99"/>
    <w:rsid w:val="00C93DB7"/>
  </w:style>
  <w:style w:type="character" w:customStyle="1" w:styleId="WW8Num1z7">
    <w:name w:val="WW8Num1z7"/>
    <w:uiPriority w:val="99"/>
    <w:rsid w:val="00C93DB7"/>
  </w:style>
  <w:style w:type="character" w:customStyle="1" w:styleId="WW8Num1z8">
    <w:name w:val="WW8Num1z8"/>
    <w:uiPriority w:val="99"/>
    <w:rsid w:val="00C93DB7"/>
  </w:style>
  <w:style w:type="character" w:customStyle="1" w:styleId="WW8Num2z0">
    <w:name w:val="WW8Num2z0"/>
    <w:uiPriority w:val="99"/>
    <w:rsid w:val="00C93DB7"/>
    <w:rPr>
      <w:rFonts w:ascii="Arial" w:hAnsi="Arial" w:cs="Arial"/>
      <w:sz w:val="20"/>
      <w:szCs w:val="20"/>
    </w:rPr>
  </w:style>
  <w:style w:type="character" w:customStyle="1" w:styleId="WW8Num2z1">
    <w:name w:val="WW8Num2z1"/>
    <w:uiPriority w:val="99"/>
    <w:rsid w:val="00C93DB7"/>
  </w:style>
  <w:style w:type="character" w:customStyle="1" w:styleId="WW8Num2z2">
    <w:name w:val="WW8Num2z2"/>
    <w:uiPriority w:val="99"/>
    <w:rsid w:val="00C93DB7"/>
  </w:style>
  <w:style w:type="character" w:customStyle="1" w:styleId="WW8Num2z3">
    <w:name w:val="WW8Num2z3"/>
    <w:uiPriority w:val="99"/>
    <w:rsid w:val="00C93DB7"/>
  </w:style>
  <w:style w:type="character" w:customStyle="1" w:styleId="WW8Num2z4">
    <w:name w:val="WW8Num2z4"/>
    <w:uiPriority w:val="99"/>
    <w:rsid w:val="00C93DB7"/>
  </w:style>
  <w:style w:type="character" w:customStyle="1" w:styleId="WW8Num2z5">
    <w:name w:val="WW8Num2z5"/>
    <w:uiPriority w:val="99"/>
    <w:rsid w:val="00C93DB7"/>
  </w:style>
  <w:style w:type="character" w:customStyle="1" w:styleId="WW8Num2z6">
    <w:name w:val="WW8Num2z6"/>
    <w:uiPriority w:val="99"/>
    <w:rsid w:val="00C93DB7"/>
  </w:style>
  <w:style w:type="character" w:customStyle="1" w:styleId="WW8Num2z7">
    <w:name w:val="WW8Num2z7"/>
    <w:uiPriority w:val="99"/>
    <w:rsid w:val="00C93DB7"/>
  </w:style>
  <w:style w:type="character" w:customStyle="1" w:styleId="WW8Num2z8">
    <w:name w:val="WW8Num2z8"/>
    <w:uiPriority w:val="99"/>
    <w:rsid w:val="00C93DB7"/>
  </w:style>
  <w:style w:type="character" w:customStyle="1" w:styleId="WW8Num3z0">
    <w:name w:val="WW8Num3z0"/>
    <w:uiPriority w:val="99"/>
    <w:rsid w:val="00C93DB7"/>
    <w:rPr>
      <w:rFonts w:ascii="Arial" w:hAnsi="Arial" w:cs="Arial"/>
      <w:sz w:val="20"/>
      <w:szCs w:val="20"/>
    </w:rPr>
  </w:style>
  <w:style w:type="character" w:customStyle="1" w:styleId="WW8Num3z1">
    <w:name w:val="WW8Num3z1"/>
    <w:uiPriority w:val="99"/>
    <w:rsid w:val="00C93DB7"/>
  </w:style>
  <w:style w:type="character" w:customStyle="1" w:styleId="WW8Num3z2">
    <w:name w:val="WW8Num3z2"/>
    <w:uiPriority w:val="99"/>
    <w:rsid w:val="00C93DB7"/>
  </w:style>
  <w:style w:type="character" w:customStyle="1" w:styleId="WW8Num3z3">
    <w:name w:val="WW8Num3z3"/>
    <w:uiPriority w:val="99"/>
    <w:rsid w:val="00C93DB7"/>
  </w:style>
  <w:style w:type="character" w:customStyle="1" w:styleId="WW8Num3z4">
    <w:name w:val="WW8Num3z4"/>
    <w:uiPriority w:val="99"/>
    <w:rsid w:val="00C93DB7"/>
  </w:style>
  <w:style w:type="character" w:customStyle="1" w:styleId="WW8Num3z5">
    <w:name w:val="WW8Num3z5"/>
    <w:uiPriority w:val="99"/>
    <w:rsid w:val="00C93DB7"/>
  </w:style>
  <w:style w:type="character" w:customStyle="1" w:styleId="WW8Num3z6">
    <w:name w:val="WW8Num3z6"/>
    <w:uiPriority w:val="99"/>
    <w:rsid w:val="00C93DB7"/>
  </w:style>
  <w:style w:type="character" w:customStyle="1" w:styleId="WW8Num3z7">
    <w:name w:val="WW8Num3z7"/>
    <w:uiPriority w:val="99"/>
    <w:rsid w:val="00C93DB7"/>
  </w:style>
  <w:style w:type="character" w:customStyle="1" w:styleId="WW8Num3z8">
    <w:name w:val="WW8Num3z8"/>
    <w:uiPriority w:val="99"/>
    <w:rsid w:val="00C93DB7"/>
  </w:style>
  <w:style w:type="character" w:customStyle="1" w:styleId="WW8Num4z0">
    <w:name w:val="WW8Num4z0"/>
    <w:uiPriority w:val="99"/>
    <w:rsid w:val="00C93DB7"/>
    <w:rPr>
      <w:rFonts w:ascii="Arial" w:hAnsi="Arial" w:cs="Arial"/>
      <w:sz w:val="20"/>
      <w:szCs w:val="20"/>
    </w:rPr>
  </w:style>
  <w:style w:type="character" w:customStyle="1" w:styleId="WW8Num4z1">
    <w:name w:val="WW8Num4z1"/>
    <w:uiPriority w:val="99"/>
    <w:rsid w:val="00C93DB7"/>
  </w:style>
  <w:style w:type="character" w:customStyle="1" w:styleId="WW8Num4z2">
    <w:name w:val="WW8Num4z2"/>
    <w:uiPriority w:val="99"/>
    <w:rsid w:val="00C93DB7"/>
  </w:style>
  <w:style w:type="character" w:customStyle="1" w:styleId="WW8Num4z3">
    <w:name w:val="WW8Num4z3"/>
    <w:uiPriority w:val="99"/>
    <w:rsid w:val="00C93DB7"/>
  </w:style>
  <w:style w:type="character" w:customStyle="1" w:styleId="WW8Num4z4">
    <w:name w:val="WW8Num4z4"/>
    <w:uiPriority w:val="99"/>
    <w:rsid w:val="00C93DB7"/>
  </w:style>
  <w:style w:type="character" w:customStyle="1" w:styleId="WW8Num4z5">
    <w:name w:val="WW8Num4z5"/>
    <w:uiPriority w:val="99"/>
    <w:rsid w:val="00C93DB7"/>
  </w:style>
  <w:style w:type="character" w:customStyle="1" w:styleId="WW8Num4z6">
    <w:name w:val="WW8Num4z6"/>
    <w:uiPriority w:val="99"/>
    <w:rsid w:val="00C93DB7"/>
  </w:style>
  <w:style w:type="character" w:customStyle="1" w:styleId="WW8Num4z7">
    <w:name w:val="WW8Num4z7"/>
    <w:uiPriority w:val="99"/>
    <w:rsid w:val="00C93DB7"/>
  </w:style>
  <w:style w:type="character" w:customStyle="1" w:styleId="WW8Num4z8">
    <w:name w:val="WW8Num4z8"/>
    <w:uiPriority w:val="99"/>
    <w:rsid w:val="00C93DB7"/>
  </w:style>
  <w:style w:type="character" w:customStyle="1" w:styleId="WW8Num5z0">
    <w:name w:val="WW8Num5z0"/>
    <w:uiPriority w:val="99"/>
    <w:rsid w:val="00C93DB7"/>
    <w:rPr>
      <w:rFonts w:ascii="Arial" w:hAnsi="Arial" w:cs="Arial"/>
      <w:sz w:val="20"/>
      <w:szCs w:val="20"/>
    </w:rPr>
  </w:style>
  <w:style w:type="character" w:customStyle="1" w:styleId="WW8Num5z1">
    <w:name w:val="WW8Num5z1"/>
    <w:uiPriority w:val="99"/>
    <w:rsid w:val="00C93DB7"/>
  </w:style>
  <w:style w:type="character" w:customStyle="1" w:styleId="WW8Num5z2">
    <w:name w:val="WW8Num5z2"/>
    <w:uiPriority w:val="99"/>
    <w:rsid w:val="00C93DB7"/>
  </w:style>
  <w:style w:type="character" w:customStyle="1" w:styleId="WW8Num5z3">
    <w:name w:val="WW8Num5z3"/>
    <w:uiPriority w:val="99"/>
    <w:rsid w:val="00C93DB7"/>
  </w:style>
  <w:style w:type="character" w:customStyle="1" w:styleId="WW8Num5z4">
    <w:name w:val="WW8Num5z4"/>
    <w:uiPriority w:val="99"/>
    <w:rsid w:val="00C93DB7"/>
  </w:style>
  <w:style w:type="character" w:customStyle="1" w:styleId="WW8Num5z5">
    <w:name w:val="WW8Num5z5"/>
    <w:uiPriority w:val="99"/>
    <w:rsid w:val="00C93DB7"/>
  </w:style>
  <w:style w:type="character" w:customStyle="1" w:styleId="WW8Num5z6">
    <w:name w:val="WW8Num5z6"/>
    <w:uiPriority w:val="99"/>
    <w:rsid w:val="00C93DB7"/>
  </w:style>
  <w:style w:type="character" w:customStyle="1" w:styleId="WW8Num5z7">
    <w:name w:val="WW8Num5z7"/>
    <w:uiPriority w:val="99"/>
    <w:rsid w:val="00C93DB7"/>
  </w:style>
  <w:style w:type="character" w:customStyle="1" w:styleId="WW8Num5z8">
    <w:name w:val="WW8Num5z8"/>
    <w:uiPriority w:val="99"/>
    <w:rsid w:val="00C93DB7"/>
  </w:style>
  <w:style w:type="character" w:customStyle="1" w:styleId="WW8Num6z0">
    <w:name w:val="WW8Num6z0"/>
    <w:uiPriority w:val="99"/>
    <w:rsid w:val="00C93DB7"/>
  </w:style>
  <w:style w:type="character" w:customStyle="1" w:styleId="WW8Num6z2">
    <w:name w:val="WW8Num6z2"/>
    <w:uiPriority w:val="99"/>
    <w:rsid w:val="00C93DB7"/>
  </w:style>
  <w:style w:type="character" w:customStyle="1" w:styleId="WW8Num6z3">
    <w:name w:val="WW8Num6z3"/>
    <w:uiPriority w:val="99"/>
    <w:rsid w:val="00C93DB7"/>
  </w:style>
  <w:style w:type="character" w:customStyle="1" w:styleId="WW8Num6z4">
    <w:name w:val="WW8Num6z4"/>
    <w:uiPriority w:val="99"/>
    <w:rsid w:val="00C93DB7"/>
  </w:style>
  <w:style w:type="character" w:customStyle="1" w:styleId="WW8Num6z5">
    <w:name w:val="WW8Num6z5"/>
    <w:uiPriority w:val="99"/>
    <w:rsid w:val="00C93DB7"/>
  </w:style>
  <w:style w:type="character" w:customStyle="1" w:styleId="WW8Num6z6">
    <w:name w:val="WW8Num6z6"/>
    <w:uiPriority w:val="99"/>
    <w:rsid w:val="00C93DB7"/>
  </w:style>
  <w:style w:type="character" w:customStyle="1" w:styleId="WW8Num6z7">
    <w:name w:val="WW8Num6z7"/>
    <w:uiPriority w:val="99"/>
    <w:rsid w:val="00C93DB7"/>
  </w:style>
  <w:style w:type="character" w:customStyle="1" w:styleId="WW8Num6z8">
    <w:name w:val="WW8Num6z8"/>
    <w:uiPriority w:val="99"/>
    <w:rsid w:val="00C93DB7"/>
  </w:style>
  <w:style w:type="character" w:customStyle="1" w:styleId="WW8Num7z0">
    <w:name w:val="WW8Num7z0"/>
    <w:uiPriority w:val="99"/>
    <w:rsid w:val="00C93DB7"/>
    <w:rPr>
      <w:rFonts w:ascii="Symbol" w:hAnsi="Symbol" w:cs="Symbol"/>
      <w:sz w:val="24"/>
      <w:szCs w:val="24"/>
    </w:rPr>
  </w:style>
  <w:style w:type="character" w:customStyle="1" w:styleId="WW8Num7z1">
    <w:name w:val="WW8Num7z1"/>
    <w:uiPriority w:val="99"/>
    <w:rsid w:val="00C93DB7"/>
    <w:rPr>
      <w:rFonts w:ascii="Courier New" w:hAnsi="Courier New" w:cs="Courier New"/>
    </w:rPr>
  </w:style>
  <w:style w:type="character" w:customStyle="1" w:styleId="WW8Num7z2">
    <w:name w:val="WW8Num7z2"/>
    <w:uiPriority w:val="99"/>
    <w:rsid w:val="00C93DB7"/>
    <w:rPr>
      <w:rFonts w:ascii="Wingdings" w:hAnsi="Wingdings" w:cs="Wingdings"/>
    </w:rPr>
  </w:style>
  <w:style w:type="character" w:customStyle="1" w:styleId="WW8Num7z3">
    <w:name w:val="WW8Num7z3"/>
    <w:uiPriority w:val="99"/>
    <w:rsid w:val="00C93DB7"/>
    <w:rPr>
      <w:rFonts w:ascii="Symbol" w:hAnsi="Symbol" w:cs="Symbol"/>
    </w:rPr>
  </w:style>
  <w:style w:type="character" w:customStyle="1" w:styleId="WW8Num8z0">
    <w:name w:val="WW8Num8z0"/>
    <w:uiPriority w:val="99"/>
    <w:rsid w:val="00C93DB7"/>
  </w:style>
  <w:style w:type="character" w:customStyle="1" w:styleId="WW8Num8z1">
    <w:name w:val="WW8Num8z1"/>
    <w:uiPriority w:val="99"/>
    <w:rsid w:val="00C93DB7"/>
  </w:style>
  <w:style w:type="character" w:customStyle="1" w:styleId="WW8Num8z2">
    <w:name w:val="WW8Num8z2"/>
    <w:uiPriority w:val="99"/>
    <w:rsid w:val="00C93DB7"/>
  </w:style>
  <w:style w:type="character" w:customStyle="1" w:styleId="WW8Num8z3">
    <w:name w:val="WW8Num8z3"/>
    <w:uiPriority w:val="99"/>
    <w:rsid w:val="00C93DB7"/>
  </w:style>
  <w:style w:type="character" w:customStyle="1" w:styleId="WW8Num8z4">
    <w:name w:val="WW8Num8z4"/>
    <w:uiPriority w:val="99"/>
    <w:rsid w:val="00C93DB7"/>
  </w:style>
  <w:style w:type="character" w:customStyle="1" w:styleId="WW8Num8z5">
    <w:name w:val="WW8Num8z5"/>
    <w:uiPriority w:val="99"/>
    <w:rsid w:val="00C93DB7"/>
  </w:style>
  <w:style w:type="character" w:customStyle="1" w:styleId="WW8Num8z6">
    <w:name w:val="WW8Num8z6"/>
    <w:uiPriority w:val="99"/>
    <w:rsid w:val="00C93DB7"/>
  </w:style>
  <w:style w:type="character" w:customStyle="1" w:styleId="WW8Num8z7">
    <w:name w:val="WW8Num8z7"/>
    <w:uiPriority w:val="99"/>
    <w:rsid w:val="00C93DB7"/>
  </w:style>
  <w:style w:type="character" w:customStyle="1" w:styleId="WW8Num8z8">
    <w:name w:val="WW8Num8z8"/>
    <w:uiPriority w:val="99"/>
    <w:rsid w:val="00C93DB7"/>
  </w:style>
  <w:style w:type="character" w:customStyle="1" w:styleId="WW8Num9z0">
    <w:name w:val="WW8Num9z0"/>
    <w:uiPriority w:val="99"/>
    <w:rsid w:val="00C93DB7"/>
  </w:style>
  <w:style w:type="character" w:customStyle="1" w:styleId="WW8Num9z1">
    <w:name w:val="WW8Num9z1"/>
    <w:uiPriority w:val="99"/>
    <w:rsid w:val="00C93DB7"/>
  </w:style>
  <w:style w:type="character" w:customStyle="1" w:styleId="WW8Num9z2">
    <w:name w:val="WW8Num9z2"/>
    <w:uiPriority w:val="99"/>
    <w:rsid w:val="00C93DB7"/>
  </w:style>
  <w:style w:type="character" w:customStyle="1" w:styleId="WW8Num9z3">
    <w:name w:val="WW8Num9z3"/>
    <w:uiPriority w:val="99"/>
    <w:rsid w:val="00C93DB7"/>
  </w:style>
  <w:style w:type="character" w:customStyle="1" w:styleId="WW8Num9z4">
    <w:name w:val="WW8Num9z4"/>
    <w:uiPriority w:val="99"/>
    <w:rsid w:val="00C93DB7"/>
  </w:style>
  <w:style w:type="character" w:customStyle="1" w:styleId="WW8Num9z5">
    <w:name w:val="WW8Num9z5"/>
    <w:uiPriority w:val="99"/>
    <w:rsid w:val="00C93DB7"/>
  </w:style>
  <w:style w:type="character" w:customStyle="1" w:styleId="WW8Num9z6">
    <w:name w:val="WW8Num9z6"/>
    <w:uiPriority w:val="99"/>
    <w:rsid w:val="00C93DB7"/>
  </w:style>
  <w:style w:type="character" w:customStyle="1" w:styleId="WW8Num9z7">
    <w:name w:val="WW8Num9z7"/>
    <w:uiPriority w:val="99"/>
    <w:rsid w:val="00C93DB7"/>
  </w:style>
  <w:style w:type="character" w:customStyle="1" w:styleId="WW8Num9z8">
    <w:name w:val="WW8Num9z8"/>
    <w:uiPriority w:val="99"/>
    <w:rsid w:val="00C93DB7"/>
  </w:style>
  <w:style w:type="character" w:customStyle="1" w:styleId="WW8Num10z0">
    <w:name w:val="WW8Num10z0"/>
    <w:uiPriority w:val="99"/>
    <w:rsid w:val="00C93DB7"/>
    <w:rPr>
      <w:sz w:val="20"/>
      <w:szCs w:val="20"/>
    </w:rPr>
  </w:style>
  <w:style w:type="character" w:customStyle="1" w:styleId="WW8Num10z1">
    <w:name w:val="WW8Num10z1"/>
    <w:uiPriority w:val="99"/>
    <w:rsid w:val="00C93DB7"/>
    <w:rPr>
      <w:rFonts w:ascii="Symbol" w:hAnsi="Symbol" w:cs="Symbol"/>
      <w:sz w:val="24"/>
      <w:szCs w:val="24"/>
    </w:rPr>
  </w:style>
  <w:style w:type="character" w:customStyle="1" w:styleId="WW8Num10z2">
    <w:name w:val="WW8Num10z2"/>
    <w:uiPriority w:val="99"/>
    <w:rsid w:val="00C93DB7"/>
  </w:style>
  <w:style w:type="character" w:customStyle="1" w:styleId="WW8Num11z0">
    <w:name w:val="WW8Num11z0"/>
    <w:uiPriority w:val="99"/>
    <w:rsid w:val="00C93DB7"/>
    <w:rPr>
      <w:b/>
      <w:bCs/>
    </w:rPr>
  </w:style>
  <w:style w:type="character" w:customStyle="1" w:styleId="WW8Num11z1">
    <w:name w:val="WW8Num11z1"/>
    <w:uiPriority w:val="99"/>
    <w:rsid w:val="00C93DB7"/>
  </w:style>
  <w:style w:type="character" w:customStyle="1" w:styleId="WW8Num11z2">
    <w:name w:val="WW8Num11z2"/>
    <w:uiPriority w:val="99"/>
    <w:rsid w:val="00C93DB7"/>
  </w:style>
  <w:style w:type="character" w:customStyle="1" w:styleId="WW8Num11z3">
    <w:name w:val="WW8Num11z3"/>
    <w:uiPriority w:val="99"/>
    <w:rsid w:val="00C93DB7"/>
  </w:style>
  <w:style w:type="character" w:customStyle="1" w:styleId="WW8Num11z4">
    <w:name w:val="WW8Num11z4"/>
    <w:uiPriority w:val="99"/>
    <w:rsid w:val="00C93DB7"/>
  </w:style>
  <w:style w:type="character" w:customStyle="1" w:styleId="WW8Num11z5">
    <w:name w:val="WW8Num11z5"/>
    <w:uiPriority w:val="99"/>
    <w:rsid w:val="00C93DB7"/>
  </w:style>
  <w:style w:type="character" w:customStyle="1" w:styleId="WW8Num11z6">
    <w:name w:val="WW8Num11z6"/>
    <w:uiPriority w:val="99"/>
    <w:rsid w:val="00C93DB7"/>
  </w:style>
  <w:style w:type="character" w:customStyle="1" w:styleId="WW8Num11z7">
    <w:name w:val="WW8Num11z7"/>
    <w:uiPriority w:val="99"/>
    <w:rsid w:val="00C93DB7"/>
  </w:style>
  <w:style w:type="character" w:customStyle="1" w:styleId="WW8Num11z8">
    <w:name w:val="WW8Num11z8"/>
    <w:uiPriority w:val="99"/>
    <w:rsid w:val="00C93DB7"/>
  </w:style>
  <w:style w:type="character" w:customStyle="1" w:styleId="WW8Num12z0">
    <w:name w:val="WW8Num12z0"/>
    <w:uiPriority w:val="99"/>
    <w:rsid w:val="00C93DB7"/>
    <w:rPr>
      <w:sz w:val="20"/>
      <w:szCs w:val="20"/>
    </w:rPr>
  </w:style>
  <w:style w:type="character" w:customStyle="1" w:styleId="WW8Num12z1">
    <w:name w:val="WW8Num12z1"/>
    <w:uiPriority w:val="99"/>
    <w:rsid w:val="00C93DB7"/>
  </w:style>
  <w:style w:type="character" w:customStyle="1" w:styleId="WW8Num12z2">
    <w:name w:val="WW8Num12z2"/>
    <w:uiPriority w:val="99"/>
    <w:rsid w:val="00C93DB7"/>
  </w:style>
  <w:style w:type="character" w:customStyle="1" w:styleId="WW8Num12z3">
    <w:name w:val="WW8Num12z3"/>
    <w:uiPriority w:val="99"/>
    <w:rsid w:val="00C93DB7"/>
  </w:style>
  <w:style w:type="character" w:customStyle="1" w:styleId="WW8Num12z4">
    <w:name w:val="WW8Num12z4"/>
    <w:uiPriority w:val="99"/>
    <w:rsid w:val="00C93DB7"/>
  </w:style>
  <w:style w:type="character" w:customStyle="1" w:styleId="WW8Num12z5">
    <w:name w:val="WW8Num12z5"/>
    <w:uiPriority w:val="99"/>
    <w:rsid w:val="00C93DB7"/>
  </w:style>
  <w:style w:type="character" w:customStyle="1" w:styleId="WW8Num12z6">
    <w:name w:val="WW8Num12z6"/>
    <w:uiPriority w:val="99"/>
    <w:rsid w:val="00C93DB7"/>
  </w:style>
  <w:style w:type="character" w:customStyle="1" w:styleId="WW8Num12z7">
    <w:name w:val="WW8Num12z7"/>
    <w:uiPriority w:val="99"/>
    <w:rsid w:val="00C93DB7"/>
  </w:style>
  <w:style w:type="character" w:customStyle="1" w:styleId="WW8Num12z8">
    <w:name w:val="WW8Num12z8"/>
    <w:uiPriority w:val="99"/>
    <w:rsid w:val="00C93DB7"/>
  </w:style>
  <w:style w:type="character" w:customStyle="1" w:styleId="WW8Num13z0">
    <w:name w:val="WW8Num13z0"/>
    <w:uiPriority w:val="99"/>
    <w:rsid w:val="00C93DB7"/>
  </w:style>
  <w:style w:type="character" w:customStyle="1" w:styleId="WW8Num13z1">
    <w:name w:val="WW8Num13z1"/>
    <w:uiPriority w:val="99"/>
    <w:rsid w:val="00C93DB7"/>
  </w:style>
  <w:style w:type="character" w:customStyle="1" w:styleId="WW8Num14z0">
    <w:name w:val="WW8Num14z0"/>
    <w:uiPriority w:val="99"/>
    <w:rsid w:val="00C93DB7"/>
  </w:style>
  <w:style w:type="character" w:customStyle="1" w:styleId="WW8Num14z1">
    <w:name w:val="WW8Num14z1"/>
    <w:uiPriority w:val="99"/>
    <w:rsid w:val="00C93DB7"/>
  </w:style>
  <w:style w:type="character" w:customStyle="1" w:styleId="WW8Num14z2">
    <w:name w:val="WW8Num14z2"/>
    <w:uiPriority w:val="99"/>
    <w:rsid w:val="00C93DB7"/>
  </w:style>
  <w:style w:type="character" w:customStyle="1" w:styleId="WW8Num14z3">
    <w:name w:val="WW8Num14z3"/>
    <w:uiPriority w:val="99"/>
    <w:rsid w:val="00C93DB7"/>
  </w:style>
  <w:style w:type="character" w:customStyle="1" w:styleId="WW8Num14z4">
    <w:name w:val="WW8Num14z4"/>
    <w:uiPriority w:val="99"/>
    <w:rsid w:val="00C93DB7"/>
  </w:style>
  <w:style w:type="character" w:customStyle="1" w:styleId="WW8Num14z5">
    <w:name w:val="WW8Num14z5"/>
    <w:uiPriority w:val="99"/>
    <w:rsid w:val="00C93DB7"/>
  </w:style>
  <w:style w:type="character" w:customStyle="1" w:styleId="WW8Num14z6">
    <w:name w:val="WW8Num14z6"/>
    <w:uiPriority w:val="99"/>
    <w:rsid w:val="00C93DB7"/>
  </w:style>
  <w:style w:type="character" w:customStyle="1" w:styleId="WW8Num14z7">
    <w:name w:val="WW8Num14z7"/>
    <w:uiPriority w:val="99"/>
    <w:rsid w:val="00C93DB7"/>
  </w:style>
  <w:style w:type="character" w:customStyle="1" w:styleId="WW8Num14z8">
    <w:name w:val="WW8Num14z8"/>
    <w:uiPriority w:val="99"/>
    <w:rsid w:val="00C93DB7"/>
  </w:style>
  <w:style w:type="character" w:customStyle="1" w:styleId="WW8Num15z0">
    <w:name w:val="WW8Num15z0"/>
    <w:uiPriority w:val="99"/>
    <w:rsid w:val="00C93DB7"/>
  </w:style>
  <w:style w:type="character" w:customStyle="1" w:styleId="WW8Num16z0">
    <w:name w:val="WW8Num16z0"/>
    <w:uiPriority w:val="99"/>
    <w:rsid w:val="00C93DB7"/>
    <w:rPr>
      <w:rFonts w:ascii="Symbol" w:hAnsi="Symbol" w:cs="Symbol"/>
      <w:sz w:val="24"/>
      <w:szCs w:val="24"/>
    </w:rPr>
  </w:style>
  <w:style w:type="character" w:customStyle="1" w:styleId="WW8Num16z1">
    <w:name w:val="WW8Num16z1"/>
    <w:uiPriority w:val="99"/>
    <w:rsid w:val="00C93DB7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C93DB7"/>
    <w:rPr>
      <w:rFonts w:ascii="Wingdings" w:hAnsi="Wingdings" w:cs="Wingdings"/>
    </w:rPr>
  </w:style>
  <w:style w:type="character" w:customStyle="1" w:styleId="WW8Num16z3">
    <w:name w:val="WW8Num16z3"/>
    <w:uiPriority w:val="99"/>
    <w:rsid w:val="00C93DB7"/>
    <w:rPr>
      <w:rFonts w:ascii="Symbol" w:hAnsi="Symbol" w:cs="Symbol"/>
    </w:rPr>
  </w:style>
  <w:style w:type="character" w:customStyle="1" w:styleId="WW8Num17z0">
    <w:name w:val="WW8Num17z0"/>
    <w:uiPriority w:val="99"/>
    <w:rsid w:val="00C93DB7"/>
    <w:rPr>
      <w:rFonts w:ascii="Symbol" w:hAnsi="Symbol" w:cs="Symbol"/>
      <w:sz w:val="19"/>
      <w:szCs w:val="19"/>
    </w:rPr>
  </w:style>
  <w:style w:type="character" w:customStyle="1" w:styleId="WW8Num17z1">
    <w:name w:val="WW8Num17z1"/>
    <w:uiPriority w:val="99"/>
    <w:rsid w:val="00C93DB7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93DB7"/>
    <w:rPr>
      <w:rFonts w:ascii="Wingdings" w:hAnsi="Wingdings" w:cs="Wingdings"/>
    </w:rPr>
  </w:style>
  <w:style w:type="character" w:customStyle="1" w:styleId="WW8Num17z3">
    <w:name w:val="WW8Num17z3"/>
    <w:uiPriority w:val="99"/>
    <w:rsid w:val="00C93DB7"/>
    <w:rPr>
      <w:rFonts w:ascii="Symbol" w:hAnsi="Symbol" w:cs="Symbol"/>
    </w:rPr>
  </w:style>
  <w:style w:type="character" w:customStyle="1" w:styleId="Domylnaczcionkaakapitu2">
    <w:name w:val="Domyślna czcionka akapitu2"/>
    <w:uiPriority w:val="99"/>
    <w:rsid w:val="00C93DB7"/>
  </w:style>
  <w:style w:type="character" w:customStyle="1" w:styleId="Domylnaczcionkaakapitu1">
    <w:name w:val="Domyślna czcionka akapitu1"/>
    <w:uiPriority w:val="99"/>
    <w:rsid w:val="00C93DB7"/>
  </w:style>
  <w:style w:type="character" w:styleId="Hipercze">
    <w:name w:val="Hyperlink"/>
    <w:basedOn w:val="Domylnaczcionkaakapitu"/>
    <w:uiPriority w:val="99"/>
    <w:rsid w:val="00C93DB7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C93DB7"/>
  </w:style>
  <w:style w:type="character" w:customStyle="1" w:styleId="NagwekZnak">
    <w:name w:val="Nagłówek Znak"/>
    <w:aliases w:val="Znak Znak Znak,Znak Znak1"/>
    <w:uiPriority w:val="99"/>
    <w:rsid w:val="00C93DB7"/>
    <w:rPr>
      <w:sz w:val="24"/>
      <w:szCs w:val="24"/>
      <w:lang w:val="pl-PL" w:eastAsia="zh-CN"/>
    </w:rPr>
  </w:style>
  <w:style w:type="character" w:styleId="Pogrubienie">
    <w:name w:val="Strong"/>
    <w:basedOn w:val="Domylnaczcionkaakapitu"/>
    <w:uiPriority w:val="22"/>
    <w:qFormat/>
    <w:rsid w:val="00C93DB7"/>
    <w:rPr>
      <w:b/>
      <w:bCs/>
    </w:rPr>
  </w:style>
  <w:style w:type="paragraph" w:customStyle="1" w:styleId="Nagwek20">
    <w:name w:val="Nagłówek2"/>
    <w:basedOn w:val="Nagwek10"/>
    <w:next w:val="Tekstpodstawowy"/>
    <w:uiPriority w:val="99"/>
    <w:rsid w:val="00C93DB7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rsid w:val="00C93DB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3E4F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C93DB7"/>
  </w:style>
  <w:style w:type="paragraph" w:styleId="Legenda">
    <w:name w:val="caption"/>
    <w:basedOn w:val="Normalny"/>
    <w:uiPriority w:val="99"/>
    <w:qFormat/>
    <w:rsid w:val="00C93DB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93DB7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C93DB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uiPriority w:val="99"/>
    <w:rsid w:val="00C93DB7"/>
    <w:pPr>
      <w:suppressLineNumbers/>
      <w:spacing w:before="120" w:after="120"/>
    </w:pPr>
    <w:rPr>
      <w:i/>
      <w:iCs/>
    </w:rPr>
  </w:style>
  <w:style w:type="paragraph" w:customStyle="1" w:styleId="Styl2">
    <w:name w:val="Styl2"/>
    <w:basedOn w:val="Normalny"/>
    <w:uiPriority w:val="99"/>
    <w:rsid w:val="00C93DB7"/>
    <w:pPr>
      <w:ind w:left="993" w:hanging="284"/>
      <w:jc w:val="both"/>
    </w:pPr>
    <w:rPr>
      <w:rFonts w:ascii="Arial" w:hAnsi="Arial" w:cs="Arial"/>
      <w:sz w:val="20"/>
      <w:szCs w:val="20"/>
    </w:rPr>
  </w:style>
  <w:style w:type="paragraph" w:customStyle="1" w:styleId="StylNagwek1aciskiMonotypeCorsivaZoonyArialNi">
    <w:name w:val="Styl Nagłówek 1 + (Łaciński) Monotype Corsiva (Złożony) Arial Ni..."/>
    <w:basedOn w:val="Nagwek1"/>
    <w:uiPriority w:val="99"/>
    <w:rsid w:val="00C93DB7"/>
    <w:pPr>
      <w:keepNext w:val="0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1116"/>
      </w:tabs>
      <w:spacing w:before="0" w:after="0"/>
      <w:ind w:left="0" w:firstLine="0"/>
      <w:jc w:val="right"/>
    </w:pPr>
    <w:rPr>
      <w:rFonts w:ascii="Monotype Corsiva" w:hAnsi="Monotype Corsiva" w:cs="Monotype Corsiva"/>
      <w:b w:val="0"/>
      <w:bCs w:val="0"/>
      <w:sz w:val="48"/>
      <w:szCs w:val="48"/>
    </w:rPr>
  </w:style>
  <w:style w:type="paragraph" w:styleId="NormalnyWeb">
    <w:name w:val="Normal (Web)"/>
    <w:basedOn w:val="Normalny"/>
    <w:uiPriority w:val="99"/>
    <w:qFormat/>
    <w:rsid w:val="00C93DB7"/>
    <w:pPr>
      <w:spacing w:before="280" w:after="280"/>
    </w:pPr>
  </w:style>
  <w:style w:type="paragraph" w:customStyle="1" w:styleId="zsartnormalZnak">
    <w:name w:val="zsart_normal Znak"/>
    <w:basedOn w:val="Normalny"/>
    <w:uiPriority w:val="99"/>
    <w:rsid w:val="00C93DB7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C93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5A7D"/>
    <w:rPr>
      <w:sz w:val="24"/>
      <w:szCs w:val="24"/>
      <w:lang w:eastAsia="zh-CN"/>
    </w:rPr>
  </w:style>
  <w:style w:type="paragraph" w:styleId="Nagwek">
    <w:name w:val="header"/>
    <w:aliases w:val="Nagłówek strony,Znak Znak,Znak"/>
    <w:basedOn w:val="Normalny"/>
    <w:link w:val="NagwekZnak1"/>
    <w:uiPriority w:val="99"/>
    <w:rsid w:val="00C93DB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,Znak Znak Znak1,Znak Znak2"/>
    <w:basedOn w:val="Domylnaczcionkaakapitu"/>
    <w:link w:val="Nagwek"/>
    <w:uiPriority w:val="99"/>
    <w:semiHidden/>
    <w:locked/>
    <w:rsid w:val="00CD4B30"/>
    <w:rPr>
      <w:sz w:val="24"/>
      <w:szCs w:val="24"/>
      <w:lang w:val="pl-PL" w:eastAsia="zh-CN"/>
    </w:rPr>
  </w:style>
  <w:style w:type="paragraph" w:customStyle="1" w:styleId="Zawartoramki">
    <w:name w:val="Zawartość ramki"/>
    <w:basedOn w:val="Normalny"/>
    <w:uiPriority w:val="99"/>
    <w:rsid w:val="00C93DB7"/>
  </w:style>
  <w:style w:type="paragraph" w:customStyle="1" w:styleId="Cytaty">
    <w:name w:val="Cytaty"/>
    <w:basedOn w:val="Normalny"/>
    <w:uiPriority w:val="99"/>
    <w:rsid w:val="00C93DB7"/>
    <w:pPr>
      <w:spacing w:after="283"/>
      <w:ind w:left="567" w:right="567"/>
    </w:pPr>
  </w:style>
  <w:style w:type="paragraph" w:styleId="Podtytu">
    <w:name w:val="Subtitle"/>
    <w:basedOn w:val="Nagwek10"/>
    <w:next w:val="Tekstpodstawowy"/>
    <w:link w:val="PodtytuZnak"/>
    <w:uiPriority w:val="99"/>
    <w:qFormat/>
    <w:rsid w:val="00C93DB7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5637F"/>
    <w:rPr>
      <w:rFonts w:ascii="Cambria" w:hAnsi="Cambria" w:cs="Cambri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C93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637F"/>
    <w:rPr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C93DB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C9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B5637F"/>
    <w:rPr>
      <w:rFonts w:ascii="Courier New" w:hAnsi="Courier New" w:cs="Courier New"/>
      <w:sz w:val="20"/>
      <w:szCs w:val="20"/>
      <w:lang w:eastAsia="zh-CN"/>
    </w:rPr>
  </w:style>
  <w:style w:type="paragraph" w:customStyle="1" w:styleId="ZnakZnak16ZnakZnakZnakZnak">
    <w:name w:val="Znak Znak16 Znak Znak Znak Znak"/>
    <w:basedOn w:val="Normalny"/>
    <w:uiPriority w:val="99"/>
    <w:rsid w:val="00C93DB7"/>
    <w:pPr>
      <w:suppressAutoHyphens w:val="0"/>
    </w:pPr>
  </w:style>
  <w:style w:type="paragraph" w:customStyle="1" w:styleId="ListParagraph1">
    <w:name w:val="List Paragraph1"/>
    <w:basedOn w:val="Normalny"/>
    <w:uiPriority w:val="99"/>
    <w:rsid w:val="00C93DB7"/>
    <w:pPr>
      <w:suppressAutoHyphens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93DB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93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637F"/>
    <w:rPr>
      <w:sz w:val="2"/>
      <w:szCs w:val="2"/>
      <w:lang w:eastAsia="zh-CN"/>
    </w:rPr>
  </w:style>
  <w:style w:type="paragraph" w:customStyle="1" w:styleId="Standard">
    <w:name w:val="Standard"/>
    <w:uiPriority w:val="99"/>
    <w:rsid w:val="00C93DB7"/>
    <w:pPr>
      <w:suppressAutoHyphens/>
      <w:spacing w:after="200" w:line="276" w:lineRule="auto"/>
      <w:textAlignment w:val="baseline"/>
    </w:pPr>
    <w:rPr>
      <w:rFonts w:ascii="Calibri" w:hAnsi="Calibri" w:cs="Calibri"/>
      <w:lang w:eastAsia="zh-CN"/>
    </w:rPr>
  </w:style>
  <w:style w:type="paragraph" w:customStyle="1" w:styleId="BodyText21">
    <w:name w:val="Body Text 21"/>
    <w:basedOn w:val="Normalny"/>
    <w:uiPriority w:val="99"/>
    <w:rsid w:val="003B7130"/>
    <w:pPr>
      <w:ind w:left="1080"/>
      <w:jc w:val="both"/>
      <w:textAlignment w:val="baseline"/>
    </w:pPr>
    <w:rPr>
      <w:kern w:val="1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3B7130"/>
    <w:pPr>
      <w:spacing w:after="120" w:line="480" w:lineRule="auto"/>
    </w:pPr>
    <w:rPr>
      <w:kern w:val="1"/>
    </w:rPr>
  </w:style>
  <w:style w:type="paragraph" w:customStyle="1" w:styleId="NormalWeb1">
    <w:name w:val="Normal (Web)1"/>
    <w:basedOn w:val="Normalny"/>
    <w:uiPriority w:val="99"/>
    <w:rsid w:val="003B7130"/>
    <w:pPr>
      <w:spacing w:before="280" w:after="280"/>
    </w:pPr>
    <w:rPr>
      <w:rFonts w:ascii="Arial Unicode MS" w:eastAsia="Arial Unicode MS" w:cs="Arial Unicode MS"/>
      <w:color w:val="000099"/>
      <w:kern w:val="1"/>
    </w:rPr>
  </w:style>
  <w:style w:type="character" w:customStyle="1" w:styleId="StopkaZnak1">
    <w:name w:val="Stopka Znak1"/>
    <w:uiPriority w:val="99"/>
    <w:semiHidden/>
    <w:locked/>
    <w:rsid w:val="00573F30"/>
    <w:rPr>
      <w:kern w:val="1"/>
      <w:sz w:val="24"/>
      <w:szCs w:val="24"/>
      <w:lang w:eastAsia="zh-CN"/>
    </w:rPr>
  </w:style>
  <w:style w:type="paragraph" w:styleId="Akapitzlist">
    <w:name w:val="List Paragraph"/>
    <w:aliases w:val="Chorzów - Akapit z listą"/>
    <w:basedOn w:val="Normalny"/>
    <w:link w:val="AkapitzlistZnak"/>
    <w:uiPriority w:val="34"/>
    <w:qFormat/>
    <w:rsid w:val="00C15CB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977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75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7753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77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77533"/>
    <w:rPr>
      <w:b/>
      <w:bCs/>
      <w:lang w:eastAsia="zh-CN"/>
    </w:rPr>
  </w:style>
  <w:style w:type="character" w:customStyle="1" w:styleId="AkapitzlistZnak">
    <w:name w:val="Akapit z listą Znak"/>
    <w:aliases w:val="Chorzów - Akapit z listą Znak"/>
    <w:link w:val="Akapitzlist"/>
    <w:uiPriority w:val="34"/>
    <w:qFormat/>
    <w:locked/>
    <w:rsid w:val="002A7FE8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15E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637F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315E4F"/>
    <w:rPr>
      <w:vertAlign w:val="superscript"/>
    </w:rPr>
  </w:style>
  <w:style w:type="character" w:customStyle="1" w:styleId="ListParagraphChar1">
    <w:name w:val="List Paragraph Char1"/>
    <w:uiPriority w:val="99"/>
    <w:locked/>
    <w:rsid w:val="00770D5E"/>
    <w:rPr>
      <w:rFonts w:eastAsia="Times New Roman"/>
      <w:kern w:val="1"/>
      <w:sz w:val="24"/>
      <w:szCs w:val="24"/>
    </w:rPr>
  </w:style>
  <w:style w:type="paragraph" w:customStyle="1" w:styleId="Styl1">
    <w:name w:val="Styl1"/>
    <w:basedOn w:val="Nagwek"/>
    <w:uiPriority w:val="99"/>
    <w:rsid w:val="0081530F"/>
    <w:pPr>
      <w:tabs>
        <w:tab w:val="clear" w:pos="4536"/>
        <w:tab w:val="clear" w:pos="9072"/>
        <w:tab w:val="num" w:pos="2880"/>
      </w:tabs>
      <w:ind w:left="2880" w:hanging="360"/>
      <w:jc w:val="both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ny"/>
    <w:uiPriority w:val="99"/>
    <w:rsid w:val="006F54B5"/>
    <w:pPr>
      <w:suppressAutoHyphens w:val="0"/>
      <w:spacing w:before="280" w:after="119"/>
    </w:pPr>
  </w:style>
  <w:style w:type="table" w:styleId="Tabela-Siatka">
    <w:name w:val="Table Grid"/>
    <w:basedOn w:val="Standardowy"/>
    <w:uiPriority w:val="59"/>
    <w:locked/>
    <w:rsid w:val="00B24C9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uiPriority w:val="99"/>
    <w:rsid w:val="00A37BCE"/>
    <w:pPr>
      <w:tabs>
        <w:tab w:val="center" w:pos="4536"/>
        <w:tab w:val="right" w:pos="9072"/>
      </w:tabs>
      <w:autoSpaceDN w:val="0"/>
      <w:spacing w:after="0" w:line="240" w:lineRule="auto"/>
      <w:textAlignment w:val="auto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403928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E31DD6"/>
    <w:rPr>
      <w:i/>
      <w:iCs/>
    </w:rPr>
  </w:style>
  <w:style w:type="paragraph" w:customStyle="1" w:styleId="umowaTDSA">
    <w:name w:val="umowa TD S.A."/>
    <w:basedOn w:val="Normalny"/>
    <w:uiPriority w:val="99"/>
    <w:rsid w:val="00B552A2"/>
    <w:pPr>
      <w:suppressAutoHyphens w:val="0"/>
      <w:spacing w:line="360" w:lineRule="auto"/>
      <w:jc w:val="both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PGEtekstglowny">
    <w:name w:val="PGE_tekst_glowny"/>
    <w:basedOn w:val="Normalny"/>
    <w:uiPriority w:val="99"/>
    <w:rsid w:val="005A4F98"/>
    <w:pPr>
      <w:suppressAutoHyphens w:val="0"/>
      <w:spacing w:line="360" w:lineRule="auto"/>
      <w:jc w:val="both"/>
    </w:pPr>
    <w:rPr>
      <w:rFonts w:eastAsia="MS Mincho"/>
      <w:sz w:val="20"/>
      <w:szCs w:val="20"/>
      <w:lang w:eastAsia="pl-PL"/>
    </w:rPr>
  </w:style>
  <w:style w:type="character" w:customStyle="1" w:styleId="NagwekstronyZnakZnak">
    <w:name w:val="Nagłówek strony Znak Znak"/>
    <w:uiPriority w:val="99"/>
    <w:rsid w:val="001D2CC3"/>
    <w:rPr>
      <w:rFonts w:ascii="Arial" w:hAnsi="Arial" w:cs="Arial"/>
    </w:rPr>
  </w:style>
  <w:style w:type="paragraph" w:customStyle="1" w:styleId="Akapitzlist1">
    <w:name w:val="Akapit z listą1"/>
    <w:aliases w:val="Preambuła,Numerowanie,Akapit z listą BS,Kolorowa lista — akcent 11,CW_Lista,Nagłowek 3,L1,Dot pt,F5 List Paragraph,Recommendation,List Paragraph11,lp1,maz_wyliczenie,opis dzialania,K-P_odwolanie,A_wyliczenie,normalny tekst"/>
    <w:basedOn w:val="Normalny"/>
    <w:link w:val="ListParagraphChar"/>
    <w:uiPriority w:val="99"/>
    <w:rsid w:val="006B6993"/>
    <w:pPr>
      <w:spacing w:after="200" w:line="276" w:lineRule="auto"/>
      <w:ind w:left="720"/>
    </w:pPr>
    <w:rPr>
      <w:rFonts w:ascii="Calibri" w:hAnsi="Calibri" w:cs="Calibri"/>
      <w:kern w:val="1"/>
      <w:sz w:val="20"/>
      <w:szCs w:val="20"/>
      <w:lang w:eastAsia="en-US"/>
    </w:rPr>
  </w:style>
  <w:style w:type="character" w:customStyle="1" w:styleId="ListParagraphChar">
    <w:name w:val="List Paragraph Char"/>
    <w:aliases w:val="Akapit z listą Char,Preambuła Char,Numerowanie Char,Akapit z listą BS Char,Kolorowa lista — akcent 11 Char,CW_Lista Char,Nagłowek 3 Char,L1 Char,Dot pt Char,F5 List Paragraph Char,Recommendation Char,List Paragraph11 Char,lp1 Char"/>
    <w:link w:val="Akapitzlist1"/>
    <w:uiPriority w:val="99"/>
    <w:locked/>
    <w:rsid w:val="006B6993"/>
    <w:rPr>
      <w:rFonts w:ascii="Calibri" w:eastAsia="Times New Roman" w:hAnsi="Calibri" w:cs="Calibri"/>
      <w:kern w:val="1"/>
      <w:sz w:val="24"/>
      <w:szCs w:val="24"/>
      <w:lang w:eastAsia="en-US"/>
    </w:rPr>
  </w:style>
  <w:style w:type="paragraph" w:customStyle="1" w:styleId="opislista">
    <w:name w:val="opis_lista"/>
    <w:basedOn w:val="Normalny"/>
    <w:rsid w:val="0085444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basedOn w:val="Domylnaczcionkaakapitu"/>
    <w:rsid w:val="00E21D6E"/>
  </w:style>
  <w:style w:type="character" w:customStyle="1" w:styleId="highlight">
    <w:name w:val="highlight"/>
    <w:basedOn w:val="Domylnaczcionkaakapitu"/>
    <w:rsid w:val="00E21D6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8439B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content">
    <w:name w:val="content"/>
    <w:basedOn w:val="Normalny"/>
    <w:rsid w:val="008439B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roduct">
    <w:name w:val="product"/>
    <w:basedOn w:val="Domylnaczcionkaakapitu"/>
    <w:rsid w:val="008439BC"/>
  </w:style>
  <w:style w:type="character" w:customStyle="1" w:styleId="attribute-valuesis-regular">
    <w:name w:val="attribute-values is-regular"/>
    <w:basedOn w:val="Domylnaczcionkaakapitu"/>
    <w:rsid w:val="0084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02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0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jeleniagora.pl/przetarg/13960/rz-271-46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jeleniagora.pl/przetarg/13960/rz-271-46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2221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_grobaza</vt:lpstr>
    </vt:vector>
  </TitlesOfParts>
  <Company>UM Jelenia Góra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_grobaza</dc:title>
  <dc:subject/>
  <dc:creator>lbalicki</dc:creator>
  <cp:keywords/>
  <dc:description/>
  <cp:lastModifiedBy>Monika Turkiewicz</cp:lastModifiedBy>
  <cp:revision>780</cp:revision>
  <cp:lastPrinted>2023-06-02T10:34:00Z</cp:lastPrinted>
  <dcterms:created xsi:type="dcterms:W3CDTF">2020-03-13T11:37:00Z</dcterms:created>
  <dcterms:modified xsi:type="dcterms:W3CDTF">2023-06-02T10:34:00Z</dcterms:modified>
</cp:coreProperties>
</file>