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FFF5" w14:textId="77777777" w:rsidR="0078529E" w:rsidRPr="0078529E" w:rsidRDefault="0078529E" w:rsidP="0078529E">
      <w:pPr>
        <w:spacing w:before="80" w:after="0"/>
        <w:jc w:val="right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ZAŁĄCZNIK NR 1 </w:t>
      </w:r>
    </w:p>
    <w:p w14:paraId="64A3169E" w14:textId="07C376CC" w:rsidR="0078529E" w:rsidRPr="0078529E" w:rsidRDefault="0078529E" w:rsidP="0078529E">
      <w:pPr>
        <w:spacing w:before="80" w:after="0"/>
        <w:jc w:val="center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5FA7A993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Zamawiający: </w:t>
      </w:r>
      <w:r w:rsidRPr="0078529E">
        <w:rPr>
          <w:rFonts w:ascii="Arial" w:hAnsi="Arial" w:cs="Arial"/>
          <w:b/>
          <w:bCs/>
          <w:sz w:val="20"/>
          <w:szCs w:val="20"/>
        </w:rPr>
        <w:t xml:space="preserve">Miejskie Zakłady Komunalne Spółka z o.o. </w:t>
      </w:r>
    </w:p>
    <w:p w14:paraId="3E21681C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b/>
          <w:bCs/>
          <w:sz w:val="20"/>
          <w:szCs w:val="20"/>
        </w:rPr>
        <w:t xml:space="preserve">ul. Mikołaja Kopernika 4a, 66-470 Kostrzyn nad Odrą </w:t>
      </w:r>
    </w:p>
    <w:p w14:paraId="22A3CFBE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Nazwa Wykonawcy: ………...................................................................................................................... </w:t>
      </w:r>
    </w:p>
    <w:p w14:paraId="01657023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B8BA677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adres poczty elektronicznej: ..................................................................................................... </w:t>
      </w:r>
    </w:p>
    <w:p w14:paraId="277DDC1B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nr telefonu: .........................................., nr faksu:..................................................................... </w:t>
      </w:r>
    </w:p>
    <w:p w14:paraId="2271B19E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1. W odpowiedzi na zapytanie ofertowe składamy ofertę na </w:t>
      </w:r>
      <w:r w:rsidRPr="0078529E">
        <w:rPr>
          <w:rFonts w:ascii="Arial" w:hAnsi="Arial" w:cs="Arial"/>
          <w:b/>
          <w:bCs/>
          <w:sz w:val="20"/>
          <w:szCs w:val="20"/>
        </w:rPr>
        <w:t xml:space="preserve">dostawę używanych pojemników na odpady za cenę łączną netto:................………… zł. </w:t>
      </w:r>
    </w:p>
    <w:p w14:paraId="7EB7C643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b/>
          <w:bCs/>
          <w:sz w:val="20"/>
          <w:szCs w:val="20"/>
        </w:rPr>
        <w:t xml:space="preserve">(słownie:……………………………………………….……………………..……………………….. złotych) </w:t>
      </w:r>
    </w:p>
    <w:p w14:paraId="6B3DE1F3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podatek VAT 23% w kwocie ……………………………………zł, </w:t>
      </w:r>
    </w:p>
    <w:p w14:paraId="40121533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cena brutto ……………….................................………………..zł., </w:t>
      </w:r>
    </w:p>
    <w:p w14:paraId="10C40AFD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Do wyceny przyjęto następujące ceny jednostkowe netto: </w:t>
      </w:r>
    </w:p>
    <w:p w14:paraId="4BE64DFF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za pojemnik 120 l - …………. zł </w:t>
      </w:r>
    </w:p>
    <w:p w14:paraId="5D4B116B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za pojemnik 240 l - …………. zł </w:t>
      </w:r>
    </w:p>
    <w:p w14:paraId="23E81149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za pojemnik 660 l - …………. zł </w:t>
      </w:r>
    </w:p>
    <w:p w14:paraId="18EBE813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za pojemnik 1100 l - …………. zł </w:t>
      </w:r>
    </w:p>
    <w:p w14:paraId="2D32F07A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2. Oświadczamy, że przedmiot dostawy spełnia wymagania zapytania ofertowego rozdział I ust. 1 pkt. a, b, c i d. </w:t>
      </w:r>
    </w:p>
    <w:p w14:paraId="16404E6A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3. Oświadczamy, że dostarczymy przedmiot oferty w terminie do …………… dni od daty zawarcia umowy. </w:t>
      </w:r>
    </w:p>
    <w:p w14:paraId="3C0D0709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4. Oświadczamy, że zapoznaliśmy się z zapytaniem ofertowym i nie wnosimy do niego zastrzeżeń. </w:t>
      </w:r>
    </w:p>
    <w:p w14:paraId="5AD3A588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5. Oświadczamy, że uważamy się za związanych niniejszą ofertą przez okres 30 dni. </w:t>
      </w:r>
    </w:p>
    <w:p w14:paraId="04823444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6. Oświadczamy, że jesteśmy*/nie jesteśmy* czynnym płatnikiem podatku VAT i posiadamy nr NIP ……………………………………. </w:t>
      </w:r>
    </w:p>
    <w:p w14:paraId="121BD0B9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7. Zobowiązujemy się do zawarcia umowy w przypadku wyboru naszej oferty na warunkach przedstawionych w zapytaniu ofertowym i niniejszej ofercie zgodnie ze wzorem umowy stanowiącym załącznik nr 2 do zapytania ofertowego. </w:t>
      </w:r>
    </w:p>
    <w:p w14:paraId="50230FA4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8.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14:paraId="6C1BD686" w14:textId="77777777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 xml:space="preserve">9. Oświadczam że nie podlegam wykluczeniu z postępowania na podstawie art. 7 ust. 1 ustawy z dnia 13.04.2022 r., o szczególnych rozwiązaniach w zakresie przeciwdziałania wspieraniu agresji na Ukrainę oraz służących ochronie bezpieczeństwa narodowego. </w:t>
      </w:r>
    </w:p>
    <w:p w14:paraId="58FC2F76" w14:textId="77777777" w:rsid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</w:p>
    <w:p w14:paraId="1F678F49" w14:textId="77777777" w:rsid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</w:p>
    <w:p w14:paraId="43D4BB30" w14:textId="77777777" w:rsid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</w:p>
    <w:p w14:paraId="0301CB9E" w14:textId="62F09D70" w:rsidR="0078529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 w:rsidRPr="0078529E">
        <w:rPr>
          <w:rFonts w:ascii="Arial" w:hAnsi="Arial" w:cs="Arial"/>
          <w:sz w:val="20"/>
          <w:szCs w:val="20"/>
        </w:rPr>
        <w:t>…………………………………</w:t>
      </w:r>
      <w:r w:rsidRPr="0078529E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78529E">
        <w:rPr>
          <w:rFonts w:ascii="Arial" w:hAnsi="Arial" w:cs="Arial"/>
          <w:sz w:val="20"/>
          <w:szCs w:val="20"/>
        </w:rPr>
        <w:t xml:space="preserve"> ………………………………… </w:t>
      </w:r>
    </w:p>
    <w:p w14:paraId="0AE26926" w14:textId="0941FD39" w:rsidR="00672A5E" w:rsidRPr="0078529E" w:rsidRDefault="0078529E" w:rsidP="0078529E">
      <w:pPr>
        <w:spacing w:before="8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78529E">
        <w:rPr>
          <w:rFonts w:ascii="Arial" w:hAnsi="Arial" w:cs="Arial"/>
          <w:sz w:val="20"/>
          <w:szCs w:val="20"/>
        </w:rPr>
        <w:t xml:space="preserve">iejscowość, data </w:t>
      </w:r>
      <w:r w:rsidRPr="0078529E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78529E">
        <w:rPr>
          <w:rFonts w:ascii="Arial" w:hAnsi="Arial" w:cs="Arial"/>
          <w:sz w:val="20"/>
          <w:szCs w:val="20"/>
        </w:rPr>
        <w:t>(podpis osoby uprawnionej)</w:t>
      </w:r>
    </w:p>
    <w:sectPr w:rsidR="00672A5E" w:rsidRPr="0078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9E"/>
    <w:rsid w:val="00672A5E"/>
    <w:rsid w:val="0078529E"/>
    <w:rsid w:val="0082481D"/>
    <w:rsid w:val="00D2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1A05"/>
  <w15:chartTrackingRefBased/>
  <w15:docId w15:val="{808F5421-A41E-47E9-AAA0-074B3181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2024-08-23T11:06:00Z</dcterms:created>
  <dcterms:modified xsi:type="dcterms:W3CDTF">2024-08-23T11:10:00Z</dcterms:modified>
</cp:coreProperties>
</file>