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7D378FAE" w14:textId="028D12AF" w:rsidR="00DB56E7" w:rsidRPr="00DB56E7" w:rsidRDefault="00DB56E7" w:rsidP="00DB56E7">
      <w:pPr>
        <w:pStyle w:val="Nagwek"/>
        <w:spacing w:line="36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DB56E7">
        <w:rPr>
          <w:rFonts w:ascii="Calibri" w:hAnsi="Calibri"/>
          <w:b/>
          <w:color w:val="000000"/>
          <w:sz w:val="24"/>
          <w:szCs w:val="24"/>
        </w:rPr>
        <w:t>„Dowóz uczniów do szkół podległych Gminie Zambrów</w:t>
      </w:r>
      <w:r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DB56E7">
        <w:rPr>
          <w:rFonts w:ascii="Calibri" w:hAnsi="Calibri"/>
          <w:b/>
          <w:color w:val="000000"/>
          <w:sz w:val="24"/>
          <w:szCs w:val="24"/>
        </w:rPr>
        <w:t>w roku szkolnym 2021/2022 i 2022/2023”</w:t>
      </w:r>
    </w:p>
    <w:p w14:paraId="79F02A53" w14:textId="37A9658A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</w:t>
      </w:r>
      <w:r w:rsidR="00795243">
        <w:rPr>
          <w:sz w:val="22"/>
        </w:rPr>
        <w:t>U</w:t>
      </w:r>
      <w:r w:rsidRPr="007710B9">
        <w:rPr>
          <w:sz w:val="22"/>
        </w:rPr>
        <w:t xml:space="preserve">stawy </w:t>
      </w:r>
      <w:proofErr w:type="spellStart"/>
      <w:r w:rsidRPr="007710B9">
        <w:rPr>
          <w:sz w:val="22"/>
        </w:rPr>
        <w:t>Pzp</w:t>
      </w:r>
      <w:proofErr w:type="spellEnd"/>
      <w:r w:rsidR="00127421">
        <w:rPr>
          <w:sz w:val="22"/>
        </w:rPr>
        <w:t xml:space="preserve"> oraz art.109 ust.1 pkt 1</w:t>
      </w:r>
      <w:r w:rsidR="00390F04">
        <w:rPr>
          <w:sz w:val="22"/>
        </w:rPr>
        <w:t xml:space="preserve"> i </w:t>
      </w:r>
      <w:r w:rsidR="00127421">
        <w:rPr>
          <w:sz w:val="22"/>
        </w:rPr>
        <w:t>4</w:t>
      </w:r>
      <w:r w:rsidR="00390F04">
        <w:rPr>
          <w:sz w:val="22"/>
        </w:rPr>
        <w:t xml:space="preserve">  </w:t>
      </w:r>
      <w:r w:rsidR="00127421">
        <w:rPr>
          <w:sz w:val="22"/>
        </w:rPr>
        <w:t xml:space="preserve">Ustawy </w:t>
      </w:r>
      <w:proofErr w:type="spellStart"/>
      <w:r w:rsidR="00127421">
        <w:rPr>
          <w:sz w:val="22"/>
        </w:rPr>
        <w:t>P</w:t>
      </w:r>
      <w:r w:rsidR="00795243">
        <w:rPr>
          <w:sz w:val="22"/>
        </w:rPr>
        <w:t>zp</w:t>
      </w:r>
      <w:proofErr w:type="spellEnd"/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77777777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4A3D32" w:rsidRPr="007C20AE">
        <w:rPr>
          <w:i/>
          <w:sz w:val="18"/>
          <w:szCs w:val="18"/>
        </w:rPr>
        <w:t xml:space="preserve"> ust. 1 pkt. </w:t>
      </w:r>
      <w:r w:rsidR="00EE58C0">
        <w:rPr>
          <w:i/>
          <w:sz w:val="18"/>
          <w:szCs w:val="18"/>
        </w:rPr>
        <w:t>1,2 i 5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  <w:bookmarkStart w:id="1" w:name="_GoBack"/>
      <w:bookmarkEnd w:id="1"/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2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2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DDBAB" w14:textId="77777777" w:rsidR="00376A3B" w:rsidRDefault="00376A3B" w:rsidP="00EC09AE">
      <w:r>
        <w:separator/>
      </w:r>
    </w:p>
  </w:endnote>
  <w:endnote w:type="continuationSeparator" w:id="0">
    <w:p w14:paraId="3DC06634" w14:textId="77777777" w:rsidR="00376A3B" w:rsidRDefault="00376A3B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782B0A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782B0A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11C5B" w14:textId="77777777" w:rsidR="00376A3B" w:rsidRDefault="00376A3B" w:rsidP="00EC09AE">
      <w:r>
        <w:separator/>
      </w:r>
    </w:p>
  </w:footnote>
  <w:footnote w:type="continuationSeparator" w:id="0">
    <w:p w14:paraId="4468B7C4" w14:textId="77777777" w:rsidR="00376A3B" w:rsidRDefault="00376A3B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D980" w14:textId="6BB4320A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3" w:name="_Hlk62459770"/>
    <w:r w:rsidRPr="00740260">
      <w:rPr>
        <w:i/>
      </w:rPr>
      <w:t>Sygnatura sprawy:</w:t>
    </w:r>
    <w:r w:rsidR="000E1FDA">
      <w:rPr>
        <w:i/>
      </w:rPr>
      <w:t xml:space="preserve"> </w:t>
    </w:r>
    <w:r w:rsidR="00390F04">
      <w:rPr>
        <w:i/>
      </w:rPr>
      <w:t>O</w:t>
    </w:r>
    <w:r w:rsidR="00DB56E7">
      <w:rPr>
        <w:i/>
      </w:rPr>
      <w:t>S.271.1.2022</w:t>
    </w:r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7D3F4264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390F04">
      <w:rPr>
        <w:i/>
      </w:rPr>
      <w:t>3</w:t>
    </w:r>
    <w:r w:rsidR="007171C8">
      <w:rPr>
        <w:i/>
      </w:rPr>
      <w:t>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3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AE"/>
    <w:rsid w:val="000175D9"/>
    <w:rsid w:val="00040A3C"/>
    <w:rsid w:val="00053436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27421"/>
    <w:rsid w:val="001351D3"/>
    <w:rsid w:val="00173BC6"/>
    <w:rsid w:val="001E14D4"/>
    <w:rsid w:val="001E469C"/>
    <w:rsid w:val="001E53C2"/>
    <w:rsid w:val="001E6F91"/>
    <w:rsid w:val="001F3148"/>
    <w:rsid w:val="002321F6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450AF"/>
    <w:rsid w:val="003656A0"/>
    <w:rsid w:val="00374788"/>
    <w:rsid w:val="00376A3B"/>
    <w:rsid w:val="003838CD"/>
    <w:rsid w:val="00390F04"/>
    <w:rsid w:val="00394252"/>
    <w:rsid w:val="003D1F0F"/>
    <w:rsid w:val="003D51C9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97A96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82B0A"/>
    <w:rsid w:val="00795243"/>
    <w:rsid w:val="007A1E28"/>
    <w:rsid w:val="007C0CB8"/>
    <w:rsid w:val="007E1913"/>
    <w:rsid w:val="007E7A41"/>
    <w:rsid w:val="00807430"/>
    <w:rsid w:val="00846697"/>
    <w:rsid w:val="0089405D"/>
    <w:rsid w:val="008C3CB3"/>
    <w:rsid w:val="008D1128"/>
    <w:rsid w:val="008D61B6"/>
    <w:rsid w:val="008E613F"/>
    <w:rsid w:val="008F5B83"/>
    <w:rsid w:val="00910C57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542F9"/>
    <w:rsid w:val="00B671B0"/>
    <w:rsid w:val="00B72C34"/>
    <w:rsid w:val="00BA2950"/>
    <w:rsid w:val="00BE5719"/>
    <w:rsid w:val="00C16897"/>
    <w:rsid w:val="00C331BA"/>
    <w:rsid w:val="00C65848"/>
    <w:rsid w:val="00C723FF"/>
    <w:rsid w:val="00C86897"/>
    <w:rsid w:val="00CB5EA9"/>
    <w:rsid w:val="00D11347"/>
    <w:rsid w:val="00D1511A"/>
    <w:rsid w:val="00D205CA"/>
    <w:rsid w:val="00D55CE9"/>
    <w:rsid w:val="00D742F7"/>
    <w:rsid w:val="00D8294D"/>
    <w:rsid w:val="00DB56E7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5DDE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Joanna Mioduszewska</cp:lastModifiedBy>
  <cp:revision>4</cp:revision>
  <cp:lastPrinted>2021-09-29T10:20:00Z</cp:lastPrinted>
  <dcterms:created xsi:type="dcterms:W3CDTF">2022-02-24T06:17:00Z</dcterms:created>
  <dcterms:modified xsi:type="dcterms:W3CDTF">2022-02-24T08:39:00Z</dcterms:modified>
</cp:coreProperties>
</file>