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19EB8DB8" w14:textId="77777777" w:rsidR="00234E33" w:rsidRDefault="00234E33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5395E33" w14:textId="71B43368" w:rsidR="00234E33" w:rsidRPr="00276E15" w:rsidRDefault="00154596" w:rsidP="00154596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bookmarkStart w:id="0" w:name="_Hlk163561097"/>
      <w:r w:rsidRPr="00276E15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276E15" w:rsidRPr="00276E15">
        <w:rPr>
          <w:rFonts w:ascii="Times New Roman" w:hAnsi="Times New Roman"/>
          <w:b/>
          <w:bCs/>
          <w:color w:val="000000"/>
        </w:rPr>
        <w:t>Modernizacja sali gimnastycznej w I Liceum Ogólnokształcącym w Głownie</w:t>
      </w:r>
      <w:r w:rsidRPr="00276E15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”</w:t>
      </w:r>
    </w:p>
    <w:bookmarkEnd w:id="0"/>
    <w:p w14:paraId="26F77EBE" w14:textId="77777777" w:rsidR="00154596" w:rsidRDefault="00154596" w:rsidP="00154596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7318A6C1" w14:textId="13C22A49" w:rsidR="00154596" w:rsidRPr="00937DC8" w:rsidRDefault="00B811A8" w:rsidP="00154596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2" w:name="_Hlk119935576"/>
    </w:p>
    <w:bookmarkEnd w:id="2"/>
    <w:p w14:paraId="5834A5C1" w14:textId="06CD001D" w:rsidR="00D06BE6" w:rsidRPr="00341281" w:rsidRDefault="00D06BE6" w:rsidP="00D7464E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341281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384B6C" w:rsidRPr="00341281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341281">
        <w:rPr>
          <w:rFonts w:ascii="Times New Roman" w:hAnsi="Times New Roman" w:cs="Times New Roman"/>
          <w:color w:val="000000"/>
          <w:sz w:val="22"/>
          <w:szCs w:val="22"/>
        </w:rPr>
        <w:t xml:space="preserve">z ustawą Prawo zamówień publicznych pn.: </w:t>
      </w:r>
      <w:r w:rsidR="00341281" w:rsidRPr="003412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„Modernizacja sali gimnastycznej w I Liceum Ogólnokształcącym w Głownie”</w:t>
      </w:r>
      <w:r w:rsidR="0034128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41281">
        <w:rPr>
          <w:rFonts w:ascii="Times New Roman" w:hAnsi="Times New Roman" w:cs="Times New Roman"/>
          <w:color w:val="000000"/>
          <w:sz w:val="22"/>
          <w:szCs w:val="22"/>
        </w:rPr>
        <w:t>zgodnie z opisem przedmiotu zamówienia zawartym w Specyfikacji Warunków Zamówienia (dalej: SWZ) oraz dokumentach zamówienia za łączną cenę ofertową brutto w wysokości: _______________</w:t>
      </w:r>
      <w:r w:rsidR="00A45F2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1281">
        <w:rPr>
          <w:rFonts w:ascii="Times New Roman" w:hAnsi="Times New Roman" w:cs="Times New Roman"/>
          <w:color w:val="000000"/>
          <w:sz w:val="22"/>
          <w:szCs w:val="22"/>
        </w:rPr>
        <w:t>PLN.</w:t>
      </w:r>
    </w:p>
    <w:p w14:paraId="1EF871CD" w14:textId="77777777" w:rsidR="00D06BE6" w:rsidRPr="00187247" w:rsidRDefault="00D06BE6" w:rsidP="00187247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379799CF" w14:textId="018A0340" w:rsidR="00B11D94" w:rsidRPr="00187247" w:rsidRDefault="0050022B" w:rsidP="00187247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187247">
        <w:rPr>
          <w:rFonts w:ascii="Times New Roman" w:hAnsi="Times New Roman" w:cs="Times New Roman"/>
          <w:color w:val="000000"/>
        </w:rPr>
        <w:t xml:space="preserve">Oświadczamy, że udzielimy </w:t>
      </w:r>
      <w:r w:rsidR="00A45F2C">
        <w:rPr>
          <w:rFonts w:ascii="Times New Roman" w:hAnsi="Times New Roman" w:cs="Times New Roman"/>
          <w:color w:val="000000"/>
        </w:rPr>
        <w:t>__</w:t>
      </w:r>
      <w:r w:rsidRPr="00187247">
        <w:rPr>
          <w:rFonts w:ascii="Times New Roman" w:hAnsi="Times New Roman" w:cs="Times New Roman"/>
          <w:color w:val="000000"/>
        </w:rPr>
        <w:t>___</w:t>
      </w:r>
      <w:r w:rsidR="00A45F2C">
        <w:rPr>
          <w:rFonts w:ascii="Times New Roman" w:hAnsi="Times New Roman" w:cs="Times New Roman"/>
          <w:color w:val="000000"/>
        </w:rPr>
        <w:t xml:space="preserve"> </w:t>
      </w:r>
      <w:r w:rsidRPr="00187247">
        <w:rPr>
          <w:rFonts w:ascii="Times New Roman" w:hAnsi="Times New Roman" w:cs="Times New Roman"/>
          <w:b/>
          <w:bCs/>
          <w:color w:val="000000"/>
        </w:rPr>
        <w:t>mie</w:t>
      </w:r>
      <w:r w:rsidRPr="00187247">
        <w:rPr>
          <w:rFonts w:ascii="Times New Roman" w:hAnsi="Times New Roman" w:cs="Times New Roman"/>
          <w:b/>
          <w:color w:val="000000"/>
        </w:rPr>
        <w:t>sięcy gwarancji jakości liczonej od odbioru całości wykonanych robót budowlanych, potwierdzonych protokołem odbioru końcowego robót</w:t>
      </w:r>
      <w:r w:rsidRPr="00187247">
        <w:rPr>
          <w:rFonts w:ascii="Times New Roman" w:hAnsi="Times New Roman" w:cs="Times New Roman"/>
          <w:color w:val="000000"/>
        </w:rPr>
        <w:t xml:space="preserve"> na wykonanie robót budowlanych objętych przedmiotem zamówienia oraz rozszerzymy odpowiedzialność z tytułu rękojmi za wady na okres równy okresowi gwarancji jakości -</w:t>
      </w:r>
      <w:r w:rsidR="00341281">
        <w:rPr>
          <w:rFonts w:ascii="Times New Roman" w:hAnsi="Times New Roman" w:cs="Times New Roman"/>
          <w:color w:val="000000"/>
        </w:rPr>
        <w:t xml:space="preserve"> </w:t>
      </w:r>
      <w:r w:rsidRPr="00187247">
        <w:rPr>
          <w:rFonts w:ascii="Times New Roman" w:hAnsi="Times New Roman" w:cs="Times New Roman"/>
          <w:i/>
          <w:iCs/>
        </w:rPr>
        <w:t xml:space="preserve">Gwarancja jakości stanowi kryterium oceny ofert, </w:t>
      </w:r>
      <w:r w:rsidRPr="00187247">
        <w:rPr>
          <w:rFonts w:ascii="Times New Roman" w:hAnsi="Times New Roman" w:cs="Times New Roman"/>
          <w:i/>
          <w:color w:val="000000"/>
        </w:rPr>
        <w:t>które zostało szczegółowo opisane w dziale XXVI SWZ.</w:t>
      </w:r>
    </w:p>
    <w:p w14:paraId="7DBBBE1E" w14:textId="790B9ABC" w:rsidR="003B7963" w:rsidRDefault="003B7963" w:rsidP="003B79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  <w:bookmarkStart w:id="3" w:name="_Hlk149049577"/>
      <w:bookmarkStart w:id="4" w:name="_Hlk119403463"/>
    </w:p>
    <w:p w14:paraId="1781B9A1" w14:textId="77777777" w:rsidR="00237DAD" w:rsidRDefault="00237DAD" w:rsidP="003B79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</w:p>
    <w:p w14:paraId="339837C5" w14:textId="77777777" w:rsidR="00237DAD" w:rsidRPr="00446AE3" w:rsidRDefault="00237DAD" w:rsidP="003B79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pl-PL"/>
        </w:rPr>
      </w:pPr>
    </w:p>
    <w:bookmarkEnd w:id="3"/>
    <w:bookmarkEnd w:id="4"/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X="421" w:tblpY="65"/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4601"/>
      </w:tblGrid>
      <w:tr w:rsidR="00D2242F" w:rsidRPr="00937DC8" w14:paraId="04D1F868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1E1ACB">
        <w:trPr>
          <w:trHeight w:val="28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1E1ACB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308E6">
      <w:pPr>
        <w:spacing w:after="12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7071BD05" w:rsidR="0020257F" w:rsidRPr="001E1ACB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="00024AF7" w:rsidRPr="00024AF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Dz.U.2024.0.361 </w:t>
      </w:r>
      <w:proofErr w:type="spellStart"/>
      <w:r w:rsidR="00024AF7" w:rsidRPr="00024AF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t.j</w:t>
      </w:r>
      <w:proofErr w:type="spellEnd"/>
      <w:r w:rsidR="00024AF7" w:rsidRPr="00024AF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024AF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024AF7" w:rsidRPr="00024AF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NALEŻY WYPEŁNIĆ PONIŻEJ 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52E1778E" w14:textId="77777777" w:rsidR="001E1ACB" w:rsidRPr="00937DC8" w:rsidRDefault="001E1ACB" w:rsidP="001E1ACB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2F808188" w14:textId="791C5F8A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9503C7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B45FF" w14:textId="77777777" w:rsidR="00EC2DB1" w:rsidRDefault="00EC2DB1" w:rsidP="00AC5448">
      <w:pPr>
        <w:spacing w:after="0" w:line="240" w:lineRule="auto"/>
      </w:pPr>
      <w:r>
        <w:separator/>
      </w:r>
    </w:p>
  </w:endnote>
  <w:endnote w:type="continuationSeparator" w:id="0">
    <w:p w14:paraId="0E681310" w14:textId="77777777" w:rsidR="00EC2DB1" w:rsidRDefault="00EC2DB1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237DAD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36321" w14:textId="77777777" w:rsidR="00EC2DB1" w:rsidRDefault="00EC2DB1" w:rsidP="00AC5448">
      <w:pPr>
        <w:spacing w:after="0" w:line="240" w:lineRule="auto"/>
      </w:pPr>
      <w:r>
        <w:separator/>
      </w:r>
    </w:p>
  </w:footnote>
  <w:footnote w:type="continuationSeparator" w:id="0">
    <w:p w14:paraId="0EE1E61A" w14:textId="77777777" w:rsidR="00EC2DB1" w:rsidRDefault="00EC2DB1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3B7BF316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</w:t>
      </w:r>
      <w:r w:rsidR="009503C7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>Zgodnie</w:t>
      </w:r>
      <w:r w:rsidR="009503C7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7676" w14:textId="2462C6A2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276E15">
      <w:rPr>
        <w:rFonts w:ascii="Times New Roman" w:hAnsi="Times New Roman" w:cs="Times New Roman"/>
      </w:rPr>
      <w:t>6</w:t>
    </w:r>
    <w:r w:rsidR="00E96497">
      <w:rPr>
        <w:rFonts w:ascii="Times New Roman" w:hAnsi="Times New Roman" w:cs="Times New Roman"/>
      </w:rPr>
      <w:t>.202</w:t>
    </w:r>
    <w:r w:rsidR="00154596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2BC870-EA0C-4C06-9C6A-A3B15DA42E14}"/>
  </w:docVars>
  <w:rsids>
    <w:rsidRoot w:val="000370D5"/>
    <w:rsid w:val="00000E3A"/>
    <w:rsid w:val="00001CE2"/>
    <w:rsid w:val="000047BE"/>
    <w:rsid w:val="00024AF7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25E3"/>
    <w:rsid w:val="00106837"/>
    <w:rsid w:val="0011189E"/>
    <w:rsid w:val="001124E9"/>
    <w:rsid w:val="001136AE"/>
    <w:rsid w:val="00123B7D"/>
    <w:rsid w:val="00125858"/>
    <w:rsid w:val="00130B81"/>
    <w:rsid w:val="00154596"/>
    <w:rsid w:val="00177EF0"/>
    <w:rsid w:val="00182F1B"/>
    <w:rsid w:val="00184BCF"/>
    <w:rsid w:val="00185540"/>
    <w:rsid w:val="00187247"/>
    <w:rsid w:val="001A6F1C"/>
    <w:rsid w:val="001B5A30"/>
    <w:rsid w:val="001C4077"/>
    <w:rsid w:val="001D0B30"/>
    <w:rsid w:val="001D1721"/>
    <w:rsid w:val="001D4A69"/>
    <w:rsid w:val="001D71C6"/>
    <w:rsid w:val="001E1ACB"/>
    <w:rsid w:val="001E1BEF"/>
    <w:rsid w:val="001F0F0C"/>
    <w:rsid w:val="0020257F"/>
    <w:rsid w:val="0020330E"/>
    <w:rsid w:val="0021198C"/>
    <w:rsid w:val="00234E33"/>
    <w:rsid w:val="00237CB4"/>
    <w:rsid w:val="00237DAD"/>
    <w:rsid w:val="00240AD4"/>
    <w:rsid w:val="00241B1C"/>
    <w:rsid w:val="002455AB"/>
    <w:rsid w:val="00250BC5"/>
    <w:rsid w:val="00255024"/>
    <w:rsid w:val="002737BB"/>
    <w:rsid w:val="00275F27"/>
    <w:rsid w:val="00276443"/>
    <w:rsid w:val="00276E15"/>
    <w:rsid w:val="00286BA6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737B"/>
    <w:rsid w:val="00341281"/>
    <w:rsid w:val="003521AD"/>
    <w:rsid w:val="003537EA"/>
    <w:rsid w:val="0035780E"/>
    <w:rsid w:val="00367E8C"/>
    <w:rsid w:val="00377AB4"/>
    <w:rsid w:val="00381D25"/>
    <w:rsid w:val="00383102"/>
    <w:rsid w:val="00384B6C"/>
    <w:rsid w:val="00390E9E"/>
    <w:rsid w:val="003A53D9"/>
    <w:rsid w:val="003B0EA8"/>
    <w:rsid w:val="003B7963"/>
    <w:rsid w:val="003C1FC0"/>
    <w:rsid w:val="003C2536"/>
    <w:rsid w:val="003C6BF0"/>
    <w:rsid w:val="003D0D68"/>
    <w:rsid w:val="003E39D3"/>
    <w:rsid w:val="003E688A"/>
    <w:rsid w:val="003F5BDC"/>
    <w:rsid w:val="00410A13"/>
    <w:rsid w:val="004126A9"/>
    <w:rsid w:val="00427FDE"/>
    <w:rsid w:val="00446AE3"/>
    <w:rsid w:val="00464939"/>
    <w:rsid w:val="00492165"/>
    <w:rsid w:val="004B2241"/>
    <w:rsid w:val="004B7758"/>
    <w:rsid w:val="004C0008"/>
    <w:rsid w:val="004C058C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621787"/>
    <w:rsid w:val="00623934"/>
    <w:rsid w:val="006269C6"/>
    <w:rsid w:val="00645FEE"/>
    <w:rsid w:val="00662395"/>
    <w:rsid w:val="00664A98"/>
    <w:rsid w:val="00667012"/>
    <w:rsid w:val="006672D1"/>
    <w:rsid w:val="00683F87"/>
    <w:rsid w:val="00697ED0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968A8"/>
    <w:rsid w:val="007B0CF3"/>
    <w:rsid w:val="007D4360"/>
    <w:rsid w:val="007E00CE"/>
    <w:rsid w:val="007E49DF"/>
    <w:rsid w:val="007E5350"/>
    <w:rsid w:val="00805A31"/>
    <w:rsid w:val="00807619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5C55"/>
    <w:rsid w:val="008B6C8C"/>
    <w:rsid w:val="008D3494"/>
    <w:rsid w:val="008D6000"/>
    <w:rsid w:val="008D7A10"/>
    <w:rsid w:val="008E0D06"/>
    <w:rsid w:val="008E4EF4"/>
    <w:rsid w:val="008E5A57"/>
    <w:rsid w:val="008F0061"/>
    <w:rsid w:val="008F4472"/>
    <w:rsid w:val="008F7E6B"/>
    <w:rsid w:val="00902BDE"/>
    <w:rsid w:val="00922453"/>
    <w:rsid w:val="0092430C"/>
    <w:rsid w:val="00937DC8"/>
    <w:rsid w:val="009503C7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45F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11D94"/>
    <w:rsid w:val="00B1333B"/>
    <w:rsid w:val="00B175EC"/>
    <w:rsid w:val="00B263C0"/>
    <w:rsid w:val="00B26CE6"/>
    <w:rsid w:val="00B42A09"/>
    <w:rsid w:val="00B533DE"/>
    <w:rsid w:val="00B62F75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2EB1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064D1"/>
    <w:rsid w:val="00D06BE6"/>
    <w:rsid w:val="00D13E85"/>
    <w:rsid w:val="00D14BC7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DE6774"/>
    <w:rsid w:val="00E009C3"/>
    <w:rsid w:val="00E0294B"/>
    <w:rsid w:val="00E268A9"/>
    <w:rsid w:val="00E308E6"/>
    <w:rsid w:val="00E30DCD"/>
    <w:rsid w:val="00E34BBC"/>
    <w:rsid w:val="00E35E93"/>
    <w:rsid w:val="00E53BCE"/>
    <w:rsid w:val="00E55A6C"/>
    <w:rsid w:val="00E60AFF"/>
    <w:rsid w:val="00E70434"/>
    <w:rsid w:val="00E74D32"/>
    <w:rsid w:val="00E86361"/>
    <w:rsid w:val="00E96497"/>
    <w:rsid w:val="00EB2BE7"/>
    <w:rsid w:val="00EC1499"/>
    <w:rsid w:val="00EC2DB1"/>
    <w:rsid w:val="00EC2F2C"/>
    <w:rsid w:val="00EC62A0"/>
    <w:rsid w:val="00ED31F1"/>
    <w:rsid w:val="00ED56C6"/>
    <w:rsid w:val="00EE023E"/>
    <w:rsid w:val="00EE1289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C870-EA0C-4C06-9C6A-A3B15DA42E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Joanna Krzewińska</cp:lastModifiedBy>
  <cp:revision>82</cp:revision>
  <cp:lastPrinted>2023-10-24T09:57:00Z</cp:lastPrinted>
  <dcterms:created xsi:type="dcterms:W3CDTF">2021-10-04T05:54:00Z</dcterms:created>
  <dcterms:modified xsi:type="dcterms:W3CDTF">2024-07-01T08:48:00Z</dcterms:modified>
</cp:coreProperties>
</file>