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BA5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748EE6E" wp14:editId="13EFB7B9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1A1A9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1303BD7E" w14:textId="77777777" w:rsidR="00441EFA" w:rsidRPr="005600AA" w:rsidRDefault="00441EFA" w:rsidP="005600AA"/>
    <w:p w14:paraId="1189503C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5BD7CFE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014EF2E3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4CC8A38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4835C982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52805B4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13A0DC8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4B2F6F79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5D4492C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C08237A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46015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BAD865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1B06E85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6C1B092E" w14:textId="77777777">
        <w:trPr>
          <w:trHeight w:val="435"/>
        </w:trPr>
        <w:tc>
          <w:tcPr>
            <w:tcW w:w="4818" w:type="dxa"/>
            <w:vAlign w:val="bottom"/>
          </w:tcPr>
          <w:p w14:paraId="730BD7F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2869562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3C0A7F83" w14:textId="77777777">
        <w:trPr>
          <w:trHeight w:val="436"/>
        </w:trPr>
        <w:tc>
          <w:tcPr>
            <w:tcW w:w="4818" w:type="dxa"/>
            <w:vAlign w:val="bottom"/>
          </w:tcPr>
          <w:p w14:paraId="643C22F1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721573DB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79CA8E3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BFCF9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B8ACF02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3457B0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2E150495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725"/>
        <w:gridCol w:w="565"/>
        <w:gridCol w:w="1559"/>
        <w:gridCol w:w="1702"/>
        <w:gridCol w:w="1417"/>
      </w:tblGrid>
      <w:tr w:rsidR="002C0AC5" w14:paraId="116FDD85" w14:textId="77777777" w:rsidTr="002C0AC5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587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E3B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6BE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AE9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521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BFD3" w14:textId="77777777" w:rsidR="002C0AC5" w:rsidRDefault="002C0A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2C0AC5" w14:paraId="6FD4127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EF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3D9" w14:textId="4235878B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B8476C">
              <w:rPr>
                <w:rFonts w:ascii="Tahoma" w:hAnsi="Tahoma" w:cs="Tahoma"/>
                <w:sz w:val="20"/>
                <w:szCs w:val="20"/>
              </w:rPr>
              <w:t>KUREK TRÓJDROGOWY FIG. 528 M20X1,5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A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EF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59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DF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F72F10B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ED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F1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4a DN 25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E4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E3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E9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5F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EFBF61B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D7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E62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40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E0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E5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67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0A5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4684853E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F7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48A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50 PN-40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2F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F6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2C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C1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7433569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6C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00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 xml:space="preserve">KUREK KULOWY-KOŁNIERZOWY WK 2a DN 65 PN-16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7D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6A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F5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14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91EDE62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1A1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844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KULOWY-KOŁNIERZOWY WK 2a DN 80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FE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00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9B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80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5C8F9309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74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1D2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KUREK KULOWY-KOŁNIERZOWY WK 2a DN 100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396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79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00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0D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C0AC5" w14:paraId="33C69E68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AA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DB7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15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D6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1B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E5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80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3EB9352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42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449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20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93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9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82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08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0A579538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EE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F4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25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96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CFF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1C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1F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7860150A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28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127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32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98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E4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F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C9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21D2756B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0F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EE8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40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1F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D6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254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F4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70C287A5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AD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E0C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KUL.KOŁN. DN 50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65A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A9C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F6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31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19BD4156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A8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4E0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15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00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17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6FD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E7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6FB92B81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A2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4D9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20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DA7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B3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B6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36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067B8C93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F0B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7D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25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DE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C62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0B0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CC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1781D511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00F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732D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32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C7B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4E3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6B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00E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51163A3F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7B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C2E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40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CB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C9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EB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74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2C0AC5" w14:paraId="52FFA8FE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95A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311" w14:textId="77777777" w:rsidR="002C0AC5" w:rsidRPr="004D6F53" w:rsidRDefault="002C0AC5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D/WSPAW DN 50 PN-40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FD5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CF1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269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F88" w14:textId="77777777" w:rsidR="002C0AC5" w:rsidRPr="004D6F53" w:rsidRDefault="002C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9425C7" w14:paraId="53FCBB51" w14:textId="77777777" w:rsidTr="002C0AC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836D" w14:textId="5E4DA8BC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EB02" w14:textId="28B09141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4D6F53">
              <w:rPr>
                <w:rFonts w:ascii="Tahoma" w:hAnsi="Tahoma" w:cs="Tahoma"/>
                <w:sz w:val="20"/>
                <w:szCs w:val="20"/>
              </w:rPr>
              <w:t xml:space="preserve">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040" w14:textId="0162B903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5DC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7B2C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1A75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4F3BD7DF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0A64" w14:textId="644F2FC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A4E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15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337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6E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38A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6F1F" w14:textId="22C6F2D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40EAF535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729" w14:textId="4CE8CC52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EDF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20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5B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ED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8AD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729F" w14:textId="455E772C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49CE46D0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BFB" w14:textId="19F3364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AF9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25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48B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084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F63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977D" w14:textId="540EA9C0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371BDDDD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071" w14:textId="2275855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195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32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CB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8F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2D7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26C" w14:textId="519311A0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737ECE42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3EF4" w14:textId="1188AAF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E0D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40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02B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41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B5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9FE4" w14:textId="1218100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7ECCFD5A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169" w14:textId="43131866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F7AA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MUFOWY DN 50 PN-16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B8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27C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44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4A8F" w14:textId="402B9B68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5175CE60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68BF" w14:textId="4E9BDF0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564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42D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1B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8B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A48F" w14:textId="63F5CDD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70E1C0B9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D35" w14:textId="4CC76DC0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60D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24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EC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35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1BE" w14:textId="67E6312E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40FB831F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7D15" w14:textId="19CA3BAA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C7C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KULOWY ZE ZŁĄCZKĄ CZERPALNY DN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9F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58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5A1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FB24" w14:textId="04F99286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11EF0D60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1D72" w14:textId="7E5FA539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871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ZWROTNY FIG 601 DN 25 SOCLA PN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293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1F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9CC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01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07B1BA1A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D5DF" w14:textId="36526BF3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61E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20 3,5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90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E47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03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579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25FD2FDF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470" w14:textId="1304270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FB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3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44A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53B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29C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CFB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65D8E92C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4D0F" w14:textId="215980D9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A7E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3.5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8E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C53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FB4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507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02BB739E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3219" w14:textId="01B0C7BF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F40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32 3.5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FBE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04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C5D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AF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0AB2C5D6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35BC" w14:textId="75EBA5BA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620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1915 DN 25 5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887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C45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753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FFA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43764937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5852" w14:textId="6C41CB61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064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2115 DN 20 6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BC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A89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21F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483E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7BF68F8D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2E4" w14:textId="33242DEB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CB7C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BEZP. SYR 2115 DN 25 6 BAR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38E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90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6D6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C544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1BCCBF80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9DC" w14:textId="0E025695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DA8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ODPOWIETRZNIK AUTOMATYCZNY DN 15 Z ZAWOREM STOPOWYM - GWINT ZEWN.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7C9E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811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ED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6ED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601C83EC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5D55" w14:textId="0AC04D2D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276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5A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FBA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90B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6DD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9425C7" w14:paraId="07C2E202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1F2" w14:textId="0E5D6FEC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941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26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55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9E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B8D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9425C7" w14:paraId="1ADC3DCC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1BC6" w14:textId="319B6988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BD8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369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9A4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7F7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AF9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9425C7" w14:paraId="28AD7E46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7EB3" w14:textId="322C541C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65D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D23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191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EB4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FDE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9425C7" w14:paraId="1DA795CC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06DE" w14:textId="69A37782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867" w14:textId="77777777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ZAWÓR DO WCINKI NA GORĄCO DN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BBE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B7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8A4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635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BROEN</w:t>
            </w:r>
          </w:p>
        </w:tc>
      </w:tr>
      <w:tr w:rsidR="009425C7" w14:paraId="5A86B8C1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3A12" w14:textId="54AAFA1A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BB99" w14:textId="3C6C905A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E8C" w14:textId="29D3B72F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477" w14:textId="1A529D08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0D14" w14:textId="4BAF2CB3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58E" w14:textId="760C29DE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55AED355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A85D" w14:textId="2876E243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F955" w14:textId="2BEA9839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455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8F5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51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A48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40EB8736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425D" w14:textId="1EB9344F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C580" w14:textId="61DEA024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FILTR SIATKOWY MUFOWY SKOŚNY DN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F90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2F2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C49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C93" w14:textId="77777777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25C7" w14:paraId="40C5EFBA" w14:textId="77777777" w:rsidTr="009425C7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0B38" w14:textId="44AD543B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CB3" w14:textId="2BD4DD9E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25 HONYWELL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A232" w14:textId="46908CF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38E8" w14:textId="52012E2F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5E4" w14:textId="339764C2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E2D" w14:textId="1B44A5C0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09AEE1A2" w14:textId="77777777" w:rsidTr="000330E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213" w14:textId="5837E355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BAA" w14:textId="2046C05B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32 HONYWELL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A83B68" w14:textId="327C516C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1680" w14:textId="0B287C61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FD1F" w14:textId="1ACED0AF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792E" w14:textId="1B11F41E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08BECF6E" w14:textId="77777777" w:rsidTr="000330E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A83" w14:textId="71853E0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C215" w14:textId="554E2140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40 HONYWELL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F565D6" w14:textId="664C5B79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24BC" w14:textId="2DEAEBE2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5D1" w14:textId="2B2B0EFE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724" w14:textId="3FB20308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5C7" w14:paraId="5E21BDB9" w14:textId="77777777" w:rsidTr="000330E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7027" w14:textId="346FD5F4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3CB1" w14:textId="315E64F3" w:rsidR="009425C7" w:rsidRPr="004D6F53" w:rsidRDefault="009425C7" w:rsidP="009425C7">
            <w:pPr>
              <w:rPr>
                <w:rFonts w:ascii="Tahoma" w:hAnsi="Tahoma" w:cs="Tahoma"/>
                <w:sz w:val="20"/>
                <w:szCs w:val="20"/>
              </w:rPr>
            </w:pPr>
            <w:r w:rsidRPr="00C7680F">
              <w:rPr>
                <w:rFonts w:ascii="Tahoma" w:hAnsi="Tahoma" w:cs="Tahoma"/>
                <w:sz w:val="20"/>
                <w:szCs w:val="20"/>
              </w:rPr>
              <w:t>REGULATOR CIŚNIENIA D06F DN 50 HONYWELL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1C38CD" w14:textId="1A5E167D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3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0BC" w14:textId="08DBCB1E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A71" w14:textId="76B7EBBE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6B56" w14:textId="4D454D6B" w:rsidR="009425C7" w:rsidRPr="004D6F53" w:rsidRDefault="009425C7" w:rsidP="00942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9033AC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1B3B67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C2CA2A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D28EE3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C08E4F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201949" w14:textId="77777777" w:rsidR="0095435B" w:rsidRPr="00156ED7" w:rsidRDefault="0095435B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76BBEA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813FB44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19B403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BFB2FA9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E602A48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1A42D55D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1100160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4B59915C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62A6491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6360E8F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7D620DA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CB70BD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654EC765" w14:textId="77777777" w:rsidR="000D6BA1" w:rsidRDefault="000D6BA1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A444AA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D11D0">
        <w:rPr>
          <w:rFonts w:ascii="Arial" w:hAnsi="Arial" w:cs="Arial"/>
          <w:color w:val="000000"/>
          <w:sz w:val="22"/>
          <w:szCs w:val="22"/>
        </w:rPr>
        <w:t>:</w:t>
      </w:r>
    </w:p>
    <w:p w14:paraId="48F1B8A5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C457E0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10209C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57ED350" w14:textId="77777777" w:rsidR="00F26C02" w:rsidRPr="00F26C02" w:rsidRDefault="00F26C02" w:rsidP="00F26C0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F26C02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2D7D73B6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F26C02">
        <w:rPr>
          <w:rFonts w:ascii="Arial" w:hAnsi="Arial"/>
          <w:sz w:val="16"/>
          <w:szCs w:val="16"/>
        </w:rPr>
        <w:lastRenderedPageBreak/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40CCEA2E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1040B11E" w14:textId="77777777" w:rsidR="00F26C02" w:rsidRPr="00F26C02" w:rsidRDefault="00F26C02" w:rsidP="00F26C0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F26C02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A56C7B9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38DEC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306B92ED" w14:textId="77777777">
        <w:trPr>
          <w:jc w:val="center"/>
        </w:trPr>
        <w:tc>
          <w:tcPr>
            <w:tcW w:w="4930" w:type="dxa"/>
          </w:tcPr>
          <w:p w14:paraId="76C802B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1DE333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7FA213E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7E3B422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5823D04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9F06B16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8CC2" w14:textId="77777777" w:rsidR="00DD503A" w:rsidRDefault="00DD503A" w:rsidP="00177D9B">
      <w:r>
        <w:separator/>
      </w:r>
    </w:p>
  </w:endnote>
  <w:endnote w:type="continuationSeparator" w:id="0">
    <w:p w14:paraId="2A37F834" w14:textId="77777777" w:rsidR="00DD503A" w:rsidRDefault="00DD503A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3E6" w14:textId="77777777" w:rsidR="00DD503A" w:rsidRPr="005600AA" w:rsidRDefault="00DD503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15602163" w14:textId="5BF7305E" w:rsidR="00DD503A" w:rsidRPr="007C7632" w:rsidRDefault="00DD503A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704E73">
      <w:rPr>
        <w:rFonts w:ascii="Calibri" w:hAnsi="Calibri"/>
      </w:rPr>
      <w:t>4</w:t>
    </w:r>
  </w:p>
  <w:p w14:paraId="23ED9CEC" w14:textId="77777777" w:rsidR="00DD503A" w:rsidRPr="005600AA" w:rsidRDefault="00DD503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EBCD" w14:textId="77777777" w:rsidR="00DD503A" w:rsidRDefault="00DD503A" w:rsidP="00177D9B">
      <w:r>
        <w:separator/>
      </w:r>
    </w:p>
  </w:footnote>
  <w:footnote w:type="continuationSeparator" w:id="0">
    <w:p w14:paraId="33276857" w14:textId="77777777" w:rsidR="00DD503A" w:rsidRDefault="00DD503A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4084" w14:textId="77777777" w:rsidR="00DD503A" w:rsidRPr="00704FC1" w:rsidRDefault="00DD503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ałącznik nr 8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004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0D6BA1"/>
    <w:rsid w:val="001463B0"/>
    <w:rsid w:val="001540B9"/>
    <w:rsid w:val="001547B8"/>
    <w:rsid w:val="00156ED7"/>
    <w:rsid w:val="00177D9B"/>
    <w:rsid w:val="00197551"/>
    <w:rsid w:val="002A4439"/>
    <w:rsid w:val="002A4679"/>
    <w:rsid w:val="002C0AC5"/>
    <w:rsid w:val="002C2D20"/>
    <w:rsid w:val="002C3FE8"/>
    <w:rsid w:val="0030721A"/>
    <w:rsid w:val="00322875"/>
    <w:rsid w:val="0032661D"/>
    <w:rsid w:val="00331EB4"/>
    <w:rsid w:val="0039062D"/>
    <w:rsid w:val="003A33AE"/>
    <w:rsid w:val="003D3EAE"/>
    <w:rsid w:val="003F5C5C"/>
    <w:rsid w:val="00400420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6F53"/>
    <w:rsid w:val="00503985"/>
    <w:rsid w:val="0051381C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E73"/>
    <w:rsid w:val="00704FC1"/>
    <w:rsid w:val="00712845"/>
    <w:rsid w:val="0071539D"/>
    <w:rsid w:val="00732D66"/>
    <w:rsid w:val="007378C2"/>
    <w:rsid w:val="007543F5"/>
    <w:rsid w:val="0076297A"/>
    <w:rsid w:val="007F3E7A"/>
    <w:rsid w:val="00880B26"/>
    <w:rsid w:val="00895EE0"/>
    <w:rsid w:val="008C5FD9"/>
    <w:rsid w:val="008E5BC1"/>
    <w:rsid w:val="00931139"/>
    <w:rsid w:val="00934F5C"/>
    <w:rsid w:val="009425C7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8476C"/>
    <w:rsid w:val="00BA5B36"/>
    <w:rsid w:val="00BC50F1"/>
    <w:rsid w:val="00C021F6"/>
    <w:rsid w:val="00C67043"/>
    <w:rsid w:val="00C7378B"/>
    <w:rsid w:val="00C7680F"/>
    <w:rsid w:val="00C85358"/>
    <w:rsid w:val="00CB0E91"/>
    <w:rsid w:val="00CE03F4"/>
    <w:rsid w:val="00CF3F6F"/>
    <w:rsid w:val="00DA7290"/>
    <w:rsid w:val="00DB510A"/>
    <w:rsid w:val="00DD503A"/>
    <w:rsid w:val="00E0113E"/>
    <w:rsid w:val="00E04B84"/>
    <w:rsid w:val="00E32F84"/>
    <w:rsid w:val="00E63F1C"/>
    <w:rsid w:val="00E70571"/>
    <w:rsid w:val="00E81F1F"/>
    <w:rsid w:val="00E97B8F"/>
    <w:rsid w:val="00EA00A6"/>
    <w:rsid w:val="00ED11D0"/>
    <w:rsid w:val="00ED4A96"/>
    <w:rsid w:val="00ED679F"/>
    <w:rsid w:val="00EF57D9"/>
    <w:rsid w:val="00F26C02"/>
    <w:rsid w:val="00F32E80"/>
    <w:rsid w:val="00F47295"/>
    <w:rsid w:val="00F66257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CA85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3</cp:revision>
  <cp:lastPrinted>2024-01-16T09:00:00Z</cp:lastPrinted>
  <dcterms:created xsi:type="dcterms:W3CDTF">2024-01-11T13:01:00Z</dcterms:created>
  <dcterms:modified xsi:type="dcterms:W3CDTF">2024-01-16T09:00:00Z</dcterms:modified>
</cp:coreProperties>
</file>