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7D2ADB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E03D6A" w:rsidRPr="007D2ADB" w:rsidTr="007D2AD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2ADB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D2ADB" w:rsidRDefault="006A4D49" w:rsidP="00EE1855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„</w:t>
      </w:r>
      <w:r w:rsidR="00E03D6A" w:rsidRPr="007D2ADB">
        <w:rPr>
          <w:rFonts w:ascii="Cambria" w:hAnsi="Cambria" w:cs="Tahoma"/>
          <w:b/>
          <w:sz w:val="22"/>
          <w:szCs w:val="22"/>
        </w:rPr>
        <w:t xml:space="preserve">Dostawę </w:t>
      </w:r>
      <w:r w:rsidR="0036374B">
        <w:rPr>
          <w:rFonts w:ascii="Cambria" w:hAnsi="Cambria" w:cs="Tahoma"/>
          <w:b/>
          <w:sz w:val="22"/>
          <w:szCs w:val="22"/>
        </w:rPr>
        <w:t>endoprotez</w:t>
      </w:r>
      <w:r w:rsidR="00173838">
        <w:rPr>
          <w:rFonts w:ascii="Cambria" w:hAnsi="Cambria" w:cs="Tahoma"/>
          <w:b/>
          <w:sz w:val="22"/>
          <w:szCs w:val="22"/>
        </w:rPr>
        <w:t xml:space="preserve"> </w:t>
      </w:r>
      <w:r w:rsidR="00D86C4C">
        <w:rPr>
          <w:rFonts w:ascii="Cambria" w:hAnsi="Cambria" w:cs="Tahoma"/>
          <w:b/>
          <w:sz w:val="22"/>
          <w:szCs w:val="22"/>
        </w:rPr>
        <w:t xml:space="preserve">i innych materiałów </w:t>
      </w:r>
      <w:r w:rsidR="00B713F1">
        <w:rPr>
          <w:rFonts w:ascii="Cambria" w:hAnsi="Cambria" w:cs="Tahoma"/>
          <w:b/>
          <w:sz w:val="22"/>
          <w:szCs w:val="22"/>
        </w:rPr>
        <w:t>do zabiegów ortopedycznych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7D2ADB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</w:t>
      </w:r>
      <w:r w:rsidR="00AA4AB1" w:rsidRPr="007D2ADB">
        <w:rPr>
          <w:rFonts w:ascii="Cambria" w:hAnsi="Cambria"/>
          <w:bCs/>
          <w:sz w:val="22"/>
          <w:szCs w:val="22"/>
        </w:rPr>
        <w:t>ie przedmiotu zamówienia za wartość brutto</w:t>
      </w:r>
      <w:r w:rsidRPr="007D2ADB">
        <w:rPr>
          <w:rFonts w:ascii="Cambria" w:hAnsi="Cambria"/>
          <w:bCs/>
          <w:sz w:val="22"/>
          <w:szCs w:val="22"/>
        </w:rPr>
        <w:t>:</w:t>
      </w:r>
    </w:p>
    <w:p w:rsidR="00E03D6A" w:rsidRPr="007D2ADB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18"/>
        <w:gridCol w:w="2034"/>
        <w:gridCol w:w="2058"/>
      </w:tblGrid>
      <w:tr w:rsidR="00C6417E" w:rsidRPr="007D2ADB" w:rsidTr="00B713F1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7D2ADB" w:rsidRDefault="00C6417E" w:rsidP="00BC5E71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7D2ADB" w:rsidRDefault="00C6417E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C6417E" w:rsidRPr="00F67ADC" w:rsidTr="00B713F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393E9C" w:rsidRDefault="00C6417E" w:rsidP="00BC5E71">
            <w:pPr>
              <w:rPr>
                <w:rFonts w:ascii="Cambria" w:hAnsi="Cambria"/>
                <w:sz w:val="22"/>
                <w:szCs w:val="22"/>
              </w:rPr>
            </w:pPr>
            <w:r w:rsidRPr="00393E9C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Default="00C6417E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D86C4C" w:rsidRPr="00F67ADC" w:rsidRDefault="00D86C4C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F67ADC" w:rsidRDefault="00C6417E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F67ADC" w:rsidRDefault="00C6417E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C6417E" w:rsidRPr="00F67ADC" w:rsidTr="00B713F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393E9C" w:rsidRDefault="00C6417E" w:rsidP="00BC5E71">
            <w:pPr>
              <w:rPr>
                <w:rFonts w:ascii="Cambria" w:hAnsi="Cambria"/>
                <w:sz w:val="22"/>
                <w:szCs w:val="22"/>
              </w:rPr>
            </w:pPr>
            <w:r w:rsidRPr="00393E9C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Default="00C6417E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D86C4C" w:rsidRPr="00F67ADC" w:rsidRDefault="00D86C4C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F67ADC" w:rsidRDefault="00C6417E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F67ADC" w:rsidRDefault="00C6417E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B713F1" w:rsidRPr="00F67ADC" w:rsidTr="00B713F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F1" w:rsidRPr="00393E9C" w:rsidRDefault="00B713F1" w:rsidP="00B713F1">
            <w:pPr>
              <w:rPr>
                <w:rFonts w:ascii="Cambria" w:hAnsi="Cambria"/>
                <w:sz w:val="22"/>
                <w:szCs w:val="22"/>
              </w:rPr>
            </w:pPr>
            <w:r w:rsidRPr="00393E9C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F1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D86C4C" w:rsidRPr="00F67ADC" w:rsidRDefault="00D86C4C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1" w:rsidRPr="00F67ADC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1" w:rsidRPr="00F67ADC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B713F1" w:rsidRPr="00F67ADC" w:rsidTr="00B713F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F1" w:rsidRPr="00393E9C" w:rsidRDefault="00B713F1" w:rsidP="00B713F1">
            <w:pPr>
              <w:rPr>
                <w:rFonts w:ascii="Cambria" w:hAnsi="Cambria"/>
                <w:sz w:val="22"/>
                <w:szCs w:val="22"/>
              </w:rPr>
            </w:pPr>
            <w:r w:rsidRPr="00393E9C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1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D86C4C" w:rsidRPr="00F67ADC" w:rsidRDefault="00D86C4C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1" w:rsidRPr="00F67ADC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1" w:rsidRPr="00F67ADC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B713F1" w:rsidRPr="00F67ADC" w:rsidTr="00B713F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F1" w:rsidRPr="00393E9C" w:rsidRDefault="00B713F1" w:rsidP="00B713F1">
            <w:pPr>
              <w:rPr>
                <w:rFonts w:ascii="Cambria" w:hAnsi="Cambria"/>
                <w:sz w:val="22"/>
                <w:szCs w:val="22"/>
              </w:rPr>
            </w:pPr>
            <w:r w:rsidRPr="00393E9C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1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D86C4C" w:rsidRPr="00F67ADC" w:rsidRDefault="00D86C4C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1" w:rsidRPr="00F67ADC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1" w:rsidRPr="00F67ADC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B713F1" w:rsidRPr="00F67ADC" w:rsidTr="00B713F1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F1" w:rsidRPr="00393E9C" w:rsidRDefault="00B713F1" w:rsidP="00B713F1">
            <w:pPr>
              <w:rPr>
                <w:rFonts w:ascii="Cambria" w:hAnsi="Cambria"/>
                <w:sz w:val="22"/>
                <w:szCs w:val="22"/>
              </w:rPr>
            </w:pPr>
            <w:r w:rsidRPr="00393E9C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1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D86C4C" w:rsidRPr="00F67ADC" w:rsidRDefault="00D86C4C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1" w:rsidRPr="00F67ADC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1" w:rsidRPr="00F67ADC" w:rsidRDefault="00B713F1" w:rsidP="00B713F1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:rsidR="00C6417E" w:rsidRPr="00F67ADC" w:rsidRDefault="00C6417E" w:rsidP="00C64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330754" w:rsidRPr="00F67ADC" w:rsidRDefault="00330754" w:rsidP="00330754">
      <w:pPr>
        <w:pStyle w:val="Akapitzlist"/>
        <w:rPr>
          <w:rFonts w:ascii="Cambria" w:hAnsi="Cambria" w:cs="Tahoma"/>
          <w:snapToGrid w:val="0"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Termin dostawy_____________ :( </w:t>
      </w:r>
      <w:r w:rsidRPr="00F67ADC">
        <w:rPr>
          <w:rFonts w:ascii="Cambria" w:hAnsi="Cambria" w:cs="Tahoma"/>
          <w:snapToGrid w:val="0"/>
          <w:color w:val="000000" w:themeColor="text1"/>
          <w:sz w:val="22"/>
          <w:szCs w:val="22"/>
        </w:rPr>
        <w:t>do 24godzin - 1pkt, powyżej -0pkt. )</w:t>
      </w: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>Termin ważności____________ :(podać w miesiącach, termin  ważności powyżej 1 roku- 1 pkt, termin ważności 1 rok- 0 pkt)</w:t>
      </w: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F67ADC">
        <w:rPr>
          <w:rFonts w:ascii="Cambria" w:hAnsi="Cambria"/>
          <w:color w:val="000000" w:themeColor="text1"/>
          <w:sz w:val="22"/>
          <w:szCs w:val="22"/>
        </w:rPr>
        <w:t>dni</w:t>
      </w:r>
      <w:r w:rsidRPr="00F67ADC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zamówienie </w:t>
      </w:r>
      <w:r w:rsidRPr="00F67ADC">
        <w:rPr>
          <w:rFonts w:ascii="Cambria" w:hAnsi="Cambria"/>
          <w:iCs/>
          <w:color w:val="000000" w:themeColor="text1"/>
          <w:sz w:val="22"/>
          <w:szCs w:val="22"/>
        </w:rPr>
        <w:t xml:space="preserve">będziemy wykonywać </w:t>
      </w: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do czasu wyczerpania asortymentu stanowiącego przedmiot zamówienia, nie dłużej jednak niż do dnia </w:t>
      </w:r>
      <w:r w:rsidR="001356CD" w:rsidRPr="00F67ADC">
        <w:rPr>
          <w:rFonts w:ascii="Cambria" w:hAnsi="Cambria"/>
          <w:bCs/>
          <w:color w:val="000000" w:themeColor="text1"/>
          <w:sz w:val="22"/>
          <w:szCs w:val="22"/>
        </w:rPr>
        <w:t>30.09.202</w:t>
      </w:r>
      <w:r w:rsidR="00A87B84">
        <w:rPr>
          <w:rFonts w:ascii="Cambria" w:hAnsi="Cambria"/>
          <w:bCs/>
          <w:color w:val="000000" w:themeColor="text1"/>
          <w:sz w:val="22"/>
          <w:szCs w:val="22"/>
        </w:rPr>
        <w:t>2</w:t>
      </w:r>
      <w:r w:rsidR="001356CD" w:rsidRPr="00F67ADC">
        <w:rPr>
          <w:rFonts w:ascii="Cambria" w:hAnsi="Cambria"/>
          <w:bCs/>
          <w:color w:val="000000" w:themeColor="text1"/>
          <w:sz w:val="22"/>
          <w:szCs w:val="22"/>
        </w:rPr>
        <w:t>r.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color w:val="000000" w:themeColor="text1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F67ADC">
        <w:rPr>
          <w:rFonts w:ascii="Cambria" w:hAnsi="Cambria"/>
          <w:color w:val="000000" w:themeColor="text1"/>
          <w:sz w:val="22"/>
          <w:szCs w:val="22"/>
        </w:rPr>
        <w:t>tu i używania na terenie Polski.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AE6B24" w:rsidRDefault="00654C40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</w:t>
      </w:r>
    </w:p>
    <w:p w:rsidR="00654C40" w:rsidRPr="007D2ADB" w:rsidRDefault="00654C40" w:rsidP="00AE6B2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(</w:t>
      </w:r>
      <w:bookmarkStart w:id="0" w:name="_GoBack"/>
      <w:bookmarkEnd w:id="0"/>
      <w:r w:rsidRPr="007D2ADB">
        <w:rPr>
          <w:rFonts w:ascii="Cambria" w:hAnsi="Cambria"/>
          <w:bCs/>
          <w:sz w:val="22"/>
          <w:szCs w:val="22"/>
        </w:rPr>
        <w:t>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7D2ADB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7D2ADB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7D2ADB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87B84" w:rsidRPr="007D2ADB" w:rsidRDefault="00A87B84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2F5" w:rsidRPr="001356CD" w:rsidRDefault="001356CD" w:rsidP="001356C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i/>
                <w:sz w:val="20"/>
              </w:rPr>
            </w:pPr>
            <w:r w:rsidRPr="001356CD">
              <w:rPr>
                <w:rFonts w:ascii="Cambria" w:hAnsi="Cambria"/>
                <w:bCs/>
                <w:i/>
                <w:sz w:val="20"/>
              </w:rPr>
              <w:t>** właściwe</w:t>
            </w:r>
            <w:r w:rsidR="00A87B84">
              <w:rPr>
                <w:rFonts w:ascii="Cambria" w:hAnsi="Cambria"/>
                <w:bCs/>
                <w:i/>
                <w:sz w:val="20"/>
              </w:rPr>
              <w:t xml:space="preserve"> podkreślić</w:t>
            </w:r>
          </w:p>
          <w:p w:rsidR="00A1667F" w:rsidRPr="007D2ADB" w:rsidRDefault="00A1667F" w:rsidP="00A87B84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802F60" w:rsidRPr="00A87B84" w:rsidRDefault="00E03D6A" w:rsidP="006A044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A87B8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</w:t>
            </w:r>
            <w:r w:rsidR="00EE1855" w:rsidRPr="007D2ADB">
              <w:rPr>
                <w:rFonts w:ascii="Cambria" w:hAnsi="Cambria"/>
                <w:sz w:val="22"/>
                <w:szCs w:val="22"/>
              </w:rPr>
              <w:t>/ stanowisko</w:t>
            </w:r>
            <w:r w:rsidRPr="007D2ADB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7D2ADB" w:rsidTr="003B6C58">
        <w:trPr>
          <w:trHeight w:val="350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7D2ADB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7D2ADB" w:rsidTr="003B6C58">
        <w:trPr>
          <w:trHeight w:val="350"/>
        </w:trPr>
        <w:tc>
          <w:tcPr>
            <w:tcW w:w="5220" w:type="dxa"/>
            <w:gridSpan w:val="2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</w:p>
    <w:p w:rsidR="00A55540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</w:t>
      </w:r>
    </w:p>
    <w:tbl>
      <w:tblPr>
        <w:tblW w:w="951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4"/>
      </w:tblGrid>
      <w:tr w:rsidR="00A55540" w:rsidRPr="00A55540" w:rsidTr="00A55540">
        <w:trPr>
          <w:trHeight w:val="27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55540" w:rsidRPr="00A55540" w:rsidRDefault="00A55540" w:rsidP="00A55540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Garamond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</w:t>
      </w: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7D2AD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1356CD"/>
    <w:rsid w:val="00143C88"/>
    <w:rsid w:val="00173838"/>
    <w:rsid w:val="001D6F5E"/>
    <w:rsid w:val="00306A8F"/>
    <w:rsid w:val="00330754"/>
    <w:rsid w:val="0036374B"/>
    <w:rsid w:val="00393E9C"/>
    <w:rsid w:val="004E6929"/>
    <w:rsid w:val="00557B94"/>
    <w:rsid w:val="00654C40"/>
    <w:rsid w:val="006A4D49"/>
    <w:rsid w:val="00705642"/>
    <w:rsid w:val="00766A44"/>
    <w:rsid w:val="007D2ADB"/>
    <w:rsid w:val="007E2544"/>
    <w:rsid w:val="00802BE1"/>
    <w:rsid w:val="00802F60"/>
    <w:rsid w:val="008052C4"/>
    <w:rsid w:val="008142EF"/>
    <w:rsid w:val="0082494D"/>
    <w:rsid w:val="00937F5B"/>
    <w:rsid w:val="0094687C"/>
    <w:rsid w:val="009D7D56"/>
    <w:rsid w:val="009F33BC"/>
    <w:rsid w:val="00A162F5"/>
    <w:rsid w:val="00A1667F"/>
    <w:rsid w:val="00A55540"/>
    <w:rsid w:val="00A65278"/>
    <w:rsid w:val="00A87B84"/>
    <w:rsid w:val="00AA4AB1"/>
    <w:rsid w:val="00AE6B24"/>
    <w:rsid w:val="00B47153"/>
    <w:rsid w:val="00B713F1"/>
    <w:rsid w:val="00BC5E71"/>
    <w:rsid w:val="00C6417E"/>
    <w:rsid w:val="00D86C4C"/>
    <w:rsid w:val="00E03D6A"/>
    <w:rsid w:val="00EB286B"/>
    <w:rsid w:val="00EE1855"/>
    <w:rsid w:val="00F67ADC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DE0E-A384-4B55-B47E-ECF03DD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9</cp:revision>
  <cp:lastPrinted>2018-07-17T09:32:00Z</cp:lastPrinted>
  <dcterms:created xsi:type="dcterms:W3CDTF">2020-07-10T09:39:00Z</dcterms:created>
  <dcterms:modified xsi:type="dcterms:W3CDTF">2020-07-21T12:00:00Z</dcterms:modified>
</cp:coreProperties>
</file>