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B0CA" w14:textId="0695576F" w:rsidR="00D72436" w:rsidRDefault="00587831">
      <w:pPr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="00DD7A0C">
        <w:rPr>
          <w:rFonts w:ascii="Arial" w:hAnsi="Arial" w:cs="Arial"/>
        </w:rPr>
        <w:t>.</w:t>
      </w:r>
      <w:r>
        <w:rPr>
          <w:rFonts w:ascii="Arial" w:hAnsi="Arial" w:cs="Arial"/>
        </w:rPr>
        <w:t>271.</w:t>
      </w:r>
      <w:r w:rsidR="009B3C3F">
        <w:rPr>
          <w:rFonts w:ascii="Arial" w:hAnsi="Arial" w:cs="Arial"/>
        </w:rPr>
        <w:t>16</w:t>
      </w:r>
      <w:r>
        <w:rPr>
          <w:rFonts w:ascii="Arial" w:hAnsi="Arial" w:cs="Arial"/>
        </w:rPr>
        <w:t>.202</w:t>
      </w:r>
      <w:r w:rsidR="009B3C3F">
        <w:rPr>
          <w:rFonts w:ascii="Arial" w:hAnsi="Arial" w:cs="Arial"/>
        </w:rPr>
        <w:t>4</w:t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  <w:t xml:space="preserve">       Załącznik nr 4</w:t>
      </w:r>
      <w:r w:rsidR="006455E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F59A736" w14:textId="4E4BE455" w:rsidR="00D6256F" w:rsidRDefault="006455E8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</w:t>
      </w:r>
      <w:bookmarkStart w:id="0" w:name="_Hlk117498013"/>
      <w:bookmarkStart w:id="1" w:name="_Hlk130313274"/>
      <w:r w:rsidR="004D1CEB">
        <w:rPr>
          <w:rFonts w:ascii="Arial" w:hAnsi="Arial" w:cs="Arial"/>
        </w:rPr>
        <w:t>.</w:t>
      </w:r>
      <w:r w:rsidR="004D1CEB" w:rsidRPr="004D1CE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Start w:id="2" w:name="_Hlk130365268"/>
      <w:bookmarkEnd w:id="0"/>
      <w:r w:rsidR="009B3C3F" w:rsidRPr="009B3C3F">
        <w:rPr>
          <w:rFonts w:ascii="Arial" w:hAnsi="Arial" w:cs="Arial"/>
          <w:b/>
          <w:bCs/>
        </w:rPr>
        <w:t>Zakup średniego pojazdu ratowniczo – gaśniczego dla Ochotniczej Straży Pożarnej w Wojtkowej z terenu Gminy Ustrzyki Dolne</w:t>
      </w:r>
      <w:r w:rsidR="009B3C3F">
        <w:rPr>
          <w:rFonts w:ascii="Arial" w:hAnsi="Arial" w:cs="Arial"/>
          <w:b/>
          <w:bCs/>
        </w:rPr>
        <w:t>.</w:t>
      </w:r>
      <w:bookmarkEnd w:id="1"/>
      <w:bookmarkEnd w:id="2"/>
    </w:p>
    <w:p w14:paraId="054C57F4" w14:textId="09434545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9B3C3F">
        <w:rPr>
          <w:rFonts w:ascii="Arial" w:hAnsi="Arial" w:cs="Arial"/>
        </w:rPr>
        <w:t>4</w:t>
      </w:r>
      <w:r w:rsidR="006B6F56" w:rsidRPr="006B6F56">
        <w:rPr>
          <w:rFonts w:ascii="Arial" w:hAnsi="Arial" w:cs="Arial"/>
        </w:rPr>
        <w:t xml:space="preserve"> r. poz. 1</w:t>
      </w:r>
      <w:r w:rsidR="009B3C3F">
        <w:rPr>
          <w:rFonts w:ascii="Arial" w:hAnsi="Arial" w:cs="Arial"/>
        </w:rPr>
        <w:t>320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42B0F1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 w:rsidSect="000E5D90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47DF" w14:textId="77777777" w:rsidR="00A42435" w:rsidRDefault="00A42435" w:rsidP="00896470">
      <w:pPr>
        <w:spacing w:after="0" w:line="240" w:lineRule="auto"/>
      </w:pPr>
      <w:r>
        <w:separator/>
      </w:r>
    </w:p>
  </w:endnote>
  <w:endnote w:type="continuationSeparator" w:id="0">
    <w:p w14:paraId="5CDCD2C9" w14:textId="77777777" w:rsidR="00A42435" w:rsidRDefault="00A42435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89071" w14:textId="77777777" w:rsidR="00A42435" w:rsidRDefault="00A42435" w:rsidP="00896470">
      <w:pPr>
        <w:spacing w:after="0" w:line="240" w:lineRule="auto"/>
      </w:pPr>
      <w:r>
        <w:separator/>
      </w:r>
    </w:p>
  </w:footnote>
  <w:footnote w:type="continuationSeparator" w:id="0">
    <w:p w14:paraId="2109EA6A" w14:textId="77777777" w:rsidR="00A42435" w:rsidRDefault="00A42435" w:rsidP="0089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234365"/>
    <w:rsid w:val="00292DD3"/>
    <w:rsid w:val="002D03EF"/>
    <w:rsid w:val="002F67BB"/>
    <w:rsid w:val="0031489F"/>
    <w:rsid w:val="00384853"/>
    <w:rsid w:val="004D1CEB"/>
    <w:rsid w:val="005523C1"/>
    <w:rsid w:val="00587831"/>
    <w:rsid w:val="005A1FED"/>
    <w:rsid w:val="005C57E9"/>
    <w:rsid w:val="00623C1D"/>
    <w:rsid w:val="006455E8"/>
    <w:rsid w:val="006B6F56"/>
    <w:rsid w:val="007C04E4"/>
    <w:rsid w:val="007C1605"/>
    <w:rsid w:val="00896470"/>
    <w:rsid w:val="008A312F"/>
    <w:rsid w:val="008C54A1"/>
    <w:rsid w:val="009A7338"/>
    <w:rsid w:val="009B3C3F"/>
    <w:rsid w:val="00A42435"/>
    <w:rsid w:val="00AD3016"/>
    <w:rsid w:val="00B4786E"/>
    <w:rsid w:val="00B82AD3"/>
    <w:rsid w:val="00C27A33"/>
    <w:rsid w:val="00C81638"/>
    <w:rsid w:val="00CD5CED"/>
    <w:rsid w:val="00D6256F"/>
    <w:rsid w:val="00D72436"/>
    <w:rsid w:val="00DD7A0C"/>
    <w:rsid w:val="00DE612A"/>
    <w:rsid w:val="00E05A04"/>
    <w:rsid w:val="00F22715"/>
    <w:rsid w:val="00F232F0"/>
    <w:rsid w:val="00F2375D"/>
    <w:rsid w:val="00F32121"/>
    <w:rsid w:val="00F515D1"/>
    <w:rsid w:val="00F847F6"/>
    <w:rsid w:val="00F9667E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12</cp:revision>
  <cp:lastPrinted>2022-11-16T10:30:00Z</cp:lastPrinted>
  <dcterms:created xsi:type="dcterms:W3CDTF">2022-08-12T08:46:00Z</dcterms:created>
  <dcterms:modified xsi:type="dcterms:W3CDTF">2024-10-30T08:25:00Z</dcterms:modified>
</cp:coreProperties>
</file>