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F5681" w14:textId="7AF2FF38" w:rsidR="008C7099" w:rsidRPr="00627F99" w:rsidRDefault="008C7099" w:rsidP="00763F7E">
      <w:pPr>
        <w:rPr>
          <w:rFonts w:ascii="Arial" w:hAnsi="Arial" w:cs="Arial"/>
          <w:sz w:val="18"/>
          <w:szCs w:val="20"/>
        </w:rPr>
      </w:pPr>
      <w:r w:rsidRPr="00627F99">
        <w:rPr>
          <w:rFonts w:ascii="Arial" w:hAnsi="Arial" w:cs="Arial"/>
          <w:sz w:val="18"/>
          <w:szCs w:val="20"/>
        </w:rPr>
        <w:tab/>
      </w:r>
      <w:r w:rsidRPr="00627F99">
        <w:rPr>
          <w:rFonts w:ascii="Arial" w:hAnsi="Arial" w:cs="Arial"/>
          <w:sz w:val="18"/>
          <w:szCs w:val="20"/>
        </w:rPr>
        <w:tab/>
      </w:r>
      <w:r w:rsidR="00AB1287" w:rsidRPr="00627F99">
        <w:rPr>
          <w:rFonts w:ascii="Arial" w:hAnsi="Arial" w:cs="Arial"/>
          <w:sz w:val="18"/>
          <w:szCs w:val="20"/>
        </w:rPr>
        <w:tab/>
      </w:r>
      <w:r w:rsidR="00CE4ACC" w:rsidRPr="00627F99">
        <w:rPr>
          <w:rFonts w:ascii="Arial" w:hAnsi="Arial" w:cs="Arial"/>
          <w:sz w:val="18"/>
          <w:szCs w:val="20"/>
        </w:rPr>
        <w:tab/>
      </w:r>
      <w:r w:rsidR="00DC3FCA">
        <w:rPr>
          <w:rFonts w:ascii="Arial" w:hAnsi="Arial" w:cs="Arial"/>
          <w:sz w:val="18"/>
          <w:szCs w:val="20"/>
        </w:rPr>
        <w:tab/>
      </w:r>
      <w:r w:rsidR="00DC3FCA">
        <w:rPr>
          <w:rFonts w:ascii="Arial" w:hAnsi="Arial" w:cs="Arial"/>
          <w:sz w:val="18"/>
          <w:szCs w:val="20"/>
        </w:rPr>
        <w:tab/>
      </w:r>
      <w:r w:rsidR="00DC3FCA">
        <w:rPr>
          <w:rFonts w:ascii="Arial" w:hAnsi="Arial" w:cs="Arial"/>
          <w:sz w:val="18"/>
          <w:szCs w:val="20"/>
        </w:rPr>
        <w:tab/>
      </w:r>
      <w:r w:rsidR="00DC3FCA">
        <w:rPr>
          <w:rFonts w:ascii="Arial" w:hAnsi="Arial" w:cs="Arial"/>
          <w:sz w:val="18"/>
          <w:szCs w:val="20"/>
        </w:rPr>
        <w:tab/>
      </w:r>
      <w:r w:rsidR="00DC3FCA">
        <w:rPr>
          <w:rFonts w:ascii="Arial" w:hAnsi="Arial" w:cs="Arial"/>
          <w:sz w:val="18"/>
          <w:szCs w:val="20"/>
        </w:rPr>
        <w:tab/>
      </w:r>
      <w:r w:rsidRPr="00627F99">
        <w:rPr>
          <w:rFonts w:ascii="Arial" w:hAnsi="Arial" w:cs="Arial"/>
          <w:sz w:val="18"/>
          <w:szCs w:val="20"/>
        </w:rPr>
        <w:t xml:space="preserve">Załącznik nr </w:t>
      </w:r>
      <w:r w:rsidR="00DC3FCA">
        <w:rPr>
          <w:rFonts w:ascii="Arial" w:hAnsi="Arial" w:cs="Arial"/>
          <w:sz w:val="18"/>
          <w:szCs w:val="20"/>
        </w:rPr>
        <w:t>9</w:t>
      </w:r>
      <w:r w:rsidRPr="00627F99">
        <w:rPr>
          <w:rFonts w:ascii="Arial" w:hAnsi="Arial" w:cs="Arial"/>
          <w:sz w:val="18"/>
          <w:szCs w:val="20"/>
        </w:rPr>
        <w:t xml:space="preserve"> do SIWZ</w:t>
      </w:r>
    </w:p>
    <w:p w14:paraId="47B68CEC" w14:textId="77777777" w:rsidR="008C7099" w:rsidRPr="00C23288" w:rsidRDefault="008C7099" w:rsidP="008C7099"/>
    <w:p w14:paraId="41490F74" w14:textId="77777777" w:rsidR="008C7099" w:rsidRPr="00C23288" w:rsidRDefault="008C7099" w:rsidP="008C7099"/>
    <w:p w14:paraId="2AE2A730" w14:textId="77777777" w:rsidR="008C7099" w:rsidRPr="00C23288" w:rsidRDefault="008C7099" w:rsidP="00995384">
      <w:pPr>
        <w:spacing w:before="120" w:after="120"/>
        <w:rPr>
          <w:b/>
          <w:iCs/>
        </w:rPr>
      </w:pPr>
    </w:p>
    <w:p w14:paraId="5434B24E" w14:textId="77777777" w:rsidR="008C7099" w:rsidRPr="00627F99" w:rsidRDefault="008C7099" w:rsidP="008C7099">
      <w:pPr>
        <w:pStyle w:val="pkt"/>
        <w:spacing w:before="120" w:after="120"/>
        <w:ind w:left="0" w:firstLine="0"/>
        <w:rPr>
          <w:rFonts w:ascii="Arial" w:hAnsi="Arial" w:cs="Arial"/>
          <w:sz w:val="20"/>
        </w:rPr>
      </w:pPr>
      <w:r w:rsidRPr="00627F99">
        <w:rPr>
          <w:rFonts w:ascii="Arial" w:hAnsi="Arial" w:cs="Arial"/>
          <w:sz w:val="20"/>
        </w:rPr>
        <w:t>Nazwa Wykonawcy:.......................................</w:t>
      </w:r>
    </w:p>
    <w:p w14:paraId="04A93A53" w14:textId="77777777" w:rsidR="008C7099" w:rsidRPr="00627F99" w:rsidRDefault="008C7099" w:rsidP="008C7099">
      <w:pPr>
        <w:pStyle w:val="pkt"/>
        <w:spacing w:before="120" w:after="120"/>
        <w:ind w:left="0" w:firstLine="0"/>
        <w:rPr>
          <w:rFonts w:ascii="Arial" w:hAnsi="Arial" w:cs="Arial"/>
          <w:sz w:val="20"/>
        </w:rPr>
      </w:pPr>
    </w:p>
    <w:p w14:paraId="6B2F296A" w14:textId="77777777" w:rsidR="008C7099" w:rsidRPr="0046131A" w:rsidRDefault="008C7099" w:rsidP="0046131A">
      <w:pPr>
        <w:pStyle w:val="pkt"/>
        <w:spacing w:before="120" w:after="120"/>
        <w:ind w:left="0" w:firstLine="0"/>
        <w:rPr>
          <w:rFonts w:ascii="Arial" w:hAnsi="Arial" w:cs="Arial"/>
          <w:bCs/>
          <w:sz w:val="20"/>
        </w:rPr>
      </w:pPr>
      <w:r w:rsidRPr="00627F99">
        <w:rPr>
          <w:rFonts w:ascii="Arial" w:hAnsi="Arial" w:cs="Arial"/>
          <w:bCs/>
          <w:sz w:val="20"/>
        </w:rPr>
        <w:t>Adres Wykonawcy:........................................</w:t>
      </w:r>
    </w:p>
    <w:p w14:paraId="0B54A83E" w14:textId="77777777" w:rsidR="008C7099" w:rsidRPr="008F29F9" w:rsidRDefault="008C7099" w:rsidP="008F29F9">
      <w:pPr>
        <w:pStyle w:val="pkt"/>
        <w:spacing w:before="120" w:after="120"/>
        <w:ind w:left="0" w:firstLine="0"/>
        <w:jc w:val="center"/>
        <w:rPr>
          <w:rFonts w:ascii="Arial" w:hAnsi="Arial" w:cs="Arial"/>
          <w:b/>
          <w:bCs/>
        </w:rPr>
      </w:pPr>
      <w:r w:rsidRPr="00653A55">
        <w:rPr>
          <w:rFonts w:ascii="Arial" w:hAnsi="Arial" w:cs="Arial"/>
          <w:b/>
          <w:bCs/>
        </w:rPr>
        <w:t>Oświadczenie</w:t>
      </w:r>
    </w:p>
    <w:p w14:paraId="0331E076" w14:textId="4B81716A" w:rsidR="00330B6B" w:rsidRPr="00330B6B" w:rsidRDefault="008C7099" w:rsidP="00330B6B">
      <w:pPr>
        <w:autoSpaceDE w:val="0"/>
        <w:spacing w:before="240"/>
        <w:jc w:val="center"/>
        <w:rPr>
          <w:rFonts w:ascii="Arial" w:eastAsia="Calibri" w:hAnsi="Arial" w:cs="Arial"/>
          <w:b/>
          <w:i/>
          <w:sz w:val="28"/>
          <w:szCs w:val="28"/>
          <w:lang w:eastAsia="ar-SA"/>
        </w:rPr>
      </w:pPr>
      <w:r w:rsidRPr="003F42CD">
        <w:rPr>
          <w:rFonts w:ascii="Arial" w:hAnsi="Arial" w:cs="Arial"/>
          <w:sz w:val="20"/>
        </w:rPr>
        <w:t>Oświadczam, że w ramach realizacji przedmiotowego zamówienia</w:t>
      </w:r>
      <w:r w:rsidR="00EB32B2" w:rsidRPr="00EB32B2">
        <w:t xml:space="preserve"> </w:t>
      </w:r>
      <w:r w:rsidR="00DC3FCA">
        <w:rPr>
          <w:rFonts w:ascii="Arial" w:hAnsi="Arial" w:cs="Arial"/>
          <w:sz w:val="20"/>
        </w:rPr>
        <w:t xml:space="preserve">15/PN/2020 </w:t>
      </w:r>
      <w:bookmarkStart w:id="0" w:name="_Hlk60047697"/>
      <w:r w:rsidR="00330B6B" w:rsidRPr="00330B6B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>„</w:t>
      </w:r>
      <w:r w:rsidR="00330B6B" w:rsidRPr="00330B6B">
        <w:rPr>
          <w:rFonts w:ascii="Arial" w:eastAsia="Calibri" w:hAnsi="Arial" w:cs="Arial"/>
          <w:b/>
          <w:i/>
          <w:sz w:val="20"/>
          <w:szCs w:val="20"/>
          <w:lang w:eastAsia="ar-SA"/>
        </w:rPr>
        <w:t>Zaprojektowanie i wykonanie centrum rehabilitacji społeczno-leczniczej na terenie Mazowieckiego Szpitala Wojewódzkiego Drewnica</w:t>
      </w:r>
      <w:r w:rsidR="0029553E">
        <w:rPr>
          <w:rFonts w:ascii="Arial" w:eastAsia="Calibri" w:hAnsi="Arial" w:cs="Arial"/>
          <w:b/>
          <w:i/>
          <w:sz w:val="20"/>
          <w:szCs w:val="20"/>
          <w:lang w:eastAsia="ar-SA"/>
        </w:rPr>
        <w:t xml:space="preserve"> sp. z o.o.</w:t>
      </w:r>
      <w:r w:rsidR="00330B6B" w:rsidRPr="00330B6B">
        <w:rPr>
          <w:rFonts w:ascii="Arial" w:eastAsia="Calibri" w:hAnsi="Arial" w:cs="Arial"/>
          <w:b/>
          <w:i/>
          <w:sz w:val="28"/>
          <w:szCs w:val="28"/>
          <w:lang w:eastAsia="ar-SA"/>
        </w:rPr>
        <w:t>”</w:t>
      </w:r>
    </w:p>
    <w:bookmarkEnd w:id="0"/>
    <w:p w14:paraId="761DDE90" w14:textId="2B7CC711" w:rsidR="0046131A" w:rsidRPr="001107B3" w:rsidRDefault="00EB32B2" w:rsidP="00330B6B">
      <w:pPr>
        <w:pStyle w:val="Akapitzlist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72F026E1" w14:textId="77777777" w:rsidR="008C7099" w:rsidRPr="0046131A" w:rsidRDefault="008C7099" w:rsidP="00F5197B">
      <w:pPr>
        <w:pStyle w:val="pkt"/>
        <w:spacing w:before="0" w:after="0"/>
        <w:ind w:left="0" w:firstLine="0"/>
        <w:rPr>
          <w:rFonts w:ascii="Arial" w:hAnsi="Arial" w:cs="Arial"/>
          <w:b/>
          <w:sz w:val="20"/>
        </w:rPr>
      </w:pPr>
      <w:r w:rsidRPr="0046131A">
        <w:rPr>
          <w:rFonts w:ascii="Arial" w:hAnsi="Arial" w:cs="Arial"/>
          <w:sz w:val="20"/>
        </w:rPr>
        <w:t>□</w:t>
      </w:r>
      <w:r w:rsidR="00DC2107" w:rsidRPr="0046131A">
        <w:rPr>
          <w:rFonts w:ascii="Arial" w:hAnsi="Arial" w:cs="Arial"/>
          <w:sz w:val="20"/>
        </w:rPr>
        <w:t xml:space="preserve"> </w:t>
      </w:r>
      <w:r w:rsidRPr="0046131A">
        <w:rPr>
          <w:rFonts w:ascii="Arial" w:hAnsi="Arial" w:cs="Arial"/>
          <w:sz w:val="20"/>
        </w:rPr>
        <w:t xml:space="preserve">zastosuję materiały lub urządzenia zgodne z </w:t>
      </w:r>
      <w:r w:rsidR="008F29F9">
        <w:rPr>
          <w:rFonts w:ascii="Arial" w:hAnsi="Arial" w:cs="Arial"/>
          <w:sz w:val="20"/>
        </w:rPr>
        <w:t>dokumentacją</w:t>
      </w:r>
      <w:r w:rsidR="00F5197B" w:rsidRPr="0046131A">
        <w:rPr>
          <w:rFonts w:ascii="Arial" w:hAnsi="Arial" w:cs="Arial"/>
          <w:sz w:val="20"/>
        </w:rPr>
        <w:t xml:space="preserve"> </w:t>
      </w:r>
      <w:r w:rsidR="008F29F9">
        <w:rPr>
          <w:rFonts w:ascii="Arial" w:hAnsi="Arial" w:cs="Arial"/>
          <w:b/>
          <w:sz w:val="20"/>
        </w:rPr>
        <w:t xml:space="preserve">bez materiałów </w:t>
      </w:r>
      <w:r w:rsidR="00F5197B" w:rsidRPr="0046131A">
        <w:rPr>
          <w:rFonts w:ascii="Arial" w:hAnsi="Arial" w:cs="Arial"/>
          <w:b/>
          <w:sz w:val="20"/>
        </w:rPr>
        <w:t xml:space="preserve">lub urządzeń </w:t>
      </w:r>
      <w:r w:rsidR="000029BA" w:rsidRPr="0046131A">
        <w:rPr>
          <w:rFonts w:ascii="Arial" w:hAnsi="Arial" w:cs="Arial"/>
          <w:b/>
          <w:sz w:val="20"/>
        </w:rPr>
        <w:t>równoważnych</w:t>
      </w:r>
      <w:r w:rsidRPr="0046131A">
        <w:rPr>
          <w:rFonts w:ascii="Arial" w:hAnsi="Arial" w:cs="Arial"/>
          <w:b/>
          <w:sz w:val="20"/>
        </w:rPr>
        <w:t>*</w:t>
      </w:r>
    </w:p>
    <w:p w14:paraId="02108D96" w14:textId="47BC86D1" w:rsidR="008C7099" w:rsidRPr="0046131A" w:rsidRDefault="008C7099" w:rsidP="0046131A">
      <w:pPr>
        <w:pStyle w:val="pkt"/>
        <w:spacing w:before="120" w:after="120"/>
        <w:ind w:left="284" w:hanging="284"/>
        <w:rPr>
          <w:rFonts w:ascii="Arial" w:hAnsi="Arial" w:cs="Arial"/>
          <w:sz w:val="20"/>
        </w:rPr>
      </w:pPr>
      <w:r w:rsidRPr="0046131A">
        <w:rPr>
          <w:rFonts w:ascii="Arial" w:hAnsi="Arial" w:cs="Arial"/>
          <w:sz w:val="20"/>
        </w:rPr>
        <w:t>□</w:t>
      </w:r>
      <w:r w:rsidR="00DC2107" w:rsidRPr="0046131A">
        <w:rPr>
          <w:rFonts w:ascii="Arial" w:hAnsi="Arial" w:cs="Arial"/>
          <w:sz w:val="20"/>
        </w:rPr>
        <w:t xml:space="preserve"> </w:t>
      </w:r>
      <w:r w:rsidRPr="0046131A">
        <w:rPr>
          <w:rFonts w:ascii="Arial" w:hAnsi="Arial" w:cs="Arial"/>
          <w:sz w:val="20"/>
        </w:rPr>
        <w:t xml:space="preserve">zastosuję materiały lub urządzenia </w:t>
      </w:r>
      <w:r w:rsidR="007232F4" w:rsidRPr="0046131A">
        <w:rPr>
          <w:rFonts w:ascii="Arial" w:hAnsi="Arial" w:cs="Arial"/>
          <w:b/>
          <w:sz w:val="20"/>
        </w:rPr>
        <w:t>równoważne</w:t>
      </w:r>
      <w:r w:rsidR="003C4A21" w:rsidRPr="0046131A">
        <w:rPr>
          <w:rFonts w:ascii="Arial" w:hAnsi="Arial" w:cs="Arial"/>
          <w:b/>
          <w:sz w:val="20"/>
        </w:rPr>
        <w:t xml:space="preserve"> </w:t>
      </w:r>
      <w:r w:rsidR="007964AB" w:rsidRPr="0046131A">
        <w:rPr>
          <w:rFonts w:ascii="Arial" w:hAnsi="Arial" w:cs="Arial"/>
          <w:sz w:val="20"/>
        </w:rPr>
        <w:t xml:space="preserve">zgodne z </w:t>
      </w:r>
      <w:r w:rsidR="008F29F9">
        <w:rPr>
          <w:rFonts w:ascii="Arial" w:hAnsi="Arial" w:cs="Arial"/>
          <w:sz w:val="20"/>
        </w:rPr>
        <w:t>dokumentacją</w:t>
      </w:r>
      <w:r w:rsidR="00DC3FCA">
        <w:rPr>
          <w:rFonts w:ascii="Arial" w:hAnsi="Arial" w:cs="Arial"/>
          <w:sz w:val="20"/>
        </w:rPr>
        <w:t>:</w:t>
      </w:r>
      <w:r w:rsidRPr="0046131A">
        <w:rPr>
          <w:rFonts w:ascii="Arial" w:hAnsi="Arial" w:cs="Arial"/>
          <w:sz w:val="20"/>
        </w:rPr>
        <w:t xml:space="preserve">* </w:t>
      </w:r>
      <w:r w:rsidR="00DC2107" w:rsidRPr="0046131A">
        <w:rPr>
          <w:rFonts w:ascii="Arial" w:hAnsi="Arial" w:cs="Arial"/>
          <w:sz w:val="20"/>
        </w:rPr>
        <w:t xml:space="preserve">   </w:t>
      </w:r>
    </w:p>
    <w:tbl>
      <w:tblPr>
        <w:tblStyle w:val="Tabela-Siatka"/>
        <w:tblW w:w="9953" w:type="dxa"/>
        <w:tblLook w:val="04A0" w:firstRow="1" w:lastRow="0" w:firstColumn="1" w:lastColumn="0" w:noHBand="0" w:noVBand="1"/>
      </w:tblPr>
      <w:tblGrid>
        <w:gridCol w:w="550"/>
        <w:gridCol w:w="2741"/>
        <w:gridCol w:w="3905"/>
        <w:gridCol w:w="2757"/>
      </w:tblGrid>
      <w:tr w:rsidR="002E7BD9" w:rsidRPr="00627F99" w14:paraId="35A7EDB1" w14:textId="77777777" w:rsidTr="002E7BD9">
        <w:trPr>
          <w:trHeight w:val="639"/>
        </w:trPr>
        <w:tc>
          <w:tcPr>
            <w:tcW w:w="550" w:type="dxa"/>
          </w:tcPr>
          <w:p w14:paraId="5014731B" w14:textId="77777777" w:rsidR="002E7BD9" w:rsidRPr="00627F99" w:rsidRDefault="002E7BD9" w:rsidP="002E7BD9">
            <w:pPr>
              <w:pStyle w:val="pkt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627F99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2741" w:type="dxa"/>
            <w:vAlign w:val="center"/>
          </w:tcPr>
          <w:p w14:paraId="3B90B4D1" w14:textId="77777777" w:rsidR="002E7BD9" w:rsidRPr="00627F99" w:rsidRDefault="002E7BD9" w:rsidP="002E7BD9">
            <w:pPr>
              <w:pStyle w:val="pkt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627F99">
              <w:rPr>
                <w:rFonts w:ascii="Arial" w:hAnsi="Arial" w:cs="Arial"/>
                <w:sz w:val="20"/>
              </w:rPr>
              <w:t xml:space="preserve">Materiały lub urządzenia zgodne z </w:t>
            </w:r>
            <w:r>
              <w:rPr>
                <w:rFonts w:ascii="Arial" w:hAnsi="Arial" w:cs="Arial"/>
                <w:sz w:val="20"/>
              </w:rPr>
              <w:t>dokumentacją</w:t>
            </w:r>
          </w:p>
        </w:tc>
        <w:tc>
          <w:tcPr>
            <w:tcW w:w="3905" w:type="dxa"/>
            <w:vAlign w:val="center"/>
          </w:tcPr>
          <w:p w14:paraId="397596E2" w14:textId="77777777" w:rsidR="002E7BD9" w:rsidRPr="00627F99" w:rsidRDefault="002E7BD9" w:rsidP="002E7BD9">
            <w:pPr>
              <w:pStyle w:val="pkt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627F99">
              <w:rPr>
                <w:rFonts w:ascii="Arial" w:hAnsi="Arial" w:cs="Arial"/>
                <w:sz w:val="20"/>
              </w:rPr>
              <w:t>Materiały lub urządzenia zamienne</w:t>
            </w:r>
          </w:p>
          <w:p w14:paraId="6F2A3796" w14:textId="77777777" w:rsidR="002E7BD9" w:rsidRPr="00627F99" w:rsidRDefault="002E7BD9" w:rsidP="002E7BD9">
            <w:pPr>
              <w:pStyle w:val="pkt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627F99">
              <w:rPr>
                <w:rFonts w:ascii="Arial" w:hAnsi="Arial" w:cs="Arial"/>
                <w:sz w:val="20"/>
              </w:rPr>
              <w:t>(oferta równoważna)</w:t>
            </w:r>
          </w:p>
        </w:tc>
        <w:tc>
          <w:tcPr>
            <w:tcW w:w="2757" w:type="dxa"/>
          </w:tcPr>
          <w:p w14:paraId="41A36D61" w14:textId="77777777" w:rsidR="002E7BD9" w:rsidRPr="007A51D1" w:rsidRDefault="002E7BD9" w:rsidP="002E7BD9">
            <w:pPr>
              <w:pStyle w:val="pkt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7A51D1">
              <w:rPr>
                <w:rFonts w:ascii="Arial" w:hAnsi="Arial" w:cs="Arial"/>
                <w:sz w:val="20"/>
              </w:rPr>
              <w:t xml:space="preserve">okumenty potwierdzające </w:t>
            </w:r>
            <w:r>
              <w:rPr>
                <w:rFonts w:ascii="Arial" w:hAnsi="Arial" w:cs="Arial"/>
                <w:sz w:val="20"/>
              </w:rPr>
              <w:t>równoważność (lista)</w:t>
            </w:r>
            <w:r>
              <w:rPr>
                <w:rFonts w:ascii="Arial" w:hAnsi="Arial" w:cs="Arial"/>
                <w:sz w:val="20"/>
                <w:vertAlign w:val="superscript"/>
              </w:rPr>
              <w:t>**</w:t>
            </w:r>
          </w:p>
        </w:tc>
      </w:tr>
      <w:tr w:rsidR="002E7BD9" w:rsidRPr="00627F99" w14:paraId="03E4D57D" w14:textId="77777777" w:rsidTr="002E7BD9">
        <w:trPr>
          <w:trHeight w:val="369"/>
        </w:trPr>
        <w:tc>
          <w:tcPr>
            <w:tcW w:w="550" w:type="dxa"/>
          </w:tcPr>
          <w:p w14:paraId="065675C6" w14:textId="77777777" w:rsidR="002E7BD9" w:rsidRPr="00627F99" w:rsidRDefault="002E7BD9" w:rsidP="002E7BD9">
            <w:pPr>
              <w:pStyle w:val="pkt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41" w:type="dxa"/>
          </w:tcPr>
          <w:p w14:paraId="3DF0D192" w14:textId="77777777" w:rsidR="002E7BD9" w:rsidRPr="00627F99" w:rsidRDefault="002E7BD9" w:rsidP="002E7BD9">
            <w:pPr>
              <w:pStyle w:val="pkt"/>
              <w:spacing w:before="120" w:after="120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905" w:type="dxa"/>
          </w:tcPr>
          <w:p w14:paraId="5AA4A10F" w14:textId="77777777" w:rsidR="002E7BD9" w:rsidRPr="00627F99" w:rsidRDefault="002E7BD9" w:rsidP="002E7BD9">
            <w:pPr>
              <w:pStyle w:val="pkt"/>
              <w:spacing w:before="120" w:after="120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57" w:type="dxa"/>
          </w:tcPr>
          <w:p w14:paraId="78C3A02D" w14:textId="77777777" w:rsidR="002E7BD9" w:rsidRPr="00627F99" w:rsidRDefault="002E7BD9" w:rsidP="002E7BD9">
            <w:pPr>
              <w:pStyle w:val="pkt"/>
              <w:spacing w:before="120" w:after="120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2E7BD9" w:rsidRPr="00627F99" w14:paraId="4DFC6C61" w14:textId="77777777" w:rsidTr="002E7BD9">
        <w:trPr>
          <w:trHeight w:val="360"/>
        </w:trPr>
        <w:tc>
          <w:tcPr>
            <w:tcW w:w="550" w:type="dxa"/>
          </w:tcPr>
          <w:p w14:paraId="7CDEC8B0" w14:textId="77777777" w:rsidR="002E7BD9" w:rsidRPr="00627F99" w:rsidRDefault="002E7BD9" w:rsidP="002E7BD9">
            <w:pPr>
              <w:pStyle w:val="pkt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41" w:type="dxa"/>
          </w:tcPr>
          <w:p w14:paraId="09C6158E" w14:textId="77777777" w:rsidR="002E7BD9" w:rsidRPr="00627F99" w:rsidRDefault="002E7BD9" w:rsidP="002E7BD9">
            <w:pPr>
              <w:pStyle w:val="pkt"/>
              <w:spacing w:before="120" w:after="120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905" w:type="dxa"/>
          </w:tcPr>
          <w:p w14:paraId="0F35A7C1" w14:textId="77777777" w:rsidR="002E7BD9" w:rsidRPr="00627F99" w:rsidRDefault="002E7BD9" w:rsidP="002E7BD9">
            <w:pPr>
              <w:pStyle w:val="pkt"/>
              <w:spacing w:before="120" w:after="120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57" w:type="dxa"/>
          </w:tcPr>
          <w:p w14:paraId="18714F50" w14:textId="77777777" w:rsidR="002E7BD9" w:rsidRPr="00627F99" w:rsidRDefault="002E7BD9" w:rsidP="002E7BD9">
            <w:pPr>
              <w:pStyle w:val="pkt"/>
              <w:spacing w:before="120" w:after="120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2E7BD9" w:rsidRPr="00627F99" w14:paraId="7A0C4AB8" w14:textId="77777777" w:rsidTr="002E7BD9">
        <w:trPr>
          <w:trHeight w:val="378"/>
        </w:trPr>
        <w:tc>
          <w:tcPr>
            <w:tcW w:w="550" w:type="dxa"/>
          </w:tcPr>
          <w:p w14:paraId="67D6A78B" w14:textId="77777777" w:rsidR="002E7BD9" w:rsidRPr="00627F99" w:rsidRDefault="002E7BD9" w:rsidP="002E7BD9">
            <w:pPr>
              <w:pStyle w:val="pkt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41" w:type="dxa"/>
          </w:tcPr>
          <w:p w14:paraId="30E66553" w14:textId="77777777" w:rsidR="002E7BD9" w:rsidRPr="00627F99" w:rsidRDefault="002E7BD9" w:rsidP="002E7BD9">
            <w:pPr>
              <w:pStyle w:val="pkt"/>
              <w:spacing w:before="120" w:after="120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905" w:type="dxa"/>
          </w:tcPr>
          <w:p w14:paraId="11C9F53A" w14:textId="77777777" w:rsidR="002E7BD9" w:rsidRPr="00627F99" w:rsidRDefault="002E7BD9" w:rsidP="002E7BD9">
            <w:pPr>
              <w:pStyle w:val="pkt"/>
              <w:spacing w:before="120" w:after="120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57" w:type="dxa"/>
          </w:tcPr>
          <w:p w14:paraId="0BD15DE8" w14:textId="77777777" w:rsidR="002E7BD9" w:rsidRPr="00627F99" w:rsidRDefault="002E7BD9" w:rsidP="002E7BD9">
            <w:pPr>
              <w:pStyle w:val="pkt"/>
              <w:spacing w:before="120" w:after="120"/>
              <w:ind w:left="0" w:firstLine="0"/>
              <w:rPr>
                <w:rFonts w:ascii="Arial" w:hAnsi="Arial" w:cs="Arial"/>
                <w:sz w:val="20"/>
              </w:rPr>
            </w:pPr>
          </w:p>
        </w:tc>
      </w:tr>
    </w:tbl>
    <w:p w14:paraId="449B72F3" w14:textId="77777777" w:rsidR="0084643F" w:rsidRDefault="0084643F" w:rsidP="008C7099">
      <w:pPr>
        <w:pStyle w:val="pkt"/>
        <w:spacing w:before="120" w:after="120"/>
        <w:ind w:left="0" w:firstLine="0"/>
        <w:rPr>
          <w:szCs w:val="24"/>
        </w:rPr>
      </w:pPr>
    </w:p>
    <w:p w14:paraId="1A95A2BB" w14:textId="77777777" w:rsidR="00B23176" w:rsidRPr="00C23288" w:rsidRDefault="00B23176" w:rsidP="008C7099">
      <w:pPr>
        <w:pStyle w:val="pkt"/>
        <w:spacing w:before="120" w:after="120"/>
        <w:ind w:left="0" w:firstLine="0"/>
        <w:rPr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61"/>
        <w:gridCol w:w="1542"/>
        <w:gridCol w:w="5329"/>
      </w:tblGrid>
      <w:tr w:rsidR="008C7099" w:rsidRPr="00627F99" w14:paraId="40D886F9" w14:textId="77777777" w:rsidTr="006440D1">
        <w:tc>
          <w:tcPr>
            <w:tcW w:w="2441" w:type="dxa"/>
          </w:tcPr>
          <w:p w14:paraId="79909A3A" w14:textId="77777777" w:rsidR="008C7099" w:rsidRPr="00627F99" w:rsidRDefault="008C7099" w:rsidP="00644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F99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33" w:type="dxa"/>
          </w:tcPr>
          <w:p w14:paraId="3B79890C" w14:textId="77777777" w:rsidR="008C7099" w:rsidRPr="00627F99" w:rsidRDefault="008C7099" w:rsidP="00644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6" w:type="dxa"/>
          </w:tcPr>
          <w:p w14:paraId="408B7371" w14:textId="77777777" w:rsidR="008C7099" w:rsidRPr="00627F99" w:rsidRDefault="008C7099" w:rsidP="00644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F9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</w:t>
            </w:r>
          </w:p>
        </w:tc>
      </w:tr>
      <w:tr w:rsidR="008C7099" w:rsidRPr="00627F99" w14:paraId="6CC266ED" w14:textId="77777777" w:rsidTr="006440D1">
        <w:tc>
          <w:tcPr>
            <w:tcW w:w="2441" w:type="dxa"/>
            <w:vAlign w:val="center"/>
          </w:tcPr>
          <w:p w14:paraId="4DBEDEE4" w14:textId="77777777" w:rsidR="008C7099" w:rsidRPr="00627F99" w:rsidRDefault="008C7099" w:rsidP="006440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F99">
              <w:rPr>
                <w:rFonts w:ascii="Arial" w:hAnsi="Arial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2433" w:type="dxa"/>
          </w:tcPr>
          <w:p w14:paraId="2E79A1E7" w14:textId="77777777" w:rsidR="008C7099" w:rsidRPr="00627F99" w:rsidRDefault="008C7099" w:rsidP="00644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14:paraId="0B44E2ED" w14:textId="77777777" w:rsidR="008C7099" w:rsidRPr="00627F99" w:rsidRDefault="008C7099" w:rsidP="006440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F99">
              <w:rPr>
                <w:rFonts w:ascii="Arial" w:hAnsi="Arial" w:cs="Arial"/>
                <w:b/>
                <w:sz w:val="20"/>
                <w:szCs w:val="20"/>
              </w:rPr>
              <w:t>czytelny podpis lub podpis z pieczątką imienną osoby/osób upoważnionej/upoważnionych do reprezentowania Wykonawcy</w:t>
            </w:r>
          </w:p>
        </w:tc>
      </w:tr>
    </w:tbl>
    <w:p w14:paraId="78F38137" w14:textId="77777777" w:rsidR="008C7099" w:rsidRPr="00627F99" w:rsidRDefault="008C7099" w:rsidP="008C7099">
      <w:pPr>
        <w:rPr>
          <w:rFonts w:ascii="Arial" w:hAnsi="Arial" w:cs="Arial"/>
          <w:sz w:val="20"/>
          <w:szCs w:val="20"/>
        </w:rPr>
      </w:pPr>
    </w:p>
    <w:p w14:paraId="30B10335" w14:textId="77777777" w:rsidR="00375EE6" w:rsidRDefault="008C7099">
      <w:pPr>
        <w:rPr>
          <w:rFonts w:ascii="Arial" w:hAnsi="Arial" w:cs="Arial"/>
          <w:sz w:val="18"/>
          <w:szCs w:val="20"/>
        </w:rPr>
      </w:pPr>
      <w:r w:rsidRPr="00627F99">
        <w:rPr>
          <w:rFonts w:ascii="Arial" w:hAnsi="Arial" w:cs="Arial"/>
          <w:sz w:val="18"/>
          <w:szCs w:val="20"/>
        </w:rPr>
        <w:t>*</w:t>
      </w:r>
      <w:r w:rsidR="00C510F8" w:rsidRPr="00627F99">
        <w:rPr>
          <w:rFonts w:ascii="Arial" w:hAnsi="Arial" w:cs="Arial"/>
          <w:sz w:val="18"/>
          <w:szCs w:val="20"/>
        </w:rPr>
        <w:t>zakreślić stosownie do zastosowania</w:t>
      </w:r>
      <w:r w:rsidRPr="00627F99">
        <w:rPr>
          <w:rFonts w:ascii="Arial" w:hAnsi="Arial" w:cs="Arial"/>
          <w:sz w:val="18"/>
          <w:szCs w:val="20"/>
        </w:rPr>
        <w:t>.</w:t>
      </w:r>
    </w:p>
    <w:p w14:paraId="11D4D535" w14:textId="77777777" w:rsidR="004D147F" w:rsidRDefault="002E7BD9" w:rsidP="004D147F">
      <w:pPr>
        <w:jc w:val="both"/>
        <w:rPr>
          <w:rFonts w:ascii="Arial" w:hAnsi="Arial" w:cs="Arial"/>
          <w:sz w:val="18"/>
          <w:szCs w:val="20"/>
        </w:rPr>
      </w:pPr>
      <w:r w:rsidRPr="002E7BD9">
        <w:rPr>
          <w:rFonts w:ascii="Arial" w:hAnsi="Arial" w:cs="Arial"/>
          <w:sz w:val="18"/>
          <w:szCs w:val="20"/>
        </w:rPr>
        <w:t>**</w:t>
      </w:r>
      <w:r w:rsidR="004D147F" w:rsidRPr="00627F99">
        <w:rPr>
          <w:rFonts w:ascii="Arial" w:hAnsi="Arial" w:cs="Arial"/>
          <w:sz w:val="18"/>
          <w:szCs w:val="20"/>
        </w:rPr>
        <w:t xml:space="preserve"> </w:t>
      </w:r>
      <w:r w:rsidR="004D147F" w:rsidRPr="004D147F">
        <w:rPr>
          <w:rFonts w:ascii="Arial" w:hAnsi="Arial" w:cs="Arial"/>
          <w:sz w:val="18"/>
          <w:szCs w:val="20"/>
        </w:rPr>
        <w:t>w szczególności karty katalogowe, aprobaty, certyfikaty lub specyfikacje techniczne charakteryzujące parametry oferowanych materiałów zamiennych, dokumenty potwierdzające parametry techniczne i analizę porównawczą, z której jednoznacznie będzie wynikać, że są one w pełni równoważne do materiałów i urządzeń wskazanych w dokumentacji.</w:t>
      </w:r>
    </w:p>
    <w:p w14:paraId="2D041AA3" w14:textId="77777777" w:rsidR="004D147F" w:rsidRDefault="004D147F" w:rsidP="0048239D">
      <w:pPr>
        <w:jc w:val="both"/>
        <w:rPr>
          <w:rFonts w:ascii="Arial" w:hAnsi="Arial" w:cs="Arial"/>
          <w:sz w:val="18"/>
          <w:szCs w:val="20"/>
        </w:rPr>
      </w:pPr>
    </w:p>
    <w:p w14:paraId="117EA487" w14:textId="77777777" w:rsidR="004D147F" w:rsidRDefault="004D147F" w:rsidP="0048239D">
      <w:pPr>
        <w:jc w:val="both"/>
        <w:rPr>
          <w:rFonts w:ascii="Arial" w:hAnsi="Arial" w:cs="Arial"/>
          <w:sz w:val="18"/>
          <w:szCs w:val="20"/>
        </w:rPr>
      </w:pPr>
    </w:p>
    <w:p w14:paraId="427A8331" w14:textId="77777777" w:rsidR="004D147F" w:rsidRPr="00627F99" w:rsidRDefault="004D147F" w:rsidP="0048239D">
      <w:pPr>
        <w:jc w:val="both"/>
        <w:rPr>
          <w:rFonts w:ascii="Arial" w:hAnsi="Arial" w:cs="Arial"/>
          <w:sz w:val="18"/>
          <w:szCs w:val="20"/>
        </w:rPr>
      </w:pPr>
    </w:p>
    <w:p w14:paraId="7107D8D2" w14:textId="77777777" w:rsidR="00F92E8B" w:rsidRPr="0046131A" w:rsidRDefault="00F92E8B" w:rsidP="0046131A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27F99">
        <w:rPr>
          <w:rFonts w:ascii="Arial" w:hAnsi="Arial" w:cs="Arial"/>
          <w:b/>
          <w:color w:val="FF0000"/>
          <w:sz w:val="20"/>
          <w:szCs w:val="20"/>
        </w:rPr>
        <w:t xml:space="preserve">W przypadku, jeżeli Wykonawca nie złoży ww. oświadczenia Zamawiający uzna, że Wykonawca </w:t>
      </w:r>
      <w:r w:rsidRPr="00627F99">
        <w:rPr>
          <w:rFonts w:ascii="Arial" w:hAnsi="Arial" w:cs="Arial"/>
          <w:b/>
          <w:color w:val="FF0000"/>
          <w:sz w:val="20"/>
          <w:szCs w:val="20"/>
        </w:rPr>
        <w:br/>
      </w:r>
      <w:r w:rsidRPr="00627F99">
        <w:rPr>
          <w:rFonts w:ascii="Arial" w:hAnsi="Arial" w:cs="Arial"/>
          <w:b/>
          <w:color w:val="FF0000"/>
          <w:sz w:val="20"/>
          <w:szCs w:val="20"/>
          <w:u w:val="single"/>
        </w:rPr>
        <w:t>nie zaoferuje materiałów lub urządzeń równoważnych</w:t>
      </w:r>
      <w:r w:rsidRPr="00627F99">
        <w:rPr>
          <w:rFonts w:ascii="Arial" w:hAnsi="Arial" w:cs="Arial"/>
          <w:b/>
          <w:color w:val="FF0000"/>
          <w:sz w:val="20"/>
          <w:szCs w:val="20"/>
        </w:rPr>
        <w:t>.</w:t>
      </w:r>
    </w:p>
    <w:sectPr w:rsidR="00F92E8B" w:rsidRPr="0046131A" w:rsidSect="002F338A">
      <w:headerReference w:type="default" r:id="rId7"/>
      <w:footerReference w:type="even" r:id="rId8"/>
      <w:footerReference w:type="default" r:id="rId9"/>
      <w:pgSz w:w="11906" w:h="16838"/>
      <w:pgMar w:top="993" w:right="849" w:bottom="42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BB03D" w14:textId="77777777" w:rsidR="000A058F" w:rsidRDefault="000A058F">
      <w:r>
        <w:separator/>
      </w:r>
    </w:p>
  </w:endnote>
  <w:endnote w:type="continuationSeparator" w:id="0">
    <w:p w14:paraId="3D5484C5" w14:textId="77777777" w:rsidR="000A058F" w:rsidRDefault="000A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D64CE" w14:textId="77777777" w:rsidR="004B1B60" w:rsidRDefault="00375BE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10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2129AD" w14:textId="77777777" w:rsidR="004B1B60" w:rsidRDefault="002955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E0D23" w14:textId="77777777" w:rsidR="004B1B60" w:rsidRDefault="00375BE4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>
      <w:rPr>
        <w:rStyle w:val="Numerstrony"/>
        <w:rFonts w:ascii="Arial" w:hAnsi="Arial" w:cs="Arial"/>
        <w:sz w:val="16"/>
        <w:szCs w:val="16"/>
      </w:rPr>
      <w:fldChar w:fldCharType="begin"/>
    </w:r>
    <w:r w:rsidR="00C510F8">
      <w:rPr>
        <w:rStyle w:val="Numerstrony"/>
        <w:rFonts w:ascii="Arial" w:hAnsi="Arial" w:cs="Arial"/>
        <w:sz w:val="16"/>
        <w:szCs w:val="16"/>
      </w:rPr>
      <w:instrText xml:space="preserve">PAGE  </w:instrText>
    </w:r>
    <w:r>
      <w:rPr>
        <w:rStyle w:val="Numerstrony"/>
        <w:rFonts w:ascii="Arial" w:hAnsi="Arial" w:cs="Arial"/>
        <w:sz w:val="16"/>
        <w:szCs w:val="16"/>
      </w:rPr>
      <w:fldChar w:fldCharType="separate"/>
    </w:r>
    <w:r w:rsidR="00EB32B2">
      <w:rPr>
        <w:rStyle w:val="Numerstrony"/>
        <w:rFonts w:ascii="Arial" w:hAnsi="Arial" w:cs="Arial"/>
        <w:noProof/>
        <w:sz w:val="16"/>
        <w:szCs w:val="16"/>
      </w:rPr>
      <w:t>- 1 -</w:t>
    </w:r>
    <w:r>
      <w:rPr>
        <w:rStyle w:val="Numerstrony"/>
        <w:rFonts w:ascii="Arial" w:hAnsi="Arial" w:cs="Arial"/>
        <w:sz w:val="16"/>
        <w:szCs w:val="16"/>
      </w:rPr>
      <w:fldChar w:fldCharType="end"/>
    </w:r>
  </w:p>
  <w:p w14:paraId="2E3AB53B" w14:textId="77777777" w:rsidR="004B1B60" w:rsidRDefault="002955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62222" w14:textId="77777777" w:rsidR="000A058F" w:rsidRDefault="000A058F">
      <w:r>
        <w:separator/>
      </w:r>
    </w:p>
  </w:footnote>
  <w:footnote w:type="continuationSeparator" w:id="0">
    <w:p w14:paraId="0FE2C4A1" w14:textId="77777777" w:rsidR="000A058F" w:rsidRDefault="000A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25C6A" w14:textId="61177E68" w:rsidR="00DC3FCA" w:rsidRDefault="00DC3FCA" w:rsidP="00DC3FCA">
    <w:pPr>
      <w:pStyle w:val="Nagwek"/>
      <w:jc w:val="center"/>
    </w:pPr>
    <w:r w:rsidRPr="00DC3FCA">
      <w:rPr>
        <w:noProof/>
      </w:rPr>
      <w:drawing>
        <wp:inline distT="0" distB="0" distL="0" distR="0" wp14:anchorId="2727B6CC" wp14:editId="4EF67C9D">
          <wp:extent cx="5181600" cy="466725"/>
          <wp:effectExtent l="0" t="0" r="0" b="9525"/>
          <wp:docPr id="1" name="Obraz 1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14F9"/>
    <w:multiLevelType w:val="hybridMultilevel"/>
    <w:tmpl w:val="781EB7E2"/>
    <w:lvl w:ilvl="0" w:tplc="F6E09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4D5B"/>
    <w:multiLevelType w:val="hybridMultilevel"/>
    <w:tmpl w:val="A2A66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251868"/>
    <w:multiLevelType w:val="singleLevel"/>
    <w:tmpl w:val="319EE520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</w:rPr>
    </w:lvl>
  </w:abstractNum>
  <w:abstractNum w:abstractNumId="3" w15:restartNumberingAfterBreak="0">
    <w:nsid w:val="47FF5681"/>
    <w:multiLevelType w:val="hybridMultilevel"/>
    <w:tmpl w:val="D9148DD2"/>
    <w:lvl w:ilvl="0" w:tplc="77FA4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A72D3"/>
    <w:multiLevelType w:val="hybridMultilevel"/>
    <w:tmpl w:val="CD6C55B8"/>
    <w:lvl w:ilvl="0" w:tplc="B3927F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7F1E7DE5"/>
    <w:multiLevelType w:val="hybridMultilevel"/>
    <w:tmpl w:val="553AE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99"/>
    <w:rsid w:val="000029BA"/>
    <w:rsid w:val="00014957"/>
    <w:rsid w:val="00032488"/>
    <w:rsid w:val="00045DF2"/>
    <w:rsid w:val="00075CD3"/>
    <w:rsid w:val="000A058F"/>
    <w:rsid w:val="000C03EC"/>
    <w:rsid w:val="000C4037"/>
    <w:rsid w:val="000F5CED"/>
    <w:rsid w:val="001107B3"/>
    <w:rsid w:val="00111F80"/>
    <w:rsid w:val="001145AF"/>
    <w:rsid w:val="001531C5"/>
    <w:rsid w:val="00154B52"/>
    <w:rsid w:val="00171F7D"/>
    <w:rsid w:val="0018687C"/>
    <w:rsid w:val="001E29B2"/>
    <w:rsid w:val="001E6C3A"/>
    <w:rsid w:val="001F622C"/>
    <w:rsid w:val="00213BA8"/>
    <w:rsid w:val="00232C85"/>
    <w:rsid w:val="00252054"/>
    <w:rsid w:val="00256D06"/>
    <w:rsid w:val="0029553E"/>
    <w:rsid w:val="002D51DF"/>
    <w:rsid w:val="002E7BD9"/>
    <w:rsid w:val="002F338A"/>
    <w:rsid w:val="00330B6B"/>
    <w:rsid w:val="0033680C"/>
    <w:rsid w:val="00341534"/>
    <w:rsid w:val="00375BE4"/>
    <w:rsid w:val="00376922"/>
    <w:rsid w:val="00396FCA"/>
    <w:rsid w:val="003A3589"/>
    <w:rsid w:val="003C4A21"/>
    <w:rsid w:val="003E28DC"/>
    <w:rsid w:val="003E32F1"/>
    <w:rsid w:val="003F42CD"/>
    <w:rsid w:val="00427357"/>
    <w:rsid w:val="004404A8"/>
    <w:rsid w:val="0046131A"/>
    <w:rsid w:val="0048239D"/>
    <w:rsid w:val="004836E4"/>
    <w:rsid w:val="00495F63"/>
    <w:rsid w:val="004A2F91"/>
    <w:rsid w:val="004A30CA"/>
    <w:rsid w:val="004B3018"/>
    <w:rsid w:val="004B31DE"/>
    <w:rsid w:val="004D147F"/>
    <w:rsid w:val="004F1EED"/>
    <w:rsid w:val="0052404C"/>
    <w:rsid w:val="00535BE4"/>
    <w:rsid w:val="0056562E"/>
    <w:rsid w:val="005B6985"/>
    <w:rsid w:val="005C7369"/>
    <w:rsid w:val="00615162"/>
    <w:rsid w:val="00627F99"/>
    <w:rsid w:val="00637616"/>
    <w:rsid w:val="00653A55"/>
    <w:rsid w:val="006660F4"/>
    <w:rsid w:val="00682D2F"/>
    <w:rsid w:val="006A152C"/>
    <w:rsid w:val="006A7746"/>
    <w:rsid w:val="00711500"/>
    <w:rsid w:val="007232F4"/>
    <w:rsid w:val="00745A3A"/>
    <w:rsid w:val="00763F7E"/>
    <w:rsid w:val="007964AB"/>
    <w:rsid w:val="007B0820"/>
    <w:rsid w:val="007B2F65"/>
    <w:rsid w:val="007C34C3"/>
    <w:rsid w:val="007D2EC2"/>
    <w:rsid w:val="007F37CB"/>
    <w:rsid w:val="00803723"/>
    <w:rsid w:val="008262A3"/>
    <w:rsid w:val="00844D94"/>
    <w:rsid w:val="0084643F"/>
    <w:rsid w:val="008952B6"/>
    <w:rsid w:val="008A0B25"/>
    <w:rsid w:val="008A22FF"/>
    <w:rsid w:val="008B77BF"/>
    <w:rsid w:val="008C3711"/>
    <w:rsid w:val="008C7099"/>
    <w:rsid w:val="008E1828"/>
    <w:rsid w:val="008E3BEE"/>
    <w:rsid w:val="008F29F9"/>
    <w:rsid w:val="00916942"/>
    <w:rsid w:val="009371EA"/>
    <w:rsid w:val="0094098D"/>
    <w:rsid w:val="00940D7F"/>
    <w:rsid w:val="0094422A"/>
    <w:rsid w:val="00963513"/>
    <w:rsid w:val="009843EB"/>
    <w:rsid w:val="00990AE2"/>
    <w:rsid w:val="00995384"/>
    <w:rsid w:val="009A4299"/>
    <w:rsid w:val="009D4379"/>
    <w:rsid w:val="009F25D7"/>
    <w:rsid w:val="00A02755"/>
    <w:rsid w:val="00A45DCE"/>
    <w:rsid w:val="00AB1287"/>
    <w:rsid w:val="00AB442B"/>
    <w:rsid w:val="00B06311"/>
    <w:rsid w:val="00B07205"/>
    <w:rsid w:val="00B23176"/>
    <w:rsid w:val="00B34D99"/>
    <w:rsid w:val="00B40095"/>
    <w:rsid w:val="00B76485"/>
    <w:rsid w:val="00B93917"/>
    <w:rsid w:val="00B9424C"/>
    <w:rsid w:val="00C23288"/>
    <w:rsid w:val="00C457CA"/>
    <w:rsid w:val="00C510F8"/>
    <w:rsid w:val="00C51E29"/>
    <w:rsid w:val="00C6541A"/>
    <w:rsid w:val="00C75B69"/>
    <w:rsid w:val="00CA14E1"/>
    <w:rsid w:val="00CB1860"/>
    <w:rsid w:val="00CC0D06"/>
    <w:rsid w:val="00CE4ACC"/>
    <w:rsid w:val="00CF1B4D"/>
    <w:rsid w:val="00D03F62"/>
    <w:rsid w:val="00D14B14"/>
    <w:rsid w:val="00D52D26"/>
    <w:rsid w:val="00D66E73"/>
    <w:rsid w:val="00DA6FB6"/>
    <w:rsid w:val="00DC2107"/>
    <w:rsid w:val="00DC25B1"/>
    <w:rsid w:val="00DC3FCA"/>
    <w:rsid w:val="00DC74F9"/>
    <w:rsid w:val="00DD4529"/>
    <w:rsid w:val="00DE002B"/>
    <w:rsid w:val="00E162FE"/>
    <w:rsid w:val="00E23385"/>
    <w:rsid w:val="00E521D2"/>
    <w:rsid w:val="00E575CA"/>
    <w:rsid w:val="00E607D7"/>
    <w:rsid w:val="00E80086"/>
    <w:rsid w:val="00EA0DF6"/>
    <w:rsid w:val="00EB32B2"/>
    <w:rsid w:val="00EF6DEC"/>
    <w:rsid w:val="00F11C00"/>
    <w:rsid w:val="00F22410"/>
    <w:rsid w:val="00F2391D"/>
    <w:rsid w:val="00F429DF"/>
    <w:rsid w:val="00F5197B"/>
    <w:rsid w:val="00F92E8B"/>
    <w:rsid w:val="00FA155B"/>
    <w:rsid w:val="00FC4C4D"/>
    <w:rsid w:val="00FE787F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8427"/>
  <w15:docId w15:val="{89240C51-7F30-4754-B007-955AE1F3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7099"/>
    <w:pPr>
      <w:keepNext/>
      <w:spacing w:before="120" w:after="120"/>
      <w:jc w:val="right"/>
      <w:outlineLvl w:val="0"/>
    </w:pPr>
    <w:rPr>
      <w:rFonts w:ascii="Arial" w:hAnsi="Arial" w:cs="Arial"/>
      <w:b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7099"/>
    <w:rPr>
      <w:rFonts w:ascii="Arial" w:eastAsia="Times New Roman" w:hAnsi="Arial" w:cs="Arial"/>
      <w:b/>
      <w:iCs/>
      <w:sz w:val="20"/>
      <w:szCs w:val="20"/>
      <w:lang w:eastAsia="pl-PL"/>
    </w:rPr>
  </w:style>
  <w:style w:type="paragraph" w:customStyle="1" w:styleId="pkt">
    <w:name w:val="pkt"/>
    <w:basedOn w:val="Normalny"/>
    <w:rsid w:val="008C7099"/>
    <w:pPr>
      <w:spacing w:before="60" w:after="60"/>
      <w:ind w:left="851" w:hanging="295"/>
      <w:jc w:val="both"/>
    </w:pPr>
    <w:rPr>
      <w:szCs w:val="20"/>
    </w:rPr>
  </w:style>
  <w:style w:type="paragraph" w:styleId="Stopka">
    <w:name w:val="footer"/>
    <w:basedOn w:val="Normalny"/>
    <w:link w:val="StopkaZnak"/>
    <w:rsid w:val="008C7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70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C7099"/>
  </w:style>
  <w:style w:type="table" w:styleId="Tabela-Siatka">
    <w:name w:val="Table Grid"/>
    <w:basedOn w:val="Standardowy"/>
    <w:uiPriority w:val="59"/>
    <w:rsid w:val="000F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0D7F"/>
    <w:pPr>
      <w:widowControl w:val="0"/>
      <w:suppressAutoHyphens/>
      <w:ind w:left="720"/>
      <w:contextualSpacing/>
    </w:pPr>
    <w:rPr>
      <w:rFonts w:ascii="Thorndale" w:eastAsia="HG Mincho Light J" w:hAnsi="Thorndale"/>
      <w:color w:val="00000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3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31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3F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F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Krzysztof Janiga</cp:lastModifiedBy>
  <cp:revision>5</cp:revision>
  <cp:lastPrinted>2020-12-30T09:58:00Z</cp:lastPrinted>
  <dcterms:created xsi:type="dcterms:W3CDTF">2020-12-28T09:29:00Z</dcterms:created>
  <dcterms:modified xsi:type="dcterms:W3CDTF">2020-12-30T09:58:00Z</dcterms:modified>
</cp:coreProperties>
</file>