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9D940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F0CDF6" w14:textId="04D7512F" w:rsidR="007F02B9" w:rsidRDefault="007F02B9" w:rsidP="00A17A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IDGO.271.</w:t>
      </w:r>
      <w:r w:rsidR="004C3E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C3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Kuślin, 202</w:t>
      </w:r>
      <w:r w:rsidR="004C3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3E4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3E48">
        <w:rPr>
          <w:rFonts w:ascii="Times New Roman" w:hAnsi="Times New Roman" w:cs="Times New Roman"/>
          <w:sz w:val="24"/>
          <w:szCs w:val="24"/>
        </w:rPr>
        <w:t>22</w:t>
      </w:r>
    </w:p>
    <w:p w14:paraId="5A1A378C" w14:textId="77777777" w:rsidR="007F02B9" w:rsidRDefault="007F02B9" w:rsidP="007F02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AD1E64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B10C6" w14:textId="01A4CF70" w:rsidR="007F02B9" w:rsidRPr="00562A8D" w:rsidRDefault="007F02B9" w:rsidP="00562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Otwarcie ofert w postępowaniu pn.: 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4C3E48">
        <w:rPr>
          <w:rFonts w:ascii="Times New Roman" w:hAnsi="Times New Roman" w:cs="Times New Roman"/>
          <w:b/>
          <w:bCs/>
          <w:sz w:val="24"/>
          <w:szCs w:val="24"/>
        </w:rPr>
        <w:t xml:space="preserve">Rozbudowa sieci kanalizacji w Kuślinie w rejonie ulic Radosnej i </w:t>
      </w:r>
      <w:proofErr w:type="spellStart"/>
      <w:r w:rsidR="004C3E48">
        <w:rPr>
          <w:rFonts w:ascii="Times New Roman" w:hAnsi="Times New Roman" w:cs="Times New Roman"/>
          <w:b/>
          <w:bCs/>
          <w:sz w:val="24"/>
          <w:szCs w:val="24"/>
        </w:rPr>
        <w:t>Sczanieckiej</w:t>
      </w:r>
      <w:proofErr w:type="spellEnd"/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976BA"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odbyło się w dniu </w:t>
      </w:r>
      <w:r w:rsidR="004C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maja</w:t>
      </w:r>
      <w:r w:rsidR="007F7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C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o godz. 09:</w:t>
      </w:r>
      <w:r w:rsidR="004C3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93F4883" w14:textId="30FF7718" w:rsidR="007F02B9" w:rsidRPr="00562A8D" w:rsidRDefault="007F02B9" w:rsidP="00562A8D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Zamawiający na podstawie art. 222 ust. 5 ustawy z dnia 11 września 2019 roku Prawo </w:t>
      </w:r>
      <w:r w:rsidR="004013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amówień </w:t>
      </w:r>
      <w:r w:rsidR="004013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>ublicznych (</w:t>
      </w:r>
      <w:r w:rsidRPr="00562A8D">
        <w:rPr>
          <w:rFonts w:ascii="Times New Roman" w:hAnsi="Times New Roman" w:cs="Times New Roman"/>
          <w:bCs/>
          <w:sz w:val="24"/>
          <w:szCs w:val="24"/>
        </w:rPr>
        <w:t>Dz. U</w:t>
      </w:r>
      <w:r w:rsidR="004C3E48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Pr="00562A8D">
        <w:rPr>
          <w:rFonts w:ascii="Times New Roman" w:hAnsi="Times New Roman" w:cs="Times New Roman"/>
          <w:bCs/>
          <w:sz w:val="24"/>
          <w:szCs w:val="24"/>
        </w:rPr>
        <w:t>202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3</w:t>
      </w:r>
      <w:r w:rsidR="004C3E48">
        <w:rPr>
          <w:rFonts w:ascii="Times New Roman" w:hAnsi="Times New Roman" w:cs="Times New Roman"/>
          <w:bCs/>
          <w:sz w:val="24"/>
          <w:szCs w:val="24"/>
        </w:rPr>
        <w:t>r</w:t>
      </w:r>
      <w:r w:rsidRPr="00562A8D">
        <w:rPr>
          <w:rFonts w:ascii="Times New Roman" w:hAnsi="Times New Roman" w:cs="Times New Roman"/>
          <w:bCs/>
          <w:sz w:val="24"/>
          <w:szCs w:val="24"/>
        </w:rPr>
        <w:t>.</w:t>
      </w:r>
      <w:r w:rsidR="004C3E48">
        <w:rPr>
          <w:rFonts w:ascii="Times New Roman" w:hAnsi="Times New Roman" w:cs="Times New Roman"/>
          <w:bCs/>
          <w:sz w:val="24"/>
          <w:szCs w:val="24"/>
        </w:rPr>
        <w:t>poz.</w:t>
      </w:r>
      <w:r w:rsidRPr="00562A8D">
        <w:rPr>
          <w:rFonts w:ascii="Times New Roman" w:hAnsi="Times New Roman" w:cs="Times New Roman"/>
          <w:bCs/>
          <w:sz w:val="24"/>
          <w:szCs w:val="24"/>
        </w:rPr>
        <w:t>1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605</w:t>
      </w:r>
      <w:r w:rsidRPr="00562A8D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>) przekazuje poniżej informacje, z otwarcia ofert:</w:t>
      </w:r>
    </w:p>
    <w:p w14:paraId="5BCD6F2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D1EE6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75C8F" w14:textId="75EAAA05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013D3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iczba ofert złożonych w postępowaniu: </w:t>
      </w:r>
      <w:r w:rsidR="004013D3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14:paraId="2676AF4B" w14:textId="77777777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2) nazwy albo imiona i nazwiska oraz siedziby lub miejsca prowadzonej działalności gospodarczej albo miejsca zamieszkania wykonawców, których oferty zostały otwarte, oraz ceny lub koszty zawarte w</w:t>
      </w:r>
      <w:r>
        <w:rPr>
          <w:rFonts w:ascii="Times New Roman" w:hAnsi="Times New Roman" w:cs="Times New Roman"/>
        </w:rPr>
        <w:t xml:space="preserve"> ofertach.</w:t>
      </w:r>
    </w:p>
    <w:p w14:paraId="322FA5D1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2268"/>
        <w:gridCol w:w="2840"/>
      </w:tblGrid>
      <w:tr w:rsidR="00562A8D" w14:paraId="4A7BBB97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0709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261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Nazwa firmy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27A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10A1" w14:textId="3AAD3B86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Okres udzielonej gwarancji </w:t>
            </w:r>
          </w:p>
        </w:tc>
      </w:tr>
      <w:tr w:rsidR="00562A8D" w14:paraId="5C70A29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6A9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47E21C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5E2EA52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E8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0CEAE9" w14:textId="77777777" w:rsidR="00B84379" w:rsidRDefault="00A313D8" w:rsidP="00A313D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Budowlane KAN-BUD</w:t>
            </w:r>
          </w:p>
          <w:p w14:paraId="6831D54A" w14:textId="444287A4" w:rsidR="00A313D8" w:rsidRDefault="00A313D8" w:rsidP="00A313D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Wawrzyniak</w:t>
            </w:r>
          </w:p>
          <w:p w14:paraId="7A3DF059" w14:textId="5E13299B" w:rsidR="00A313D8" w:rsidRDefault="00A313D8" w:rsidP="00A313D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Poznańska 70</w:t>
            </w:r>
          </w:p>
          <w:p w14:paraId="6B8A1792" w14:textId="2B401B15" w:rsidR="00A313D8" w:rsidRDefault="00A313D8" w:rsidP="00A313D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62-740 Tuliszków</w:t>
            </w:r>
          </w:p>
          <w:p w14:paraId="3A18D0CA" w14:textId="5EBB0856" w:rsidR="00A313D8" w:rsidRDefault="00A313D8" w:rsidP="00A313D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 w:rsidR="00EE4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E4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6681980711</w:t>
            </w:r>
          </w:p>
          <w:p w14:paraId="679312D0" w14:textId="6C04AC12" w:rsidR="00A313D8" w:rsidRDefault="00A313D8" w:rsidP="00BE3BE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030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DF1C57F" w14:textId="77777777" w:rsidR="00BF273A" w:rsidRDefault="00BF273A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69FD7D" w14:textId="77777777" w:rsidR="00BF273A" w:rsidRDefault="00BF273A" w:rsidP="00BF273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5A1F171F" w14:textId="20192950" w:rsidR="00562A8D" w:rsidRDefault="00A313D8" w:rsidP="00BF2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268</w:t>
            </w:r>
            <w:r w:rsidR="00BF2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030,02</w:t>
            </w:r>
            <w:r w:rsidR="00BF273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740" w14:textId="77777777" w:rsidR="00562A8D" w:rsidRDefault="00562A8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83CAE08" w14:textId="77777777" w:rsidR="00562A8D" w:rsidRDefault="00562A8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4C9ED4" w14:textId="77777777" w:rsidR="00BF273A" w:rsidRDefault="00BF273A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AED4570" w14:textId="0D2E7509" w:rsidR="00562A8D" w:rsidRDefault="00A313D8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71C9">
              <w:rPr>
                <w:rFonts w:ascii="Times New Roman" w:hAnsi="Times New Roman" w:cs="Times New Roman"/>
              </w:rPr>
              <w:t xml:space="preserve"> lat</w:t>
            </w:r>
          </w:p>
        </w:tc>
      </w:tr>
      <w:tr w:rsidR="00562A8D" w14:paraId="02CEDF3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76C1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EDC166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321467D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99FA7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F0E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4B544BA" w14:textId="77777777" w:rsidR="00B84379" w:rsidRDefault="00BF273A" w:rsidP="00BF273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BUD-AN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B4359B" w14:textId="6638F99B" w:rsidR="00BF273A" w:rsidRDefault="00BF273A" w:rsidP="00BF273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Piekarska 5/4</w:t>
            </w:r>
          </w:p>
          <w:p w14:paraId="4F2E9738" w14:textId="77777777" w:rsidR="00BF273A" w:rsidRDefault="00BF273A" w:rsidP="00BF273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62-800 Kalisz</w:t>
            </w:r>
          </w:p>
          <w:p w14:paraId="700EB66D" w14:textId="372E6410" w:rsidR="00BF273A" w:rsidRDefault="00BF273A" w:rsidP="00BF273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 w:rsidR="00EE4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- 6681967484</w:t>
            </w:r>
          </w:p>
          <w:p w14:paraId="3C15D673" w14:textId="77FFCCF4" w:rsidR="00BF273A" w:rsidRDefault="00BF273A" w:rsidP="00BF273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D9B0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638C90" w14:textId="77777777" w:rsidR="00B84379" w:rsidRDefault="00B8437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3BFB98" w14:textId="7F02957A" w:rsidR="00562A8D" w:rsidRDefault="00BF273A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1 147 700,00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DB13" w14:textId="77777777" w:rsidR="00562A8D" w:rsidRDefault="00562A8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1B10B4" w14:textId="77777777" w:rsidR="00B84379" w:rsidRDefault="00B84379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F42E1C" w14:textId="212D699A" w:rsidR="00562A8D" w:rsidRDefault="00BF273A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4379">
              <w:rPr>
                <w:rFonts w:ascii="Times New Roman" w:hAnsi="Times New Roman" w:cs="Times New Roman"/>
              </w:rPr>
              <w:t xml:space="preserve"> lat</w:t>
            </w:r>
          </w:p>
        </w:tc>
      </w:tr>
      <w:tr w:rsidR="00562A8D" w14:paraId="2698069E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0223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3FE06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4255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8EFD62" w14:textId="75454DAC" w:rsidR="007F710A" w:rsidRDefault="00BF273A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PPHU Kazimierz </w:t>
            </w:r>
            <w:proofErr w:type="spellStart"/>
            <w:r>
              <w:rPr>
                <w:rFonts w:ascii="Times New Roman" w:hAnsi="Times New Roman" w:cs="Times New Roman"/>
              </w:rPr>
              <w:t>Suterski</w:t>
            </w:r>
            <w:proofErr w:type="spellEnd"/>
          </w:p>
          <w:p w14:paraId="6AC98A56" w14:textId="28E522F7" w:rsidR="00BF273A" w:rsidRDefault="009B3ECD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273A">
              <w:rPr>
                <w:rFonts w:ascii="Times New Roman" w:hAnsi="Times New Roman" w:cs="Times New Roman"/>
              </w:rPr>
              <w:t>l. Żwirowa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  <w:p w14:paraId="07436B63" w14:textId="10359A6B" w:rsidR="009B3ECD" w:rsidRDefault="009B3ECD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66-330 Pszczew </w:t>
            </w:r>
          </w:p>
          <w:p w14:paraId="6E8910F6" w14:textId="5DBC1F78" w:rsidR="00562A8D" w:rsidRDefault="009B3ECD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 w:rsidR="00EE441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5950003984</w:t>
            </w:r>
          </w:p>
          <w:p w14:paraId="4D226FB8" w14:textId="77777777" w:rsidR="00562A8D" w:rsidRDefault="00562A8D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CBE6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7AEF92A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99AC75" w14:textId="1284ED43" w:rsidR="00562A8D" w:rsidRDefault="009B3EC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1 855 288,97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C313" w14:textId="77777777" w:rsidR="00562A8D" w:rsidRDefault="00562A8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3D56B7" w14:textId="77777777" w:rsidR="00562A8D" w:rsidRDefault="00562A8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63487C4" w14:textId="21BA1C2B" w:rsidR="00562A8D" w:rsidRDefault="009B3EC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3CC6">
              <w:rPr>
                <w:rFonts w:ascii="Times New Roman" w:hAnsi="Times New Roman" w:cs="Times New Roman"/>
              </w:rPr>
              <w:t xml:space="preserve"> lat</w:t>
            </w:r>
          </w:p>
        </w:tc>
      </w:tr>
      <w:tr w:rsidR="00BE3BE8" w14:paraId="2AD78195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B745" w14:textId="77777777" w:rsidR="009B3ECD" w:rsidRDefault="009B3EC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336B9A1" w14:textId="08407860" w:rsidR="00BE3BE8" w:rsidRDefault="00BE3BE8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06C7" w14:textId="77777777" w:rsidR="00BE3BE8" w:rsidRDefault="00BE3BE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24B4FF" w14:textId="5645055F" w:rsidR="009B3ECD" w:rsidRDefault="009B3ECD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</w:t>
            </w:r>
          </w:p>
          <w:p w14:paraId="6695882A" w14:textId="29E17145" w:rsidR="009B3ECD" w:rsidRDefault="009B3ECD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Kanwod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Witkiewicz</w:t>
            </w:r>
            <w:r w:rsidR="00EE4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E4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Hydrowit</w:t>
            </w:r>
            <w:proofErr w:type="spellEnd"/>
            <w:r>
              <w:rPr>
                <w:rFonts w:ascii="Times New Roman" w:hAnsi="Times New Roman" w:cs="Times New Roman"/>
              </w:rPr>
              <w:t xml:space="preserve"> Romuald Witkiewicz</w:t>
            </w:r>
          </w:p>
          <w:p w14:paraId="56F4CC3E" w14:textId="0040AA46" w:rsidR="009B3ECD" w:rsidRDefault="00EE4416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B3EC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="009B3ECD">
              <w:rPr>
                <w:rFonts w:ascii="Times New Roman" w:hAnsi="Times New Roman" w:cs="Times New Roman"/>
              </w:rPr>
              <w:t>Przysiólki</w:t>
            </w:r>
            <w:proofErr w:type="spellEnd"/>
            <w:r w:rsidR="009B3ECD">
              <w:rPr>
                <w:rFonts w:ascii="Times New Roman" w:hAnsi="Times New Roman" w:cs="Times New Roman"/>
              </w:rPr>
              <w:t xml:space="preserve"> 22</w:t>
            </w:r>
          </w:p>
          <w:p w14:paraId="4FCEE771" w14:textId="72BCE85A" w:rsidR="009B3ECD" w:rsidRDefault="009B3ECD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64-360 Zbąszyń</w:t>
            </w:r>
          </w:p>
          <w:p w14:paraId="055539F6" w14:textId="6C078A3C" w:rsidR="009B3ECD" w:rsidRDefault="009B3ECD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 w:rsidR="00EE4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Kanwod</w:t>
            </w:r>
            <w:proofErr w:type="spellEnd"/>
            <w:r>
              <w:rPr>
                <w:rFonts w:ascii="Times New Roman" w:hAnsi="Times New Roman" w:cs="Times New Roman"/>
              </w:rPr>
              <w:t xml:space="preserve"> 7881960317</w:t>
            </w:r>
          </w:p>
          <w:p w14:paraId="357887E6" w14:textId="32799443" w:rsidR="009B3ECD" w:rsidRDefault="00EE4416" w:rsidP="009B3EC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B3ECD">
              <w:rPr>
                <w:rFonts w:ascii="Times New Roman" w:hAnsi="Times New Roman" w:cs="Times New Roman"/>
              </w:rPr>
              <w:t>Hydrowid</w:t>
            </w:r>
            <w:proofErr w:type="spellEnd"/>
            <w:r w:rsidR="009B3ECD">
              <w:rPr>
                <w:rFonts w:ascii="Times New Roman" w:hAnsi="Times New Roman" w:cs="Times New Roman"/>
              </w:rPr>
              <w:t xml:space="preserve"> 923002</w:t>
            </w:r>
            <w:r w:rsidR="004013D3">
              <w:rPr>
                <w:rFonts w:ascii="Times New Roman" w:hAnsi="Times New Roman" w:cs="Times New Roman"/>
              </w:rPr>
              <w:t>3</w:t>
            </w:r>
            <w:r w:rsidR="009B3ECD">
              <w:rPr>
                <w:rFonts w:ascii="Times New Roman" w:hAnsi="Times New Roman" w:cs="Times New Roman"/>
              </w:rPr>
              <w:t>593</w:t>
            </w:r>
          </w:p>
          <w:p w14:paraId="157C40DD" w14:textId="77777777" w:rsidR="00BE3BE8" w:rsidRDefault="00BE3BE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9F8E" w14:textId="77777777" w:rsidR="00BE3BE8" w:rsidRDefault="00BE3BE8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546D12" w14:textId="77777777" w:rsidR="009B3ECD" w:rsidRDefault="009B3EC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CD9539E" w14:textId="77777777" w:rsidR="009B3ECD" w:rsidRDefault="009B3EC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D11D00" w14:textId="290F71B6" w:rsidR="009B3ECD" w:rsidRDefault="009B3EC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583</w:t>
            </w:r>
            <w:r w:rsidR="00401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586,26 zł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0F4D" w14:textId="77777777" w:rsidR="00BE3BE8" w:rsidRDefault="00BE3BE8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868A7E" w14:textId="77777777" w:rsidR="009B3ECD" w:rsidRDefault="009B3EC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C2F5CF" w14:textId="77777777" w:rsidR="009B3ECD" w:rsidRDefault="009B3EC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52641D" w14:textId="03EF2A6E" w:rsidR="009B3ECD" w:rsidRDefault="009B3EC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BE3BE8" w14:paraId="0EF1C180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8CB4" w14:textId="77777777" w:rsidR="009B3ECD" w:rsidRDefault="009B3EC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94121F1" w14:textId="5E8FE517" w:rsidR="00BE3BE8" w:rsidRDefault="00BE3BE8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6FE2" w14:textId="77777777" w:rsidR="00BE3BE8" w:rsidRDefault="00BE3BE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3D51CB" w14:textId="7D7DC38A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 Drogowy Ślusarstwo Instalatorstwo Sanitarne i Ogrzewanie Dariusz </w:t>
            </w:r>
            <w:proofErr w:type="spellStart"/>
            <w:r>
              <w:rPr>
                <w:rFonts w:ascii="Times New Roman" w:hAnsi="Times New Roman" w:cs="Times New Roman"/>
              </w:rPr>
              <w:t>Bromber</w:t>
            </w:r>
            <w:proofErr w:type="spellEnd"/>
          </w:p>
          <w:p w14:paraId="5277B63B" w14:textId="5CD2285E" w:rsidR="00EE4416" w:rsidRDefault="004013D3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E4416">
              <w:rPr>
                <w:rFonts w:ascii="Times New Roman" w:hAnsi="Times New Roman" w:cs="Times New Roman"/>
              </w:rPr>
              <w:t>l. Dworcowa 40B</w:t>
            </w:r>
          </w:p>
          <w:p w14:paraId="68E0A852" w14:textId="58F571D2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62-045Pniewy</w:t>
            </w:r>
          </w:p>
          <w:p w14:paraId="69ACBFDE" w14:textId="3E8F6284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- 7870002392</w:t>
            </w:r>
          </w:p>
          <w:p w14:paraId="48256B3D" w14:textId="77777777" w:rsidR="009B3ECD" w:rsidRDefault="009B3EC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BFFD9C" w14:textId="77777777" w:rsidR="00BE3BE8" w:rsidRDefault="00BE3BE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DC3D" w14:textId="77777777" w:rsidR="00BE3BE8" w:rsidRDefault="00BE3BE8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27D103" w14:textId="77777777" w:rsidR="00EE4416" w:rsidRDefault="00EE441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710218" w14:textId="57A80C6C" w:rsidR="00EE4416" w:rsidRDefault="00EE441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922</w:t>
            </w:r>
            <w:r w:rsidR="00401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981,08 zł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544F" w14:textId="77777777" w:rsidR="00BE3BE8" w:rsidRDefault="00BE3BE8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7FA4EB" w14:textId="77777777" w:rsidR="00EE4416" w:rsidRDefault="00EE441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791678" w14:textId="605FB5FC" w:rsidR="00EE4416" w:rsidRDefault="00EE441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  <w:p w14:paraId="26371619" w14:textId="77777777" w:rsidR="00EE4416" w:rsidRDefault="00EE441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C6A23F1" w14:textId="77777777" w:rsidR="00EE4416" w:rsidRDefault="00EE441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E8" w14:paraId="5A55C2A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33F7" w14:textId="77777777" w:rsidR="004476EA" w:rsidRDefault="004476EA" w:rsidP="00C006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2CEFF40" w14:textId="6683EF52" w:rsidR="00BE3BE8" w:rsidRDefault="00BE3BE8" w:rsidP="00C006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161F" w14:textId="77777777" w:rsidR="004476EA" w:rsidRDefault="004476EA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775E4CD3" w14:textId="06514DEC" w:rsidR="00BE3BE8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</w:t>
            </w:r>
          </w:p>
          <w:p w14:paraId="61E705DF" w14:textId="37FB347B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476EA">
              <w:rPr>
                <w:rFonts w:ascii="Times New Roman" w:hAnsi="Times New Roman" w:cs="Times New Roman"/>
              </w:rPr>
              <w:t>orenc</w:t>
            </w:r>
            <w:r>
              <w:rPr>
                <w:rFonts w:ascii="Times New Roman" w:hAnsi="Times New Roman" w:cs="Times New Roman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k. </w:t>
            </w:r>
          </w:p>
          <w:p w14:paraId="29FDC037" w14:textId="1FCE80E6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Leśna 6D, </w:t>
            </w:r>
          </w:p>
          <w:p w14:paraId="6F68F75F" w14:textId="4BD0F2C1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4236758F" w14:textId="27E94F85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– 7882039633</w:t>
            </w:r>
          </w:p>
          <w:p w14:paraId="51A439F0" w14:textId="5EF59FB9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08A39074" w14:textId="03178071" w:rsidR="00EE4416" w:rsidRDefault="00EE4416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Instalacji Sanitarnej C.O i Gaz Stefan Lorenc</w:t>
            </w:r>
          </w:p>
          <w:p w14:paraId="1F46A4DA" w14:textId="19E8AD98" w:rsidR="00EE4416" w:rsidRDefault="004476EA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E4416">
              <w:rPr>
                <w:rFonts w:ascii="Times New Roman" w:hAnsi="Times New Roman" w:cs="Times New Roman"/>
              </w:rPr>
              <w:t xml:space="preserve">l. Zachodnia 1 </w:t>
            </w:r>
          </w:p>
          <w:p w14:paraId="703326F1" w14:textId="03AD60A3" w:rsidR="004476EA" w:rsidRDefault="004476EA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7D6CF795" w14:textId="4B108AEC" w:rsidR="004476EA" w:rsidRDefault="004476EA" w:rsidP="00EE441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- 7881009050</w:t>
            </w:r>
          </w:p>
          <w:p w14:paraId="7A22F49E" w14:textId="77777777" w:rsidR="00BE3BE8" w:rsidRDefault="00BE3BE8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C093" w14:textId="77777777" w:rsidR="004476EA" w:rsidRDefault="004476EA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8590812" w14:textId="77777777" w:rsidR="004476EA" w:rsidRDefault="004476EA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0F3E59" w14:textId="64F163DF" w:rsidR="00BE3BE8" w:rsidRDefault="004476EA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1 581 780,00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CA7F" w14:textId="77777777" w:rsidR="00BE3BE8" w:rsidRDefault="00BE3BE8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59DB55" w14:textId="77777777" w:rsidR="004476EA" w:rsidRDefault="004476EA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D79401" w14:textId="1F4041BE" w:rsidR="004476EA" w:rsidRDefault="004476EA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BE3BE8" w14:paraId="3DB9565C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0E52" w14:textId="77777777" w:rsidR="004476EA" w:rsidRDefault="004476EA" w:rsidP="00C006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9D02C0F" w14:textId="69731741" w:rsidR="00BE3BE8" w:rsidRDefault="00BE3BE8" w:rsidP="00C006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6147" w14:textId="77777777" w:rsidR="00BE3BE8" w:rsidRDefault="00BE3BE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9B7912D" w14:textId="4E88C446" w:rsidR="004476EA" w:rsidRDefault="004476EA" w:rsidP="004476E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ZIB-INFRASTRUKTURA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</w:p>
          <w:p w14:paraId="49F60332" w14:textId="617FC623" w:rsidR="004476EA" w:rsidRDefault="004476EA" w:rsidP="004476E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Świetojańska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  <w:p w14:paraId="084EC62D" w14:textId="37867CB8" w:rsidR="004476EA" w:rsidRDefault="004476EA" w:rsidP="004476E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64-310 Lwówek</w:t>
            </w:r>
          </w:p>
          <w:p w14:paraId="5CBFDD3D" w14:textId="18F73155" w:rsidR="004476EA" w:rsidRDefault="004476EA" w:rsidP="004476E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 - 78820383361 </w:t>
            </w:r>
          </w:p>
          <w:p w14:paraId="6236F7D7" w14:textId="77777777" w:rsidR="00BE3BE8" w:rsidRDefault="00BE3BE8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2933" w14:textId="77777777" w:rsidR="00BE3BE8" w:rsidRDefault="00BE3BE8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CEDC61" w14:textId="1B915DA5" w:rsidR="004476EA" w:rsidRDefault="004476EA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1 513 000,11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A651" w14:textId="77777777" w:rsidR="00BE3BE8" w:rsidRDefault="00BE3BE8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E956F2" w14:textId="2E2D1389" w:rsidR="004476EA" w:rsidRDefault="004476EA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BE3BE8" w14:paraId="055437B0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55C8" w14:textId="77777777" w:rsidR="004476EA" w:rsidRDefault="004476EA" w:rsidP="00C006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2C2D16B" w14:textId="2F5D5061" w:rsidR="00BE3BE8" w:rsidRDefault="00BE3BE8" w:rsidP="00C006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3EB2" w14:textId="77777777" w:rsidR="00BE3BE8" w:rsidRDefault="00BE3BE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86D2CD3" w14:textId="44EAE816" w:rsidR="004476EA" w:rsidRDefault="004476EA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Smart-</w:t>
            </w:r>
            <w:proofErr w:type="spellStart"/>
            <w:r>
              <w:rPr>
                <w:rFonts w:ascii="Times New Roman" w:hAnsi="Times New Roman" w:cs="Times New Roman"/>
              </w:rPr>
              <w:t>Instal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</w:p>
          <w:p w14:paraId="752F6DD8" w14:textId="1CA9E9BE" w:rsidR="004476EA" w:rsidRDefault="004476EA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Reymonta 5</w:t>
            </w:r>
          </w:p>
          <w:p w14:paraId="5F436A95" w14:textId="1D18A56E" w:rsidR="004476EA" w:rsidRDefault="004476EA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66-300 Międzyrzecz</w:t>
            </w:r>
          </w:p>
          <w:p w14:paraId="6EA59CD0" w14:textId="4432B359" w:rsidR="004476EA" w:rsidRDefault="004476EA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 - </w:t>
            </w:r>
            <w:r w:rsidR="00C006B6">
              <w:rPr>
                <w:rFonts w:ascii="Times New Roman" w:hAnsi="Times New Roman" w:cs="Times New Roman"/>
              </w:rPr>
              <w:t>5993211324</w:t>
            </w:r>
          </w:p>
          <w:p w14:paraId="26E8C2F9" w14:textId="77777777" w:rsidR="00BE3BE8" w:rsidRDefault="00BE3BE8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90B2" w14:textId="77777777" w:rsidR="00BE3BE8" w:rsidRDefault="00BE3BE8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8CA0C6" w14:textId="1F1854A2" w:rsidR="004476EA" w:rsidRDefault="004476EA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401</w:t>
            </w:r>
            <w:r w:rsidR="00401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004,44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8F83" w14:textId="77777777" w:rsidR="00BE3BE8" w:rsidRDefault="00BE3BE8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00AF5D" w14:textId="775D95FD" w:rsidR="004476EA" w:rsidRDefault="004476EA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BE3BE8" w14:paraId="13FE2994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B68F" w14:textId="77777777" w:rsidR="00C006B6" w:rsidRDefault="00C006B6" w:rsidP="00C006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DF5991" w14:textId="68173F56" w:rsidR="00BE3BE8" w:rsidRDefault="00BE3BE8" w:rsidP="00C006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9123" w14:textId="77777777" w:rsidR="00BE3BE8" w:rsidRDefault="00BE3BE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D0A4314" w14:textId="77777777" w:rsidR="00C006B6" w:rsidRDefault="00C006B6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Budowlano-Montażowy </w:t>
            </w:r>
          </w:p>
          <w:p w14:paraId="727DD58F" w14:textId="784F15F5" w:rsidR="00C006B6" w:rsidRDefault="00C006B6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Nowo-Instal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- Bud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</w:p>
          <w:p w14:paraId="768C50AC" w14:textId="7035C9CC" w:rsidR="00C006B6" w:rsidRDefault="00C006B6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Półwiejska 23</w:t>
            </w:r>
          </w:p>
          <w:p w14:paraId="379D70CB" w14:textId="5C872C89" w:rsidR="00C006B6" w:rsidRDefault="00C006B6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32CEBE3F" w14:textId="19A56E67" w:rsidR="00C006B6" w:rsidRDefault="00C006B6" w:rsidP="00C006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– 788-203-36-13</w:t>
            </w:r>
          </w:p>
          <w:p w14:paraId="5F7BEED5" w14:textId="77777777" w:rsidR="00BE3BE8" w:rsidRDefault="00BE3BE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3EA3" w14:textId="63BF09BA" w:rsidR="00BE3BE8" w:rsidRDefault="00BE3BE8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0865572" w14:textId="32E5024F" w:rsidR="00C006B6" w:rsidRDefault="00C006B6" w:rsidP="004013D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1 291 500,00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C913" w14:textId="77777777" w:rsidR="00BE3BE8" w:rsidRDefault="00C006B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88B7C1" w14:textId="794FD26A" w:rsidR="00C006B6" w:rsidRDefault="00C006B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</w:tbl>
    <w:p w14:paraId="1F7305CD" w14:textId="77777777" w:rsidR="003E047B" w:rsidRDefault="003E047B"/>
    <w:sectPr w:rsidR="003E047B" w:rsidSect="00C006B6">
      <w:headerReference w:type="default" r:id="rId6"/>
      <w:pgSz w:w="11906" w:h="16838"/>
      <w:pgMar w:top="851" w:right="849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2804E" w14:textId="77777777" w:rsidR="00BD185C" w:rsidRDefault="00BD185C">
      <w:r>
        <w:separator/>
      </w:r>
    </w:p>
  </w:endnote>
  <w:endnote w:type="continuationSeparator" w:id="0">
    <w:p w14:paraId="65F9341D" w14:textId="77777777" w:rsidR="00BD185C" w:rsidRDefault="00B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F9A41" w14:textId="77777777" w:rsidR="00BD185C" w:rsidRDefault="00BD185C">
      <w:r>
        <w:separator/>
      </w:r>
    </w:p>
  </w:footnote>
  <w:footnote w:type="continuationSeparator" w:id="0">
    <w:p w14:paraId="358669C1" w14:textId="77777777" w:rsidR="00BD185C" w:rsidRDefault="00BD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104EF" w14:textId="77777777" w:rsidR="00E81DA4" w:rsidRDefault="00000000">
    <w:pPr>
      <w:pStyle w:val="Nagwek"/>
      <w:jc w:val="center"/>
    </w:pPr>
    <w:r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5C06E96A" wp14:editId="10357030">
          <wp:extent cx="2000250" cy="752478"/>
          <wp:effectExtent l="0" t="0" r="0" b="9522"/>
          <wp:docPr id="1956294491" name="Obraz 1956294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9"/>
    <w:rsid w:val="000E71C9"/>
    <w:rsid w:val="001C3CC6"/>
    <w:rsid w:val="002573E3"/>
    <w:rsid w:val="002B76A1"/>
    <w:rsid w:val="003D7404"/>
    <w:rsid w:val="003E047B"/>
    <w:rsid w:val="004013D3"/>
    <w:rsid w:val="004476EA"/>
    <w:rsid w:val="004976BA"/>
    <w:rsid w:val="004C3E48"/>
    <w:rsid w:val="00562A8D"/>
    <w:rsid w:val="00651EDE"/>
    <w:rsid w:val="007F02B9"/>
    <w:rsid w:val="007F710A"/>
    <w:rsid w:val="009B3ECD"/>
    <w:rsid w:val="009C5557"/>
    <w:rsid w:val="00A17AE5"/>
    <w:rsid w:val="00A313D8"/>
    <w:rsid w:val="00B84379"/>
    <w:rsid w:val="00BD185C"/>
    <w:rsid w:val="00BE3BE8"/>
    <w:rsid w:val="00BF273A"/>
    <w:rsid w:val="00C006B6"/>
    <w:rsid w:val="00D44CEB"/>
    <w:rsid w:val="00D83D68"/>
    <w:rsid w:val="00E81DA4"/>
    <w:rsid w:val="00EE4416"/>
    <w:rsid w:val="00FC5F7C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71B"/>
  <w15:chartTrackingRefBased/>
  <w15:docId w15:val="{91CE17DD-1E77-40DD-8F0C-A9192B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B9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2B9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7F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2B9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2024-05-22T10:04:00Z</cp:lastPrinted>
  <dcterms:created xsi:type="dcterms:W3CDTF">2024-05-22T10:15:00Z</dcterms:created>
  <dcterms:modified xsi:type="dcterms:W3CDTF">2024-05-22T10:15:00Z</dcterms:modified>
</cp:coreProperties>
</file>