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F6745" w14:textId="1EDF7C3D" w:rsidR="003254C7" w:rsidRPr="00A678F4" w:rsidRDefault="003254C7" w:rsidP="006D125B">
      <w:pPr>
        <w:spacing w:after="0" w:line="240" w:lineRule="auto"/>
        <w:rPr>
          <w:rFonts w:eastAsia="Tahoma"/>
          <w:b/>
          <w:sz w:val="24"/>
          <w:szCs w:val="24"/>
          <w:lang w:eastAsia="ja-JP" w:bidi="fa-IR"/>
        </w:rPr>
      </w:pPr>
      <w:r w:rsidRPr="00A678F4">
        <w:rPr>
          <w:rFonts w:eastAsia="Tahoma"/>
          <w:b/>
          <w:sz w:val="24"/>
          <w:szCs w:val="24"/>
          <w:lang w:eastAsia="ja-JP" w:bidi="fa-IR"/>
        </w:rPr>
        <w:t>nr sprawy: ZP.271.</w:t>
      </w:r>
      <w:r w:rsidR="007B4295">
        <w:rPr>
          <w:rFonts w:eastAsia="Tahoma"/>
          <w:b/>
          <w:sz w:val="24"/>
          <w:szCs w:val="24"/>
          <w:lang w:eastAsia="ja-JP" w:bidi="fa-IR"/>
        </w:rPr>
        <w:t>6</w:t>
      </w:r>
      <w:r w:rsidRPr="00A678F4">
        <w:rPr>
          <w:rFonts w:eastAsia="Tahoma"/>
          <w:b/>
          <w:sz w:val="24"/>
          <w:szCs w:val="24"/>
          <w:lang w:eastAsia="ja-JP" w:bidi="fa-IR"/>
        </w:rPr>
        <w:t>.202</w:t>
      </w:r>
      <w:r w:rsidR="00DF117B">
        <w:rPr>
          <w:rFonts w:eastAsia="Tahoma"/>
          <w:b/>
          <w:sz w:val="24"/>
          <w:szCs w:val="24"/>
          <w:lang w:eastAsia="ja-JP" w:bidi="fa-IR"/>
        </w:rPr>
        <w:t>4</w:t>
      </w:r>
      <w:r w:rsidR="003A5B27">
        <w:rPr>
          <w:rFonts w:eastAsia="Tahoma"/>
          <w:b/>
          <w:sz w:val="24"/>
          <w:szCs w:val="24"/>
          <w:lang w:eastAsia="ja-JP" w:bidi="fa-IR"/>
        </w:rPr>
        <w:tab/>
      </w:r>
    </w:p>
    <w:p w14:paraId="61A5B686" w14:textId="1550A88B" w:rsidR="005D582D" w:rsidRPr="00D16518" w:rsidRDefault="003254C7" w:rsidP="003254C7">
      <w:pPr>
        <w:spacing w:line="240" w:lineRule="auto"/>
        <w:rPr>
          <w:rFonts w:eastAsia="Tahoma"/>
          <w:bCs/>
          <w:sz w:val="24"/>
          <w:szCs w:val="24"/>
          <w:lang w:eastAsia="ja-JP" w:bidi="fa-IR"/>
        </w:rPr>
      </w:pPr>
      <w:r w:rsidRPr="00D16518">
        <w:rPr>
          <w:rFonts w:eastAsia="Tahoma"/>
          <w:bCs/>
          <w:sz w:val="24"/>
          <w:szCs w:val="24"/>
          <w:lang w:eastAsia="ja-JP" w:bidi="fa-IR"/>
        </w:rPr>
        <w:t>Załącznik nr 1 do oferty</w:t>
      </w:r>
    </w:p>
    <w:p w14:paraId="525E8B2D" w14:textId="4DDB5BC4" w:rsidR="003254C7" w:rsidRPr="00D16518" w:rsidRDefault="003254C7" w:rsidP="003254C7">
      <w:pPr>
        <w:spacing w:line="240" w:lineRule="auto"/>
        <w:rPr>
          <w:rFonts w:eastAsia="Tahoma"/>
          <w:bCs/>
          <w:sz w:val="24"/>
          <w:szCs w:val="24"/>
          <w:lang w:eastAsia="ja-JP" w:bidi="fa-IR"/>
        </w:rPr>
      </w:pPr>
      <w:r w:rsidRPr="00D16518">
        <w:rPr>
          <w:rFonts w:eastAsia="Tahoma"/>
          <w:bCs/>
          <w:sz w:val="24"/>
          <w:szCs w:val="24"/>
          <w:lang w:eastAsia="ja-JP" w:bidi="fa-IR"/>
        </w:rPr>
        <w:t>Załącznik przekazywany Zamawiającemu wraz z ofertą</w:t>
      </w:r>
    </w:p>
    <w:p w14:paraId="1CC610E8" w14:textId="3C18F286" w:rsidR="003254C7" w:rsidRDefault="003254C7" w:rsidP="005C632E">
      <w:pPr>
        <w:keepNext/>
        <w:spacing w:before="480"/>
        <w:jc w:val="center"/>
        <w:rPr>
          <w:rFonts w:eastAsia="Arial"/>
          <w:b/>
          <w:bCs/>
          <w:sz w:val="24"/>
          <w:szCs w:val="24"/>
          <w:lang w:eastAsia="ja-JP" w:bidi="fa-IR"/>
        </w:rPr>
      </w:pPr>
      <w:r w:rsidRPr="00D16518">
        <w:rPr>
          <w:rFonts w:eastAsia="Arial"/>
          <w:b/>
          <w:bCs/>
          <w:sz w:val="24"/>
          <w:szCs w:val="24"/>
          <w:lang w:eastAsia="ja-JP" w:bidi="fa-IR"/>
        </w:rPr>
        <w:t>WYLICZENIE WARTOŚCI CENY OFERTOWEJ</w:t>
      </w:r>
    </w:p>
    <w:tbl>
      <w:tblPr>
        <w:tblW w:w="9599" w:type="dxa"/>
        <w:tblInd w:w="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2"/>
        <w:gridCol w:w="6378"/>
        <w:gridCol w:w="2269"/>
      </w:tblGrid>
      <w:tr w:rsidR="00B7234E" w:rsidRPr="00131A60" w14:paraId="58A804E0" w14:textId="77777777" w:rsidTr="00B7234E">
        <w:trPr>
          <w:trHeight w:hRule="exact" w:val="867"/>
        </w:trPr>
        <w:tc>
          <w:tcPr>
            <w:tcW w:w="9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3BA7FB" w14:textId="6AFC2664" w:rsidR="00B7234E" w:rsidRPr="00B7234E" w:rsidRDefault="005C632E" w:rsidP="00B7234E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0" w:name="_Hlk144733558"/>
            <w:r w:rsidRPr="005C632E">
              <w:rPr>
                <w:b/>
                <w:bCs/>
                <w:sz w:val="28"/>
                <w:szCs w:val="28"/>
              </w:rPr>
              <w:t>Budowa, przebudowa, remont, odtworzenie i modernizacja infrastruktury drogowej, rekreacyjnej, sportowej, turystycznej oraz kanalizacji w Gminie Trzebnica</w:t>
            </w:r>
          </w:p>
        </w:tc>
      </w:tr>
      <w:tr w:rsidR="00B7234E" w:rsidRPr="00131A60" w14:paraId="3E60A91E" w14:textId="77777777" w:rsidTr="00020EF1">
        <w:trPr>
          <w:trHeight w:hRule="exact" w:val="323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D5A854" w14:textId="77777777" w:rsidR="00B7234E" w:rsidRPr="00131A60" w:rsidRDefault="00B7234E" w:rsidP="00DA0DCF">
            <w:pPr>
              <w:jc w:val="center"/>
            </w:pPr>
            <w:r>
              <w:t>Lp.</w:t>
            </w:r>
          </w:p>
          <w:p w14:paraId="2FA78FBC" w14:textId="77777777" w:rsidR="00B7234E" w:rsidRPr="00131A60" w:rsidRDefault="00B7234E" w:rsidP="00DA0DCF">
            <w:pPr>
              <w:jc w:val="center"/>
            </w:pPr>
            <w:r w:rsidRPr="00131A60">
              <w:t>L. p.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41E461" w14:textId="062E5FB6" w:rsidR="00B7234E" w:rsidRPr="00131A60" w:rsidRDefault="00B7234E" w:rsidP="00DA0DCF">
            <w:pPr>
              <w:jc w:val="center"/>
            </w:pPr>
            <w:r>
              <w:t>Opis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34935" w14:textId="52C53C40" w:rsidR="00B7234E" w:rsidRPr="00131A60" w:rsidRDefault="00B7234E" w:rsidP="00DA0DCF">
            <w:pPr>
              <w:jc w:val="center"/>
            </w:pPr>
            <w:r w:rsidRPr="00131A60">
              <w:t>Wartość</w:t>
            </w:r>
            <w:r w:rsidR="00AD1916">
              <w:t xml:space="preserve"> brutto [zł]</w:t>
            </w:r>
          </w:p>
          <w:p w14:paraId="167C6CA5" w14:textId="77777777" w:rsidR="00B7234E" w:rsidRPr="00131A60" w:rsidRDefault="00B7234E" w:rsidP="00DA0DCF">
            <w:pPr>
              <w:jc w:val="center"/>
            </w:pPr>
            <w:r w:rsidRPr="00131A60">
              <w:t>brutto [zł.]</w:t>
            </w:r>
          </w:p>
        </w:tc>
      </w:tr>
      <w:tr w:rsidR="007F3589" w:rsidRPr="00B7234E" w14:paraId="3C641443" w14:textId="77777777" w:rsidTr="00020EF1">
        <w:trPr>
          <w:trHeight w:hRule="exact" w:val="283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D7B1B31" w14:textId="77777777" w:rsidR="007F3589" w:rsidRPr="00B7234E" w:rsidRDefault="007F3589" w:rsidP="00C90FAA">
            <w:pPr>
              <w:jc w:val="center"/>
              <w:rPr>
                <w:sz w:val="16"/>
                <w:szCs w:val="16"/>
                <w:lang w:eastAsia="zh-CN" w:bidi="hi-IN"/>
              </w:rPr>
            </w:pPr>
            <w:r w:rsidRPr="00B7234E">
              <w:rPr>
                <w:sz w:val="16"/>
                <w:szCs w:val="16"/>
              </w:rPr>
              <w:t>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6CEFCBF" w14:textId="77777777" w:rsidR="007F3589" w:rsidRPr="00B7234E" w:rsidRDefault="007F3589" w:rsidP="00C90FAA">
            <w:pPr>
              <w:jc w:val="center"/>
              <w:rPr>
                <w:sz w:val="16"/>
                <w:szCs w:val="16"/>
              </w:rPr>
            </w:pPr>
            <w:r w:rsidRPr="00B7234E">
              <w:rPr>
                <w:sz w:val="16"/>
                <w:szCs w:val="16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39F53" w14:textId="4B1D017D" w:rsidR="007F3589" w:rsidRPr="00B7234E" w:rsidRDefault="007F3589" w:rsidP="00C90FAA">
            <w:pPr>
              <w:jc w:val="center"/>
              <w:rPr>
                <w:sz w:val="16"/>
                <w:szCs w:val="16"/>
              </w:rPr>
            </w:pPr>
            <w:r w:rsidRPr="00B7234E">
              <w:rPr>
                <w:sz w:val="16"/>
                <w:szCs w:val="16"/>
              </w:rPr>
              <w:t>3</w:t>
            </w:r>
          </w:p>
        </w:tc>
      </w:tr>
      <w:tr w:rsidR="00020EF1" w:rsidRPr="00EF6976" w14:paraId="03293C5D" w14:textId="77777777" w:rsidTr="005B6773">
        <w:trPr>
          <w:trHeight w:hRule="exact" w:val="532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EDF59D" w14:textId="45530966" w:rsidR="00020EF1" w:rsidRPr="00EF6976" w:rsidRDefault="00020EF1" w:rsidP="00C90FAA">
            <w:pPr>
              <w:jc w:val="center"/>
              <w:rPr>
                <w:b/>
                <w:bCs/>
                <w:sz w:val="28"/>
                <w:szCs w:val="28"/>
              </w:rPr>
            </w:pPr>
            <w:r w:rsidRPr="00EF6976">
              <w:rPr>
                <w:b/>
                <w:bCs/>
                <w:sz w:val="28"/>
                <w:szCs w:val="28"/>
              </w:rPr>
              <w:t>I</w:t>
            </w:r>
            <w:r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32B3D2" w14:textId="624C04FD" w:rsidR="00020EF1" w:rsidRPr="00EF6976" w:rsidRDefault="00020EF1" w:rsidP="00C90FAA">
            <w:pPr>
              <w:jc w:val="center"/>
              <w:rPr>
                <w:b/>
                <w:bCs/>
                <w:sz w:val="28"/>
                <w:szCs w:val="28"/>
              </w:rPr>
            </w:pPr>
            <w:r w:rsidRPr="00EF6976">
              <w:rPr>
                <w:b/>
                <w:bCs/>
                <w:sz w:val="28"/>
                <w:szCs w:val="28"/>
              </w:rPr>
              <w:t>ZAMÓWIENIE GWARANTOWANE</w:t>
            </w:r>
          </w:p>
        </w:tc>
      </w:tr>
      <w:tr w:rsidR="00020EF1" w:rsidRPr="007F3589" w14:paraId="6B1808E9" w14:textId="77777777" w:rsidTr="00020EF1">
        <w:trPr>
          <w:trHeight w:hRule="exact" w:val="79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2B5CF0" w14:textId="3B0F6471" w:rsidR="00020EF1" w:rsidRPr="007F3589" w:rsidRDefault="00020EF1" w:rsidP="00C90FA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5AD130" w14:textId="28D40035" w:rsidR="00020EF1" w:rsidRPr="007F3589" w:rsidRDefault="00020EF1" w:rsidP="00C90FAA">
            <w:pPr>
              <w:jc w:val="center"/>
              <w:rPr>
                <w:b/>
                <w:bCs/>
              </w:rPr>
            </w:pPr>
            <w:r w:rsidRPr="005C632E">
              <w:rPr>
                <w:b/>
                <w:bCs/>
              </w:rPr>
              <w:t>Budowa obiektów rekreacyjno-sportowych wraz z niezbędną infrastrukturą oraz małą architekturą w Trzebnicy przy ul. Czereśniowej</w:t>
            </w:r>
          </w:p>
        </w:tc>
      </w:tr>
      <w:tr w:rsidR="00020EF1" w:rsidRPr="00131A60" w14:paraId="33B5F960" w14:textId="77777777" w:rsidTr="00020EF1">
        <w:trPr>
          <w:trHeight w:hRule="exact" w:val="334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5D7E21" w14:textId="669F0E98" w:rsidR="00020EF1" w:rsidRPr="005B34A1" w:rsidRDefault="00020EF1" w:rsidP="001E08BD">
            <w:pPr>
              <w:rPr>
                <w:b/>
                <w:bCs/>
              </w:rPr>
            </w:pPr>
            <w:r w:rsidRPr="005B34A1">
              <w:rPr>
                <w:b/>
                <w:bCs/>
              </w:rPr>
              <w:t>1.</w:t>
            </w:r>
            <w:r w:rsidR="007B4295">
              <w:rPr>
                <w:b/>
                <w:bCs/>
              </w:rPr>
              <w:t>1</w:t>
            </w:r>
            <w:r w:rsidRPr="005B34A1">
              <w:rPr>
                <w:b/>
                <w:bCs/>
              </w:rPr>
              <w:t>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3DBE30" w14:textId="669FBAE9" w:rsidR="00020EF1" w:rsidRDefault="00020EF1" w:rsidP="001E08BD">
            <w:pPr>
              <w:rPr>
                <w:sz w:val="24"/>
                <w:szCs w:val="24"/>
              </w:rPr>
            </w:pPr>
            <w:r w:rsidRPr="005B34A1">
              <w:rPr>
                <w:b/>
                <w:bCs/>
              </w:rPr>
              <w:t xml:space="preserve">Tory </w:t>
            </w:r>
            <w:proofErr w:type="spellStart"/>
            <w:r w:rsidRPr="005B34A1">
              <w:rPr>
                <w:b/>
                <w:bCs/>
              </w:rPr>
              <w:t>pumptrack</w:t>
            </w:r>
            <w:proofErr w:type="spellEnd"/>
          </w:p>
        </w:tc>
      </w:tr>
      <w:tr w:rsidR="00B7234E" w:rsidRPr="00131A60" w14:paraId="63AC7F43" w14:textId="77777777" w:rsidTr="00020EF1">
        <w:trPr>
          <w:trHeight w:hRule="exact" w:val="672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EB81FB" w14:textId="387C8E4E" w:rsidR="00B7234E" w:rsidRDefault="00E83B8E" w:rsidP="00B7234E">
            <w:r>
              <w:t>1.</w:t>
            </w:r>
            <w:r w:rsidR="007B4295">
              <w:t>1</w:t>
            </w:r>
            <w:r w:rsidR="00B7234E">
              <w:t>.</w:t>
            </w:r>
            <w:r>
              <w:t>1</w:t>
            </w:r>
            <w:r w:rsidR="00B7234E">
              <w:t>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E64689" w14:textId="6C934B99" w:rsidR="00B7234E" w:rsidRDefault="00E83B8E" w:rsidP="00B7234E">
            <w:r w:rsidRPr="00E83B8E">
              <w:t>Roboty w zakresie kszta</w:t>
            </w:r>
            <w:r w:rsidR="007B4295">
              <w:t>ł</w:t>
            </w:r>
            <w:r w:rsidRPr="00E83B8E">
              <w:t>towania terenów sportowych  i rekreacyjnych -</w:t>
            </w:r>
            <w:r>
              <w:t xml:space="preserve"> </w:t>
            </w:r>
            <w:r w:rsidRPr="00E83B8E">
              <w:t xml:space="preserve">Tor </w:t>
            </w:r>
            <w:proofErr w:type="spellStart"/>
            <w:r w:rsidRPr="00E83B8E">
              <w:t>pumptrack</w:t>
            </w:r>
            <w:proofErr w:type="spellEnd"/>
            <w:r w:rsidRPr="00E83B8E">
              <w:t xml:space="preserve"> </w:t>
            </w:r>
            <w:proofErr w:type="spellStart"/>
            <w:r w:rsidRPr="00E83B8E">
              <w:t>Easy</w:t>
            </w:r>
            <w:proofErr w:type="spellEnd"/>
            <w:r w:rsidRPr="00E83B8E">
              <w:t xml:space="preserve"> Pump</w:t>
            </w:r>
          </w:p>
        </w:tc>
        <w:sdt>
          <w:sdtPr>
            <w:rPr>
              <w:sz w:val="24"/>
              <w:szCs w:val="24"/>
            </w:rPr>
            <w:alias w:val="Wartość brutto"/>
            <w:tag w:val="Wartość brutto"/>
            <w:id w:val="-13698743"/>
            <w:placeholder>
              <w:docPart w:val="59C3EA26677449CFB3944348A6B48792"/>
            </w:placeholder>
            <w:showingPlcHdr/>
            <w15:color w:val="000000"/>
          </w:sdtPr>
          <w:sdtEndPr/>
          <w:sdtContent>
            <w:tc>
              <w:tcPr>
                <w:tcW w:w="22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52CD321" w14:textId="703E2CBA" w:rsidR="00B7234E" w:rsidRPr="00131A60" w:rsidRDefault="00AD1916" w:rsidP="00B7234E"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</w:tr>
      <w:tr w:rsidR="00B7234E" w:rsidRPr="00131A60" w14:paraId="63852112" w14:textId="77777777" w:rsidTr="00020EF1">
        <w:trPr>
          <w:trHeight w:hRule="exact" w:val="653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30E044" w14:textId="560A47D0" w:rsidR="00B7234E" w:rsidRDefault="00E83B8E" w:rsidP="00B7234E">
            <w:r>
              <w:t>1.</w:t>
            </w:r>
            <w:r w:rsidR="007B4295">
              <w:t>1</w:t>
            </w:r>
            <w:r w:rsidR="00B7234E">
              <w:t>.</w:t>
            </w:r>
            <w:r>
              <w:t>2</w:t>
            </w:r>
            <w:r w:rsidR="00B7234E">
              <w:t>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184C59" w14:textId="3E2BDB0C" w:rsidR="00B7234E" w:rsidRDefault="00E83B8E" w:rsidP="00B7234E">
            <w:r w:rsidRPr="00E83B8E">
              <w:t>Roboty w zakresie kszta</w:t>
            </w:r>
            <w:r w:rsidR="007B4295">
              <w:t>ł</w:t>
            </w:r>
            <w:r w:rsidRPr="00E83B8E">
              <w:t>towania terenów sportowych  i rekreacyjnych -</w:t>
            </w:r>
            <w:r>
              <w:t xml:space="preserve"> </w:t>
            </w:r>
            <w:r w:rsidRPr="00E83B8E">
              <w:t xml:space="preserve">Tor </w:t>
            </w:r>
            <w:proofErr w:type="spellStart"/>
            <w:r w:rsidRPr="00E83B8E">
              <w:t>pumptrack</w:t>
            </w:r>
            <w:proofErr w:type="spellEnd"/>
            <w:r w:rsidRPr="00E83B8E">
              <w:t xml:space="preserve"> Mini Pump</w:t>
            </w:r>
          </w:p>
        </w:tc>
        <w:sdt>
          <w:sdtPr>
            <w:rPr>
              <w:sz w:val="24"/>
              <w:szCs w:val="24"/>
            </w:rPr>
            <w:alias w:val="Wartość brutto"/>
            <w:tag w:val="Wartość brutto"/>
            <w:id w:val="30627195"/>
            <w:placeholder>
              <w:docPart w:val="5ECD6FFF38AE4E3BB8E984AE62A65B38"/>
            </w:placeholder>
            <w:showingPlcHdr/>
            <w15:color w:val="000000"/>
          </w:sdtPr>
          <w:sdtEndPr/>
          <w:sdtContent>
            <w:tc>
              <w:tcPr>
                <w:tcW w:w="22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735BC49" w14:textId="4AEF6645" w:rsidR="00B7234E" w:rsidRPr="00131A60" w:rsidRDefault="00AD1916" w:rsidP="00B7234E"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</w:tr>
      <w:tr w:rsidR="00E83B8E" w:rsidRPr="00131A60" w14:paraId="571DD3B3" w14:textId="77777777" w:rsidTr="001E08BD">
        <w:trPr>
          <w:trHeight w:hRule="exact" w:val="762"/>
        </w:trPr>
        <w:tc>
          <w:tcPr>
            <w:tcW w:w="7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E8E176" w14:textId="79F86A3E" w:rsidR="00E83B8E" w:rsidRPr="005B34A1" w:rsidRDefault="00E83B8E" w:rsidP="001E08BD">
            <w:pPr>
              <w:rPr>
                <w:b/>
                <w:bCs/>
              </w:rPr>
            </w:pPr>
            <w:r w:rsidRPr="005B34A1">
              <w:rPr>
                <w:b/>
                <w:bCs/>
              </w:rPr>
              <w:t>Razem 1.</w:t>
            </w:r>
            <w:r w:rsidR="007B4295">
              <w:rPr>
                <w:b/>
                <w:bCs/>
              </w:rPr>
              <w:t>1</w:t>
            </w:r>
            <w:r w:rsidRPr="005B34A1">
              <w:rPr>
                <w:b/>
                <w:bCs/>
              </w:rPr>
              <w:t xml:space="preserve">. Tory </w:t>
            </w:r>
            <w:proofErr w:type="spellStart"/>
            <w:r w:rsidRPr="005B34A1">
              <w:rPr>
                <w:b/>
                <w:bCs/>
              </w:rPr>
              <w:t>pumptrack</w:t>
            </w:r>
            <w:proofErr w:type="spellEnd"/>
            <w:r w:rsidRPr="005B34A1">
              <w:rPr>
                <w:b/>
                <w:bCs/>
              </w:rPr>
              <w:t xml:space="preserve"> (suma od 1.</w:t>
            </w:r>
            <w:r w:rsidR="007B4295">
              <w:rPr>
                <w:b/>
                <w:bCs/>
              </w:rPr>
              <w:t>1</w:t>
            </w:r>
            <w:r w:rsidRPr="005B34A1">
              <w:rPr>
                <w:b/>
                <w:bCs/>
              </w:rPr>
              <w:t>.1. do 1.</w:t>
            </w:r>
            <w:r w:rsidR="007B4295">
              <w:rPr>
                <w:b/>
                <w:bCs/>
              </w:rPr>
              <w:t>1</w:t>
            </w:r>
            <w:r w:rsidRPr="005B34A1">
              <w:rPr>
                <w:b/>
                <w:bCs/>
              </w:rPr>
              <w:t>.2.)</w:t>
            </w:r>
          </w:p>
        </w:tc>
        <w:sdt>
          <w:sdtPr>
            <w:rPr>
              <w:b/>
              <w:bCs/>
              <w:sz w:val="24"/>
              <w:szCs w:val="24"/>
            </w:rPr>
            <w:alias w:val="Suma"/>
            <w:tag w:val="Suma"/>
            <w:id w:val="-69351764"/>
            <w:placeholder>
              <w:docPart w:val="49146114D85A4909B69A7482374880FB"/>
            </w:placeholder>
            <w:showingPlcHdr/>
            <w15:color w:val="000000"/>
          </w:sdtPr>
          <w:sdtEndPr/>
          <w:sdtContent>
            <w:tc>
              <w:tcPr>
                <w:tcW w:w="22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31E2929" w14:textId="77777777" w:rsidR="00E83B8E" w:rsidRDefault="00E83B8E" w:rsidP="001E08BD">
                <w:pPr>
                  <w:rPr>
                    <w:sz w:val="24"/>
                    <w:szCs w:val="24"/>
                  </w:rPr>
                </w:pPr>
                <w:r w:rsidRPr="003C0BB8">
                  <w:rPr>
                    <w:rStyle w:val="Tekstzastpczy"/>
                    <w:b/>
                    <w:bCs/>
                    <w:color w:val="000000" w:themeColor="text1"/>
                    <w:sz w:val="24"/>
                    <w:szCs w:val="24"/>
                    <w:shd w:val="clear" w:color="auto" w:fill="D9E2F3" w:themeFill="accent1" w:themeFillTint="33"/>
                  </w:rPr>
                  <w:t>Oblicz i wpisz sumę brutto</w:t>
                </w:r>
              </w:p>
            </w:tc>
          </w:sdtContent>
        </w:sdt>
      </w:tr>
      <w:tr w:rsidR="00020EF1" w:rsidRPr="00131A60" w14:paraId="5E8796C5" w14:textId="77777777" w:rsidTr="00020EF1">
        <w:trPr>
          <w:trHeight w:hRule="exact" w:val="334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BF72F6" w14:textId="01B8E22E" w:rsidR="00020EF1" w:rsidRPr="005B34A1" w:rsidRDefault="00020EF1" w:rsidP="001E08BD">
            <w:pPr>
              <w:rPr>
                <w:b/>
                <w:bCs/>
              </w:rPr>
            </w:pPr>
            <w:r w:rsidRPr="005B34A1">
              <w:rPr>
                <w:b/>
                <w:bCs/>
              </w:rPr>
              <w:t>1.</w:t>
            </w:r>
            <w:r w:rsidR="007B4295">
              <w:rPr>
                <w:b/>
                <w:bCs/>
              </w:rPr>
              <w:t>2</w:t>
            </w:r>
            <w:r w:rsidRPr="005B34A1">
              <w:rPr>
                <w:b/>
                <w:bCs/>
              </w:rPr>
              <w:t>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BE9C86" w14:textId="3951EC4C" w:rsidR="00020EF1" w:rsidRDefault="00020EF1" w:rsidP="001E08BD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Obiekty rekreacyjne</w:t>
            </w:r>
          </w:p>
        </w:tc>
      </w:tr>
      <w:tr w:rsidR="00B7234E" w:rsidRPr="00131A60" w14:paraId="158B5430" w14:textId="77777777" w:rsidTr="00020EF1">
        <w:trPr>
          <w:trHeight w:hRule="exact" w:val="34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99E716" w14:textId="50F68AEA" w:rsidR="00B7234E" w:rsidRDefault="00B7234E" w:rsidP="00B7234E">
            <w:r>
              <w:t>1.</w:t>
            </w:r>
            <w:r w:rsidR="007B4295">
              <w:t>2</w:t>
            </w:r>
            <w:r>
              <w:t>.</w:t>
            </w:r>
            <w:r w:rsidR="008A244D">
              <w:t>1.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4321EA" w14:textId="29E76902" w:rsidR="00B7234E" w:rsidRDefault="00E83B8E" w:rsidP="00B7234E">
            <w:r>
              <w:t>Stojaki na rowery</w:t>
            </w:r>
          </w:p>
        </w:tc>
        <w:sdt>
          <w:sdtPr>
            <w:rPr>
              <w:sz w:val="24"/>
              <w:szCs w:val="24"/>
            </w:rPr>
            <w:alias w:val="Wartość brutto"/>
            <w:tag w:val="Wartość brutto"/>
            <w:id w:val="-1551914035"/>
            <w:placeholder>
              <w:docPart w:val="22F3BD57A9DD462DA424B99FDE72A73F"/>
            </w:placeholder>
            <w:showingPlcHdr/>
            <w15:color w:val="000000"/>
          </w:sdtPr>
          <w:sdtEndPr/>
          <w:sdtContent>
            <w:tc>
              <w:tcPr>
                <w:tcW w:w="22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778EF91" w14:textId="262579CB" w:rsidR="00B7234E" w:rsidRPr="00131A60" w:rsidRDefault="00AD1916" w:rsidP="00B7234E"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</w:tr>
      <w:tr w:rsidR="00E83B8E" w:rsidRPr="00131A60" w14:paraId="3CEB004E" w14:textId="77777777" w:rsidTr="00020EF1">
        <w:trPr>
          <w:trHeight w:hRule="exact" w:val="34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E5A628" w14:textId="2D1B7389" w:rsidR="00E83B8E" w:rsidRDefault="008A244D" w:rsidP="00B7234E">
            <w:r>
              <w:t>1.</w:t>
            </w:r>
            <w:r w:rsidR="007B4295">
              <w:t>2</w:t>
            </w:r>
            <w:r>
              <w:t>.</w:t>
            </w:r>
            <w:r w:rsidR="007B4295">
              <w:t>2</w:t>
            </w:r>
            <w:r>
              <w:t>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23FEBD" w14:textId="47709D56" w:rsidR="00E83B8E" w:rsidRDefault="00B71395" w:rsidP="00B7234E">
            <w:r>
              <w:t>Ścianka wspinaczkowa</w:t>
            </w:r>
          </w:p>
        </w:tc>
        <w:sdt>
          <w:sdtPr>
            <w:rPr>
              <w:sz w:val="24"/>
              <w:szCs w:val="24"/>
            </w:rPr>
            <w:alias w:val="Wartość brutto"/>
            <w:tag w:val="Wartość brutto"/>
            <w:id w:val="785321257"/>
            <w:placeholder>
              <w:docPart w:val="CDF745FAC369466CB935DC3B1F6112FF"/>
            </w:placeholder>
            <w:showingPlcHdr/>
            <w15:color w:val="000000"/>
          </w:sdtPr>
          <w:sdtEndPr/>
          <w:sdtContent>
            <w:tc>
              <w:tcPr>
                <w:tcW w:w="22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5F0409A" w14:textId="10908B0E" w:rsidR="00E83B8E" w:rsidRDefault="008A244D" w:rsidP="00B7234E">
                <w:pPr>
                  <w:rPr>
                    <w:sz w:val="24"/>
                    <w:szCs w:val="24"/>
                  </w:rPr>
                </w:pPr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</w:tr>
      <w:tr w:rsidR="00B71395" w:rsidRPr="00131A60" w14:paraId="7E1BA899" w14:textId="77777777" w:rsidTr="00020EF1">
        <w:trPr>
          <w:trHeight w:hRule="exact" w:val="34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671562" w14:textId="2AF4873C" w:rsidR="00B71395" w:rsidRDefault="00B71395" w:rsidP="00EC0113">
            <w:r>
              <w:t>1.</w:t>
            </w:r>
            <w:r w:rsidR="007B4295">
              <w:t>2</w:t>
            </w:r>
            <w:r>
              <w:t>.</w:t>
            </w:r>
            <w:r w:rsidR="000644FB">
              <w:t>3</w:t>
            </w:r>
            <w:r>
              <w:t>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AC1324" w14:textId="77777777" w:rsidR="00B71395" w:rsidRDefault="00B71395" w:rsidP="00EC0113">
            <w:r>
              <w:t>Przeniesienie placu zabaw z wykonaniem nawierzchni</w:t>
            </w:r>
          </w:p>
        </w:tc>
        <w:sdt>
          <w:sdtPr>
            <w:rPr>
              <w:sz w:val="24"/>
              <w:szCs w:val="24"/>
            </w:rPr>
            <w:alias w:val="Wartość brutto"/>
            <w:tag w:val="Wartość brutto"/>
            <w:id w:val="1632061865"/>
            <w:placeholder>
              <w:docPart w:val="0F39C45DDD1847A0B0315E6B044C8244"/>
            </w:placeholder>
            <w:showingPlcHdr/>
            <w15:color w:val="000000"/>
          </w:sdtPr>
          <w:sdtEndPr/>
          <w:sdtContent>
            <w:tc>
              <w:tcPr>
                <w:tcW w:w="22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A670AF2" w14:textId="77777777" w:rsidR="00B71395" w:rsidRPr="00131A60" w:rsidRDefault="00B71395" w:rsidP="00EC0113"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</w:tr>
      <w:tr w:rsidR="008A244D" w:rsidRPr="00131A60" w14:paraId="7FB9B109" w14:textId="77777777" w:rsidTr="001E08BD">
        <w:trPr>
          <w:trHeight w:hRule="exact" w:val="762"/>
        </w:trPr>
        <w:tc>
          <w:tcPr>
            <w:tcW w:w="7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DAA0D9" w14:textId="2A56DC82" w:rsidR="008A244D" w:rsidRPr="005B34A1" w:rsidRDefault="008A244D" w:rsidP="001E08BD">
            <w:pPr>
              <w:rPr>
                <w:b/>
                <w:bCs/>
              </w:rPr>
            </w:pPr>
            <w:r w:rsidRPr="005B34A1">
              <w:rPr>
                <w:b/>
                <w:bCs/>
              </w:rPr>
              <w:t>Razem 1.</w:t>
            </w:r>
            <w:r w:rsidR="007B4295">
              <w:rPr>
                <w:b/>
                <w:bCs/>
              </w:rPr>
              <w:t>2</w:t>
            </w:r>
            <w:r w:rsidRPr="005B34A1">
              <w:rPr>
                <w:b/>
                <w:bCs/>
              </w:rPr>
              <w:t xml:space="preserve">. </w:t>
            </w:r>
            <w:r w:rsidR="00101962">
              <w:rPr>
                <w:b/>
                <w:bCs/>
              </w:rPr>
              <w:t xml:space="preserve">Obiekty rekreacyjne </w:t>
            </w:r>
            <w:r w:rsidRPr="005B34A1">
              <w:rPr>
                <w:b/>
                <w:bCs/>
              </w:rPr>
              <w:t>(suma od 1.</w:t>
            </w:r>
            <w:r w:rsidR="007B4295">
              <w:rPr>
                <w:b/>
                <w:bCs/>
              </w:rPr>
              <w:t>2</w:t>
            </w:r>
            <w:r w:rsidRPr="005B34A1">
              <w:rPr>
                <w:b/>
                <w:bCs/>
              </w:rPr>
              <w:t>.1. do 1.</w:t>
            </w:r>
            <w:r w:rsidR="007B4295">
              <w:rPr>
                <w:b/>
                <w:bCs/>
              </w:rPr>
              <w:t>2</w:t>
            </w:r>
            <w:r w:rsidRPr="005B34A1">
              <w:rPr>
                <w:b/>
                <w:bCs/>
              </w:rPr>
              <w:t>.</w:t>
            </w:r>
            <w:r w:rsidR="000644FB">
              <w:rPr>
                <w:b/>
                <w:bCs/>
              </w:rPr>
              <w:t>3</w:t>
            </w:r>
            <w:r w:rsidRPr="005B34A1">
              <w:rPr>
                <w:b/>
                <w:bCs/>
              </w:rPr>
              <w:t>.)</w:t>
            </w:r>
          </w:p>
        </w:tc>
        <w:sdt>
          <w:sdtPr>
            <w:rPr>
              <w:b/>
              <w:bCs/>
              <w:sz w:val="24"/>
              <w:szCs w:val="24"/>
            </w:rPr>
            <w:alias w:val="Suma"/>
            <w:tag w:val="Suma"/>
            <w:id w:val="304443100"/>
            <w:placeholder>
              <w:docPart w:val="25F01CDCF2E544F4847C613B7BC6E8B7"/>
            </w:placeholder>
            <w:showingPlcHdr/>
            <w15:color w:val="000000"/>
          </w:sdtPr>
          <w:sdtEndPr/>
          <w:sdtContent>
            <w:tc>
              <w:tcPr>
                <w:tcW w:w="22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15973BC" w14:textId="77777777" w:rsidR="008A244D" w:rsidRDefault="008A244D" w:rsidP="001E08BD">
                <w:pPr>
                  <w:rPr>
                    <w:sz w:val="24"/>
                    <w:szCs w:val="24"/>
                  </w:rPr>
                </w:pPr>
                <w:r w:rsidRPr="003C0BB8">
                  <w:rPr>
                    <w:rStyle w:val="Tekstzastpczy"/>
                    <w:b/>
                    <w:bCs/>
                    <w:color w:val="000000" w:themeColor="text1"/>
                    <w:sz w:val="24"/>
                    <w:szCs w:val="24"/>
                    <w:shd w:val="clear" w:color="auto" w:fill="D9E2F3" w:themeFill="accent1" w:themeFillTint="33"/>
                  </w:rPr>
                  <w:t>Oblicz i wpisz sumę brutto</w:t>
                </w:r>
              </w:p>
            </w:tc>
          </w:sdtContent>
        </w:sdt>
      </w:tr>
      <w:tr w:rsidR="007F3589" w:rsidRPr="003C0BB8" w14:paraId="4A649AA7" w14:textId="77777777" w:rsidTr="005C632E">
        <w:trPr>
          <w:trHeight w:hRule="exact" w:val="1041"/>
        </w:trPr>
        <w:tc>
          <w:tcPr>
            <w:tcW w:w="7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0103BDC" w14:textId="3DFBEE3C" w:rsidR="007F3589" w:rsidRPr="003C0BB8" w:rsidRDefault="007F3589" w:rsidP="00161C53">
            <w:pPr>
              <w:rPr>
                <w:b/>
                <w:bCs/>
                <w:sz w:val="24"/>
                <w:szCs w:val="24"/>
              </w:rPr>
            </w:pPr>
            <w:r w:rsidRPr="003C0BB8">
              <w:rPr>
                <w:b/>
                <w:bCs/>
                <w:sz w:val="24"/>
                <w:szCs w:val="24"/>
              </w:rPr>
              <w:t xml:space="preserve">Razem 1. </w:t>
            </w:r>
            <w:r w:rsidR="005C632E" w:rsidRPr="005C632E">
              <w:rPr>
                <w:b/>
                <w:bCs/>
                <w:sz w:val="24"/>
                <w:szCs w:val="24"/>
              </w:rPr>
              <w:t xml:space="preserve">Budowa obiektów rekreacyjno-sportowych wraz z niezbędną infrastrukturą oraz małą architekturą w Trzebnicy przy ul. Czereśniowej </w:t>
            </w:r>
            <w:r w:rsidR="00332FE0" w:rsidRPr="003C0BB8">
              <w:rPr>
                <w:b/>
                <w:bCs/>
                <w:sz w:val="24"/>
                <w:szCs w:val="24"/>
              </w:rPr>
              <w:t>(</w:t>
            </w:r>
            <w:r w:rsidR="00B7234E" w:rsidRPr="003C0BB8">
              <w:rPr>
                <w:b/>
                <w:bCs/>
                <w:sz w:val="24"/>
                <w:szCs w:val="24"/>
              </w:rPr>
              <w:t>suma od</w:t>
            </w:r>
            <w:r w:rsidR="00332FE0" w:rsidRPr="003C0BB8">
              <w:rPr>
                <w:b/>
                <w:bCs/>
                <w:sz w:val="24"/>
                <w:szCs w:val="24"/>
              </w:rPr>
              <w:t xml:space="preserve"> </w:t>
            </w:r>
            <w:r w:rsidR="00C93B5A" w:rsidRPr="003C0BB8">
              <w:rPr>
                <w:b/>
                <w:bCs/>
                <w:sz w:val="24"/>
                <w:szCs w:val="24"/>
              </w:rPr>
              <w:t>1</w:t>
            </w:r>
            <w:r w:rsidR="00332FE0" w:rsidRPr="003C0BB8">
              <w:rPr>
                <w:b/>
                <w:bCs/>
                <w:sz w:val="24"/>
                <w:szCs w:val="24"/>
              </w:rPr>
              <w:t>.</w:t>
            </w:r>
            <w:r w:rsidR="00DE605B" w:rsidRPr="003C0BB8">
              <w:rPr>
                <w:b/>
                <w:bCs/>
                <w:sz w:val="24"/>
                <w:szCs w:val="24"/>
              </w:rPr>
              <w:t>1</w:t>
            </w:r>
            <w:r w:rsidR="00332FE0" w:rsidRPr="003C0BB8">
              <w:rPr>
                <w:b/>
                <w:bCs/>
                <w:sz w:val="24"/>
                <w:szCs w:val="24"/>
              </w:rPr>
              <w:t>.</w:t>
            </w:r>
            <w:r w:rsidR="00B7234E" w:rsidRPr="003C0BB8">
              <w:rPr>
                <w:b/>
                <w:bCs/>
                <w:sz w:val="24"/>
                <w:szCs w:val="24"/>
              </w:rPr>
              <w:t xml:space="preserve"> </w:t>
            </w:r>
            <w:r w:rsidR="00B7234E" w:rsidRPr="00F60B5E">
              <w:rPr>
                <w:b/>
                <w:bCs/>
                <w:sz w:val="24"/>
                <w:szCs w:val="24"/>
              </w:rPr>
              <w:t>do 1.</w:t>
            </w:r>
            <w:r w:rsidR="007B4295">
              <w:rPr>
                <w:b/>
                <w:bCs/>
                <w:sz w:val="24"/>
                <w:szCs w:val="24"/>
              </w:rPr>
              <w:t>2</w:t>
            </w:r>
            <w:r w:rsidR="00B7234E" w:rsidRPr="00F60B5E">
              <w:rPr>
                <w:b/>
                <w:bCs/>
                <w:sz w:val="24"/>
                <w:szCs w:val="24"/>
              </w:rPr>
              <w:t>.</w:t>
            </w:r>
            <w:r w:rsidR="00332FE0" w:rsidRPr="00F60B5E">
              <w:rPr>
                <w:b/>
                <w:bCs/>
                <w:sz w:val="24"/>
                <w:szCs w:val="24"/>
              </w:rPr>
              <w:t>)</w:t>
            </w:r>
          </w:p>
        </w:tc>
        <w:sdt>
          <w:sdtPr>
            <w:rPr>
              <w:sz w:val="24"/>
              <w:szCs w:val="24"/>
            </w:rPr>
            <w:alias w:val="Suma"/>
            <w:tag w:val="Suma"/>
            <w:id w:val="-28576395"/>
            <w:placeholder>
              <w:docPart w:val="4A7DC6765AE34BB88386C712DD5334C4"/>
            </w:placeholder>
            <w:showingPlcHdr/>
            <w15:color w:val="000000"/>
          </w:sdtPr>
          <w:sdtEndPr/>
          <w:sdtContent>
            <w:tc>
              <w:tcPr>
                <w:tcW w:w="22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52AEA20" w14:textId="10B93A1C" w:rsidR="007F3589" w:rsidRPr="003C0BB8" w:rsidRDefault="00AD1916" w:rsidP="00161C53">
                <w:pPr>
                  <w:rPr>
                    <w:b/>
                    <w:bCs/>
                    <w:sz w:val="24"/>
                    <w:szCs w:val="24"/>
                  </w:rPr>
                </w:pPr>
                <w:r w:rsidRPr="003C0BB8">
                  <w:rPr>
                    <w:rStyle w:val="Tekstzastpczy"/>
                    <w:b/>
                    <w:color w:val="000000" w:themeColor="text1"/>
                    <w:sz w:val="24"/>
                    <w:szCs w:val="24"/>
                    <w:shd w:val="clear" w:color="auto" w:fill="D9E2F3" w:themeFill="accent1" w:themeFillTint="33"/>
                  </w:rPr>
                  <w:t>Oblicz i wpisz sumę brutto</w:t>
                </w:r>
              </w:p>
            </w:tc>
          </w:sdtContent>
        </w:sdt>
      </w:tr>
      <w:tr w:rsidR="00020EF1" w:rsidRPr="00131A60" w14:paraId="021046C3" w14:textId="77777777" w:rsidTr="00020EF1">
        <w:trPr>
          <w:trHeight w:hRule="exact" w:val="646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898CC9E" w14:textId="0E4C6D0D" w:rsidR="00020EF1" w:rsidRPr="00332FE0" w:rsidRDefault="00020EF1" w:rsidP="00F2023F">
            <w:pPr>
              <w:rPr>
                <w:b/>
                <w:bCs/>
              </w:rPr>
            </w:pPr>
            <w:r w:rsidRPr="00332FE0">
              <w:rPr>
                <w:b/>
                <w:bCs/>
              </w:rPr>
              <w:t>2.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E2B66B7" w14:textId="32074AF2" w:rsidR="00020EF1" w:rsidRPr="00131A60" w:rsidRDefault="00020EF1" w:rsidP="00F2023F">
            <w:r w:rsidRPr="005C632E">
              <w:rPr>
                <w:b/>
                <w:bCs/>
              </w:rPr>
              <w:t>Utworzenie Parku Miejskiego im. Marii i Lecha Kaczyńskich w Trzebnicy –</w:t>
            </w:r>
            <w:r>
              <w:rPr>
                <w:b/>
                <w:bCs/>
              </w:rPr>
              <w:t xml:space="preserve"> II Etap</w:t>
            </w:r>
          </w:p>
        </w:tc>
      </w:tr>
      <w:tr w:rsidR="00020EF1" w:rsidRPr="00131A60" w14:paraId="10450AED" w14:textId="77777777" w:rsidTr="00020EF1">
        <w:trPr>
          <w:trHeight w:hRule="exact" w:val="334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0D65D3" w14:textId="65BCC59A" w:rsidR="00020EF1" w:rsidRPr="005B34A1" w:rsidRDefault="00020EF1" w:rsidP="001927EB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5B34A1">
              <w:rPr>
                <w:b/>
                <w:bCs/>
              </w:rPr>
              <w:t>.1.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1BB03E" w14:textId="501CB4D3" w:rsidR="00020EF1" w:rsidRDefault="00020EF1" w:rsidP="001927EB">
            <w:pPr>
              <w:rPr>
                <w:sz w:val="24"/>
                <w:szCs w:val="24"/>
              </w:rPr>
            </w:pPr>
            <w:r w:rsidRPr="005B34A1">
              <w:rPr>
                <w:b/>
                <w:bCs/>
              </w:rPr>
              <w:t xml:space="preserve">Roboty </w:t>
            </w:r>
            <w:r>
              <w:rPr>
                <w:b/>
                <w:bCs/>
              </w:rPr>
              <w:t>ogólnobudowlane</w:t>
            </w:r>
          </w:p>
        </w:tc>
      </w:tr>
      <w:tr w:rsidR="00EA4809" w:rsidRPr="00131A60" w14:paraId="4C49D055" w14:textId="77777777" w:rsidTr="00020EF1">
        <w:trPr>
          <w:trHeight w:hRule="exact" w:val="34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3C0D5C1" w14:textId="682EFE4E" w:rsidR="00EA4809" w:rsidRPr="00131A60" w:rsidRDefault="00AE7060" w:rsidP="001927EB">
            <w:r>
              <w:t>2</w:t>
            </w:r>
            <w:r w:rsidR="00EA4809">
              <w:t>.1.1.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7D514AB" w14:textId="51BB4DE3" w:rsidR="00EA4809" w:rsidRDefault="00EA4809" w:rsidP="001927EB">
            <w:r>
              <w:t>Roboty ziemne i przygotowawcze</w:t>
            </w:r>
          </w:p>
          <w:p w14:paraId="2486CFDF" w14:textId="77777777" w:rsidR="00EA4809" w:rsidRDefault="00EA4809" w:rsidP="001927EB"/>
          <w:p w14:paraId="62E15921" w14:textId="77777777" w:rsidR="00EA4809" w:rsidRDefault="00EA4809" w:rsidP="001927EB"/>
          <w:p w14:paraId="7A252CE3" w14:textId="77777777" w:rsidR="00EA4809" w:rsidRDefault="00EA4809" w:rsidP="001927EB"/>
          <w:p w14:paraId="7F3801DD" w14:textId="77777777" w:rsidR="00EA4809" w:rsidRPr="00131A60" w:rsidRDefault="00EA4809" w:rsidP="001927EB"/>
        </w:tc>
        <w:sdt>
          <w:sdtPr>
            <w:rPr>
              <w:sz w:val="24"/>
              <w:szCs w:val="24"/>
            </w:rPr>
            <w:alias w:val="Wartość brutto"/>
            <w:tag w:val="Wartość brutto"/>
            <w:id w:val="1317539619"/>
            <w:placeholder>
              <w:docPart w:val="7739779F31C94E73B6239A72C4AD8710"/>
            </w:placeholder>
            <w:showingPlcHdr/>
            <w15:color w:val="000000"/>
          </w:sdtPr>
          <w:sdtEndPr/>
          <w:sdtContent>
            <w:tc>
              <w:tcPr>
                <w:tcW w:w="22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2AC6FCD" w14:textId="77777777" w:rsidR="00EA4809" w:rsidRPr="00131A60" w:rsidRDefault="00EA4809" w:rsidP="001927EB"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</w:tr>
      <w:tr w:rsidR="00EA4809" w:rsidRPr="00131A60" w14:paraId="2321F715" w14:textId="77777777" w:rsidTr="00020EF1">
        <w:trPr>
          <w:trHeight w:hRule="exact" w:val="34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CA23F2" w14:textId="1B4938F7" w:rsidR="00EA4809" w:rsidRDefault="00AE7060" w:rsidP="001927EB">
            <w:r>
              <w:t>2</w:t>
            </w:r>
            <w:r w:rsidR="00EA4809">
              <w:t>.1.2.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D1D74D" w14:textId="0394875D" w:rsidR="00EA4809" w:rsidRDefault="00EA4809" w:rsidP="001927EB">
            <w:r>
              <w:t>Nawierzchnie – plac wejściowy (strona wschodnia)</w:t>
            </w:r>
          </w:p>
          <w:p w14:paraId="343D7D64" w14:textId="77777777" w:rsidR="00EA4809" w:rsidRDefault="00EA4809" w:rsidP="001927EB"/>
          <w:p w14:paraId="360025B1" w14:textId="77777777" w:rsidR="00EA4809" w:rsidRDefault="00EA4809" w:rsidP="001927EB"/>
          <w:p w14:paraId="3EB2D244" w14:textId="77777777" w:rsidR="00EA4809" w:rsidRDefault="00EA4809" w:rsidP="001927EB"/>
          <w:p w14:paraId="6D3941CF" w14:textId="77777777" w:rsidR="00EA4809" w:rsidRDefault="00EA4809" w:rsidP="001927EB"/>
          <w:p w14:paraId="489E8A80" w14:textId="77777777" w:rsidR="00EA4809" w:rsidRDefault="00EA4809" w:rsidP="001927EB"/>
          <w:p w14:paraId="05342459" w14:textId="77777777" w:rsidR="00EA4809" w:rsidRDefault="00EA4809" w:rsidP="001927EB"/>
          <w:p w14:paraId="3C6327A0" w14:textId="77777777" w:rsidR="00EA4809" w:rsidRDefault="00EA4809" w:rsidP="001927EB"/>
        </w:tc>
        <w:sdt>
          <w:sdtPr>
            <w:rPr>
              <w:sz w:val="24"/>
              <w:szCs w:val="24"/>
            </w:rPr>
            <w:alias w:val="Wartość brutto"/>
            <w:tag w:val="Wartość brutto"/>
            <w:id w:val="12273165"/>
            <w:placeholder>
              <w:docPart w:val="4169B683A6434205B81B60DB473E50C9"/>
            </w:placeholder>
            <w:showingPlcHdr/>
            <w15:color w:val="000000"/>
          </w:sdtPr>
          <w:sdtEndPr/>
          <w:sdtContent>
            <w:tc>
              <w:tcPr>
                <w:tcW w:w="22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2F3EEEE" w14:textId="77777777" w:rsidR="00EA4809" w:rsidRPr="00131A60" w:rsidRDefault="00EA4809" w:rsidP="001927EB"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</w:tr>
      <w:tr w:rsidR="00EA4809" w:rsidRPr="00131A60" w14:paraId="05E275B3" w14:textId="77777777" w:rsidTr="00020EF1">
        <w:trPr>
          <w:trHeight w:hRule="exact" w:val="34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109334" w14:textId="234811B7" w:rsidR="00EA4809" w:rsidRDefault="00AE7060" w:rsidP="001927EB">
            <w:r>
              <w:t>2</w:t>
            </w:r>
            <w:r w:rsidR="00EA4809">
              <w:t>.1.3.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EC2308" w14:textId="05B5BAC8" w:rsidR="00EA4809" w:rsidRDefault="00EA4809" w:rsidP="001927EB">
            <w:r>
              <w:t>Instalacje elektryczne</w:t>
            </w:r>
          </w:p>
        </w:tc>
        <w:sdt>
          <w:sdtPr>
            <w:rPr>
              <w:sz w:val="24"/>
              <w:szCs w:val="24"/>
            </w:rPr>
            <w:alias w:val="Wartość brutto"/>
            <w:tag w:val="Wartość brutto"/>
            <w:id w:val="-1200168007"/>
            <w:placeholder>
              <w:docPart w:val="C4E92F024D1149CEB2A12B939A54FF78"/>
            </w:placeholder>
            <w:showingPlcHdr/>
            <w15:color w:val="000000"/>
          </w:sdtPr>
          <w:sdtEndPr/>
          <w:sdtContent>
            <w:tc>
              <w:tcPr>
                <w:tcW w:w="22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D08CE62" w14:textId="77777777" w:rsidR="00EA4809" w:rsidRPr="00131A60" w:rsidRDefault="00EA4809" w:rsidP="001927EB"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</w:tr>
      <w:tr w:rsidR="00AE7060" w:rsidRPr="00131A60" w14:paraId="0548E561" w14:textId="77777777" w:rsidTr="00020EF1">
        <w:trPr>
          <w:trHeight w:hRule="exact" w:val="34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5C4429D" w14:textId="6D664D15" w:rsidR="00AE7060" w:rsidRPr="00131A60" w:rsidRDefault="00AE7060" w:rsidP="001927EB">
            <w:r>
              <w:lastRenderedPageBreak/>
              <w:t>2.1.4.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53C86A3" w14:textId="1304886B" w:rsidR="00AE7060" w:rsidRDefault="00AE7060" w:rsidP="001927EB">
            <w:r>
              <w:t>Oświetlenie i pomiary</w:t>
            </w:r>
          </w:p>
          <w:p w14:paraId="7E05C998" w14:textId="77777777" w:rsidR="00AE7060" w:rsidRDefault="00AE7060" w:rsidP="001927EB"/>
          <w:p w14:paraId="3F13B6C4" w14:textId="77777777" w:rsidR="00AE7060" w:rsidRDefault="00AE7060" w:rsidP="001927EB"/>
          <w:p w14:paraId="7257626E" w14:textId="77777777" w:rsidR="00AE7060" w:rsidRDefault="00AE7060" w:rsidP="001927EB"/>
          <w:p w14:paraId="1D67FF03" w14:textId="77777777" w:rsidR="00AE7060" w:rsidRPr="00131A60" w:rsidRDefault="00AE7060" w:rsidP="001927EB"/>
        </w:tc>
        <w:sdt>
          <w:sdtPr>
            <w:rPr>
              <w:sz w:val="24"/>
              <w:szCs w:val="24"/>
            </w:rPr>
            <w:alias w:val="Wartość brutto"/>
            <w:tag w:val="Wartość brutto"/>
            <w:id w:val="-911547241"/>
            <w:placeholder>
              <w:docPart w:val="BCF60587459D4A40B7B3AB869BB0F636"/>
            </w:placeholder>
            <w:showingPlcHdr/>
            <w15:color w:val="000000"/>
          </w:sdtPr>
          <w:sdtEndPr/>
          <w:sdtContent>
            <w:tc>
              <w:tcPr>
                <w:tcW w:w="22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9AEE30B" w14:textId="77777777" w:rsidR="00AE7060" w:rsidRPr="00131A60" w:rsidRDefault="00AE7060" w:rsidP="001927EB"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</w:tr>
      <w:tr w:rsidR="00AE7060" w:rsidRPr="00131A60" w14:paraId="73373FAA" w14:textId="77777777" w:rsidTr="00020EF1">
        <w:trPr>
          <w:trHeight w:hRule="exact" w:val="34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947F8C" w14:textId="344675AE" w:rsidR="00AE7060" w:rsidRDefault="00AE7060" w:rsidP="001927EB">
            <w:r>
              <w:t>2.1.5.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EDF85F" w14:textId="34D0BDA2" w:rsidR="00AE7060" w:rsidRDefault="00A60E0C" w:rsidP="001927EB">
            <w:r>
              <w:t>S</w:t>
            </w:r>
            <w:r w:rsidR="00AE7060">
              <w:t>chody terenowe</w:t>
            </w:r>
            <w:r>
              <w:t xml:space="preserve"> - w</w:t>
            </w:r>
            <w:r>
              <w:t>ejście zachodnie</w:t>
            </w:r>
          </w:p>
          <w:p w14:paraId="6B5E3E88" w14:textId="77777777" w:rsidR="00AE7060" w:rsidRDefault="00AE7060" w:rsidP="001927EB"/>
          <w:p w14:paraId="1991E86F" w14:textId="77777777" w:rsidR="00AE7060" w:rsidRDefault="00AE7060" w:rsidP="001927EB"/>
          <w:p w14:paraId="0D8EBC13" w14:textId="77777777" w:rsidR="00AE7060" w:rsidRDefault="00AE7060" w:rsidP="001927EB"/>
          <w:p w14:paraId="37D1DEE6" w14:textId="77777777" w:rsidR="00AE7060" w:rsidRDefault="00AE7060" w:rsidP="001927EB"/>
          <w:p w14:paraId="0960E7AA" w14:textId="77777777" w:rsidR="00AE7060" w:rsidRDefault="00AE7060" w:rsidP="001927EB"/>
          <w:p w14:paraId="65A40A85" w14:textId="77777777" w:rsidR="00AE7060" w:rsidRDefault="00AE7060" w:rsidP="001927EB"/>
          <w:p w14:paraId="61347F22" w14:textId="77777777" w:rsidR="00AE7060" w:rsidRDefault="00AE7060" w:rsidP="001927EB"/>
        </w:tc>
        <w:sdt>
          <w:sdtPr>
            <w:rPr>
              <w:sz w:val="24"/>
              <w:szCs w:val="24"/>
            </w:rPr>
            <w:alias w:val="Wartość brutto"/>
            <w:tag w:val="Wartość brutto"/>
            <w:id w:val="-575751954"/>
            <w:placeholder>
              <w:docPart w:val="90B7B306A1B24B11BA14E87A8BDE4033"/>
            </w:placeholder>
            <w:showingPlcHdr/>
            <w15:color w:val="000000"/>
          </w:sdtPr>
          <w:sdtEndPr/>
          <w:sdtContent>
            <w:tc>
              <w:tcPr>
                <w:tcW w:w="22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5FE2DFE" w14:textId="77777777" w:rsidR="00AE7060" w:rsidRPr="00131A60" w:rsidRDefault="00AE7060" w:rsidP="001927EB"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</w:tr>
      <w:tr w:rsidR="00AE7060" w:rsidRPr="00131A60" w14:paraId="65AC118C" w14:textId="77777777" w:rsidTr="00020EF1">
        <w:trPr>
          <w:trHeight w:hRule="exact" w:val="34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924728" w14:textId="161D080D" w:rsidR="00AE7060" w:rsidRDefault="00AE7060" w:rsidP="001927EB">
            <w:r>
              <w:t>2.1.6.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C0A0AC" w14:textId="5AE45015" w:rsidR="00AE7060" w:rsidRDefault="00AE7060" w:rsidP="001927EB">
            <w:r>
              <w:t>Schody terenowe – strona północna</w:t>
            </w:r>
          </w:p>
        </w:tc>
        <w:sdt>
          <w:sdtPr>
            <w:rPr>
              <w:sz w:val="24"/>
              <w:szCs w:val="24"/>
            </w:rPr>
            <w:alias w:val="Wartość brutto"/>
            <w:tag w:val="Wartość brutto"/>
            <w:id w:val="-110757699"/>
            <w:placeholder>
              <w:docPart w:val="66AE9196DC804608972CCB797688BBE5"/>
            </w:placeholder>
            <w:showingPlcHdr/>
            <w15:color w:val="000000"/>
          </w:sdtPr>
          <w:sdtEndPr/>
          <w:sdtContent>
            <w:tc>
              <w:tcPr>
                <w:tcW w:w="22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7E0C9D7" w14:textId="77777777" w:rsidR="00AE7060" w:rsidRPr="00131A60" w:rsidRDefault="00AE7060" w:rsidP="001927EB"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</w:tr>
      <w:tr w:rsidR="00AE7060" w:rsidRPr="00131A60" w14:paraId="5B778277" w14:textId="77777777" w:rsidTr="001927EB">
        <w:trPr>
          <w:trHeight w:hRule="exact" w:val="762"/>
        </w:trPr>
        <w:tc>
          <w:tcPr>
            <w:tcW w:w="7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186266" w14:textId="41A55324" w:rsidR="00AE7060" w:rsidRPr="005B34A1" w:rsidRDefault="00AE7060" w:rsidP="001927EB">
            <w:pPr>
              <w:rPr>
                <w:b/>
                <w:bCs/>
              </w:rPr>
            </w:pPr>
            <w:r w:rsidRPr="005B34A1">
              <w:rPr>
                <w:b/>
                <w:bCs/>
              </w:rPr>
              <w:t xml:space="preserve">Razem </w:t>
            </w:r>
            <w:r>
              <w:rPr>
                <w:b/>
                <w:bCs/>
              </w:rPr>
              <w:t>2</w:t>
            </w:r>
            <w:r w:rsidRPr="005B34A1">
              <w:rPr>
                <w:b/>
                <w:bCs/>
              </w:rPr>
              <w:t xml:space="preserve">.1. Roboty </w:t>
            </w:r>
            <w:r>
              <w:rPr>
                <w:b/>
                <w:bCs/>
              </w:rPr>
              <w:t>ogólnobudowlane</w:t>
            </w:r>
            <w:r w:rsidRPr="005B34A1">
              <w:rPr>
                <w:b/>
                <w:bCs/>
              </w:rPr>
              <w:t xml:space="preserve"> (suma od </w:t>
            </w:r>
            <w:r>
              <w:rPr>
                <w:b/>
                <w:bCs/>
              </w:rPr>
              <w:t>2</w:t>
            </w:r>
            <w:r w:rsidRPr="005B34A1">
              <w:rPr>
                <w:b/>
                <w:bCs/>
              </w:rPr>
              <w:t xml:space="preserve">.1.1. do </w:t>
            </w:r>
            <w:r>
              <w:rPr>
                <w:b/>
                <w:bCs/>
              </w:rPr>
              <w:t>2</w:t>
            </w:r>
            <w:r w:rsidRPr="005B34A1">
              <w:rPr>
                <w:b/>
                <w:bCs/>
              </w:rPr>
              <w:t>.1.</w:t>
            </w:r>
            <w:r w:rsidR="000644FB">
              <w:rPr>
                <w:b/>
                <w:bCs/>
              </w:rPr>
              <w:t>6</w:t>
            </w:r>
            <w:r w:rsidRPr="005B34A1">
              <w:rPr>
                <w:b/>
                <w:bCs/>
              </w:rPr>
              <w:t>.)</w:t>
            </w:r>
          </w:p>
        </w:tc>
        <w:sdt>
          <w:sdtPr>
            <w:rPr>
              <w:b/>
              <w:bCs/>
              <w:sz w:val="24"/>
              <w:szCs w:val="24"/>
            </w:rPr>
            <w:alias w:val="Suma"/>
            <w:tag w:val="Suma"/>
            <w:id w:val="893468210"/>
            <w:placeholder>
              <w:docPart w:val="A7F5D9EE35D8449C841C5775E5E8B7C4"/>
            </w:placeholder>
            <w:showingPlcHdr/>
            <w15:color w:val="000000"/>
          </w:sdtPr>
          <w:sdtEndPr/>
          <w:sdtContent>
            <w:tc>
              <w:tcPr>
                <w:tcW w:w="22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3839F00" w14:textId="77777777" w:rsidR="00AE7060" w:rsidRDefault="00AE7060" w:rsidP="001927EB">
                <w:pPr>
                  <w:rPr>
                    <w:sz w:val="24"/>
                    <w:szCs w:val="24"/>
                  </w:rPr>
                </w:pPr>
                <w:r w:rsidRPr="003C0BB8">
                  <w:rPr>
                    <w:rStyle w:val="Tekstzastpczy"/>
                    <w:b/>
                    <w:bCs/>
                    <w:color w:val="000000" w:themeColor="text1"/>
                    <w:sz w:val="24"/>
                    <w:szCs w:val="24"/>
                    <w:shd w:val="clear" w:color="auto" w:fill="D9E2F3" w:themeFill="accent1" w:themeFillTint="33"/>
                  </w:rPr>
                  <w:t>Oblicz i wpisz sumę brutto</w:t>
                </w:r>
              </w:p>
            </w:tc>
          </w:sdtContent>
        </w:sdt>
      </w:tr>
      <w:tr w:rsidR="00020EF1" w:rsidRPr="00131A60" w14:paraId="01F3ACB6" w14:textId="77777777" w:rsidTr="00020EF1">
        <w:trPr>
          <w:trHeight w:hRule="exact" w:val="334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979A47" w14:textId="1E852660" w:rsidR="00020EF1" w:rsidRPr="005B34A1" w:rsidRDefault="00020EF1" w:rsidP="001927EB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5B34A1">
              <w:rPr>
                <w:b/>
                <w:bCs/>
              </w:rPr>
              <w:t>.</w:t>
            </w:r>
            <w:r>
              <w:rPr>
                <w:b/>
                <w:bCs/>
              </w:rPr>
              <w:t>2</w:t>
            </w:r>
            <w:r w:rsidRPr="005B34A1">
              <w:rPr>
                <w:b/>
                <w:bCs/>
              </w:rPr>
              <w:t>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B990C4" w14:textId="503D5F3C" w:rsidR="00020EF1" w:rsidRDefault="00020EF1" w:rsidP="001927EB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Fontanna - r</w:t>
            </w:r>
            <w:r w:rsidRPr="005B34A1">
              <w:rPr>
                <w:b/>
                <w:bCs/>
              </w:rPr>
              <w:t xml:space="preserve">oboty </w:t>
            </w:r>
            <w:r>
              <w:rPr>
                <w:b/>
                <w:bCs/>
              </w:rPr>
              <w:t>budowlane i sanitarne</w:t>
            </w:r>
          </w:p>
        </w:tc>
      </w:tr>
      <w:tr w:rsidR="00AE7060" w:rsidRPr="00131A60" w14:paraId="1361A79B" w14:textId="77777777" w:rsidTr="00020EF1">
        <w:trPr>
          <w:trHeight w:hRule="exact" w:val="34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6B427F" w14:textId="3EA5B7E8" w:rsidR="00AE7060" w:rsidRDefault="00AE7060" w:rsidP="00AE7060">
            <w:r>
              <w:t>2.2.1.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E2E07A" w14:textId="7B139EB9" w:rsidR="00AE7060" w:rsidRDefault="00AE7060" w:rsidP="00AE7060">
            <w:r>
              <w:t>Roboty budowlane</w:t>
            </w:r>
          </w:p>
        </w:tc>
        <w:sdt>
          <w:sdtPr>
            <w:rPr>
              <w:sz w:val="24"/>
              <w:szCs w:val="24"/>
            </w:rPr>
            <w:alias w:val="Wartość brutto"/>
            <w:tag w:val="Wartość brutto"/>
            <w:id w:val="1655103802"/>
            <w:placeholder>
              <w:docPart w:val="CF2B3F8E3EC44DC2A12240539D759C85"/>
            </w:placeholder>
            <w:showingPlcHdr/>
            <w15:color w:val="000000"/>
          </w:sdtPr>
          <w:sdtEndPr/>
          <w:sdtContent>
            <w:tc>
              <w:tcPr>
                <w:tcW w:w="22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3CA4FBB" w14:textId="38CD00F1" w:rsidR="00AE7060" w:rsidRDefault="00AE7060" w:rsidP="00AE7060">
                <w:pPr>
                  <w:rPr>
                    <w:sz w:val="24"/>
                    <w:szCs w:val="24"/>
                  </w:rPr>
                </w:pPr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</w:tr>
      <w:tr w:rsidR="00AE7060" w:rsidRPr="00131A60" w14:paraId="763DD9CD" w14:textId="77777777" w:rsidTr="00020EF1">
        <w:trPr>
          <w:trHeight w:hRule="exact" w:val="34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9F3D7C" w14:textId="465D8758" w:rsidR="00AE7060" w:rsidRDefault="00AE7060" w:rsidP="00AE7060">
            <w:r>
              <w:t>2.2.2.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06BAF4" w14:textId="2A49A20D" w:rsidR="00AE7060" w:rsidRDefault="00AE7060" w:rsidP="00AE7060">
            <w:r>
              <w:t xml:space="preserve">Roboty </w:t>
            </w:r>
            <w:r w:rsidR="00722EF0">
              <w:t>instalacyjne</w:t>
            </w:r>
          </w:p>
        </w:tc>
        <w:sdt>
          <w:sdtPr>
            <w:rPr>
              <w:sz w:val="24"/>
              <w:szCs w:val="24"/>
            </w:rPr>
            <w:alias w:val="Wartość brutto"/>
            <w:tag w:val="Wartość brutto"/>
            <w:id w:val="-449932981"/>
            <w:placeholder>
              <w:docPart w:val="AC172F9C102E49E9BBF776AE63688DB5"/>
            </w:placeholder>
            <w:showingPlcHdr/>
            <w15:color w:val="000000"/>
          </w:sdtPr>
          <w:sdtEndPr/>
          <w:sdtContent>
            <w:tc>
              <w:tcPr>
                <w:tcW w:w="22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C3EF4B0" w14:textId="351CE143" w:rsidR="00AE7060" w:rsidRDefault="00AE7060" w:rsidP="00AE7060">
                <w:pPr>
                  <w:rPr>
                    <w:sz w:val="24"/>
                    <w:szCs w:val="24"/>
                  </w:rPr>
                </w:pPr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</w:tr>
      <w:tr w:rsidR="00722EF0" w:rsidRPr="00131A60" w14:paraId="52C5EB4C" w14:textId="77777777" w:rsidTr="001927EB">
        <w:trPr>
          <w:trHeight w:hRule="exact" w:val="762"/>
        </w:trPr>
        <w:tc>
          <w:tcPr>
            <w:tcW w:w="7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1920BA" w14:textId="351DE831" w:rsidR="00722EF0" w:rsidRPr="005B34A1" w:rsidRDefault="00722EF0" w:rsidP="001927EB">
            <w:pPr>
              <w:rPr>
                <w:b/>
                <w:bCs/>
              </w:rPr>
            </w:pPr>
            <w:r w:rsidRPr="005B34A1">
              <w:rPr>
                <w:b/>
                <w:bCs/>
              </w:rPr>
              <w:t xml:space="preserve">Razem </w:t>
            </w:r>
            <w:r>
              <w:rPr>
                <w:b/>
                <w:bCs/>
              </w:rPr>
              <w:t>2</w:t>
            </w:r>
            <w:r w:rsidRPr="005B34A1">
              <w:rPr>
                <w:b/>
                <w:bCs/>
              </w:rPr>
              <w:t>.</w:t>
            </w:r>
            <w:r>
              <w:rPr>
                <w:b/>
                <w:bCs/>
              </w:rPr>
              <w:t>2</w:t>
            </w:r>
            <w:r w:rsidRPr="005B34A1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Fontanna – roboty budowlane i sanitarne</w:t>
            </w:r>
            <w:r w:rsidRPr="005B34A1">
              <w:rPr>
                <w:b/>
                <w:bCs/>
              </w:rPr>
              <w:t xml:space="preserve"> (suma od </w:t>
            </w:r>
            <w:r>
              <w:rPr>
                <w:b/>
                <w:bCs/>
              </w:rPr>
              <w:t>2</w:t>
            </w:r>
            <w:r w:rsidRPr="005B34A1">
              <w:rPr>
                <w:b/>
                <w:bCs/>
              </w:rPr>
              <w:t>.</w:t>
            </w:r>
            <w:r>
              <w:rPr>
                <w:b/>
                <w:bCs/>
              </w:rPr>
              <w:t>2</w:t>
            </w:r>
            <w:r w:rsidRPr="005B34A1">
              <w:rPr>
                <w:b/>
                <w:bCs/>
              </w:rPr>
              <w:t xml:space="preserve">.1. do </w:t>
            </w:r>
            <w:r>
              <w:rPr>
                <w:b/>
                <w:bCs/>
              </w:rPr>
              <w:t>2</w:t>
            </w:r>
            <w:r w:rsidRPr="005B34A1">
              <w:rPr>
                <w:b/>
                <w:bCs/>
              </w:rPr>
              <w:t>.</w:t>
            </w:r>
            <w:r>
              <w:rPr>
                <w:b/>
                <w:bCs/>
              </w:rPr>
              <w:t>2</w:t>
            </w:r>
            <w:r w:rsidRPr="005B34A1">
              <w:rPr>
                <w:b/>
                <w:bCs/>
              </w:rPr>
              <w:t>.</w:t>
            </w:r>
            <w:r>
              <w:rPr>
                <w:b/>
                <w:bCs/>
              </w:rPr>
              <w:t>2</w:t>
            </w:r>
            <w:r w:rsidRPr="005B34A1">
              <w:rPr>
                <w:b/>
                <w:bCs/>
              </w:rPr>
              <w:t>.)</w:t>
            </w:r>
          </w:p>
        </w:tc>
        <w:sdt>
          <w:sdtPr>
            <w:rPr>
              <w:b/>
              <w:bCs/>
              <w:sz w:val="24"/>
              <w:szCs w:val="24"/>
            </w:rPr>
            <w:alias w:val="Suma"/>
            <w:tag w:val="Suma"/>
            <w:id w:val="-661235562"/>
            <w:placeholder>
              <w:docPart w:val="1B67C0659A34486C9951BA60D3E30A28"/>
            </w:placeholder>
            <w:showingPlcHdr/>
            <w15:color w:val="000000"/>
          </w:sdtPr>
          <w:sdtEndPr/>
          <w:sdtContent>
            <w:tc>
              <w:tcPr>
                <w:tcW w:w="22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B096720" w14:textId="77777777" w:rsidR="00722EF0" w:rsidRDefault="00722EF0" w:rsidP="001927EB">
                <w:pPr>
                  <w:rPr>
                    <w:sz w:val="24"/>
                    <w:szCs w:val="24"/>
                  </w:rPr>
                </w:pPr>
                <w:r w:rsidRPr="003C0BB8">
                  <w:rPr>
                    <w:rStyle w:val="Tekstzastpczy"/>
                    <w:b/>
                    <w:bCs/>
                    <w:color w:val="000000" w:themeColor="text1"/>
                    <w:sz w:val="24"/>
                    <w:szCs w:val="24"/>
                    <w:shd w:val="clear" w:color="auto" w:fill="D9E2F3" w:themeFill="accent1" w:themeFillTint="33"/>
                  </w:rPr>
                  <w:t>Oblicz i wpisz sumę brutto</w:t>
                </w:r>
              </w:p>
            </w:tc>
          </w:sdtContent>
        </w:sdt>
      </w:tr>
      <w:tr w:rsidR="00020EF1" w:rsidRPr="00131A60" w14:paraId="50B98115" w14:textId="77777777" w:rsidTr="00020EF1">
        <w:trPr>
          <w:trHeight w:hRule="exact" w:val="334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19B11B" w14:textId="44AC2B9D" w:rsidR="00020EF1" w:rsidRPr="005B34A1" w:rsidRDefault="00020EF1" w:rsidP="001927EB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5B34A1">
              <w:rPr>
                <w:b/>
                <w:bCs/>
              </w:rPr>
              <w:t>.</w:t>
            </w:r>
            <w:r>
              <w:rPr>
                <w:b/>
                <w:bCs/>
              </w:rPr>
              <w:t>3</w:t>
            </w:r>
            <w:r w:rsidRPr="005B34A1">
              <w:rPr>
                <w:b/>
                <w:bCs/>
              </w:rPr>
              <w:t>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62FE0F" w14:textId="6ABFAB4E" w:rsidR="00020EF1" w:rsidRDefault="00020EF1" w:rsidP="001927EB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Fontanna - technologia</w:t>
            </w:r>
          </w:p>
        </w:tc>
      </w:tr>
      <w:tr w:rsidR="00722EF0" w:rsidRPr="00131A60" w14:paraId="489D4B87" w14:textId="77777777" w:rsidTr="00020EF1">
        <w:trPr>
          <w:trHeight w:hRule="exact" w:val="34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99D13A" w14:textId="79172DFB" w:rsidR="00722EF0" w:rsidRDefault="00722EF0" w:rsidP="001927EB">
            <w:r>
              <w:t>2.3.1.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FC8CAA" w14:textId="42BA435C" w:rsidR="00722EF0" w:rsidRDefault="00722EF0" w:rsidP="001927EB">
            <w:r>
              <w:t>Technologia fontanny</w:t>
            </w:r>
          </w:p>
        </w:tc>
        <w:sdt>
          <w:sdtPr>
            <w:rPr>
              <w:sz w:val="24"/>
              <w:szCs w:val="24"/>
            </w:rPr>
            <w:alias w:val="Wartość brutto"/>
            <w:tag w:val="Wartość brutto"/>
            <w:id w:val="-18248279"/>
            <w:placeholder>
              <w:docPart w:val="C7B2200B5C844D06998B607F458B0ED8"/>
            </w:placeholder>
            <w:showingPlcHdr/>
            <w15:color w:val="000000"/>
          </w:sdtPr>
          <w:sdtEndPr/>
          <w:sdtContent>
            <w:tc>
              <w:tcPr>
                <w:tcW w:w="22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DAD337F" w14:textId="77777777" w:rsidR="00722EF0" w:rsidRDefault="00722EF0" w:rsidP="001927EB">
                <w:pPr>
                  <w:rPr>
                    <w:sz w:val="24"/>
                    <w:szCs w:val="24"/>
                  </w:rPr>
                </w:pPr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</w:tr>
      <w:tr w:rsidR="00722EF0" w:rsidRPr="00131A60" w14:paraId="317AC957" w14:textId="77777777" w:rsidTr="001927EB">
        <w:trPr>
          <w:trHeight w:hRule="exact" w:val="762"/>
        </w:trPr>
        <w:tc>
          <w:tcPr>
            <w:tcW w:w="7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1FE616" w14:textId="79598AA7" w:rsidR="00722EF0" w:rsidRPr="005B34A1" w:rsidRDefault="00722EF0" w:rsidP="001927EB">
            <w:pPr>
              <w:rPr>
                <w:b/>
                <w:bCs/>
              </w:rPr>
            </w:pPr>
            <w:r w:rsidRPr="005B34A1">
              <w:rPr>
                <w:b/>
                <w:bCs/>
              </w:rPr>
              <w:t xml:space="preserve">Razem </w:t>
            </w:r>
            <w:r>
              <w:rPr>
                <w:b/>
                <w:bCs/>
              </w:rPr>
              <w:t>2</w:t>
            </w:r>
            <w:r w:rsidRPr="005B34A1">
              <w:rPr>
                <w:b/>
                <w:bCs/>
              </w:rPr>
              <w:t>.</w:t>
            </w:r>
            <w:r>
              <w:rPr>
                <w:b/>
                <w:bCs/>
              </w:rPr>
              <w:t>3</w:t>
            </w:r>
            <w:r w:rsidRPr="005B34A1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Fontanna – technologia</w:t>
            </w:r>
            <w:r w:rsidRPr="005B34A1">
              <w:rPr>
                <w:b/>
                <w:bCs/>
              </w:rPr>
              <w:t xml:space="preserve"> (</w:t>
            </w:r>
            <w:r>
              <w:rPr>
                <w:b/>
                <w:bCs/>
              </w:rPr>
              <w:t>poz.</w:t>
            </w:r>
            <w:r w:rsidRPr="005B34A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2</w:t>
            </w:r>
            <w:r w:rsidRPr="005B34A1">
              <w:rPr>
                <w:b/>
                <w:bCs/>
              </w:rPr>
              <w:t>.</w:t>
            </w:r>
            <w:r>
              <w:rPr>
                <w:b/>
                <w:bCs/>
              </w:rPr>
              <w:t>3</w:t>
            </w:r>
            <w:r w:rsidRPr="005B34A1">
              <w:rPr>
                <w:b/>
                <w:bCs/>
              </w:rPr>
              <w:t>.</w:t>
            </w:r>
            <w:r>
              <w:rPr>
                <w:b/>
                <w:bCs/>
              </w:rPr>
              <w:t>1</w:t>
            </w:r>
            <w:r w:rsidRPr="005B34A1">
              <w:rPr>
                <w:b/>
                <w:bCs/>
              </w:rPr>
              <w:t>.)</w:t>
            </w:r>
          </w:p>
        </w:tc>
        <w:sdt>
          <w:sdtPr>
            <w:rPr>
              <w:b/>
              <w:bCs/>
              <w:sz w:val="24"/>
              <w:szCs w:val="24"/>
            </w:rPr>
            <w:alias w:val="Suma"/>
            <w:tag w:val="Suma"/>
            <w:id w:val="-1019073010"/>
            <w:placeholder>
              <w:docPart w:val="65AF6D6298FE49DEBE5446820C04E16C"/>
            </w:placeholder>
            <w:showingPlcHdr/>
            <w15:color w:val="000000"/>
          </w:sdtPr>
          <w:sdtEndPr/>
          <w:sdtContent>
            <w:tc>
              <w:tcPr>
                <w:tcW w:w="22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5CAD5D9" w14:textId="77777777" w:rsidR="00722EF0" w:rsidRDefault="00722EF0" w:rsidP="001927EB">
                <w:pPr>
                  <w:rPr>
                    <w:sz w:val="24"/>
                    <w:szCs w:val="24"/>
                  </w:rPr>
                </w:pPr>
                <w:r w:rsidRPr="003C0BB8">
                  <w:rPr>
                    <w:rStyle w:val="Tekstzastpczy"/>
                    <w:b/>
                    <w:bCs/>
                    <w:color w:val="000000" w:themeColor="text1"/>
                    <w:sz w:val="24"/>
                    <w:szCs w:val="24"/>
                    <w:shd w:val="clear" w:color="auto" w:fill="D9E2F3" w:themeFill="accent1" w:themeFillTint="33"/>
                  </w:rPr>
                  <w:t>Oblicz i wpisz sumę brutto</w:t>
                </w:r>
              </w:p>
            </w:tc>
          </w:sdtContent>
        </w:sdt>
      </w:tr>
      <w:tr w:rsidR="00020EF1" w:rsidRPr="00131A60" w14:paraId="6DC54FC1" w14:textId="77777777" w:rsidTr="00020EF1">
        <w:trPr>
          <w:trHeight w:hRule="exact" w:val="334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6F353B" w14:textId="2B27F92D" w:rsidR="00020EF1" w:rsidRPr="005B34A1" w:rsidRDefault="00020EF1" w:rsidP="001927EB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5B34A1">
              <w:rPr>
                <w:b/>
                <w:bCs/>
              </w:rPr>
              <w:t>.</w:t>
            </w:r>
            <w:r>
              <w:rPr>
                <w:b/>
                <w:bCs/>
              </w:rPr>
              <w:t>4</w:t>
            </w:r>
            <w:r w:rsidRPr="005B34A1">
              <w:rPr>
                <w:b/>
                <w:bCs/>
              </w:rPr>
              <w:t>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E6D6A4" w14:textId="70C086A6" w:rsidR="00020EF1" w:rsidRDefault="00020EF1" w:rsidP="001927EB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Fontanna – elektryka i automatyka</w:t>
            </w:r>
          </w:p>
        </w:tc>
      </w:tr>
      <w:tr w:rsidR="00722EF0" w:rsidRPr="00131A60" w14:paraId="3AA33E0F" w14:textId="77777777" w:rsidTr="00020EF1">
        <w:trPr>
          <w:trHeight w:hRule="exact" w:val="34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919AD2" w14:textId="3C5EAFE7" w:rsidR="00722EF0" w:rsidRDefault="00722EF0" w:rsidP="001927EB">
            <w:r>
              <w:t>2.4.1.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ED3FEE" w14:textId="43AE5906" w:rsidR="00722EF0" w:rsidRDefault="00722EF0" w:rsidP="001927EB">
            <w:r>
              <w:t>Elektryka i automatyka fontanny</w:t>
            </w:r>
          </w:p>
        </w:tc>
        <w:sdt>
          <w:sdtPr>
            <w:rPr>
              <w:sz w:val="24"/>
              <w:szCs w:val="24"/>
            </w:rPr>
            <w:alias w:val="Wartość brutto"/>
            <w:tag w:val="Wartość brutto"/>
            <w:id w:val="-539443006"/>
            <w:placeholder>
              <w:docPart w:val="FDC2E46B230C4AF38D6A5D6A303D1FB6"/>
            </w:placeholder>
            <w:showingPlcHdr/>
            <w15:color w:val="000000"/>
          </w:sdtPr>
          <w:sdtEndPr/>
          <w:sdtContent>
            <w:tc>
              <w:tcPr>
                <w:tcW w:w="22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1BA7EE8" w14:textId="77777777" w:rsidR="00722EF0" w:rsidRDefault="00722EF0" w:rsidP="001927EB">
                <w:pPr>
                  <w:rPr>
                    <w:sz w:val="24"/>
                    <w:szCs w:val="24"/>
                  </w:rPr>
                </w:pPr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</w:tr>
      <w:tr w:rsidR="00722EF0" w:rsidRPr="00131A60" w14:paraId="0FB44134" w14:textId="77777777" w:rsidTr="001927EB">
        <w:trPr>
          <w:trHeight w:hRule="exact" w:val="762"/>
        </w:trPr>
        <w:tc>
          <w:tcPr>
            <w:tcW w:w="7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908CA2" w14:textId="0ECD18BE" w:rsidR="00722EF0" w:rsidRPr="005B34A1" w:rsidRDefault="00722EF0" w:rsidP="001927EB">
            <w:pPr>
              <w:rPr>
                <w:b/>
                <w:bCs/>
              </w:rPr>
            </w:pPr>
            <w:r w:rsidRPr="005B34A1">
              <w:rPr>
                <w:b/>
                <w:bCs/>
              </w:rPr>
              <w:t xml:space="preserve">Razem </w:t>
            </w:r>
            <w:r>
              <w:rPr>
                <w:b/>
                <w:bCs/>
              </w:rPr>
              <w:t>2</w:t>
            </w:r>
            <w:r w:rsidRPr="005B34A1">
              <w:rPr>
                <w:b/>
                <w:bCs/>
              </w:rPr>
              <w:t>.</w:t>
            </w:r>
            <w:r>
              <w:rPr>
                <w:b/>
                <w:bCs/>
              </w:rPr>
              <w:t>4</w:t>
            </w:r>
            <w:r w:rsidRPr="005B34A1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Fontanna – elektryka i automatyka</w:t>
            </w:r>
            <w:r w:rsidRPr="005B34A1">
              <w:rPr>
                <w:b/>
                <w:bCs/>
              </w:rPr>
              <w:t xml:space="preserve"> (</w:t>
            </w:r>
            <w:r>
              <w:rPr>
                <w:b/>
                <w:bCs/>
              </w:rPr>
              <w:t>poz.</w:t>
            </w:r>
            <w:r w:rsidRPr="005B34A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2</w:t>
            </w:r>
            <w:r w:rsidRPr="005B34A1">
              <w:rPr>
                <w:b/>
                <w:bCs/>
              </w:rPr>
              <w:t>.</w:t>
            </w:r>
            <w:r>
              <w:rPr>
                <w:b/>
                <w:bCs/>
              </w:rPr>
              <w:t>4</w:t>
            </w:r>
            <w:r w:rsidRPr="005B34A1">
              <w:rPr>
                <w:b/>
                <w:bCs/>
              </w:rPr>
              <w:t>.</w:t>
            </w:r>
            <w:r>
              <w:rPr>
                <w:b/>
                <w:bCs/>
              </w:rPr>
              <w:t>1</w:t>
            </w:r>
            <w:r w:rsidRPr="005B34A1">
              <w:rPr>
                <w:b/>
                <w:bCs/>
              </w:rPr>
              <w:t>.)</w:t>
            </w:r>
          </w:p>
        </w:tc>
        <w:sdt>
          <w:sdtPr>
            <w:rPr>
              <w:b/>
              <w:bCs/>
              <w:sz w:val="24"/>
              <w:szCs w:val="24"/>
            </w:rPr>
            <w:alias w:val="Suma"/>
            <w:tag w:val="Suma"/>
            <w:id w:val="1114259910"/>
            <w:placeholder>
              <w:docPart w:val="A72ED220F73E4CCBBE90F82F178926E7"/>
            </w:placeholder>
            <w:showingPlcHdr/>
            <w15:color w:val="000000"/>
          </w:sdtPr>
          <w:sdtEndPr/>
          <w:sdtContent>
            <w:tc>
              <w:tcPr>
                <w:tcW w:w="22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B6FEBC1" w14:textId="77777777" w:rsidR="00722EF0" w:rsidRDefault="00722EF0" w:rsidP="001927EB">
                <w:pPr>
                  <w:rPr>
                    <w:sz w:val="24"/>
                    <w:szCs w:val="24"/>
                  </w:rPr>
                </w:pPr>
                <w:r w:rsidRPr="003C0BB8">
                  <w:rPr>
                    <w:rStyle w:val="Tekstzastpczy"/>
                    <w:b/>
                    <w:bCs/>
                    <w:color w:val="000000" w:themeColor="text1"/>
                    <w:sz w:val="24"/>
                    <w:szCs w:val="24"/>
                    <w:shd w:val="clear" w:color="auto" w:fill="D9E2F3" w:themeFill="accent1" w:themeFillTint="33"/>
                  </w:rPr>
                  <w:t>Oblicz i wpisz sumę brutto</w:t>
                </w:r>
              </w:p>
            </w:tc>
          </w:sdtContent>
        </w:sdt>
      </w:tr>
      <w:tr w:rsidR="00AE7060" w:rsidRPr="003C0BB8" w14:paraId="41CB61C8" w14:textId="77777777" w:rsidTr="00AD1916">
        <w:trPr>
          <w:trHeight w:hRule="exact" w:val="664"/>
        </w:trPr>
        <w:tc>
          <w:tcPr>
            <w:tcW w:w="7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901C276" w14:textId="544CD641" w:rsidR="00AE7060" w:rsidRPr="003C0BB8" w:rsidRDefault="00AE7060" w:rsidP="00AE7060">
            <w:pPr>
              <w:rPr>
                <w:b/>
                <w:bCs/>
                <w:sz w:val="24"/>
                <w:szCs w:val="24"/>
              </w:rPr>
            </w:pPr>
            <w:r w:rsidRPr="003C0BB8">
              <w:rPr>
                <w:b/>
                <w:bCs/>
                <w:sz w:val="24"/>
                <w:szCs w:val="24"/>
              </w:rPr>
              <w:t xml:space="preserve">Razem 2. </w:t>
            </w:r>
            <w:r w:rsidRPr="005C632E">
              <w:rPr>
                <w:b/>
                <w:bCs/>
              </w:rPr>
              <w:t>Utworzenie Parku Miejskiego im. Marii i Lecha Kaczyńskich w Trzebnicy –</w:t>
            </w:r>
            <w:r>
              <w:rPr>
                <w:b/>
                <w:bCs/>
              </w:rPr>
              <w:t xml:space="preserve"> II</w:t>
            </w:r>
            <w:r w:rsidRPr="003C0BB8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Etap </w:t>
            </w:r>
            <w:r w:rsidRPr="003C0BB8">
              <w:rPr>
                <w:b/>
                <w:bCs/>
                <w:sz w:val="24"/>
                <w:szCs w:val="24"/>
              </w:rPr>
              <w:t>(suma od 2.1</w:t>
            </w:r>
            <w:r w:rsidRPr="00722EF0">
              <w:rPr>
                <w:b/>
                <w:bCs/>
                <w:sz w:val="24"/>
                <w:szCs w:val="24"/>
              </w:rPr>
              <w:t>.</w:t>
            </w:r>
            <w:r w:rsidR="00047140">
              <w:rPr>
                <w:b/>
                <w:bCs/>
                <w:sz w:val="24"/>
                <w:szCs w:val="24"/>
              </w:rPr>
              <w:t xml:space="preserve"> do</w:t>
            </w:r>
            <w:r w:rsidRPr="00722EF0">
              <w:rPr>
                <w:b/>
                <w:bCs/>
                <w:sz w:val="24"/>
                <w:szCs w:val="24"/>
              </w:rPr>
              <w:t xml:space="preserve"> 2.</w:t>
            </w:r>
            <w:r w:rsidR="00722EF0">
              <w:rPr>
                <w:b/>
                <w:bCs/>
                <w:sz w:val="24"/>
                <w:szCs w:val="24"/>
              </w:rPr>
              <w:t>4</w:t>
            </w:r>
            <w:r w:rsidRPr="003C0BB8">
              <w:rPr>
                <w:b/>
                <w:bCs/>
                <w:sz w:val="24"/>
                <w:szCs w:val="24"/>
              </w:rPr>
              <w:t>)</w:t>
            </w:r>
          </w:p>
        </w:tc>
        <w:sdt>
          <w:sdtPr>
            <w:rPr>
              <w:b/>
              <w:bCs/>
              <w:sz w:val="24"/>
              <w:szCs w:val="24"/>
            </w:rPr>
            <w:alias w:val="Suma"/>
            <w:tag w:val="Suma"/>
            <w:id w:val="-1972198914"/>
            <w:placeholder>
              <w:docPart w:val="AD3C6D5B1EBE4DB5B0852D4409E6F4C0"/>
            </w:placeholder>
            <w:showingPlcHdr/>
            <w15:color w:val="000000"/>
          </w:sdtPr>
          <w:sdtEndPr/>
          <w:sdtContent>
            <w:tc>
              <w:tcPr>
                <w:tcW w:w="22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9725248" w14:textId="7F6C03BC" w:rsidR="00AE7060" w:rsidRPr="003C0BB8" w:rsidRDefault="00AE7060" w:rsidP="00AE7060">
                <w:pPr>
                  <w:rPr>
                    <w:b/>
                    <w:bCs/>
                    <w:sz w:val="24"/>
                    <w:szCs w:val="24"/>
                  </w:rPr>
                </w:pPr>
                <w:r w:rsidRPr="003C0BB8">
                  <w:rPr>
                    <w:rStyle w:val="Tekstzastpczy"/>
                    <w:b/>
                    <w:bCs/>
                    <w:color w:val="000000" w:themeColor="text1"/>
                    <w:sz w:val="24"/>
                    <w:szCs w:val="24"/>
                    <w:shd w:val="clear" w:color="auto" w:fill="D9E2F3" w:themeFill="accent1" w:themeFillTint="33"/>
                  </w:rPr>
                  <w:t>Oblicz i wpisz sumę brutto</w:t>
                </w:r>
              </w:p>
            </w:tc>
          </w:sdtContent>
        </w:sdt>
      </w:tr>
      <w:tr w:rsidR="00020EF1" w:rsidRPr="00131A60" w14:paraId="665FF12D" w14:textId="77777777" w:rsidTr="00020EF1">
        <w:trPr>
          <w:trHeight w:hRule="exact" w:val="906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A827A54" w14:textId="6247EE79" w:rsidR="00020EF1" w:rsidRPr="00332FE0" w:rsidRDefault="00020EF1" w:rsidP="00AE7060">
            <w:pPr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Pr="00332FE0">
              <w:rPr>
                <w:b/>
                <w:bCs/>
              </w:rPr>
              <w:t>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7C908B6" w14:textId="6A5CFB80" w:rsidR="00020EF1" w:rsidRPr="00131A60" w:rsidRDefault="00020EF1" w:rsidP="00AE7060">
            <w:r w:rsidRPr="005C632E">
              <w:rPr>
                <w:b/>
                <w:bCs/>
              </w:rPr>
              <w:t xml:space="preserve">Budowa </w:t>
            </w:r>
            <w:r>
              <w:rPr>
                <w:b/>
                <w:bCs/>
              </w:rPr>
              <w:t xml:space="preserve">drugiego etapu </w:t>
            </w:r>
            <w:r w:rsidRPr="005C632E">
              <w:rPr>
                <w:b/>
                <w:bCs/>
              </w:rPr>
              <w:t>sieci kanalizacji sanitarnej i odcinka sieci wodociągowej wraz z odbudową nawierzchni drogi w miejscowości Nowy Dwór</w:t>
            </w:r>
          </w:p>
        </w:tc>
      </w:tr>
      <w:tr w:rsidR="00020EF1" w:rsidRPr="00131A60" w14:paraId="0E1407FC" w14:textId="77777777" w:rsidTr="00020EF1">
        <w:trPr>
          <w:trHeight w:hRule="exact" w:val="65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14166D" w14:textId="1AE32DA1" w:rsidR="00020EF1" w:rsidRDefault="00020EF1" w:rsidP="00AE7060">
            <w:r>
              <w:t>3.1.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97869D" w14:textId="7E8CFC98" w:rsidR="00020EF1" w:rsidRDefault="00020EF1" w:rsidP="00AE7060">
            <w:pPr>
              <w:rPr>
                <w:sz w:val="24"/>
                <w:szCs w:val="24"/>
              </w:rPr>
            </w:pPr>
            <w:r>
              <w:t>Sieć kanalizacji sanitarnej i wodociągowej wraz z odbudową nawierzchni drogi</w:t>
            </w:r>
          </w:p>
        </w:tc>
      </w:tr>
      <w:tr w:rsidR="00AE7060" w:rsidRPr="00131A60" w14:paraId="430440B2" w14:textId="77777777" w:rsidTr="00020EF1">
        <w:trPr>
          <w:trHeight w:hRule="exact" w:val="34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4AD7455" w14:textId="74C08042" w:rsidR="00AE7060" w:rsidRPr="00131A60" w:rsidRDefault="00AE7060" w:rsidP="00AE7060">
            <w:r>
              <w:t>3.1.1.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D549CF8" w14:textId="40137BC5" w:rsidR="00AE7060" w:rsidRPr="00131A60" w:rsidRDefault="00AE7060" w:rsidP="00AE7060">
            <w:r>
              <w:t>Roboty drogowe</w:t>
            </w:r>
          </w:p>
        </w:tc>
        <w:sdt>
          <w:sdtPr>
            <w:rPr>
              <w:sz w:val="24"/>
              <w:szCs w:val="24"/>
            </w:rPr>
            <w:alias w:val="Wartość brutto"/>
            <w:tag w:val="Wartość brutto"/>
            <w:id w:val="-1705235152"/>
            <w:placeholder>
              <w:docPart w:val="FB133D1BE8B24C66BD2C37E39275B153"/>
            </w:placeholder>
            <w:showingPlcHdr/>
            <w15:color w:val="000000"/>
          </w:sdtPr>
          <w:sdtEndPr/>
          <w:sdtContent>
            <w:tc>
              <w:tcPr>
                <w:tcW w:w="22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F4AC8C1" w14:textId="6948A7F7" w:rsidR="00AE7060" w:rsidRPr="00131A60" w:rsidRDefault="00AE7060" w:rsidP="00AE7060"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</w:tr>
      <w:tr w:rsidR="00AE7060" w:rsidRPr="00131A60" w14:paraId="5A71EF48" w14:textId="77777777" w:rsidTr="00020EF1">
        <w:trPr>
          <w:trHeight w:hRule="exact" w:val="34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EA56BD" w14:textId="220948A6" w:rsidR="00AE7060" w:rsidRDefault="00AE7060" w:rsidP="00AE7060">
            <w:r>
              <w:t>3.1.2.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0E7571" w14:textId="4E3D96F1" w:rsidR="00AE7060" w:rsidRDefault="00AE7060" w:rsidP="00AE7060">
            <w:r>
              <w:t>Sieć kanalizacji sanitarnej</w:t>
            </w:r>
          </w:p>
        </w:tc>
        <w:sdt>
          <w:sdtPr>
            <w:rPr>
              <w:sz w:val="24"/>
              <w:szCs w:val="24"/>
            </w:rPr>
            <w:alias w:val="Wartość brutto"/>
            <w:tag w:val="Wartość brutto"/>
            <w:id w:val="1299104286"/>
            <w:placeholder>
              <w:docPart w:val="A1E42C46FCD74A078BBDC42CA87258E8"/>
            </w:placeholder>
            <w:showingPlcHdr/>
            <w15:color w:val="000000"/>
          </w:sdtPr>
          <w:sdtEndPr/>
          <w:sdtContent>
            <w:tc>
              <w:tcPr>
                <w:tcW w:w="22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CBC2F5D" w14:textId="26DC6278" w:rsidR="00AE7060" w:rsidRPr="00131A60" w:rsidRDefault="00AE7060" w:rsidP="00AE7060"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</w:tr>
      <w:tr w:rsidR="00AE7060" w:rsidRPr="00131A60" w14:paraId="1E01D58E" w14:textId="77777777" w:rsidTr="00020EF1">
        <w:trPr>
          <w:trHeight w:hRule="exact" w:val="34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7A6288" w14:textId="5AE8ED3A" w:rsidR="00AE7060" w:rsidRDefault="00AE7060" w:rsidP="00AE7060">
            <w:r>
              <w:t>3.1.3.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22E79A" w14:textId="4B586883" w:rsidR="00AE7060" w:rsidRDefault="00AE7060" w:rsidP="00AE7060">
            <w:r>
              <w:t>Rurociąg tłoczny kanalizacji sanitarnej</w:t>
            </w:r>
          </w:p>
        </w:tc>
        <w:sdt>
          <w:sdtPr>
            <w:rPr>
              <w:sz w:val="24"/>
              <w:szCs w:val="24"/>
            </w:rPr>
            <w:alias w:val="Wartość brutto"/>
            <w:tag w:val="Wartość brutto"/>
            <w:id w:val="9726330"/>
            <w:placeholder>
              <w:docPart w:val="728058384091456C8A7CD5287897230E"/>
            </w:placeholder>
            <w:showingPlcHdr/>
            <w15:color w:val="000000"/>
          </w:sdtPr>
          <w:sdtEndPr/>
          <w:sdtContent>
            <w:tc>
              <w:tcPr>
                <w:tcW w:w="22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91BE3DF" w14:textId="5F6A9B4D" w:rsidR="00AE7060" w:rsidRDefault="00AE7060" w:rsidP="00AE7060">
                <w:pPr>
                  <w:rPr>
                    <w:sz w:val="24"/>
                    <w:szCs w:val="24"/>
                  </w:rPr>
                </w:pPr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</w:tr>
      <w:tr w:rsidR="00AE7060" w:rsidRPr="00131A60" w14:paraId="7E951816" w14:textId="77777777" w:rsidTr="00020EF1">
        <w:trPr>
          <w:trHeight w:hRule="exact" w:val="34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394266" w14:textId="5167FBA6" w:rsidR="00AE7060" w:rsidRDefault="00AE7060" w:rsidP="00AE7060">
            <w:r>
              <w:t>3.1.4.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B52E6E" w14:textId="0CDB7E84" w:rsidR="00AE7060" w:rsidRDefault="00AE7060" w:rsidP="00AE7060">
            <w:r>
              <w:t>Tłocznia ścieków</w:t>
            </w:r>
          </w:p>
        </w:tc>
        <w:sdt>
          <w:sdtPr>
            <w:rPr>
              <w:sz w:val="24"/>
              <w:szCs w:val="24"/>
            </w:rPr>
            <w:alias w:val="Wartość brutto"/>
            <w:tag w:val="Wartość brutto"/>
            <w:id w:val="-265165096"/>
            <w:placeholder>
              <w:docPart w:val="1FAE2B10473F48919B94A2216384ADEF"/>
            </w:placeholder>
            <w:showingPlcHdr/>
            <w15:color w:val="000000"/>
          </w:sdtPr>
          <w:sdtEndPr/>
          <w:sdtContent>
            <w:tc>
              <w:tcPr>
                <w:tcW w:w="22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1C2F09B" w14:textId="2F11B1DB" w:rsidR="00AE7060" w:rsidRDefault="00AE7060" w:rsidP="00AE7060">
                <w:pPr>
                  <w:rPr>
                    <w:sz w:val="24"/>
                    <w:szCs w:val="24"/>
                  </w:rPr>
                </w:pPr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</w:tr>
      <w:tr w:rsidR="00AE7060" w:rsidRPr="00131A60" w14:paraId="355B7F35" w14:textId="77777777" w:rsidTr="00020EF1">
        <w:trPr>
          <w:trHeight w:hRule="exact" w:val="34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F59FB1" w14:textId="073BCC43" w:rsidR="00AE7060" w:rsidRDefault="00AE7060" w:rsidP="00AE7060">
            <w:r>
              <w:t>3.1.5.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FC09BE" w14:textId="047D2A3B" w:rsidR="00AE7060" w:rsidRDefault="00AE7060" w:rsidP="00AE7060">
            <w:r>
              <w:t>Teren tłoczni – zagospodarowanie terenu</w:t>
            </w:r>
          </w:p>
        </w:tc>
        <w:sdt>
          <w:sdtPr>
            <w:rPr>
              <w:sz w:val="24"/>
              <w:szCs w:val="24"/>
            </w:rPr>
            <w:alias w:val="Wartość brutto"/>
            <w:tag w:val="Wartość brutto"/>
            <w:id w:val="1582718732"/>
            <w:placeholder>
              <w:docPart w:val="5310B3E6E3AD45C5BEC83AF0A70CD4CC"/>
            </w:placeholder>
            <w:showingPlcHdr/>
            <w15:color w:val="000000"/>
          </w:sdtPr>
          <w:sdtEndPr/>
          <w:sdtContent>
            <w:tc>
              <w:tcPr>
                <w:tcW w:w="22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B0E7998" w14:textId="4C27F990" w:rsidR="00AE7060" w:rsidRDefault="00AE7060" w:rsidP="00AE7060">
                <w:pPr>
                  <w:rPr>
                    <w:sz w:val="24"/>
                    <w:szCs w:val="24"/>
                  </w:rPr>
                </w:pPr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</w:tr>
      <w:tr w:rsidR="00AE7060" w:rsidRPr="00131A60" w14:paraId="5D3EBE4F" w14:textId="77777777" w:rsidTr="00020EF1">
        <w:trPr>
          <w:trHeight w:hRule="exact" w:val="34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9619E1" w14:textId="5917A397" w:rsidR="00AE7060" w:rsidRDefault="00AE7060" w:rsidP="00AE7060">
            <w:r>
              <w:t>3.1.6.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6BCD65" w14:textId="072B77D0" w:rsidR="00AE7060" w:rsidRDefault="00AE7060" w:rsidP="00AE7060">
            <w:r>
              <w:t>Wewnętrzna linia zasilająca</w:t>
            </w:r>
          </w:p>
        </w:tc>
        <w:sdt>
          <w:sdtPr>
            <w:rPr>
              <w:sz w:val="24"/>
              <w:szCs w:val="24"/>
            </w:rPr>
            <w:alias w:val="Wartość brutto"/>
            <w:tag w:val="Wartość brutto"/>
            <w:id w:val="-1704938821"/>
            <w:placeholder>
              <w:docPart w:val="C73492D1A19F4ACEB7B3B8017A58FB51"/>
            </w:placeholder>
            <w:showingPlcHdr/>
            <w15:color w:val="000000"/>
          </w:sdtPr>
          <w:sdtEndPr/>
          <w:sdtContent>
            <w:tc>
              <w:tcPr>
                <w:tcW w:w="22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4B34A86" w14:textId="1065005D" w:rsidR="00AE7060" w:rsidRDefault="00AE7060" w:rsidP="00AE7060">
                <w:pPr>
                  <w:rPr>
                    <w:sz w:val="24"/>
                    <w:szCs w:val="24"/>
                  </w:rPr>
                </w:pPr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</w:tr>
      <w:tr w:rsidR="00AE7060" w:rsidRPr="00131A60" w14:paraId="274F7FC9" w14:textId="77777777" w:rsidTr="00020EF1">
        <w:trPr>
          <w:trHeight w:hRule="exact" w:val="34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F33792" w14:textId="3FBC2373" w:rsidR="00AE7060" w:rsidRDefault="00AE7060" w:rsidP="00AE7060">
            <w:r>
              <w:t>3.1.7.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A7962F" w14:textId="44EB3522" w:rsidR="00AE7060" w:rsidRDefault="00AE7060" w:rsidP="00AE7060">
            <w:r>
              <w:t>Sieć wodociągowa</w:t>
            </w:r>
          </w:p>
        </w:tc>
        <w:sdt>
          <w:sdtPr>
            <w:rPr>
              <w:sz w:val="24"/>
              <w:szCs w:val="24"/>
            </w:rPr>
            <w:alias w:val="Wartość brutto"/>
            <w:tag w:val="Wartość brutto"/>
            <w:id w:val="-1755811045"/>
            <w:placeholder>
              <w:docPart w:val="4DEAA947879943CE8F4FE91321AB0B07"/>
            </w:placeholder>
            <w:showingPlcHdr/>
            <w15:color w:val="000000"/>
          </w:sdtPr>
          <w:sdtEndPr/>
          <w:sdtContent>
            <w:tc>
              <w:tcPr>
                <w:tcW w:w="22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F39611E" w14:textId="1750E09A" w:rsidR="00AE7060" w:rsidRDefault="00AE7060" w:rsidP="00AE7060">
                <w:pPr>
                  <w:rPr>
                    <w:sz w:val="24"/>
                    <w:szCs w:val="24"/>
                  </w:rPr>
                </w:pPr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</w:tr>
      <w:tr w:rsidR="00AE7060" w:rsidRPr="00131A60" w14:paraId="095F730E" w14:textId="77777777" w:rsidTr="00020EF1">
        <w:trPr>
          <w:trHeight w:hRule="exact" w:val="34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605947" w14:textId="7682C050" w:rsidR="00AE7060" w:rsidRDefault="00AE7060" w:rsidP="00AE7060">
            <w:r>
              <w:t>3.1.8.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4DE943" w14:textId="14A2054F" w:rsidR="00AE7060" w:rsidRDefault="00AE7060" w:rsidP="00AE7060">
            <w:r>
              <w:t>Przyłącze wodociągowe</w:t>
            </w:r>
          </w:p>
        </w:tc>
        <w:sdt>
          <w:sdtPr>
            <w:rPr>
              <w:sz w:val="24"/>
              <w:szCs w:val="24"/>
            </w:rPr>
            <w:alias w:val="Wartość brutto"/>
            <w:tag w:val="Wartość brutto"/>
            <w:id w:val="1822685299"/>
            <w:placeholder>
              <w:docPart w:val="19E3DBD9CA0542B0BA951E473130196C"/>
            </w:placeholder>
            <w:showingPlcHdr/>
            <w15:color w:val="000000"/>
          </w:sdtPr>
          <w:sdtEndPr/>
          <w:sdtContent>
            <w:tc>
              <w:tcPr>
                <w:tcW w:w="22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9FA7B78" w14:textId="57A395A4" w:rsidR="00AE7060" w:rsidRPr="00131A60" w:rsidRDefault="00AE7060" w:rsidP="00AE7060"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</w:tr>
      <w:tr w:rsidR="00AE7060" w:rsidRPr="00131A60" w14:paraId="6DA0878D" w14:textId="77777777" w:rsidTr="004F4FB7">
        <w:trPr>
          <w:trHeight w:hRule="exact" w:val="762"/>
        </w:trPr>
        <w:tc>
          <w:tcPr>
            <w:tcW w:w="7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582CD2" w14:textId="65510994" w:rsidR="00AE7060" w:rsidRDefault="00AE7060" w:rsidP="00AE7060">
            <w:r>
              <w:t>Razem 3.1. Sieć kanalizacji sanitarnej i wodociągowej wraz z odbudową nawierzchni drogi (suma od 3.1.1. do 3.1.8.)</w:t>
            </w:r>
          </w:p>
        </w:tc>
        <w:sdt>
          <w:sdtPr>
            <w:rPr>
              <w:b/>
              <w:bCs/>
              <w:sz w:val="24"/>
              <w:szCs w:val="24"/>
            </w:rPr>
            <w:alias w:val="Suma"/>
            <w:tag w:val="Suma"/>
            <w:id w:val="-651448439"/>
            <w:placeholder>
              <w:docPart w:val="DD5CC8C715954BBD9C97C2A518246C69"/>
            </w:placeholder>
            <w:showingPlcHdr/>
            <w15:color w:val="000000"/>
          </w:sdtPr>
          <w:sdtEndPr/>
          <w:sdtContent>
            <w:tc>
              <w:tcPr>
                <w:tcW w:w="22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DBC589E" w14:textId="3BEABCE6" w:rsidR="00AE7060" w:rsidRDefault="00AE7060" w:rsidP="00AE7060">
                <w:pPr>
                  <w:rPr>
                    <w:sz w:val="24"/>
                    <w:szCs w:val="24"/>
                  </w:rPr>
                </w:pPr>
                <w:r w:rsidRPr="003C0BB8">
                  <w:rPr>
                    <w:rStyle w:val="Tekstzastpczy"/>
                    <w:b/>
                    <w:bCs/>
                    <w:color w:val="000000" w:themeColor="text1"/>
                    <w:sz w:val="24"/>
                    <w:szCs w:val="24"/>
                    <w:shd w:val="clear" w:color="auto" w:fill="D9E2F3" w:themeFill="accent1" w:themeFillTint="33"/>
                  </w:rPr>
                  <w:t>Oblicz i wpisz sumę brutto</w:t>
                </w:r>
              </w:p>
            </w:tc>
          </w:sdtContent>
        </w:sdt>
      </w:tr>
      <w:tr w:rsidR="00020EF1" w:rsidRPr="00131A60" w14:paraId="5FE5FA43" w14:textId="77777777" w:rsidTr="00020EF1">
        <w:trPr>
          <w:trHeight w:hRule="exact" w:val="34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E5052B" w14:textId="624E5EA6" w:rsidR="00020EF1" w:rsidRDefault="00020EF1" w:rsidP="00AE7060">
            <w:r>
              <w:lastRenderedPageBreak/>
              <w:t>3.2.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6EC771" w14:textId="70787779" w:rsidR="00020EF1" w:rsidRDefault="00020EF1" w:rsidP="00AE7060">
            <w:pPr>
              <w:rPr>
                <w:sz w:val="24"/>
                <w:szCs w:val="24"/>
              </w:rPr>
            </w:pPr>
            <w:r>
              <w:t>Sięgacze kanalizacji sanitarnej</w:t>
            </w:r>
          </w:p>
        </w:tc>
      </w:tr>
      <w:tr w:rsidR="00AE7060" w:rsidRPr="00131A60" w14:paraId="47E6AE0B" w14:textId="77777777" w:rsidTr="00020EF1">
        <w:trPr>
          <w:trHeight w:hRule="exact" w:val="34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E7D3FD" w14:textId="1935F54A" w:rsidR="00AE7060" w:rsidRDefault="00AE7060" w:rsidP="00AE7060">
            <w:r>
              <w:t>3.2.1.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BC4417" w14:textId="289B78CA" w:rsidR="00AE7060" w:rsidRDefault="00AE7060" w:rsidP="00AE7060">
            <w:r>
              <w:t>Roboty ziemne</w:t>
            </w:r>
          </w:p>
        </w:tc>
        <w:sdt>
          <w:sdtPr>
            <w:rPr>
              <w:sz w:val="24"/>
              <w:szCs w:val="24"/>
            </w:rPr>
            <w:alias w:val="Wartość brutto"/>
            <w:tag w:val="Wartość brutto"/>
            <w:id w:val="-191078208"/>
            <w:placeholder>
              <w:docPart w:val="8F9C6810823C4A4995C506FC2852F170"/>
            </w:placeholder>
            <w:showingPlcHdr/>
            <w15:color w:val="000000"/>
          </w:sdtPr>
          <w:sdtEndPr/>
          <w:sdtContent>
            <w:tc>
              <w:tcPr>
                <w:tcW w:w="22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58CDC27" w14:textId="45E4D3E4" w:rsidR="00AE7060" w:rsidRDefault="00AE7060" w:rsidP="00AE7060">
                <w:pPr>
                  <w:rPr>
                    <w:sz w:val="24"/>
                    <w:szCs w:val="24"/>
                  </w:rPr>
                </w:pPr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</w:tr>
      <w:tr w:rsidR="00AE7060" w:rsidRPr="00131A60" w14:paraId="019FBC84" w14:textId="77777777" w:rsidTr="00020EF1">
        <w:trPr>
          <w:trHeight w:hRule="exact" w:val="34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0AAC56" w14:textId="088B9448" w:rsidR="00AE7060" w:rsidRDefault="00AE7060" w:rsidP="00AE7060">
            <w:r>
              <w:t>3.2.2.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8227DA" w14:textId="6D5CE995" w:rsidR="00AE7060" w:rsidRDefault="00AE7060" w:rsidP="00AE7060">
            <w:r>
              <w:t>Roboty montażowe</w:t>
            </w:r>
          </w:p>
        </w:tc>
        <w:sdt>
          <w:sdtPr>
            <w:rPr>
              <w:sz w:val="24"/>
              <w:szCs w:val="24"/>
            </w:rPr>
            <w:alias w:val="Wartość brutto"/>
            <w:tag w:val="Wartość brutto"/>
            <w:id w:val="225574777"/>
            <w:placeholder>
              <w:docPart w:val="E3602B27B65D4609AA8C32CBF2880987"/>
            </w:placeholder>
            <w:showingPlcHdr/>
            <w15:color w:val="000000"/>
          </w:sdtPr>
          <w:sdtEndPr/>
          <w:sdtContent>
            <w:tc>
              <w:tcPr>
                <w:tcW w:w="22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53F8A0B" w14:textId="41E8325E" w:rsidR="00AE7060" w:rsidRDefault="00AE7060" w:rsidP="00AE7060">
                <w:pPr>
                  <w:rPr>
                    <w:sz w:val="24"/>
                    <w:szCs w:val="24"/>
                  </w:rPr>
                </w:pPr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</w:tr>
      <w:tr w:rsidR="00AE7060" w:rsidRPr="00131A60" w14:paraId="3377271A" w14:textId="77777777" w:rsidTr="001A072A">
        <w:trPr>
          <w:trHeight w:hRule="exact" w:val="734"/>
        </w:trPr>
        <w:tc>
          <w:tcPr>
            <w:tcW w:w="7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41A080" w14:textId="5F912BD1" w:rsidR="00AE7060" w:rsidRDefault="00AE7060" w:rsidP="00AE7060">
            <w:r>
              <w:t>Razem 3.2. Sięgacze kanalizacji sanitarnej (suma od 3.2.1. do 3.2.2.)</w:t>
            </w:r>
          </w:p>
        </w:tc>
        <w:sdt>
          <w:sdtPr>
            <w:rPr>
              <w:b/>
              <w:bCs/>
              <w:sz w:val="24"/>
              <w:szCs w:val="24"/>
            </w:rPr>
            <w:alias w:val="Suma"/>
            <w:tag w:val="Suma"/>
            <w:id w:val="1605844435"/>
            <w:placeholder>
              <w:docPart w:val="9050E30624A64F35945B2FD4D3331344"/>
            </w:placeholder>
            <w:showingPlcHdr/>
            <w15:color w:val="000000"/>
          </w:sdtPr>
          <w:sdtEndPr/>
          <w:sdtContent>
            <w:tc>
              <w:tcPr>
                <w:tcW w:w="22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DB71396" w14:textId="146EE12F" w:rsidR="00AE7060" w:rsidRDefault="00AE7060" w:rsidP="00AE7060">
                <w:pPr>
                  <w:rPr>
                    <w:sz w:val="24"/>
                    <w:szCs w:val="24"/>
                  </w:rPr>
                </w:pPr>
                <w:r w:rsidRPr="003C0BB8">
                  <w:rPr>
                    <w:rStyle w:val="Tekstzastpczy"/>
                    <w:b/>
                    <w:bCs/>
                    <w:color w:val="000000" w:themeColor="text1"/>
                    <w:sz w:val="24"/>
                    <w:szCs w:val="24"/>
                    <w:shd w:val="clear" w:color="auto" w:fill="D9E2F3" w:themeFill="accent1" w:themeFillTint="33"/>
                  </w:rPr>
                  <w:t>Oblicz i wpisz sumę brutto</w:t>
                </w:r>
              </w:p>
            </w:tc>
          </w:sdtContent>
        </w:sdt>
      </w:tr>
      <w:tr w:rsidR="00AE7060" w:rsidRPr="003C0BB8" w14:paraId="458D0035" w14:textId="77777777" w:rsidTr="005C632E">
        <w:trPr>
          <w:trHeight w:hRule="exact" w:val="1021"/>
        </w:trPr>
        <w:tc>
          <w:tcPr>
            <w:tcW w:w="7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C3F80DE" w14:textId="1B389A7A" w:rsidR="00AE7060" w:rsidRPr="003C0BB8" w:rsidRDefault="00AE7060" w:rsidP="00AE7060">
            <w:pPr>
              <w:rPr>
                <w:b/>
                <w:bCs/>
                <w:sz w:val="24"/>
                <w:szCs w:val="24"/>
              </w:rPr>
            </w:pPr>
            <w:r w:rsidRPr="003C0BB8">
              <w:rPr>
                <w:b/>
                <w:bCs/>
                <w:sz w:val="24"/>
                <w:szCs w:val="24"/>
              </w:rPr>
              <w:t>Razem 3</w:t>
            </w:r>
            <w:r>
              <w:rPr>
                <w:b/>
                <w:bCs/>
                <w:sz w:val="24"/>
                <w:szCs w:val="24"/>
              </w:rPr>
              <w:t>.</w:t>
            </w:r>
            <w:r>
              <w:t xml:space="preserve"> </w:t>
            </w:r>
            <w:r w:rsidRPr="005C632E">
              <w:rPr>
                <w:b/>
                <w:bCs/>
                <w:sz w:val="24"/>
                <w:szCs w:val="24"/>
              </w:rPr>
              <w:t xml:space="preserve">Budowa </w:t>
            </w:r>
            <w:r w:rsidR="009A6FE8">
              <w:rPr>
                <w:b/>
                <w:bCs/>
                <w:sz w:val="24"/>
                <w:szCs w:val="24"/>
              </w:rPr>
              <w:t xml:space="preserve">drugiego etapu </w:t>
            </w:r>
            <w:r w:rsidRPr="005C632E">
              <w:rPr>
                <w:b/>
                <w:bCs/>
                <w:sz w:val="24"/>
                <w:szCs w:val="24"/>
              </w:rPr>
              <w:t>sieci kanalizacji sanitarnej i odcinka sieci wodociągowej wraz z odbudową nawierzchni drogi w miejscowości Nowy Dwór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3C0BB8">
              <w:rPr>
                <w:b/>
                <w:bCs/>
                <w:sz w:val="24"/>
                <w:szCs w:val="24"/>
              </w:rPr>
              <w:t xml:space="preserve">(suma od 3.1. do </w:t>
            </w:r>
            <w:r w:rsidRPr="001A072A">
              <w:rPr>
                <w:b/>
                <w:bCs/>
                <w:sz w:val="24"/>
                <w:szCs w:val="24"/>
              </w:rPr>
              <w:t>3.2.)</w:t>
            </w:r>
          </w:p>
        </w:tc>
        <w:sdt>
          <w:sdtPr>
            <w:rPr>
              <w:b/>
              <w:bCs/>
              <w:sz w:val="24"/>
              <w:szCs w:val="24"/>
            </w:rPr>
            <w:alias w:val="Suma"/>
            <w:tag w:val="Suma"/>
            <w:id w:val="-807319834"/>
            <w:placeholder>
              <w:docPart w:val="E7D44FA7912A4272A33D579F2375E780"/>
            </w:placeholder>
            <w:showingPlcHdr/>
            <w15:color w:val="000000"/>
          </w:sdtPr>
          <w:sdtEndPr/>
          <w:sdtContent>
            <w:tc>
              <w:tcPr>
                <w:tcW w:w="22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27675AA" w14:textId="1F6C8295" w:rsidR="00AE7060" w:rsidRPr="003C0BB8" w:rsidRDefault="00AE7060" w:rsidP="00AE7060">
                <w:pPr>
                  <w:rPr>
                    <w:b/>
                    <w:bCs/>
                    <w:sz w:val="24"/>
                    <w:szCs w:val="24"/>
                  </w:rPr>
                </w:pPr>
                <w:r w:rsidRPr="003C0BB8">
                  <w:rPr>
                    <w:rStyle w:val="Tekstzastpczy"/>
                    <w:b/>
                    <w:bCs/>
                    <w:color w:val="000000" w:themeColor="text1"/>
                    <w:sz w:val="24"/>
                    <w:szCs w:val="24"/>
                    <w:shd w:val="clear" w:color="auto" w:fill="D9E2F3" w:themeFill="accent1" w:themeFillTint="33"/>
                  </w:rPr>
                  <w:t>Oblicz i wpisz sumę brutto</w:t>
                </w:r>
              </w:p>
            </w:tc>
          </w:sdtContent>
        </w:sdt>
      </w:tr>
      <w:tr w:rsidR="00020EF1" w:rsidRPr="00131A60" w14:paraId="23CDC95A" w14:textId="77777777" w:rsidTr="00020EF1">
        <w:trPr>
          <w:trHeight w:hRule="exact" w:val="34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D353422" w14:textId="5ED1C0F1" w:rsidR="00020EF1" w:rsidRPr="00332FE0" w:rsidRDefault="00020EF1" w:rsidP="00AE7060">
            <w:pPr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Pr="00332FE0">
              <w:rPr>
                <w:b/>
                <w:bCs/>
              </w:rPr>
              <w:t>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878F7F9" w14:textId="0F1DD953" w:rsidR="00020EF1" w:rsidRPr="00131A60" w:rsidRDefault="00020EF1" w:rsidP="00AE7060">
            <w:r>
              <w:rPr>
                <w:b/>
                <w:bCs/>
              </w:rPr>
              <w:t>Modernizacja</w:t>
            </w:r>
            <w:r w:rsidRPr="007F3589">
              <w:rPr>
                <w:b/>
                <w:bCs/>
              </w:rPr>
              <w:t xml:space="preserve"> drogi gminnej w miejscowości </w:t>
            </w:r>
            <w:r>
              <w:rPr>
                <w:b/>
                <w:bCs/>
              </w:rPr>
              <w:t>Ujeździec Mały</w:t>
            </w:r>
          </w:p>
        </w:tc>
      </w:tr>
      <w:tr w:rsidR="00020EF1" w:rsidRPr="00131A60" w14:paraId="4B14FAEA" w14:textId="77777777" w:rsidTr="00020EF1">
        <w:trPr>
          <w:trHeight w:hRule="exact" w:val="34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1ACF0A" w14:textId="7222E28B" w:rsidR="00020EF1" w:rsidRDefault="00020EF1" w:rsidP="00AE7060">
            <w:r>
              <w:t>4.1.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209586" w14:textId="5C8E42E9" w:rsidR="00020EF1" w:rsidRDefault="00020EF1" w:rsidP="00AE7060">
            <w:pPr>
              <w:rPr>
                <w:sz w:val="24"/>
                <w:szCs w:val="24"/>
              </w:rPr>
            </w:pPr>
            <w:r>
              <w:t>Dz. nr 458, 443, 427/3</w:t>
            </w:r>
          </w:p>
        </w:tc>
      </w:tr>
      <w:tr w:rsidR="00AE7060" w:rsidRPr="00131A60" w14:paraId="24F81592" w14:textId="77777777" w:rsidTr="00020EF1">
        <w:trPr>
          <w:trHeight w:hRule="exact" w:val="34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D4DB810" w14:textId="78E4D23C" w:rsidR="00AE7060" w:rsidRPr="00131A60" w:rsidRDefault="00AE7060" w:rsidP="00AE7060">
            <w:r>
              <w:t>4.1.1.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99B0A3D" w14:textId="067744CC" w:rsidR="00AE7060" w:rsidRPr="00131A60" w:rsidRDefault="00AE7060" w:rsidP="00AE7060">
            <w:r>
              <w:t>Prace przygotowawcze</w:t>
            </w:r>
          </w:p>
        </w:tc>
        <w:sdt>
          <w:sdtPr>
            <w:rPr>
              <w:sz w:val="24"/>
              <w:szCs w:val="24"/>
            </w:rPr>
            <w:alias w:val="Wartość brutto"/>
            <w:tag w:val="Wartość brutto"/>
            <w:id w:val="-1504590293"/>
            <w:placeholder>
              <w:docPart w:val="905DB29220D6418EB31FADEC1B3BD578"/>
            </w:placeholder>
            <w:showingPlcHdr/>
            <w15:color w:val="000000"/>
          </w:sdtPr>
          <w:sdtEndPr/>
          <w:sdtContent>
            <w:tc>
              <w:tcPr>
                <w:tcW w:w="22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E6D5F91" w14:textId="6248F497" w:rsidR="00AE7060" w:rsidRPr="00131A60" w:rsidRDefault="00AE7060" w:rsidP="00AE7060"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</w:tr>
      <w:tr w:rsidR="00AE7060" w:rsidRPr="00131A60" w14:paraId="1E77CCB6" w14:textId="77777777" w:rsidTr="00020EF1">
        <w:trPr>
          <w:trHeight w:hRule="exact" w:val="34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D4E4D4" w14:textId="3EE6D45F" w:rsidR="00AE7060" w:rsidRDefault="00AE7060" w:rsidP="00AE7060">
            <w:r>
              <w:t>4.1.2.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5B9073" w14:textId="43E3364D" w:rsidR="00AE7060" w:rsidRDefault="00AE7060" w:rsidP="00AE7060">
            <w:r>
              <w:t>Prace nawierzchniowe</w:t>
            </w:r>
          </w:p>
        </w:tc>
        <w:sdt>
          <w:sdtPr>
            <w:rPr>
              <w:sz w:val="24"/>
              <w:szCs w:val="24"/>
            </w:rPr>
            <w:alias w:val="Wartość brutto"/>
            <w:tag w:val="Wartość brutto"/>
            <w:id w:val="-1313945792"/>
            <w:placeholder>
              <w:docPart w:val="10F401C73D83404295C82029B8306124"/>
            </w:placeholder>
            <w:showingPlcHdr/>
            <w15:color w:val="000000"/>
          </w:sdtPr>
          <w:sdtEndPr/>
          <w:sdtContent>
            <w:tc>
              <w:tcPr>
                <w:tcW w:w="22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9C17A25" w14:textId="26680C51" w:rsidR="00AE7060" w:rsidRPr="00131A60" w:rsidRDefault="00AE7060" w:rsidP="00AE7060"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</w:tr>
      <w:tr w:rsidR="00AE7060" w:rsidRPr="00131A60" w14:paraId="080D457E" w14:textId="77777777" w:rsidTr="00020EF1">
        <w:trPr>
          <w:trHeight w:hRule="exact" w:val="34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7A7B2E" w14:textId="70945BC8" w:rsidR="00AE7060" w:rsidRDefault="00AE7060" w:rsidP="00AE7060">
            <w:r>
              <w:t>4.1.3.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D47319" w14:textId="67C99C8F" w:rsidR="00AE7060" w:rsidRDefault="00AE7060" w:rsidP="00AE7060">
            <w:r>
              <w:t>Pobocza</w:t>
            </w:r>
          </w:p>
        </w:tc>
        <w:sdt>
          <w:sdtPr>
            <w:rPr>
              <w:sz w:val="24"/>
              <w:szCs w:val="24"/>
            </w:rPr>
            <w:alias w:val="Wartość brutto"/>
            <w:tag w:val="Wartość brutto"/>
            <w:id w:val="793026612"/>
            <w:placeholder>
              <w:docPart w:val="BDD4BB76ACDF49D483361C7CB665520D"/>
            </w:placeholder>
            <w:showingPlcHdr/>
            <w15:color w:val="000000"/>
          </w:sdtPr>
          <w:sdtEndPr/>
          <w:sdtContent>
            <w:tc>
              <w:tcPr>
                <w:tcW w:w="22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E504254" w14:textId="288EE36C" w:rsidR="00AE7060" w:rsidRPr="00131A60" w:rsidRDefault="00AE7060" w:rsidP="00AE7060"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</w:tr>
      <w:tr w:rsidR="00AE7060" w:rsidRPr="00131A60" w14:paraId="1F76C900" w14:textId="77777777" w:rsidTr="00861564">
        <w:trPr>
          <w:trHeight w:hRule="exact" w:val="734"/>
        </w:trPr>
        <w:tc>
          <w:tcPr>
            <w:tcW w:w="7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957471" w14:textId="1632863F" w:rsidR="00AE7060" w:rsidRDefault="00AE7060" w:rsidP="00AE7060">
            <w:r>
              <w:t>Razem 4.1. Dz. nr 458, 443, 427/3 (suma od 4.1.1. do 4.1.3.)</w:t>
            </w:r>
          </w:p>
        </w:tc>
        <w:sdt>
          <w:sdtPr>
            <w:rPr>
              <w:b/>
              <w:bCs/>
              <w:sz w:val="24"/>
              <w:szCs w:val="24"/>
            </w:rPr>
            <w:alias w:val="Suma"/>
            <w:tag w:val="Suma"/>
            <w:id w:val="-1750721551"/>
            <w:placeholder>
              <w:docPart w:val="D2747D4D44DE4797A0FFBE037D45D5C4"/>
            </w:placeholder>
            <w:showingPlcHdr/>
            <w15:color w:val="000000"/>
          </w:sdtPr>
          <w:sdtEndPr/>
          <w:sdtContent>
            <w:tc>
              <w:tcPr>
                <w:tcW w:w="22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7A0D0CA" w14:textId="77777777" w:rsidR="00AE7060" w:rsidRDefault="00AE7060" w:rsidP="00AE7060">
                <w:pPr>
                  <w:rPr>
                    <w:sz w:val="24"/>
                    <w:szCs w:val="24"/>
                  </w:rPr>
                </w:pPr>
                <w:r w:rsidRPr="003C0BB8">
                  <w:rPr>
                    <w:rStyle w:val="Tekstzastpczy"/>
                    <w:b/>
                    <w:bCs/>
                    <w:color w:val="000000" w:themeColor="text1"/>
                    <w:sz w:val="24"/>
                    <w:szCs w:val="24"/>
                    <w:shd w:val="clear" w:color="auto" w:fill="D9E2F3" w:themeFill="accent1" w:themeFillTint="33"/>
                  </w:rPr>
                  <w:t>Oblicz i wpisz sumę brutto</w:t>
                </w:r>
              </w:p>
            </w:tc>
          </w:sdtContent>
        </w:sdt>
      </w:tr>
      <w:tr w:rsidR="00020EF1" w:rsidRPr="00131A60" w14:paraId="036AA14A" w14:textId="77777777" w:rsidTr="00020EF1">
        <w:trPr>
          <w:trHeight w:hRule="exact" w:val="34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FA4778" w14:textId="583D1FAF" w:rsidR="00020EF1" w:rsidRDefault="00020EF1" w:rsidP="00AE7060">
            <w:r>
              <w:t>4.2.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B86794" w14:textId="102422FA" w:rsidR="00020EF1" w:rsidRDefault="00020EF1" w:rsidP="00AE7060">
            <w:pPr>
              <w:rPr>
                <w:sz w:val="24"/>
                <w:szCs w:val="24"/>
              </w:rPr>
            </w:pPr>
            <w:r>
              <w:t>Dz. nr 433, 427/2</w:t>
            </w:r>
          </w:p>
        </w:tc>
      </w:tr>
      <w:tr w:rsidR="00AE7060" w:rsidRPr="00131A60" w14:paraId="0F3CFB89" w14:textId="77777777" w:rsidTr="00020EF1">
        <w:trPr>
          <w:trHeight w:hRule="exact" w:val="34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CBA4590" w14:textId="4CE73EDA" w:rsidR="00AE7060" w:rsidRPr="00131A60" w:rsidRDefault="00AE7060" w:rsidP="00AE7060">
            <w:r>
              <w:t>4.2.1.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10B6934" w14:textId="77777777" w:rsidR="00AE7060" w:rsidRPr="00131A60" w:rsidRDefault="00AE7060" w:rsidP="00AE7060">
            <w:r>
              <w:t>Prace przygotowawcze</w:t>
            </w:r>
          </w:p>
        </w:tc>
        <w:sdt>
          <w:sdtPr>
            <w:rPr>
              <w:sz w:val="24"/>
              <w:szCs w:val="24"/>
            </w:rPr>
            <w:alias w:val="Wartość brutto"/>
            <w:tag w:val="Wartość brutto"/>
            <w:id w:val="277227808"/>
            <w:placeholder>
              <w:docPart w:val="BB4FC007C3054662ABC6399D9B31E465"/>
            </w:placeholder>
            <w:showingPlcHdr/>
            <w15:color w:val="000000"/>
          </w:sdtPr>
          <w:sdtEndPr/>
          <w:sdtContent>
            <w:tc>
              <w:tcPr>
                <w:tcW w:w="22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DCF92BC" w14:textId="77777777" w:rsidR="00AE7060" w:rsidRPr="00131A60" w:rsidRDefault="00AE7060" w:rsidP="00AE7060"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</w:tr>
      <w:tr w:rsidR="00AE7060" w:rsidRPr="00131A60" w14:paraId="1C074CED" w14:textId="77777777" w:rsidTr="00020EF1">
        <w:trPr>
          <w:trHeight w:hRule="exact" w:val="34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8A6F74" w14:textId="79D9304E" w:rsidR="00AE7060" w:rsidRDefault="00AE7060" w:rsidP="00AE7060">
            <w:r>
              <w:t>4.2.2.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E28B93" w14:textId="77777777" w:rsidR="00AE7060" w:rsidRDefault="00AE7060" w:rsidP="00AE7060">
            <w:r>
              <w:t>Prace nawierzchniowe</w:t>
            </w:r>
          </w:p>
        </w:tc>
        <w:sdt>
          <w:sdtPr>
            <w:rPr>
              <w:sz w:val="24"/>
              <w:szCs w:val="24"/>
            </w:rPr>
            <w:alias w:val="Wartość brutto"/>
            <w:tag w:val="Wartość brutto"/>
            <w:id w:val="131522935"/>
            <w:placeholder>
              <w:docPart w:val="C287213E0B9E4F0CBDFDD9CA23ADF8CE"/>
            </w:placeholder>
            <w:showingPlcHdr/>
            <w15:color w:val="000000"/>
          </w:sdtPr>
          <w:sdtEndPr/>
          <w:sdtContent>
            <w:tc>
              <w:tcPr>
                <w:tcW w:w="22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C113ABD" w14:textId="77777777" w:rsidR="00AE7060" w:rsidRPr="00131A60" w:rsidRDefault="00AE7060" w:rsidP="00AE7060"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</w:tr>
      <w:tr w:rsidR="00AE7060" w:rsidRPr="00131A60" w14:paraId="36AF9FA1" w14:textId="77777777" w:rsidTr="00020EF1">
        <w:trPr>
          <w:trHeight w:hRule="exact" w:val="34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1EDD3D" w14:textId="6DBAC7B6" w:rsidR="00AE7060" w:rsidRDefault="00AE7060" w:rsidP="00AE7060">
            <w:r>
              <w:t>4.2.3.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1A4F64" w14:textId="77777777" w:rsidR="00AE7060" w:rsidRDefault="00AE7060" w:rsidP="00AE7060">
            <w:r>
              <w:t>Pobocza</w:t>
            </w:r>
          </w:p>
        </w:tc>
        <w:sdt>
          <w:sdtPr>
            <w:rPr>
              <w:sz w:val="24"/>
              <w:szCs w:val="24"/>
            </w:rPr>
            <w:alias w:val="Wartość brutto"/>
            <w:tag w:val="Wartość brutto"/>
            <w:id w:val="212553477"/>
            <w:placeholder>
              <w:docPart w:val="DF69ED18339F4F618531EB446688CC38"/>
            </w:placeholder>
            <w:showingPlcHdr/>
            <w15:color w:val="000000"/>
          </w:sdtPr>
          <w:sdtEndPr/>
          <w:sdtContent>
            <w:tc>
              <w:tcPr>
                <w:tcW w:w="22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2648E31" w14:textId="77777777" w:rsidR="00AE7060" w:rsidRPr="00131A60" w:rsidRDefault="00AE7060" w:rsidP="00AE7060"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</w:tr>
      <w:tr w:rsidR="00AE7060" w:rsidRPr="00131A60" w14:paraId="1690F587" w14:textId="77777777" w:rsidTr="00861564">
        <w:trPr>
          <w:trHeight w:hRule="exact" w:val="734"/>
        </w:trPr>
        <w:tc>
          <w:tcPr>
            <w:tcW w:w="7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8BB550" w14:textId="6BD6C737" w:rsidR="00AE7060" w:rsidRDefault="00AE7060" w:rsidP="00AE7060">
            <w:r>
              <w:t>Razem 4.2. Dz. nr 433, 427/2 (suma od 4.2.1. do 4.2.3.)</w:t>
            </w:r>
          </w:p>
        </w:tc>
        <w:sdt>
          <w:sdtPr>
            <w:rPr>
              <w:b/>
              <w:bCs/>
              <w:sz w:val="24"/>
              <w:szCs w:val="24"/>
            </w:rPr>
            <w:alias w:val="Suma"/>
            <w:tag w:val="Suma"/>
            <w:id w:val="-1062485717"/>
            <w:placeholder>
              <w:docPart w:val="112103DC1A1242999897B592B9B14E59"/>
            </w:placeholder>
            <w:showingPlcHdr/>
            <w15:color w:val="000000"/>
          </w:sdtPr>
          <w:sdtEndPr/>
          <w:sdtContent>
            <w:tc>
              <w:tcPr>
                <w:tcW w:w="22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CB77F07" w14:textId="77777777" w:rsidR="00AE7060" w:rsidRDefault="00AE7060" w:rsidP="00AE7060">
                <w:pPr>
                  <w:rPr>
                    <w:sz w:val="24"/>
                    <w:szCs w:val="24"/>
                  </w:rPr>
                </w:pPr>
                <w:r w:rsidRPr="003C0BB8">
                  <w:rPr>
                    <w:rStyle w:val="Tekstzastpczy"/>
                    <w:b/>
                    <w:bCs/>
                    <w:color w:val="000000" w:themeColor="text1"/>
                    <w:sz w:val="24"/>
                    <w:szCs w:val="24"/>
                    <w:shd w:val="clear" w:color="auto" w:fill="D9E2F3" w:themeFill="accent1" w:themeFillTint="33"/>
                  </w:rPr>
                  <w:t>Oblicz i wpisz sumę brutto</w:t>
                </w:r>
              </w:p>
            </w:tc>
          </w:sdtContent>
        </w:sdt>
      </w:tr>
      <w:tr w:rsidR="00AE7060" w:rsidRPr="003C0BB8" w14:paraId="76C47DE4" w14:textId="77777777" w:rsidTr="00AD1916">
        <w:trPr>
          <w:trHeight w:hRule="exact" w:val="637"/>
        </w:trPr>
        <w:tc>
          <w:tcPr>
            <w:tcW w:w="7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F508274" w14:textId="056BF716" w:rsidR="00AE7060" w:rsidRPr="003C0BB8" w:rsidRDefault="00AE7060" w:rsidP="00AE7060">
            <w:pPr>
              <w:rPr>
                <w:b/>
                <w:bCs/>
                <w:sz w:val="24"/>
                <w:szCs w:val="24"/>
              </w:rPr>
            </w:pPr>
            <w:r w:rsidRPr="003C0BB8">
              <w:rPr>
                <w:b/>
                <w:bCs/>
                <w:sz w:val="24"/>
                <w:szCs w:val="24"/>
              </w:rPr>
              <w:t xml:space="preserve">Razem 4. Modernizacja drogi gminnej w miejscowości </w:t>
            </w:r>
            <w:r>
              <w:rPr>
                <w:b/>
                <w:bCs/>
                <w:sz w:val="24"/>
                <w:szCs w:val="24"/>
              </w:rPr>
              <w:t>Ujeździec</w:t>
            </w:r>
            <w:r w:rsidRPr="003C0BB8">
              <w:rPr>
                <w:b/>
                <w:bCs/>
                <w:sz w:val="24"/>
                <w:szCs w:val="24"/>
              </w:rPr>
              <w:t xml:space="preserve"> Mały (suma od 4.1. do 4.</w:t>
            </w:r>
            <w:r>
              <w:rPr>
                <w:b/>
                <w:bCs/>
                <w:sz w:val="24"/>
                <w:szCs w:val="24"/>
              </w:rPr>
              <w:t>2</w:t>
            </w:r>
            <w:r w:rsidRPr="003C0BB8">
              <w:rPr>
                <w:b/>
                <w:bCs/>
                <w:sz w:val="24"/>
                <w:szCs w:val="24"/>
              </w:rPr>
              <w:t>.)</w:t>
            </w:r>
          </w:p>
        </w:tc>
        <w:sdt>
          <w:sdtPr>
            <w:rPr>
              <w:b/>
              <w:bCs/>
              <w:sz w:val="24"/>
              <w:szCs w:val="24"/>
            </w:rPr>
            <w:alias w:val="Suma"/>
            <w:tag w:val="Suma"/>
            <w:id w:val="1572001622"/>
            <w:placeholder>
              <w:docPart w:val="DF5F5CD3768C4D5DB671E1D0C5560114"/>
            </w:placeholder>
            <w:showingPlcHdr/>
            <w15:color w:val="000000"/>
          </w:sdtPr>
          <w:sdtEndPr/>
          <w:sdtContent>
            <w:tc>
              <w:tcPr>
                <w:tcW w:w="22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8985368" w14:textId="34E6C8D2" w:rsidR="00AE7060" w:rsidRPr="003C0BB8" w:rsidRDefault="00AE7060" w:rsidP="00AE7060">
                <w:pPr>
                  <w:rPr>
                    <w:b/>
                    <w:bCs/>
                    <w:sz w:val="24"/>
                    <w:szCs w:val="24"/>
                  </w:rPr>
                </w:pPr>
                <w:r w:rsidRPr="003C0BB8">
                  <w:rPr>
                    <w:rStyle w:val="Tekstzastpczy"/>
                    <w:b/>
                    <w:bCs/>
                    <w:color w:val="000000" w:themeColor="text1"/>
                    <w:sz w:val="24"/>
                    <w:szCs w:val="24"/>
                    <w:shd w:val="clear" w:color="auto" w:fill="D9E2F3" w:themeFill="accent1" w:themeFillTint="33"/>
                  </w:rPr>
                  <w:t>Oblicz i wpisz sumę brutto</w:t>
                </w:r>
              </w:p>
            </w:tc>
          </w:sdtContent>
        </w:sdt>
      </w:tr>
      <w:tr w:rsidR="00020EF1" w:rsidRPr="00131A60" w14:paraId="50257517" w14:textId="77777777" w:rsidTr="00020EF1">
        <w:trPr>
          <w:trHeight w:hRule="exact" w:val="34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F8D182C" w14:textId="448169F4" w:rsidR="00020EF1" w:rsidRPr="00332FE0" w:rsidRDefault="00020EF1" w:rsidP="00AE7060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Pr="00332FE0">
              <w:rPr>
                <w:b/>
                <w:bCs/>
              </w:rPr>
              <w:t>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8F5FE31" w14:textId="2AA550B0" w:rsidR="00020EF1" w:rsidRPr="00131A60" w:rsidRDefault="00020EF1" w:rsidP="00AE7060">
            <w:r>
              <w:rPr>
                <w:b/>
                <w:bCs/>
              </w:rPr>
              <w:t>Przebudowa</w:t>
            </w:r>
            <w:r w:rsidRPr="007F3589">
              <w:rPr>
                <w:b/>
                <w:bCs/>
              </w:rPr>
              <w:t xml:space="preserve"> drogi gminnej w miejscowości </w:t>
            </w:r>
            <w:r>
              <w:rPr>
                <w:b/>
                <w:bCs/>
              </w:rPr>
              <w:t>Koniowo</w:t>
            </w:r>
          </w:p>
        </w:tc>
      </w:tr>
      <w:tr w:rsidR="00020EF1" w:rsidRPr="00131A60" w14:paraId="4379FE03" w14:textId="77777777" w:rsidTr="00020EF1">
        <w:trPr>
          <w:trHeight w:hRule="exact" w:val="34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333531" w14:textId="1C7D715E" w:rsidR="00020EF1" w:rsidRDefault="00020EF1" w:rsidP="00AE7060">
            <w:r>
              <w:t>5.1.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2FA92D" w14:textId="5B870469" w:rsidR="00020EF1" w:rsidRDefault="00020EF1" w:rsidP="00AE7060">
            <w:pPr>
              <w:rPr>
                <w:sz w:val="24"/>
                <w:szCs w:val="24"/>
              </w:rPr>
            </w:pPr>
            <w:r>
              <w:t>Dz. nr 243</w:t>
            </w:r>
          </w:p>
        </w:tc>
      </w:tr>
      <w:tr w:rsidR="00AE7060" w:rsidRPr="00131A60" w14:paraId="0AD4DDC2" w14:textId="77777777" w:rsidTr="00020EF1">
        <w:trPr>
          <w:trHeight w:hRule="exact" w:val="34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9FA0A88" w14:textId="76700892" w:rsidR="00AE7060" w:rsidRPr="00131A60" w:rsidRDefault="00AE7060" w:rsidP="00AE7060">
            <w:r>
              <w:t>5.1.1.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872B1C9" w14:textId="77777777" w:rsidR="00AE7060" w:rsidRPr="00131A60" w:rsidRDefault="00AE7060" w:rsidP="00AE7060">
            <w:r>
              <w:t>Prace przygotowawcze</w:t>
            </w:r>
          </w:p>
        </w:tc>
        <w:sdt>
          <w:sdtPr>
            <w:rPr>
              <w:sz w:val="24"/>
              <w:szCs w:val="24"/>
            </w:rPr>
            <w:alias w:val="Wartość brutto"/>
            <w:tag w:val="Wartość brutto"/>
            <w:id w:val="1165130059"/>
            <w:placeholder>
              <w:docPart w:val="8EFF5C21B3754A6CB7204EE736E10D6C"/>
            </w:placeholder>
            <w:showingPlcHdr/>
            <w15:color w:val="000000"/>
          </w:sdtPr>
          <w:sdtEndPr/>
          <w:sdtContent>
            <w:tc>
              <w:tcPr>
                <w:tcW w:w="22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31B5691" w14:textId="292F541B" w:rsidR="00AE7060" w:rsidRPr="00131A60" w:rsidRDefault="00AE7060" w:rsidP="00AE7060"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</w:tr>
      <w:tr w:rsidR="00AE7060" w:rsidRPr="00131A60" w14:paraId="6D8579CF" w14:textId="77777777" w:rsidTr="00020EF1">
        <w:trPr>
          <w:trHeight w:hRule="exact" w:val="34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4C103A" w14:textId="503CBEE3" w:rsidR="00AE7060" w:rsidRDefault="00AE7060" w:rsidP="00AE7060">
            <w:r>
              <w:t>5.1.2.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17561D" w14:textId="2B929F24" w:rsidR="00AE7060" w:rsidRDefault="00AE7060" w:rsidP="00AE7060">
            <w:r>
              <w:t>Roboty ziemne</w:t>
            </w:r>
          </w:p>
        </w:tc>
        <w:sdt>
          <w:sdtPr>
            <w:rPr>
              <w:sz w:val="24"/>
              <w:szCs w:val="24"/>
            </w:rPr>
            <w:alias w:val="Wartość brutto"/>
            <w:tag w:val="Wartość brutto"/>
            <w:id w:val="2120333373"/>
            <w:placeholder>
              <w:docPart w:val="32433FB25D7642B28A02DE693C474B91"/>
            </w:placeholder>
            <w:showingPlcHdr/>
            <w15:color w:val="000000"/>
          </w:sdtPr>
          <w:sdtEndPr/>
          <w:sdtContent>
            <w:tc>
              <w:tcPr>
                <w:tcW w:w="22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24F7697" w14:textId="6DAB0A04" w:rsidR="00AE7060" w:rsidRPr="00131A60" w:rsidRDefault="00AE7060" w:rsidP="00AE7060"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</w:tr>
      <w:tr w:rsidR="00AE7060" w:rsidRPr="00131A60" w14:paraId="3367E935" w14:textId="77777777" w:rsidTr="00020EF1">
        <w:trPr>
          <w:trHeight w:hRule="exact" w:val="34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9EFD40" w14:textId="0BD36173" w:rsidR="00AE7060" w:rsidRDefault="00AE7060" w:rsidP="00AE7060">
            <w:r>
              <w:t>5.1.3.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664E40" w14:textId="1DEC7DA2" w:rsidR="00AE7060" w:rsidRDefault="00AE7060" w:rsidP="00AE7060">
            <w:r>
              <w:t>Prace nawierzchniowe</w:t>
            </w:r>
          </w:p>
        </w:tc>
        <w:sdt>
          <w:sdtPr>
            <w:rPr>
              <w:sz w:val="24"/>
              <w:szCs w:val="24"/>
            </w:rPr>
            <w:alias w:val="Wartość brutto"/>
            <w:tag w:val="Wartość brutto"/>
            <w:id w:val="1533228095"/>
            <w:placeholder>
              <w:docPart w:val="F3FE80A7B17E48DDAB1252E3E5C9AA83"/>
            </w:placeholder>
            <w:showingPlcHdr/>
            <w15:color w:val="000000"/>
          </w:sdtPr>
          <w:sdtEndPr/>
          <w:sdtContent>
            <w:tc>
              <w:tcPr>
                <w:tcW w:w="22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9D4CA76" w14:textId="576F9280" w:rsidR="00AE7060" w:rsidRPr="00131A60" w:rsidRDefault="00AE7060" w:rsidP="00AE7060"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</w:tr>
      <w:tr w:rsidR="00AE7060" w:rsidRPr="00131A60" w14:paraId="0D24E9D5" w14:textId="77777777" w:rsidTr="00EC2CE1">
        <w:trPr>
          <w:trHeight w:hRule="exact" w:val="734"/>
        </w:trPr>
        <w:tc>
          <w:tcPr>
            <w:tcW w:w="7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C9551D" w14:textId="337888E8" w:rsidR="00AE7060" w:rsidRDefault="00AE7060" w:rsidP="00AE7060">
            <w:r>
              <w:t>Razem 5.1. Dz. nr 243 (suma od 5.1.1. do 5.1.3.)</w:t>
            </w:r>
          </w:p>
        </w:tc>
        <w:sdt>
          <w:sdtPr>
            <w:rPr>
              <w:b/>
              <w:bCs/>
              <w:sz w:val="24"/>
              <w:szCs w:val="24"/>
            </w:rPr>
            <w:alias w:val="Suma"/>
            <w:tag w:val="Suma"/>
            <w:id w:val="873737025"/>
            <w:placeholder>
              <w:docPart w:val="C3ACD3F81E0B445D9F0A5A939F201470"/>
            </w:placeholder>
            <w:showingPlcHdr/>
            <w15:color w:val="000000"/>
          </w:sdtPr>
          <w:sdtEndPr/>
          <w:sdtContent>
            <w:tc>
              <w:tcPr>
                <w:tcW w:w="22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BD31DA4" w14:textId="77777777" w:rsidR="00AE7060" w:rsidRDefault="00AE7060" w:rsidP="00AE7060">
                <w:pPr>
                  <w:rPr>
                    <w:sz w:val="24"/>
                    <w:szCs w:val="24"/>
                  </w:rPr>
                </w:pPr>
                <w:r w:rsidRPr="003C0BB8">
                  <w:rPr>
                    <w:rStyle w:val="Tekstzastpczy"/>
                    <w:b/>
                    <w:bCs/>
                    <w:color w:val="000000" w:themeColor="text1"/>
                    <w:sz w:val="24"/>
                    <w:szCs w:val="24"/>
                    <w:shd w:val="clear" w:color="auto" w:fill="D9E2F3" w:themeFill="accent1" w:themeFillTint="33"/>
                  </w:rPr>
                  <w:t>Oblicz i wpisz sumę brutto</w:t>
                </w:r>
              </w:p>
            </w:tc>
          </w:sdtContent>
        </w:sdt>
      </w:tr>
      <w:tr w:rsidR="00020EF1" w:rsidRPr="00131A60" w14:paraId="2337411A" w14:textId="77777777" w:rsidTr="00020EF1">
        <w:trPr>
          <w:trHeight w:hRule="exact" w:val="34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1FEDEE" w14:textId="14A11E5B" w:rsidR="00020EF1" w:rsidRDefault="00020EF1" w:rsidP="00AE7060">
            <w:r>
              <w:t>5.2.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 w:themeFill="accent3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925E44" w14:textId="1DFB2E6F" w:rsidR="00020EF1" w:rsidRDefault="00020EF1" w:rsidP="00AE7060">
            <w:pPr>
              <w:rPr>
                <w:sz w:val="24"/>
                <w:szCs w:val="24"/>
              </w:rPr>
            </w:pPr>
            <w:r>
              <w:t>Dz. nr 186, 144/2</w:t>
            </w:r>
          </w:p>
        </w:tc>
      </w:tr>
      <w:tr w:rsidR="00AE7060" w:rsidRPr="00131A60" w14:paraId="2CA4C9BA" w14:textId="77777777" w:rsidTr="00020EF1">
        <w:trPr>
          <w:trHeight w:hRule="exact" w:val="34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9C95997" w14:textId="64C0FE11" w:rsidR="00AE7060" w:rsidRPr="00131A60" w:rsidRDefault="00AE7060" w:rsidP="00AE7060">
            <w:r>
              <w:t>5.2.1.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C7EB2D8" w14:textId="77777777" w:rsidR="00AE7060" w:rsidRPr="00131A60" w:rsidRDefault="00AE7060" w:rsidP="00AE7060">
            <w:r>
              <w:t>Prace przygotowawcze</w:t>
            </w:r>
          </w:p>
        </w:tc>
        <w:sdt>
          <w:sdtPr>
            <w:rPr>
              <w:sz w:val="24"/>
              <w:szCs w:val="24"/>
            </w:rPr>
            <w:alias w:val="Wartość brutto"/>
            <w:tag w:val="Wartość brutto"/>
            <w:id w:val="1270347180"/>
            <w:placeholder>
              <w:docPart w:val="C74ACBC3B669405CA5D75991F187ABE1"/>
            </w:placeholder>
            <w:showingPlcHdr/>
            <w15:color w:val="000000"/>
          </w:sdtPr>
          <w:sdtEndPr/>
          <w:sdtContent>
            <w:tc>
              <w:tcPr>
                <w:tcW w:w="22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3A00321" w14:textId="77777777" w:rsidR="00AE7060" w:rsidRPr="00131A60" w:rsidRDefault="00AE7060" w:rsidP="00AE7060"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</w:tr>
      <w:tr w:rsidR="00AE7060" w:rsidRPr="00131A60" w14:paraId="623AF529" w14:textId="77777777" w:rsidTr="00020EF1">
        <w:trPr>
          <w:trHeight w:hRule="exact" w:val="34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DBBC03" w14:textId="56D04DD5" w:rsidR="00AE7060" w:rsidRDefault="00AE7060" w:rsidP="00AE7060">
            <w:r>
              <w:t>5.2.2.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C897F5" w14:textId="77777777" w:rsidR="00AE7060" w:rsidRDefault="00AE7060" w:rsidP="00AE7060">
            <w:r>
              <w:t>Roboty ziemne</w:t>
            </w:r>
          </w:p>
        </w:tc>
        <w:sdt>
          <w:sdtPr>
            <w:rPr>
              <w:sz w:val="24"/>
              <w:szCs w:val="24"/>
            </w:rPr>
            <w:alias w:val="Wartość brutto"/>
            <w:tag w:val="Wartość brutto"/>
            <w:id w:val="607088600"/>
            <w:placeholder>
              <w:docPart w:val="EE1514B7E3AD47508662B63880C408BA"/>
            </w:placeholder>
            <w:showingPlcHdr/>
            <w15:color w:val="000000"/>
          </w:sdtPr>
          <w:sdtEndPr/>
          <w:sdtContent>
            <w:tc>
              <w:tcPr>
                <w:tcW w:w="22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A7A55D1" w14:textId="77777777" w:rsidR="00AE7060" w:rsidRPr="00131A60" w:rsidRDefault="00AE7060" w:rsidP="00AE7060"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</w:tr>
      <w:tr w:rsidR="00AE7060" w:rsidRPr="00131A60" w14:paraId="4743957B" w14:textId="77777777" w:rsidTr="00020EF1">
        <w:trPr>
          <w:trHeight w:hRule="exact" w:val="34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DC159E" w14:textId="07498182" w:rsidR="00AE7060" w:rsidRDefault="00AE7060" w:rsidP="00AE7060">
            <w:r>
              <w:t>5.2.3.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35FB35" w14:textId="77777777" w:rsidR="00AE7060" w:rsidRDefault="00AE7060" w:rsidP="00AE7060">
            <w:r>
              <w:t>Prace nawierzchniowe</w:t>
            </w:r>
          </w:p>
        </w:tc>
        <w:sdt>
          <w:sdtPr>
            <w:rPr>
              <w:sz w:val="24"/>
              <w:szCs w:val="24"/>
            </w:rPr>
            <w:alias w:val="Wartość brutto"/>
            <w:tag w:val="Wartość brutto"/>
            <w:id w:val="51818697"/>
            <w:placeholder>
              <w:docPart w:val="AF8991C2FC1A4062A30EB481853B6E89"/>
            </w:placeholder>
            <w:showingPlcHdr/>
            <w15:color w:val="000000"/>
          </w:sdtPr>
          <w:sdtEndPr/>
          <w:sdtContent>
            <w:tc>
              <w:tcPr>
                <w:tcW w:w="22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9F2EB8F" w14:textId="77777777" w:rsidR="00AE7060" w:rsidRPr="00131A60" w:rsidRDefault="00AE7060" w:rsidP="00AE7060"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</w:tr>
      <w:tr w:rsidR="00AE7060" w:rsidRPr="00131A60" w14:paraId="77B6871C" w14:textId="77777777" w:rsidTr="00020EF1">
        <w:trPr>
          <w:trHeight w:hRule="exact" w:val="34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D30B0D" w14:textId="3DDAFDD3" w:rsidR="00AE7060" w:rsidRDefault="00AE7060" w:rsidP="00AE7060">
            <w:r>
              <w:t>5.2.4.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5BB6E3" w14:textId="06755088" w:rsidR="00AE7060" w:rsidRDefault="00AE7060" w:rsidP="00AE7060">
            <w:r>
              <w:t>Organizacja ruchu</w:t>
            </w:r>
          </w:p>
        </w:tc>
        <w:sdt>
          <w:sdtPr>
            <w:rPr>
              <w:sz w:val="24"/>
              <w:szCs w:val="24"/>
            </w:rPr>
            <w:alias w:val="Wartość brutto"/>
            <w:tag w:val="Wartość brutto"/>
            <w:id w:val="1454366684"/>
            <w:placeholder>
              <w:docPart w:val="15CFB404ACF9425D871F49BBF5DE7612"/>
            </w:placeholder>
            <w:showingPlcHdr/>
            <w15:color w:val="000000"/>
          </w:sdtPr>
          <w:sdtEndPr/>
          <w:sdtContent>
            <w:tc>
              <w:tcPr>
                <w:tcW w:w="22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183C8AE" w14:textId="77777777" w:rsidR="00AE7060" w:rsidRPr="00131A60" w:rsidRDefault="00AE7060" w:rsidP="00AE7060"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</w:tr>
      <w:tr w:rsidR="00AE7060" w:rsidRPr="00131A60" w14:paraId="4F5931F4" w14:textId="77777777" w:rsidTr="00F20A96">
        <w:trPr>
          <w:trHeight w:hRule="exact" w:val="734"/>
        </w:trPr>
        <w:tc>
          <w:tcPr>
            <w:tcW w:w="7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CD42EA" w14:textId="1515ED58" w:rsidR="00AE7060" w:rsidRDefault="00AE7060" w:rsidP="00AE7060">
            <w:r>
              <w:lastRenderedPageBreak/>
              <w:t>Razem 5.2. Dz. nr 186, 144/2 (suma od 5.2.1. do 5.2.4.)</w:t>
            </w:r>
          </w:p>
        </w:tc>
        <w:sdt>
          <w:sdtPr>
            <w:rPr>
              <w:b/>
              <w:bCs/>
              <w:sz w:val="24"/>
              <w:szCs w:val="24"/>
            </w:rPr>
            <w:alias w:val="Suma"/>
            <w:tag w:val="Suma"/>
            <w:id w:val="-725451565"/>
            <w:placeholder>
              <w:docPart w:val="72C912AEF5F74EFD9AD28ABF30657F5A"/>
            </w:placeholder>
            <w:showingPlcHdr/>
            <w15:color w:val="000000"/>
          </w:sdtPr>
          <w:sdtEndPr/>
          <w:sdtContent>
            <w:tc>
              <w:tcPr>
                <w:tcW w:w="22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98CF329" w14:textId="77777777" w:rsidR="00AE7060" w:rsidRDefault="00AE7060" w:rsidP="00AE7060">
                <w:pPr>
                  <w:rPr>
                    <w:sz w:val="24"/>
                    <w:szCs w:val="24"/>
                  </w:rPr>
                </w:pPr>
                <w:r w:rsidRPr="003C0BB8">
                  <w:rPr>
                    <w:rStyle w:val="Tekstzastpczy"/>
                    <w:b/>
                    <w:bCs/>
                    <w:color w:val="000000" w:themeColor="text1"/>
                    <w:sz w:val="24"/>
                    <w:szCs w:val="24"/>
                    <w:shd w:val="clear" w:color="auto" w:fill="D9E2F3" w:themeFill="accent1" w:themeFillTint="33"/>
                  </w:rPr>
                  <w:t>Oblicz i wpisz sumę brutto</w:t>
                </w:r>
              </w:p>
            </w:tc>
          </w:sdtContent>
        </w:sdt>
      </w:tr>
      <w:tr w:rsidR="00AE7060" w:rsidRPr="003C0BB8" w14:paraId="04A7C2BF" w14:textId="77777777" w:rsidTr="00F20A96">
        <w:trPr>
          <w:trHeight w:hRule="exact" w:val="628"/>
        </w:trPr>
        <w:tc>
          <w:tcPr>
            <w:tcW w:w="7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BDE311D" w14:textId="77777777" w:rsidR="00AE7060" w:rsidRPr="003C0BB8" w:rsidRDefault="00AE7060" w:rsidP="00AE7060">
            <w:pPr>
              <w:rPr>
                <w:b/>
                <w:bCs/>
                <w:sz w:val="24"/>
                <w:szCs w:val="24"/>
              </w:rPr>
            </w:pPr>
            <w:r w:rsidRPr="003C0BB8">
              <w:rPr>
                <w:b/>
                <w:bCs/>
                <w:sz w:val="24"/>
                <w:szCs w:val="24"/>
              </w:rPr>
              <w:t xml:space="preserve">Razem 5. </w:t>
            </w:r>
            <w:r>
              <w:rPr>
                <w:b/>
                <w:bCs/>
              </w:rPr>
              <w:t>Przebudowa</w:t>
            </w:r>
            <w:r w:rsidRPr="007F3589">
              <w:rPr>
                <w:b/>
                <w:bCs/>
              </w:rPr>
              <w:t xml:space="preserve"> drogi gminnej w miejscowości </w:t>
            </w:r>
            <w:r>
              <w:rPr>
                <w:b/>
                <w:bCs/>
              </w:rPr>
              <w:t>Koniowo</w:t>
            </w:r>
            <w:r w:rsidRPr="003C0BB8">
              <w:rPr>
                <w:b/>
                <w:bCs/>
                <w:sz w:val="24"/>
                <w:szCs w:val="24"/>
              </w:rPr>
              <w:t xml:space="preserve"> (suma od 5.1. do 5.</w:t>
            </w:r>
            <w:r>
              <w:rPr>
                <w:b/>
                <w:bCs/>
                <w:sz w:val="24"/>
                <w:szCs w:val="24"/>
              </w:rPr>
              <w:t>2</w:t>
            </w:r>
            <w:r w:rsidRPr="003C0BB8">
              <w:rPr>
                <w:b/>
                <w:bCs/>
                <w:sz w:val="24"/>
                <w:szCs w:val="24"/>
              </w:rPr>
              <w:t>)</w:t>
            </w:r>
          </w:p>
        </w:tc>
        <w:sdt>
          <w:sdtPr>
            <w:rPr>
              <w:b/>
              <w:bCs/>
              <w:sz w:val="24"/>
              <w:szCs w:val="24"/>
            </w:rPr>
            <w:alias w:val="Suma"/>
            <w:tag w:val="Suma"/>
            <w:id w:val="-158769629"/>
            <w:placeholder>
              <w:docPart w:val="F54D50F1696B4775BEE833DE5B6887E5"/>
            </w:placeholder>
            <w:showingPlcHdr/>
            <w15:color w:val="000000"/>
          </w:sdtPr>
          <w:sdtEndPr/>
          <w:sdtContent>
            <w:tc>
              <w:tcPr>
                <w:tcW w:w="22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60EE65A" w14:textId="77777777" w:rsidR="00AE7060" w:rsidRPr="003C0BB8" w:rsidRDefault="00AE7060" w:rsidP="00AE7060">
                <w:pPr>
                  <w:rPr>
                    <w:b/>
                    <w:bCs/>
                    <w:sz w:val="24"/>
                    <w:szCs w:val="24"/>
                  </w:rPr>
                </w:pPr>
                <w:r w:rsidRPr="003C0BB8">
                  <w:rPr>
                    <w:rStyle w:val="Tekstzastpczy"/>
                    <w:b/>
                    <w:bCs/>
                    <w:color w:val="000000" w:themeColor="text1"/>
                    <w:sz w:val="24"/>
                    <w:szCs w:val="24"/>
                    <w:shd w:val="clear" w:color="auto" w:fill="D9E2F3" w:themeFill="accent1" w:themeFillTint="33"/>
                  </w:rPr>
                  <w:t>Oblicz i wpisz sumę brutto</w:t>
                </w:r>
              </w:p>
            </w:tc>
          </w:sdtContent>
        </w:sdt>
      </w:tr>
      <w:tr w:rsidR="00AE7060" w:rsidRPr="003C0BB8" w14:paraId="11796ED5" w14:textId="77777777" w:rsidTr="00772696">
        <w:trPr>
          <w:trHeight w:val="397"/>
        </w:trPr>
        <w:tc>
          <w:tcPr>
            <w:tcW w:w="7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E6C7C5" w14:textId="5C8F5A3A" w:rsidR="00AE7060" w:rsidRPr="003C0BB8" w:rsidRDefault="00AE7060" w:rsidP="00AE7060">
            <w:pPr>
              <w:jc w:val="right"/>
              <w:rPr>
                <w:b/>
                <w:bCs/>
                <w:sz w:val="28"/>
                <w:szCs w:val="28"/>
              </w:rPr>
            </w:pPr>
            <w:r w:rsidRPr="003C0BB8">
              <w:rPr>
                <w:b/>
                <w:bCs/>
                <w:sz w:val="28"/>
                <w:szCs w:val="28"/>
              </w:rPr>
              <w:t xml:space="preserve">RAZEM </w:t>
            </w:r>
            <w:r>
              <w:rPr>
                <w:b/>
                <w:bCs/>
                <w:sz w:val="28"/>
                <w:szCs w:val="28"/>
              </w:rPr>
              <w:t>I - ZAMÓWIENIE GWARANTOWANE</w:t>
            </w:r>
            <w:r w:rsidRPr="003C0BB8">
              <w:rPr>
                <w:b/>
                <w:bCs/>
                <w:sz w:val="28"/>
                <w:szCs w:val="28"/>
              </w:rPr>
              <w:t xml:space="preserve"> (</w:t>
            </w:r>
            <w:r>
              <w:rPr>
                <w:b/>
                <w:bCs/>
                <w:sz w:val="28"/>
                <w:szCs w:val="28"/>
              </w:rPr>
              <w:t xml:space="preserve">suma od poz. 1 do </w:t>
            </w:r>
            <w:r w:rsidRPr="003C0BB8">
              <w:rPr>
                <w:b/>
                <w:bCs/>
                <w:sz w:val="28"/>
                <w:szCs w:val="28"/>
              </w:rPr>
              <w:t xml:space="preserve">poz. </w:t>
            </w:r>
            <w:r>
              <w:rPr>
                <w:b/>
                <w:bCs/>
                <w:sz w:val="28"/>
                <w:szCs w:val="28"/>
              </w:rPr>
              <w:t>5</w:t>
            </w:r>
            <w:r w:rsidRPr="003C0BB8">
              <w:rPr>
                <w:b/>
                <w:bCs/>
                <w:sz w:val="28"/>
                <w:szCs w:val="28"/>
              </w:rPr>
              <w:t>)</w:t>
            </w:r>
          </w:p>
        </w:tc>
        <w:sdt>
          <w:sdtPr>
            <w:rPr>
              <w:b/>
              <w:bCs/>
              <w:sz w:val="28"/>
              <w:szCs w:val="28"/>
            </w:rPr>
            <w:alias w:val="Suma"/>
            <w:tag w:val="Suma"/>
            <w:id w:val="-1315021517"/>
            <w:placeholder>
              <w:docPart w:val="1623AD3B708F4A078DF78C85802DFDF7"/>
            </w:placeholder>
            <w:showingPlcHdr/>
            <w15:color w:val="000000"/>
          </w:sdtPr>
          <w:sdtEndPr/>
          <w:sdtContent>
            <w:tc>
              <w:tcPr>
                <w:tcW w:w="22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2CC" w:themeFill="accent4" w:themeFillTint="33"/>
                <w:hideMark/>
              </w:tcPr>
              <w:p w14:paraId="5A8A94C0" w14:textId="77777777" w:rsidR="00AE7060" w:rsidRPr="003C0BB8" w:rsidRDefault="00AE7060" w:rsidP="00AE7060">
                <w:pPr>
                  <w:rPr>
                    <w:b/>
                    <w:bCs/>
                    <w:sz w:val="28"/>
                    <w:szCs w:val="28"/>
                  </w:rPr>
                </w:pPr>
                <w:r>
                  <w:rPr>
                    <w:rStyle w:val="Tekstzastpczy"/>
                    <w:b/>
                    <w:bCs/>
                    <w:color w:val="000000" w:themeColor="text1"/>
                    <w:sz w:val="28"/>
                    <w:szCs w:val="28"/>
                    <w:shd w:val="clear" w:color="auto" w:fill="D9E2F3" w:themeFill="accent1" w:themeFillTint="33"/>
                  </w:rPr>
                  <w:t>W</w:t>
                </w:r>
                <w:r w:rsidRPr="003C0BB8">
                  <w:rPr>
                    <w:rStyle w:val="Tekstzastpczy"/>
                    <w:b/>
                    <w:bCs/>
                    <w:color w:val="000000" w:themeColor="text1"/>
                    <w:sz w:val="28"/>
                    <w:szCs w:val="28"/>
                    <w:shd w:val="clear" w:color="auto" w:fill="D9E2F3" w:themeFill="accent1" w:themeFillTint="33"/>
                  </w:rPr>
                  <w:t xml:space="preserve">pisz </w:t>
                </w:r>
                <w:r>
                  <w:rPr>
                    <w:rStyle w:val="Tekstzastpczy"/>
                    <w:b/>
                    <w:bCs/>
                    <w:color w:val="000000" w:themeColor="text1"/>
                    <w:sz w:val="28"/>
                    <w:szCs w:val="28"/>
                    <w:shd w:val="clear" w:color="auto" w:fill="D9E2F3" w:themeFill="accent1" w:themeFillTint="33"/>
                  </w:rPr>
                  <w:t>sumę pozycji od 1 do 5.</w:t>
                </w:r>
              </w:p>
            </w:tc>
          </w:sdtContent>
        </w:sdt>
      </w:tr>
      <w:tr w:rsidR="00AE7060" w:rsidRPr="003C0BB8" w14:paraId="5B5AC550" w14:textId="77777777" w:rsidTr="00F20A96">
        <w:trPr>
          <w:trHeight w:val="397"/>
        </w:trPr>
        <w:tc>
          <w:tcPr>
            <w:tcW w:w="7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0A93A8" w14:textId="77777777" w:rsidR="00AE7060" w:rsidRPr="003C0BB8" w:rsidRDefault="00AE7060" w:rsidP="00AE7060">
            <w:pPr>
              <w:jc w:val="right"/>
              <w:rPr>
                <w:b/>
                <w:bCs/>
                <w:sz w:val="28"/>
                <w:szCs w:val="28"/>
              </w:rPr>
            </w:pPr>
            <w:r w:rsidRPr="003C0BB8">
              <w:rPr>
                <w:b/>
                <w:bCs/>
                <w:sz w:val="28"/>
                <w:szCs w:val="28"/>
              </w:rPr>
              <w:t>Stawka podatku VAT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F7225" w14:textId="77777777" w:rsidR="00AE7060" w:rsidRPr="003C0BB8" w:rsidRDefault="00AE7060" w:rsidP="00AE7060">
            <w:pPr>
              <w:jc w:val="center"/>
              <w:rPr>
                <w:b/>
                <w:bCs/>
                <w:sz w:val="28"/>
                <w:szCs w:val="28"/>
              </w:rPr>
            </w:pPr>
            <w:r w:rsidRPr="003C0BB8">
              <w:rPr>
                <w:b/>
                <w:bCs/>
                <w:sz w:val="28"/>
                <w:szCs w:val="28"/>
              </w:rPr>
              <w:t>23%</w:t>
            </w:r>
          </w:p>
        </w:tc>
      </w:tr>
      <w:tr w:rsidR="00AE7060" w:rsidRPr="003C0BB8" w14:paraId="1295DD0B" w14:textId="77777777" w:rsidTr="00F20A96">
        <w:trPr>
          <w:trHeight w:val="397"/>
        </w:trPr>
        <w:tc>
          <w:tcPr>
            <w:tcW w:w="7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508007" w14:textId="77777777" w:rsidR="00AE7060" w:rsidRPr="003C0BB8" w:rsidRDefault="00AE7060" w:rsidP="00AE7060">
            <w:pPr>
              <w:jc w:val="right"/>
              <w:rPr>
                <w:b/>
                <w:bCs/>
                <w:sz w:val="28"/>
                <w:szCs w:val="28"/>
              </w:rPr>
            </w:pPr>
            <w:r w:rsidRPr="003C0BB8">
              <w:rPr>
                <w:b/>
                <w:bCs/>
                <w:sz w:val="28"/>
                <w:szCs w:val="28"/>
              </w:rPr>
              <w:t>W tym kwota podatku VAT wynosi</w:t>
            </w:r>
          </w:p>
        </w:tc>
        <w:sdt>
          <w:sdtPr>
            <w:rPr>
              <w:b/>
              <w:bCs/>
              <w:sz w:val="24"/>
              <w:szCs w:val="24"/>
            </w:rPr>
            <w:alias w:val="VAT"/>
            <w:tag w:val="VAT"/>
            <w:id w:val="1830094398"/>
            <w:placeholder>
              <w:docPart w:val="AF1B698E0CB44B13915319521E48230F"/>
            </w:placeholder>
            <w:showingPlcHdr/>
            <w15:color w:val="000000"/>
          </w:sdtPr>
          <w:sdtEndPr/>
          <w:sdtContent>
            <w:tc>
              <w:tcPr>
                <w:tcW w:w="22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F4C70F2" w14:textId="77777777" w:rsidR="00AE7060" w:rsidRPr="003C0BB8" w:rsidRDefault="00AE7060" w:rsidP="00AE7060">
                <w:pPr>
                  <w:rPr>
                    <w:b/>
                    <w:bCs/>
                    <w:sz w:val="28"/>
                    <w:szCs w:val="28"/>
                  </w:rPr>
                </w:pPr>
                <w:r w:rsidRPr="003C0BB8">
                  <w:rPr>
                    <w:rStyle w:val="Tekstzastpczy"/>
                    <w:b/>
                    <w:bCs/>
                    <w:color w:val="000000" w:themeColor="text1"/>
                    <w:sz w:val="24"/>
                    <w:szCs w:val="24"/>
                    <w:shd w:val="clear" w:color="auto" w:fill="D9E2F3" w:themeFill="accent1" w:themeFillTint="33"/>
                  </w:rPr>
                  <w:t xml:space="preserve">Oblicz i wpisz </w:t>
                </w:r>
                <w:r>
                  <w:rPr>
                    <w:rStyle w:val="Tekstzastpczy"/>
                    <w:b/>
                    <w:bCs/>
                    <w:color w:val="000000" w:themeColor="text1"/>
                    <w:sz w:val="24"/>
                    <w:szCs w:val="24"/>
                    <w:shd w:val="clear" w:color="auto" w:fill="D9E2F3" w:themeFill="accent1" w:themeFillTint="33"/>
                  </w:rPr>
                  <w:t>kwotę podatku VAT</w:t>
                </w:r>
              </w:p>
            </w:tc>
          </w:sdtContent>
        </w:sdt>
      </w:tr>
      <w:tr w:rsidR="00020EF1" w:rsidRPr="00EF6976" w14:paraId="678E6A60" w14:textId="77777777" w:rsidTr="00B802D7">
        <w:trPr>
          <w:trHeight w:hRule="exact" w:val="532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F257AA" w14:textId="2110A13B" w:rsidR="00020EF1" w:rsidRPr="00EF6976" w:rsidRDefault="00020EF1" w:rsidP="00AE7060">
            <w:pPr>
              <w:jc w:val="center"/>
              <w:rPr>
                <w:b/>
                <w:bCs/>
                <w:sz w:val="28"/>
                <w:szCs w:val="28"/>
              </w:rPr>
            </w:pPr>
            <w:r w:rsidRPr="00EF6976">
              <w:rPr>
                <w:b/>
                <w:bCs/>
                <w:sz w:val="28"/>
                <w:szCs w:val="28"/>
              </w:rPr>
              <w:t>I</w:t>
            </w:r>
            <w:r>
              <w:rPr>
                <w:b/>
                <w:bCs/>
                <w:sz w:val="28"/>
                <w:szCs w:val="28"/>
              </w:rPr>
              <w:t>I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B4B4F2" w14:textId="11DF48C4" w:rsidR="00020EF1" w:rsidRPr="00EF6976" w:rsidRDefault="00020EF1" w:rsidP="00AE7060">
            <w:pPr>
              <w:jc w:val="center"/>
              <w:rPr>
                <w:b/>
                <w:bCs/>
                <w:sz w:val="28"/>
                <w:szCs w:val="28"/>
              </w:rPr>
            </w:pPr>
            <w:r w:rsidRPr="00EF6976">
              <w:rPr>
                <w:b/>
                <w:bCs/>
                <w:sz w:val="28"/>
                <w:szCs w:val="28"/>
              </w:rPr>
              <w:t xml:space="preserve">ZAMÓWIENIE </w:t>
            </w:r>
            <w:r>
              <w:rPr>
                <w:b/>
                <w:bCs/>
                <w:sz w:val="28"/>
                <w:szCs w:val="28"/>
              </w:rPr>
              <w:t>OPCJONALNE</w:t>
            </w:r>
          </w:p>
        </w:tc>
      </w:tr>
      <w:tr w:rsidR="00020EF1" w:rsidRPr="007F3589" w14:paraId="1E7A6924" w14:textId="77777777" w:rsidTr="00020EF1">
        <w:trPr>
          <w:trHeight w:hRule="exact" w:val="728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93C322" w14:textId="404EDE51" w:rsidR="00020EF1" w:rsidRPr="007F3589" w:rsidRDefault="00020EF1" w:rsidP="00AE7060">
            <w:pPr>
              <w:jc w:val="center"/>
              <w:rPr>
                <w:b/>
                <w:bCs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65CD1C" w14:textId="1A09843E" w:rsidR="00020EF1" w:rsidRPr="007F3589" w:rsidRDefault="00020EF1" w:rsidP="00AE7060">
            <w:pPr>
              <w:jc w:val="center"/>
              <w:rPr>
                <w:b/>
                <w:bCs/>
              </w:rPr>
            </w:pPr>
            <w:r w:rsidRPr="005C632E">
              <w:rPr>
                <w:b/>
                <w:bCs/>
              </w:rPr>
              <w:t>Budowa obiektów rekreacyjno-sportowych wraz z niezbędną infrastrukturą oraz małą architekturą w Trzebnicy przy ul. Czereśniowej</w:t>
            </w:r>
          </w:p>
        </w:tc>
      </w:tr>
      <w:tr w:rsidR="00020EF1" w:rsidRPr="007F3589" w14:paraId="6D932066" w14:textId="77777777" w:rsidTr="00020EF1">
        <w:trPr>
          <w:trHeight w:hRule="exact" w:val="392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E3914E" w14:textId="77777777" w:rsidR="00020EF1" w:rsidRPr="007F3589" w:rsidRDefault="00020EF1" w:rsidP="001927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Opcja 1.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EC0547" w14:textId="289FDEF9" w:rsidR="00020EF1" w:rsidRPr="007F3589" w:rsidRDefault="00020EF1" w:rsidP="001927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Instalacje elektryczne – oświetlenie torów </w:t>
            </w:r>
            <w:proofErr w:type="spellStart"/>
            <w:r>
              <w:rPr>
                <w:b/>
                <w:bCs/>
              </w:rPr>
              <w:t>Pumptrack</w:t>
            </w:r>
            <w:proofErr w:type="spellEnd"/>
          </w:p>
        </w:tc>
      </w:tr>
      <w:tr w:rsidR="00AE7060" w:rsidRPr="00131A60" w14:paraId="230A65C5" w14:textId="77777777" w:rsidTr="00020EF1">
        <w:trPr>
          <w:trHeight w:hRule="exact" w:val="34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3BDD5F" w14:textId="595F647E" w:rsidR="00AE7060" w:rsidRDefault="00AE7060" w:rsidP="00AE7060">
            <w:r>
              <w:t>1.1.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A8772D" w14:textId="77777777" w:rsidR="00AE7060" w:rsidRDefault="00AE7060" w:rsidP="00AE7060">
            <w:r>
              <w:t>Złącza kablowe</w:t>
            </w:r>
          </w:p>
        </w:tc>
        <w:sdt>
          <w:sdtPr>
            <w:rPr>
              <w:sz w:val="24"/>
              <w:szCs w:val="24"/>
            </w:rPr>
            <w:alias w:val="Wartość brutto"/>
            <w:tag w:val="Wartość brutto"/>
            <w:id w:val="1831008889"/>
            <w:placeholder>
              <w:docPart w:val="19364DB842CE46B8908E55EBE5EE3D52"/>
            </w:placeholder>
            <w:showingPlcHdr/>
            <w15:color w:val="000000"/>
          </w:sdtPr>
          <w:sdtEndPr/>
          <w:sdtContent>
            <w:tc>
              <w:tcPr>
                <w:tcW w:w="22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6F0E83E" w14:textId="77777777" w:rsidR="00AE7060" w:rsidRPr="00131A60" w:rsidRDefault="00AE7060" w:rsidP="00AE7060"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</w:tr>
      <w:tr w:rsidR="00AE7060" w:rsidRPr="00131A60" w14:paraId="18462928" w14:textId="77777777" w:rsidTr="00020EF1">
        <w:trPr>
          <w:trHeight w:hRule="exact" w:val="34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EF08D6" w14:textId="164CB8F5" w:rsidR="00AE7060" w:rsidRDefault="00AE7060" w:rsidP="00AE7060">
            <w:r>
              <w:t>1.2.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32E484" w14:textId="77777777" w:rsidR="00AE7060" w:rsidRDefault="00AE7060" w:rsidP="00AE7060">
            <w:r>
              <w:t>Instalacja uziemiająca</w:t>
            </w:r>
          </w:p>
        </w:tc>
        <w:sdt>
          <w:sdtPr>
            <w:rPr>
              <w:sz w:val="24"/>
              <w:szCs w:val="24"/>
            </w:rPr>
            <w:alias w:val="Wartość brutto"/>
            <w:tag w:val="Wartość brutto"/>
            <w:id w:val="1671292073"/>
            <w:placeholder>
              <w:docPart w:val="8EBFC7A56D164FC196E4CA61492C039D"/>
            </w:placeholder>
            <w:showingPlcHdr/>
            <w15:color w:val="000000"/>
          </w:sdtPr>
          <w:sdtEndPr/>
          <w:sdtContent>
            <w:tc>
              <w:tcPr>
                <w:tcW w:w="22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4756F93" w14:textId="77777777" w:rsidR="00AE7060" w:rsidRPr="00131A60" w:rsidRDefault="00AE7060" w:rsidP="00AE7060"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</w:tr>
      <w:tr w:rsidR="00AE7060" w:rsidRPr="00131A60" w14:paraId="526D64B4" w14:textId="77777777" w:rsidTr="00A60E0C">
        <w:trPr>
          <w:trHeight w:hRule="exact" w:val="33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A59356" w14:textId="43A06F4A" w:rsidR="00AE7060" w:rsidRDefault="00AE7060" w:rsidP="00AE7060">
            <w:r>
              <w:t>1.3.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121FBD" w14:textId="4112457D" w:rsidR="00AE7060" w:rsidRDefault="00AE7060" w:rsidP="00AE7060">
            <w:r>
              <w:t>Instalacja elektryczna – teren zewnętrzny (zasilanie opraw, ZK)</w:t>
            </w:r>
          </w:p>
        </w:tc>
        <w:sdt>
          <w:sdtPr>
            <w:rPr>
              <w:sz w:val="24"/>
              <w:szCs w:val="24"/>
            </w:rPr>
            <w:alias w:val="Wartość brutto"/>
            <w:tag w:val="Wartość brutto"/>
            <w:id w:val="-2097238181"/>
            <w:placeholder>
              <w:docPart w:val="E6ABA5B6C8FC4AC88005F7EA523EAFE3"/>
            </w:placeholder>
            <w:showingPlcHdr/>
            <w15:color w:val="000000"/>
          </w:sdtPr>
          <w:sdtEndPr/>
          <w:sdtContent>
            <w:tc>
              <w:tcPr>
                <w:tcW w:w="22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75852CD" w14:textId="77777777" w:rsidR="00AE7060" w:rsidRDefault="00AE7060" w:rsidP="00AE7060">
                <w:pPr>
                  <w:rPr>
                    <w:sz w:val="24"/>
                    <w:szCs w:val="24"/>
                  </w:rPr>
                </w:pPr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</w:tr>
      <w:tr w:rsidR="00AE7060" w:rsidRPr="00131A60" w14:paraId="041F1558" w14:textId="77777777" w:rsidTr="00020EF1">
        <w:trPr>
          <w:trHeight w:hRule="exact" w:val="34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BD2C40" w14:textId="5DA3F386" w:rsidR="00AE7060" w:rsidRDefault="00AE7060" w:rsidP="00AE7060">
            <w:r>
              <w:t>1.4.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576B70" w14:textId="77777777" w:rsidR="00AE7060" w:rsidRDefault="00AE7060" w:rsidP="00AE7060">
            <w:r>
              <w:t>Instalacja oświetlenia terenu – teren zewnętrzny</w:t>
            </w:r>
          </w:p>
        </w:tc>
        <w:sdt>
          <w:sdtPr>
            <w:rPr>
              <w:sz w:val="24"/>
              <w:szCs w:val="24"/>
            </w:rPr>
            <w:alias w:val="Wartość brutto"/>
            <w:tag w:val="Wartość brutto"/>
            <w:id w:val="-1493094637"/>
            <w:placeholder>
              <w:docPart w:val="BDD639A11B6A44D8B1CC9D5E7C91BF7F"/>
            </w:placeholder>
            <w:showingPlcHdr/>
            <w15:color w:val="000000"/>
          </w:sdtPr>
          <w:sdtEndPr/>
          <w:sdtContent>
            <w:tc>
              <w:tcPr>
                <w:tcW w:w="22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9C19FE0" w14:textId="77777777" w:rsidR="00AE7060" w:rsidRDefault="00AE7060" w:rsidP="00AE7060">
                <w:pPr>
                  <w:rPr>
                    <w:sz w:val="24"/>
                    <w:szCs w:val="24"/>
                  </w:rPr>
                </w:pPr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</w:tr>
      <w:tr w:rsidR="00AE7060" w:rsidRPr="00131A60" w14:paraId="24CE8998" w14:textId="77777777" w:rsidTr="00020EF1">
        <w:trPr>
          <w:trHeight w:hRule="exact" w:val="334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43616E" w14:textId="32C6ABFE" w:rsidR="00AE7060" w:rsidRPr="00F60B5E" w:rsidRDefault="00AE7060" w:rsidP="00AE7060">
            <w:r w:rsidRPr="00F60B5E">
              <w:t>1.</w:t>
            </w:r>
            <w:r w:rsidR="00194281">
              <w:t>5</w:t>
            </w:r>
            <w:r w:rsidRPr="00F60B5E">
              <w:t>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FD72CE" w14:textId="77777777" w:rsidR="00AE7060" w:rsidRPr="00F60B5E" w:rsidRDefault="00AE7060" w:rsidP="00AE7060">
            <w:r w:rsidRPr="00F60B5E">
              <w:t>Pomiary i odbiory</w:t>
            </w:r>
          </w:p>
        </w:tc>
        <w:sdt>
          <w:sdtPr>
            <w:rPr>
              <w:sz w:val="24"/>
              <w:szCs w:val="24"/>
            </w:rPr>
            <w:alias w:val="Wartość brutto"/>
            <w:tag w:val="Wartość brutto"/>
            <w:id w:val="751620714"/>
            <w:placeholder>
              <w:docPart w:val="766E08E6A5AE42E3B7C1BCD606A22A62"/>
            </w:placeholder>
            <w:showingPlcHdr/>
            <w15:color w:val="000000"/>
          </w:sdtPr>
          <w:sdtEndPr/>
          <w:sdtContent>
            <w:tc>
              <w:tcPr>
                <w:tcW w:w="22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82A2B5F" w14:textId="77777777" w:rsidR="00AE7060" w:rsidRDefault="00AE7060" w:rsidP="00AE7060">
                <w:pPr>
                  <w:rPr>
                    <w:sz w:val="24"/>
                    <w:szCs w:val="24"/>
                  </w:rPr>
                </w:pPr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</w:tr>
      <w:tr w:rsidR="00AE7060" w:rsidRPr="00131A60" w14:paraId="36FC1FF1" w14:textId="77777777" w:rsidTr="00020EF1">
        <w:trPr>
          <w:trHeight w:hRule="exact" w:val="764"/>
        </w:trPr>
        <w:tc>
          <w:tcPr>
            <w:tcW w:w="7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815AE5" w14:textId="2873A722" w:rsidR="00AE7060" w:rsidRPr="005B34A1" w:rsidRDefault="00AE7060" w:rsidP="00AE7060">
            <w:pPr>
              <w:rPr>
                <w:b/>
                <w:bCs/>
              </w:rPr>
            </w:pPr>
            <w:r w:rsidRPr="005B34A1">
              <w:rPr>
                <w:b/>
                <w:bCs/>
              </w:rPr>
              <w:t>Razem</w:t>
            </w:r>
            <w:r>
              <w:rPr>
                <w:b/>
                <w:bCs/>
              </w:rPr>
              <w:t>:</w:t>
            </w:r>
            <w:r w:rsidRPr="005B34A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Opcja 1</w:t>
            </w:r>
            <w:r w:rsidRPr="005B34A1">
              <w:rPr>
                <w:b/>
                <w:bCs/>
              </w:rPr>
              <w:t xml:space="preserve">. </w:t>
            </w:r>
            <w:r w:rsidRPr="00EF6976">
              <w:rPr>
                <w:b/>
                <w:bCs/>
              </w:rPr>
              <w:t xml:space="preserve">Instalacje elektryczne </w:t>
            </w:r>
            <w:r>
              <w:rPr>
                <w:b/>
                <w:bCs/>
              </w:rPr>
              <w:t xml:space="preserve">– </w:t>
            </w:r>
            <w:bookmarkStart w:id="1" w:name="_Hlk155791397"/>
            <w:r>
              <w:rPr>
                <w:b/>
                <w:bCs/>
              </w:rPr>
              <w:t xml:space="preserve">oświetlenie torów </w:t>
            </w:r>
            <w:proofErr w:type="spellStart"/>
            <w:r>
              <w:rPr>
                <w:b/>
                <w:bCs/>
              </w:rPr>
              <w:t>Pumptrack</w:t>
            </w:r>
            <w:proofErr w:type="spellEnd"/>
            <w:r>
              <w:rPr>
                <w:b/>
                <w:bCs/>
              </w:rPr>
              <w:t xml:space="preserve"> </w:t>
            </w:r>
            <w:bookmarkEnd w:id="1"/>
            <w:r w:rsidRPr="005B34A1">
              <w:rPr>
                <w:b/>
                <w:bCs/>
              </w:rPr>
              <w:t>(suma od 1.1. do 1.</w:t>
            </w:r>
            <w:r w:rsidR="00194281">
              <w:rPr>
                <w:b/>
                <w:bCs/>
              </w:rPr>
              <w:t>5</w:t>
            </w:r>
            <w:r w:rsidRPr="005B34A1">
              <w:rPr>
                <w:b/>
                <w:bCs/>
              </w:rPr>
              <w:t>.)</w:t>
            </w:r>
          </w:p>
        </w:tc>
        <w:sdt>
          <w:sdtPr>
            <w:rPr>
              <w:b/>
              <w:bCs/>
              <w:sz w:val="24"/>
              <w:szCs w:val="24"/>
            </w:rPr>
            <w:alias w:val="Suma"/>
            <w:tag w:val="Suma"/>
            <w:id w:val="-1477065804"/>
            <w:placeholder>
              <w:docPart w:val="5ED235E5BE8349819BF2FE6348DE0547"/>
            </w:placeholder>
            <w:showingPlcHdr/>
            <w15:color w:val="000000"/>
          </w:sdtPr>
          <w:sdtEndPr/>
          <w:sdtContent>
            <w:tc>
              <w:tcPr>
                <w:tcW w:w="22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788D264" w14:textId="77777777" w:rsidR="00AE7060" w:rsidRDefault="00AE7060" w:rsidP="00AE7060">
                <w:pPr>
                  <w:rPr>
                    <w:sz w:val="24"/>
                    <w:szCs w:val="24"/>
                  </w:rPr>
                </w:pPr>
                <w:r w:rsidRPr="003C0BB8">
                  <w:rPr>
                    <w:rStyle w:val="Tekstzastpczy"/>
                    <w:b/>
                    <w:bCs/>
                    <w:color w:val="000000" w:themeColor="text1"/>
                    <w:sz w:val="24"/>
                    <w:szCs w:val="24"/>
                    <w:shd w:val="clear" w:color="auto" w:fill="D9E2F3" w:themeFill="accent1" w:themeFillTint="33"/>
                  </w:rPr>
                  <w:t>Oblicz i wpisz sumę brutto</w:t>
                </w:r>
              </w:p>
            </w:tc>
          </w:sdtContent>
        </w:sdt>
      </w:tr>
      <w:tr w:rsidR="00020EF1" w:rsidRPr="007F3589" w14:paraId="607C9864" w14:textId="77777777" w:rsidTr="00020EF1">
        <w:trPr>
          <w:trHeight w:hRule="exact" w:val="482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BFBA29" w14:textId="1FB05617" w:rsidR="00020EF1" w:rsidRPr="007F3589" w:rsidRDefault="00020EF1" w:rsidP="00AE70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Opcja 2.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730467" w14:textId="0763D6C1" w:rsidR="00020EF1" w:rsidRPr="007F3589" w:rsidRDefault="00020EF1" w:rsidP="00AE70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Instalacje elektryczne – oświetlenie terenu</w:t>
            </w:r>
          </w:p>
        </w:tc>
      </w:tr>
      <w:tr w:rsidR="00AE7060" w:rsidRPr="00131A60" w14:paraId="56E2269A" w14:textId="77777777" w:rsidTr="00020EF1">
        <w:trPr>
          <w:trHeight w:hRule="exact" w:val="34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270D37" w14:textId="7AD09F98" w:rsidR="00AE7060" w:rsidRDefault="00AE7060" w:rsidP="00AE7060">
            <w:r>
              <w:t>2.1.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32B791" w14:textId="77777777" w:rsidR="00AE7060" w:rsidRDefault="00AE7060" w:rsidP="00AE7060">
            <w:r>
              <w:t>Instalacja uziemiająca</w:t>
            </w:r>
          </w:p>
        </w:tc>
        <w:sdt>
          <w:sdtPr>
            <w:rPr>
              <w:sz w:val="24"/>
              <w:szCs w:val="24"/>
            </w:rPr>
            <w:alias w:val="Wartość brutto"/>
            <w:tag w:val="Wartość brutto"/>
            <w:id w:val="1265503130"/>
            <w:placeholder>
              <w:docPart w:val="3107F29D01684B4FB691151BBC608FDF"/>
            </w:placeholder>
            <w:showingPlcHdr/>
            <w15:color w:val="000000"/>
          </w:sdtPr>
          <w:sdtEndPr/>
          <w:sdtContent>
            <w:tc>
              <w:tcPr>
                <w:tcW w:w="22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1B9258C" w14:textId="77777777" w:rsidR="00AE7060" w:rsidRPr="00131A60" w:rsidRDefault="00AE7060" w:rsidP="00AE7060"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</w:tr>
      <w:tr w:rsidR="00AE7060" w:rsidRPr="00131A60" w14:paraId="323D18B4" w14:textId="77777777" w:rsidTr="00020EF1">
        <w:trPr>
          <w:trHeight w:hRule="exact" w:val="616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EFCB5F" w14:textId="5BD037CE" w:rsidR="00AE7060" w:rsidRDefault="00AE7060" w:rsidP="00AE7060">
            <w:r>
              <w:t>2.2.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59C4CA" w14:textId="7E33D671" w:rsidR="00AE7060" w:rsidRDefault="00AE7060" w:rsidP="00AE7060">
            <w:r>
              <w:t>Instalacja elektryczna – teren zewnętrzny (zasilanie opraw)</w:t>
            </w:r>
          </w:p>
        </w:tc>
        <w:sdt>
          <w:sdtPr>
            <w:rPr>
              <w:sz w:val="24"/>
              <w:szCs w:val="24"/>
            </w:rPr>
            <w:alias w:val="Wartość brutto"/>
            <w:tag w:val="Wartość brutto"/>
            <w:id w:val="1272673330"/>
            <w:placeholder>
              <w:docPart w:val="2F459012FA6F44CBBCF3E066B254E554"/>
            </w:placeholder>
            <w:showingPlcHdr/>
            <w15:color w:val="000000"/>
          </w:sdtPr>
          <w:sdtEndPr/>
          <w:sdtContent>
            <w:tc>
              <w:tcPr>
                <w:tcW w:w="22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CDF6BF3" w14:textId="77777777" w:rsidR="00AE7060" w:rsidRDefault="00AE7060" w:rsidP="00AE7060">
                <w:pPr>
                  <w:rPr>
                    <w:sz w:val="24"/>
                    <w:szCs w:val="24"/>
                  </w:rPr>
                </w:pPr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</w:tr>
      <w:tr w:rsidR="00AE7060" w:rsidRPr="00131A60" w14:paraId="66CFDBA4" w14:textId="77777777" w:rsidTr="00020EF1">
        <w:trPr>
          <w:trHeight w:hRule="exact" w:val="34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E9798B" w14:textId="1341DA39" w:rsidR="00AE7060" w:rsidRDefault="00AE7060" w:rsidP="00AE7060">
            <w:r>
              <w:t>2.3.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E8C6A0" w14:textId="6A606823" w:rsidR="00AE7060" w:rsidRDefault="00AE7060" w:rsidP="00AE7060">
            <w:r>
              <w:t xml:space="preserve">Instalacja oświetlenia terenu – </w:t>
            </w:r>
            <w:r w:rsidR="009D44CA">
              <w:t>oprawy</w:t>
            </w:r>
          </w:p>
        </w:tc>
        <w:sdt>
          <w:sdtPr>
            <w:rPr>
              <w:sz w:val="24"/>
              <w:szCs w:val="24"/>
            </w:rPr>
            <w:alias w:val="Wartość brutto"/>
            <w:tag w:val="Wartość brutto"/>
            <w:id w:val="-64034984"/>
            <w:placeholder>
              <w:docPart w:val="56569EAEED8F4325A9819BB13B22DEC8"/>
            </w:placeholder>
            <w:showingPlcHdr/>
            <w15:color w:val="000000"/>
          </w:sdtPr>
          <w:sdtEndPr/>
          <w:sdtContent>
            <w:tc>
              <w:tcPr>
                <w:tcW w:w="22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418CF27" w14:textId="77777777" w:rsidR="00AE7060" w:rsidRDefault="00AE7060" w:rsidP="00AE7060">
                <w:pPr>
                  <w:rPr>
                    <w:sz w:val="24"/>
                    <w:szCs w:val="24"/>
                  </w:rPr>
                </w:pPr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</w:tr>
      <w:tr w:rsidR="00AE7060" w:rsidRPr="00131A60" w14:paraId="70965E28" w14:textId="77777777" w:rsidTr="00020EF1">
        <w:trPr>
          <w:trHeight w:hRule="exact" w:val="918"/>
        </w:trPr>
        <w:tc>
          <w:tcPr>
            <w:tcW w:w="7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1F2DF6" w14:textId="45B08872" w:rsidR="00AE7060" w:rsidRPr="005B34A1" w:rsidRDefault="00AE7060" w:rsidP="00AE7060">
            <w:pPr>
              <w:rPr>
                <w:b/>
                <w:bCs/>
              </w:rPr>
            </w:pPr>
            <w:r w:rsidRPr="005B34A1">
              <w:rPr>
                <w:b/>
                <w:bCs/>
              </w:rPr>
              <w:t>Razem</w:t>
            </w:r>
            <w:r>
              <w:rPr>
                <w:b/>
                <w:bCs/>
              </w:rPr>
              <w:t>: Opcja</w:t>
            </w:r>
            <w:r w:rsidRPr="005B34A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2</w:t>
            </w:r>
            <w:r w:rsidRPr="005B34A1">
              <w:rPr>
                <w:b/>
                <w:bCs/>
              </w:rPr>
              <w:t xml:space="preserve">. </w:t>
            </w:r>
            <w:r w:rsidRPr="00EF6976">
              <w:rPr>
                <w:b/>
                <w:bCs/>
              </w:rPr>
              <w:t xml:space="preserve">Instalacje elektryczne </w:t>
            </w:r>
            <w:r>
              <w:rPr>
                <w:b/>
                <w:bCs/>
              </w:rPr>
              <w:t xml:space="preserve">– </w:t>
            </w:r>
            <w:bookmarkStart w:id="2" w:name="_Hlk155791410"/>
            <w:r>
              <w:rPr>
                <w:b/>
                <w:bCs/>
              </w:rPr>
              <w:t xml:space="preserve">oświetlenie terenu </w:t>
            </w:r>
            <w:bookmarkEnd w:id="2"/>
            <w:r w:rsidRPr="005B34A1">
              <w:rPr>
                <w:b/>
                <w:bCs/>
              </w:rPr>
              <w:t xml:space="preserve">(suma od </w:t>
            </w:r>
            <w:r>
              <w:rPr>
                <w:b/>
                <w:bCs/>
              </w:rPr>
              <w:t>2</w:t>
            </w:r>
            <w:r w:rsidRPr="005B34A1">
              <w:rPr>
                <w:b/>
                <w:bCs/>
              </w:rPr>
              <w:t xml:space="preserve">.1. do </w:t>
            </w:r>
            <w:r>
              <w:rPr>
                <w:b/>
                <w:bCs/>
              </w:rPr>
              <w:t>2</w:t>
            </w:r>
            <w:r w:rsidRPr="005B34A1">
              <w:rPr>
                <w:b/>
                <w:bCs/>
              </w:rPr>
              <w:t>.</w:t>
            </w:r>
            <w:r>
              <w:rPr>
                <w:b/>
                <w:bCs/>
              </w:rPr>
              <w:t>3</w:t>
            </w:r>
            <w:r w:rsidRPr="005B34A1">
              <w:rPr>
                <w:b/>
                <w:bCs/>
              </w:rPr>
              <w:t>.)</w:t>
            </w:r>
          </w:p>
        </w:tc>
        <w:sdt>
          <w:sdtPr>
            <w:rPr>
              <w:b/>
              <w:bCs/>
              <w:sz w:val="24"/>
              <w:szCs w:val="24"/>
            </w:rPr>
            <w:alias w:val="Suma"/>
            <w:tag w:val="Suma"/>
            <w:id w:val="-1846086284"/>
            <w:placeholder>
              <w:docPart w:val="D31BC2891AB74420B88D9F874D158B67"/>
            </w:placeholder>
            <w:showingPlcHdr/>
            <w15:color w:val="000000"/>
          </w:sdtPr>
          <w:sdtEndPr/>
          <w:sdtContent>
            <w:tc>
              <w:tcPr>
                <w:tcW w:w="22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2332EC7" w14:textId="77777777" w:rsidR="00AE7060" w:rsidRDefault="00AE7060" w:rsidP="00AE7060">
                <w:pPr>
                  <w:rPr>
                    <w:sz w:val="24"/>
                    <w:szCs w:val="24"/>
                  </w:rPr>
                </w:pPr>
                <w:r w:rsidRPr="003C0BB8">
                  <w:rPr>
                    <w:rStyle w:val="Tekstzastpczy"/>
                    <w:b/>
                    <w:bCs/>
                    <w:color w:val="000000" w:themeColor="text1"/>
                    <w:sz w:val="24"/>
                    <w:szCs w:val="24"/>
                    <w:shd w:val="clear" w:color="auto" w:fill="D9E2F3" w:themeFill="accent1" w:themeFillTint="33"/>
                  </w:rPr>
                  <w:t>Oblicz i wpisz sumę brutto</w:t>
                </w:r>
              </w:p>
            </w:tc>
          </w:sdtContent>
        </w:sdt>
      </w:tr>
      <w:tr w:rsidR="00020EF1" w:rsidRPr="007F3589" w14:paraId="6BF1D6DB" w14:textId="77777777" w:rsidTr="00020EF1">
        <w:trPr>
          <w:trHeight w:hRule="exact" w:val="521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4F216A" w14:textId="2D58F814" w:rsidR="00020EF1" w:rsidRPr="007F3589" w:rsidRDefault="00020EF1" w:rsidP="00AE70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Opcja 3.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8FA676" w14:textId="14A2A30F" w:rsidR="00020EF1" w:rsidRPr="007F3589" w:rsidRDefault="00020EF1" w:rsidP="00AE706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Instalacje elektryczne – monitoring</w:t>
            </w:r>
          </w:p>
        </w:tc>
      </w:tr>
      <w:tr w:rsidR="00AE7060" w:rsidRPr="00131A60" w14:paraId="44891A35" w14:textId="77777777" w:rsidTr="00020EF1">
        <w:trPr>
          <w:trHeight w:hRule="exact" w:val="34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CC6F2B" w14:textId="67410CD3" w:rsidR="00AE7060" w:rsidRDefault="00AE7060" w:rsidP="00AE7060">
            <w:r>
              <w:lastRenderedPageBreak/>
              <w:t>3.1.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D195C5" w14:textId="44BC7BEE" w:rsidR="00AE7060" w:rsidRDefault="00AE7060" w:rsidP="00AE7060">
            <w:r>
              <w:t>Monitoring</w:t>
            </w:r>
          </w:p>
        </w:tc>
        <w:sdt>
          <w:sdtPr>
            <w:rPr>
              <w:sz w:val="24"/>
              <w:szCs w:val="24"/>
            </w:rPr>
            <w:alias w:val="Wartość brutto"/>
            <w:tag w:val="Wartość brutto"/>
            <w:id w:val="-580524330"/>
            <w:placeholder>
              <w:docPart w:val="AA0AFB6FA98D40A99EBF04CEADAFEF8E"/>
            </w:placeholder>
            <w:showingPlcHdr/>
            <w15:color w:val="000000"/>
          </w:sdtPr>
          <w:sdtEndPr/>
          <w:sdtContent>
            <w:tc>
              <w:tcPr>
                <w:tcW w:w="22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B6B758A" w14:textId="77777777" w:rsidR="00AE7060" w:rsidRPr="00131A60" w:rsidRDefault="00AE7060" w:rsidP="00AE7060"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</w:tr>
      <w:tr w:rsidR="00AE7060" w:rsidRPr="00131A60" w14:paraId="7AB5F327" w14:textId="77777777" w:rsidTr="00020EF1">
        <w:trPr>
          <w:trHeight w:hRule="exact" w:val="817"/>
        </w:trPr>
        <w:tc>
          <w:tcPr>
            <w:tcW w:w="7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14C96A" w14:textId="1C8FAFBB" w:rsidR="00AE7060" w:rsidRPr="005B34A1" w:rsidRDefault="00AE7060" w:rsidP="00AE7060">
            <w:pPr>
              <w:rPr>
                <w:b/>
                <w:bCs/>
              </w:rPr>
            </w:pPr>
            <w:r w:rsidRPr="005B34A1">
              <w:rPr>
                <w:b/>
                <w:bCs/>
              </w:rPr>
              <w:t>Razem</w:t>
            </w:r>
            <w:r>
              <w:rPr>
                <w:b/>
                <w:bCs/>
              </w:rPr>
              <w:t>: Opcja</w:t>
            </w:r>
            <w:r w:rsidRPr="005B34A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3</w:t>
            </w:r>
            <w:r w:rsidRPr="005B34A1">
              <w:rPr>
                <w:b/>
                <w:bCs/>
              </w:rPr>
              <w:t xml:space="preserve">. </w:t>
            </w:r>
            <w:r w:rsidRPr="00EF6976">
              <w:rPr>
                <w:b/>
                <w:bCs/>
              </w:rPr>
              <w:t xml:space="preserve">Instalacje elektryczne </w:t>
            </w:r>
            <w:r>
              <w:rPr>
                <w:b/>
                <w:bCs/>
              </w:rPr>
              <w:t xml:space="preserve">– </w:t>
            </w:r>
            <w:r w:rsidR="00561B08">
              <w:rPr>
                <w:b/>
                <w:bCs/>
              </w:rPr>
              <w:t>monitoring</w:t>
            </w:r>
            <w:r>
              <w:rPr>
                <w:b/>
                <w:bCs/>
              </w:rPr>
              <w:t xml:space="preserve"> </w:t>
            </w:r>
            <w:r w:rsidRPr="005B34A1">
              <w:rPr>
                <w:b/>
                <w:bCs/>
              </w:rPr>
              <w:t>(</w:t>
            </w:r>
            <w:r>
              <w:rPr>
                <w:b/>
                <w:bCs/>
              </w:rPr>
              <w:t>poz.</w:t>
            </w:r>
            <w:r w:rsidRPr="005B34A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3</w:t>
            </w:r>
            <w:r w:rsidRPr="005B34A1">
              <w:rPr>
                <w:b/>
                <w:bCs/>
              </w:rPr>
              <w:t>.1.)</w:t>
            </w:r>
          </w:p>
        </w:tc>
        <w:sdt>
          <w:sdtPr>
            <w:rPr>
              <w:b/>
              <w:bCs/>
              <w:sz w:val="24"/>
              <w:szCs w:val="24"/>
            </w:rPr>
            <w:alias w:val="Suma"/>
            <w:tag w:val="Suma"/>
            <w:id w:val="-1345784805"/>
            <w:placeholder>
              <w:docPart w:val="CB1B063949604C2D9A6297373F4DFA4B"/>
            </w:placeholder>
            <w:showingPlcHdr/>
            <w15:color w:val="000000"/>
          </w:sdtPr>
          <w:sdtEndPr/>
          <w:sdtContent>
            <w:tc>
              <w:tcPr>
                <w:tcW w:w="22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D7FCBB1" w14:textId="77777777" w:rsidR="00AE7060" w:rsidRDefault="00AE7060" w:rsidP="00AE7060">
                <w:pPr>
                  <w:rPr>
                    <w:sz w:val="24"/>
                    <w:szCs w:val="24"/>
                  </w:rPr>
                </w:pPr>
                <w:r w:rsidRPr="003C0BB8">
                  <w:rPr>
                    <w:rStyle w:val="Tekstzastpczy"/>
                    <w:b/>
                    <w:bCs/>
                    <w:color w:val="000000" w:themeColor="text1"/>
                    <w:sz w:val="24"/>
                    <w:szCs w:val="24"/>
                    <w:shd w:val="clear" w:color="auto" w:fill="D9E2F3" w:themeFill="accent1" w:themeFillTint="33"/>
                  </w:rPr>
                  <w:t>Oblicz i wpisz sumę brutto</w:t>
                </w:r>
              </w:p>
            </w:tc>
          </w:sdtContent>
        </w:sdt>
      </w:tr>
      <w:tr w:rsidR="007B4295" w:rsidRPr="007F3589" w14:paraId="03992810" w14:textId="77777777" w:rsidTr="00BE2399">
        <w:trPr>
          <w:trHeight w:hRule="exact" w:val="521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505A33" w14:textId="0D36EBD4" w:rsidR="007B4295" w:rsidRPr="007F3589" w:rsidRDefault="007B4295" w:rsidP="00BE23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Opcja </w:t>
            </w:r>
            <w:r>
              <w:rPr>
                <w:b/>
                <w:bCs/>
              </w:rPr>
              <w:t>4</w:t>
            </w:r>
            <w:r>
              <w:rPr>
                <w:b/>
                <w:bCs/>
              </w:rPr>
              <w:t>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A1146C" w14:textId="6A0734C1" w:rsidR="007B4295" w:rsidRPr="007F3589" w:rsidRDefault="007B4295" w:rsidP="00BE23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Ścieżki piesze</w:t>
            </w:r>
          </w:p>
        </w:tc>
      </w:tr>
      <w:tr w:rsidR="007B4295" w:rsidRPr="00131A60" w14:paraId="67FF4813" w14:textId="77777777" w:rsidTr="00BE2399">
        <w:trPr>
          <w:trHeight w:hRule="exact" w:val="34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A2A377" w14:textId="0D483D8B" w:rsidR="007B4295" w:rsidRDefault="007B4295" w:rsidP="00BE2399">
            <w:r>
              <w:t>4</w:t>
            </w:r>
            <w:r>
              <w:t>.1.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65C1CD" w14:textId="3D1717E2" w:rsidR="007B4295" w:rsidRDefault="007B4295" w:rsidP="00BE2399">
            <w:r>
              <w:t>Ścieżki piesze</w:t>
            </w:r>
          </w:p>
        </w:tc>
        <w:sdt>
          <w:sdtPr>
            <w:rPr>
              <w:sz w:val="24"/>
              <w:szCs w:val="24"/>
            </w:rPr>
            <w:alias w:val="Wartość brutto"/>
            <w:tag w:val="Wartość brutto"/>
            <w:id w:val="235145887"/>
            <w:placeholder>
              <w:docPart w:val="B0F6E04D0A5C4366BBD166AECA05CD16"/>
            </w:placeholder>
            <w:showingPlcHdr/>
            <w15:color w:val="000000"/>
          </w:sdtPr>
          <w:sdtContent>
            <w:tc>
              <w:tcPr>
                <w:tcW w:w="22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9C8D0CE" w14:textId="77777777" w:rsidR="007B4295" w:rsidRPr="00131A60" w:rsidRDefault="007B4295" w:rsidP="00BE2399"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</w:tr>
      <w:tr w:rsidR="007B4295" w:rsidRPr="00131A60" w14:paraId="37254D5C" w14:textId="77777777" w:rsidTr="00BE2399">
        <w:trPr>
          <w:trHeight w:hRule="exact" w:val="817"/>
        </w:trPr>
        <w:tc>
          <w:tcPr>
            <w:tcW w:w="7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7CE78E" w14:textId="1681FDF9" w:rsidR="007B4295" w:rsidRPr="005B34A1" w:rsidRDefault="007B4295" w:rsidP="00BE2399">
            <w:pPr>
              <w:rPr>
                <w:b/>
                <w:bCs/>
              </w:rPr>
            </w:pPr>
            <w:r w:rsidRPr="005B34A1">
              <w:rPr>
                <w:b/>
                <w:bCs/>
              </w:rPr>
              <w:t>Razem</w:t>
            </w:r>
            <w:r>
              <w:rPr>
                <w:b/>
                <w:bCs/>
              </w:rPr>
              <w:t>: Opcja</w:t>
            </w:r>
            <w:r w:rsidRPr="005B34A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4</w:t>
            </w:r>
            <w:r w:rsidRPr="005B34A1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Ścieżki piesze</w:t>
            </w:r>
            <w:r>
              <w:rPr>
                <w:b/>
                <w:bCs/>
              </w:rPr>
              <w:t xml:space="preserve"> </w:t>
            </w:r>
            <w:r w:rsidRPr="005B34A1">
              <w:rPr>
                <w:b/>
                <w:bCs/>
              </w:rPr>
              <w:t>(</w:t>
            </w:r>
            <w:r>
              <w:rPr>
                <w:b/>
                <w:bCs/>
              </w:rPr>
              <w:t>poz.</w:t>
            </w:r>
            <w:r w:rsidRPr="005B34A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4</w:t>
            </w:r>
            <w:r w:rsidRPr="005B34A1">
              <w:rPr>
                <w:b/>
                <w:bCs/>
              </w:rPr>
              <w:t>.1.)</w:t>
            </w:r>
          </w:p>
        </w:tc>
        <w:sdt>
          <w:sdtPr>
            <w:rPr>
              <w:b/>
              <w:bCs/>
              <w:sz w:val="24"/>
              <w:szCs w:val="24"/>
            </w:rPr>
            <w:alias w:val="Suma"/>
            <w:tag w:val="Suma"/>
            <w:id w:val="-924341752"/>
            <w:placeholder>
              <w:docPart w:val="3590B86319A74C27A6A5D2F2CAC79909"/>
            </w:placeholder>
            <w:showingPlcHdr/>
            <w15:color w:val="000000"/>
          </w:sdtPr>
          <w:sdtContent>
            <w:tc>
              <w:tcPr>
                <w:tcW w:w="22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DCC0695" w14:textId="77777777" w:rsidR="007B4295" w:rsidRDefault="007B4295" w:rsidP="00BE2399">
                <w:pPr>
                  <w:rPr>
                    <w:sz w:val="24"/>
                    <w:szCs w:val="24"/>
                  </w:rPr>
                </w:pPr>
                <w:r w:rsidRPr="003C0BB8">
                  <w:rPr>
                    <w:rStyle w:val="Tekstzastpczy"/>
                    <w:b/>
                    <w:bCs/>
                    <w:color w:val="000000" w:themeColor="text1"/>
                    <w:sz w:val="24"/>
                    <w:szCs w:val="24"/>
                    <w:shd w:val="clear" w:color="auto" w:fill="D9E2F3" w:themeFill="accent1" w:themeFillTint="33"/>
                  </w:rPr>
                  <w:t>Oblicz i wpisz sumę brutto</w:t>
                </w:r>
              </w:p>
            </w:tc>
          </w:sdtContent>
        </w:sdt>
      </w:tr>
      <w:tr w:rsidR="007B4295" w:rsidRPr="007F3589" w14:paraId="6B20565D" w14:textId="77777777" w:rsidTr="00BE2399">
        <w:trPr>
          <w:trHeight w:hRule="exact" w:val="521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DED0BA" w14:textId="70F2F4E4" w:rsidR="007B4295" w:rsidRPr="007F3589" w:rsidRDefault="007B4295" w:rsidP="00BE23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Opcja </w:t>
            </w:r>
            <w:r>
              <w:rPr>
                <w:b/>
                <w:bCs/>
              </w:rPr>
              <w:t>5</w:t>
            </w:r>
            <w:r>
              <w:rPr>
                <w:b/>
                <w:bCs/>
              </w:rPr>
              <w:t>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FA6C79" w14:textId="77777777" w:rsidR="007B4295" w:rsidRPr="007F3589" w:rsidRDefault="007B4295" w:rsidP="00BE23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Ścieżki piesze</w:t>
            </w:r>
          </w:p>
        </w:tc>
      </w:tr>
      <w:tr w:rsidR="007B4295" w:rsidRPr="00131A60" w14:paraId="78790293" w14:textId="77777777" w:rsidTr="00BE2399">
        <w:trPr>
          <w:trHeight w:hRule="exact" w:val="34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9E2A04" w14:textId="742B98F4" w:rsidR="007B4295" w:rsidRDefault="007B4295" w:rsidP="00BE2399">
            <w:r>
              <w:t>5</w:t>
            </w:r>
            <w:r>
              <w:t>.1.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BEBB97" w14:textId="7423A79B" w:rsidR="007B4295" w:rsidRDefault="007B4295" w:rsidP="00BE2399">
            <w:r>
              <w:t xml:space="preserve">Ścieżki </w:t>
            </w:r>
            <w:r>
              <w:t>rowerowe bitumiczne</w:t>
            </w:r>
          </w:p>
        </w:tc>
        <w:sdt>
          <w:sdtPr>
            <w:rPr>
              <w:sz w:val="24"/>
              <w:szCs w:val="24"/>
            </w:rPr>
            <w:alias w:val="Wartość brutto"/>
            <w:tag w:val="Wartość brutto"/>
            <w:id w:val="856541545"/>
            <w:placeholder>
              <w:docPart w:val="D298AFE05F2D4041AA845E955A5AB93E"/>
            </w:placeholder>
            <w:showingPlcHdr/>
            <w15:color w:val="000000"/>
          </w:sdtPr>
          <w:sdtContent>
            <w:tc>
              <w:tcPr>
                <w:tcW w:w="22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82F450D" w14:textId="77777777" w:rsidR="007B4295" w:rsidRPr="00131A60" w:rsidRDefault="007B4295" w:rsidP="00BE2399"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</w:tr>
      <w:tr w:rsidR="007B4295" w:rsidRPr="00131A60" w14:paraId="5894D394" w14:textId="77777777" w:rsidTr="00BE2399">
        <w:trPr>
          <w:trHeight w:hRule="exact" w:val="817"/>
        </w:trPr>
        <w:tc>
          <w:tcPr>
            <w:tcW w:w="7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64AF19" w14:textId="09C22BDE" w:rsidR="007B4295" w:rsidRPr="005B34A1" w:rsidRDefault="007B4295" w:rsidP="00BE2399">
            <w:pPr>
              <w:rPr>
                <w:b/>
                <w:bCs/>
              </w:rPr>
            </w:pPr>
            <w:r w:rsidRPr="005B34A1">
              <w:rPr>
                <w:b/>
                <w:bCs/>
              </w:rPr>
              <w:t>Razem</w:t>
            </w:r>
            <w:r>
              <w:rPr>
                <w:b/>
                <w:bCs/>
              </w:rPr>
              <w:t>: Opcja</w:t>
            </w:r>
            <w:r w:rsidRPr="005B34A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5</w:t>
            </w:r>
            <w:r w:rsidRPr="005B34A1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 xml:space="preserve">Ścieżki </w:t>
            </w:r>
            <w:r>
              <w:rPr>
                <w:b/>
                <w:bCs/>
              </w:rPr>
              <w:t>rowerowe bitumiczne</w:t>
            </w:r>
            <w:r>
              <w:rPr>
                <w:b/>
                <w:bCs/>
              </w:rPr>
              <w:t xml:space="preserve"> </w:t>
            </w:r>
            <w:r w:rsidRPr="005B34A1">
              <w:rPr>
                <w:b/>
                <w:bCs/>
              </w:rPr>
              <w:t>(</w:t>
            </w:r>
            <w:r>
              <w:rPr>
                <w:b/>
                <w:bCs/>
              </w:rPr>
              <w:t>poz.</w:t>
            </w:r>
            <w:r w:rsidRPr="005B34A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5</w:t>
            </w:r>
            <w:r w:rsidRPr="005B34A1">
              <w:rPr>
                <w:b/>
                <w:bCs/>
              </w:rPr>
              <w:t>.1.)</w:t>
            </w:r>
          </w:p>
        </w:tc>
        <w:sdt>
          <w:sdtPr>
            <w:rPr>
              <w:b/>
              <w:bCs/>
              <w:sz w:val="24"/>
              <w:szCs w:val="24"/>
            </w:rPr>
            <w:alias w:val="Suma"/>
            <w:tag w:val="Suma"/>
            <w:id w:val="731964987"/>
            <w:placeholder>
              <w:docPart w:val="FB66564B5F17488281558173DDDF8EF9"/>
            </w:placeholder>
            <w:showingPlcHdr/>
            <w15:color w:val="000000"/>
          </w:sdtPr>
          <w:sdtContent>
            <w:tc>
              <w:tcPr>
                <w:tcW w:w="22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29E28ED" w14:textId="77777777" w:rsidR="007B4295" w:rsidRDefault="007B4295" w:rsidP="00BE2399">
                <w:pPr>
                  <w:rPr>
                    <w:sz w:val="24"/>
                    <w:szCs w:val="24"/>
                  </w:rPr>
                </w:pPr>
                <w:r w:rsidRPr="003C0BB8">
                  <w:rPr>
                    <w:rStyle w:val="Tekstzastpczy"/>
                    <w:b/>
                    <w:bCs/>
                    <w:color w:val="000000" w:themeColor="text1"/>
                    <w:sz w:val="24"/>
                    <w:szCs w:val="24"/>
                    <w:shd w:val="clear" w:color="auto" w:fill="D9E2F3" w:themeFill="accent1" w:themeFillTint="33"/>
                  </w:rPr>
                  <w:t>Oblicz i wpisz sumę brutto</w:t>
                </w:r>
              </w:p>
            </w:tc>
          </w:sdtContent>
        </w:sdt>
      </w:tr>
      <w:tr w:rsidR="007B4295" w:rsidRPr="007F3589" w14:paraId="627AA2FE" w14:textId="77777777" w:rsidTr="00BE2399">
        <w:trPr>
          <w:trHeight w:hRule="exact" w:val="521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FDC252" w14:textId="615EB5EA" w:rsidR="007B4295" w:rsidRPr="007F3589" w:rsidRDefault="007B4295" w:rsidP="00BE23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Opcja </w:t>
            </w:r>
            <w:r>
              <w:rPr>
                <w:b/>
                <w:bCs/>
              </w:rPr>
              <w:t>6</w:t>
            </w:r>
            <w:r>
              <w:rPr>
                <w:b/>
                <w:bCs/>
              </w:rPr>
              <w:t>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14868D" w14:textId="045D5848" w:rsidR="007B4295" w:rsidRPr="007F3589" w:rsidRDefault="007B4295" w:rsidP="00BE23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Trampoliny ziemne</w:t>
            </w:r>
          </w:p>
        </w:tc>
      </w:tr>
      <w:tr w:rsidR="007B4295" w:rsidRPr="00131A60" w14:paraId="71999FDE" w14:textId="77777777" w:rsidTr="00BE2399">
        <w:trPr>
          <w:trHeight w:hRule="exact" w:val="34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CBC6F6" w14:textId="706363AA" w:rsidR="007B4295" w:rsidRDefault="007B4295" w:rsidP="00BE2399">
            <w:r>
              <w:t>6</w:t>
            </w:r>
            <w:r>
              <w:t>.1.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9C994B" w14:textId="7C972232" w:rsidR="007B4295" w:rsidRDefault="007B4295" w:rsidP="00BE2399">
            <w:r>
              <w:t>Trampoliny ziemne</w:t>
            </w:r>
          </w:p>
        </w:tc>
        <w:sdt>
          <w:sdtPr>
            <w:rPr>
              <w:sz w:val="24"/>
              <w:szCs w:val="24"/>
            </w:rPr>
            <w:alias w:val="Wartość brutto"/>
            <w:tag w:val="Wartość brutto"/>
            <w:id w:val="-1069187470"/>
            <w:placeholder>
              <w:docPart w:val="C76B6EE91F5F495C8A274490A2E193AE"/>
            </w:placeholder>
            <w:showingPlcHdr/>
            <w15:color w:val="000000"/>
          </w:sdtPr>
          <w:sdtContent>
            <w:tc>
              <w:tcPr>
                <w:tcW w:w="22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3B1A87E" w14:textId="77777777" w:rsidR="007B4295" w:rsidRPr="00131A60" w:rsidRDefault="007B4295" w:rsidP="00BE2399"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</w:tr>
      <w:tr w:rsidR="007B4295" w:rsidRPr="00131A60" w14:paraId="203924D2" w14:textId="77777777" w:rsidTr="00BE2399">
        <w:trPr>
          <w:trHeight w:hRule="exact" w:val="817"/>
        </w:trPr>
        <w:tc>
          <w:tcPr>
            <w:tcW w:w="7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970D66" w14:textId="495009FF" w:rsidR="007B4295" w:rsidRPr="005B34A1" w:rsidRDefault="007B4295" w:rsidP="00BE2399">
            <w:pPr>
              <w:rPr>
                <w:b/>
                <w:bCs/>
              </w:rPr>
            </w:pPr>
            <w:r w:rsidRPr="005B34A1">
              <w:rPr>
                <w:b/>
                <w:bCs/>
              </w:rPr>
              <w:t>Razem</w:t>
            </w:r>
            <w:r>
              <w:rPr>
                <w:b/>
                <w:bCs/>
              </w:rPr>
              <w:t>: Opcja</w:t>
            </w:r>
            <w:r w:rsidRPr="005B34A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6</w:t>
            </w:r>
            <w:r w:rsidRPr="005B34A1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>Trampoliny ziemne</w:t>
            </w:r>
            <w:r>
              <w:rPr>
                <w:b/>
                <w:bCs/>
              </w:rPr>
              <w:t xml:space="preserve"> </w:t>
            </w:r>
            <w:r w:rsidRPr="005B34A1">
              <w:rPr>
                <w:b/>
                <w:bCs/>
              </w:rPr>
              <w:t>(</w:t>
            </w:r>
            <w:r>
              <w:rPr>
                <w:b/>
                <w:bCs/>
              </w:rPr>
              <w:t>poz.</w:t>
            </w:r>
            <w:r w:rsidRPr="005B34A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6</w:t>
            </w:r>
            <w:r w:rsidRPr="005B34A1">
              <w:rPr>
                <w:b/>
                <w:bCs/>
              </w:rPr>
              <w:t>.1.)</w:t>
            </w:r>
          </w:p>
        </w:tc>
        <w:sdt>
          <w:sdtPr>
            <w:rPr>
              <w:b/>
              <w:bCs/>
              <w:sz w:val="24"/>
              <w:szCs w:val="24"/>
            </w:rPr>
            <w:alias w:val="Suma"/>
            <w:tag w:val="Suma"/>
            <w:id w:val="732427137"/>
            <w:placeholder>
              <w:docPart w:val="69A869D6CDA544D8A441A904BEC161B8"/>
            </w:placeholder>
            <w:showingPlcHdr/>
            <w15:color w:val="000000"/>
          </w:sdtPr>
          <w:sdtContent>
            <w:tc>
              <w:tcPr>
                <w:tcW w:w="22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6E9BE60" w14:textId="77777777" w:rsidR="007B4295" w:rsidRDefault="007B4295" w:rsidP="00BE2399">
                <w:pPr>
                  <w:rPr>
                    <w:sz w:val="24"/>
                    <w:szCs w:val="24"/>
                  </w:rPr>
                </w:pPr>
                <w:r w:rsidRPr="003C0BB8">
                  <w:rPr>
                    <w:rStyle w:val="Tekstzastpczy"/>
                    <w:b/>
                    <w:bCs/>
                    <w:color w:val="000000" w:themeColor="text1"/>
                    <w:sz w:val="24"/>
                    <w:szCs w:val="24"/>
                    <w:shd w:val="clear" w:color="auto" w:fill="D9E2F3" w:themeFill="accent1" w:themeFillTint="33"/>
                  </w:rPr>
                  <w:t>Oblicz i wpisz sumę brutto</w:t>
                </w:r>
              </w:p>
            </w:tc>
          </w:sdtContent>
        </w:sdt>
      </w:tr>
      <w:tr w:rsidR="007B4295" w:rsidRPr="007F3589" w14:paraId="47ED4342" w14:textId="77777777" w:rsidTr="00BE2399">
        <w:trPr>
          <w:trHeight w:hRule="exact" w:val="728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6F04CE" w14:textId="77777777" w:rsidR="007B4295" w:rsidRPr="007F3589" w:rsidRDefault="007B4295" w:rsidP="00BE2399">
            <w:pPr>
              <w:jc w:val="center"/>
              <w:rPr>
                <w:b/>
                <w:bCs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181513" w14:textId="63109FB8" w:rsidR="007B4295" w:rsidRPr="007F3589" w:rsidRDefault="007B4295" w:rsidP="00BE2399">
            <w:pPr>
              <w:jc w:val="center"/>
              <w:rPr>
                <w:b/>
                <w:bCs/>
              </w:rPr>
            </w:pPr>
            <w:r w:rsidRPr="007B4295">
              <w:rPr>
                <w:b/>
                <w:bCs/>
              </w:rPr>
              <w:t>Utworzenie Parku Miejskiego im. Marii i Lecha Kaczyńskich w Trzebnicy – II Etap</w:t>
            </w:r>
          </w:p>
        </w:tc>
      </w:tr>
      <w:tr w:rsidR="007B4295" w:rsidRPr="007F3589" w14:paraId="3F4161C7" w14:textId="77777777" w:rsidTr="00BE2399">
        <w:trPr>
          <w:trHeight w:hRule="exact" w:val="392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3A0E25" w14:textId="2C7862C2" w:rsidR="007B4295" w:rsidRPr="007F3589" w:rsidRDefault="007B4295" w:rsidP="00BE23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Opcja </w:t>
            </w:r>
            <w:r>
              <w:rPr>
                <w:b/>
                <w:bCs/>
              </w:rPr>
              <w:t>7</w:t>
            </w:r>
            <w:r>
              <w:rPr>
                <w:b/>
                <w:bCs/>
              </w:rPr>
              <w:t>.</w:t>
            </w:r>
          </w:p>
        </w:tc>
        <w:tc>
          <w:tcPr>
            <w:tcW w:w="8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3D931B" w14:textId="5289C633" w:rsidR="007B4295" w:rsidRPr="007F3589" w:rsidRDefault="000644FB" w:rsidP="00BE239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Plac zabaw</w:t>
            </w:r>
          </w:p>
        </w:tc>
      </w:tr>
      <w:tr w:rsidR="007B4295" w:rsidRPr="00131A60" w14:paraId="52B43A7B" w14:textId="77777777" w:rsidTr="00BE2399">
        <w:trPr>
          <w:trHeight w:hRule="exact" w:val="340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50E995" w14:textId="3CA397EC" w:rsidR="007B4295" w:rsidRDefault="000644FB" w:rsidP="00BE2399">
            <w:r>
              <w:t>7</w:t>
            </w:r>
            <w:r w:rsidR="007B4295">
              <w:t>.1.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1DCE40" w14:textId="2A3E0C65" w:rsidR="007B4295" w:rsidRDefault="000644FB" w:rsidP="00BE2399">
            <w:r>
              <w:t>Plac zabaw</w:t>
            </w:r>
          </w:p>
        </w:tc>
        <w:sdt>
          <w:sdtPr>
            <w:rPr>
              <w:sz w:val="24"/>
              <w:szCs w:val="24"/>
            </w:rPr>
            <w:alias w:val="Wartość brutto"/>
            <w:tag w:val="Wartość brutto"/>
            <w:id w:val="1964928388"/>
            <w:placeholder>
              <w:docPart w:val="0CA0A25CE61F49AF92EFFCE54AD8D1C5"/>
            </w:placeholder>
            <w:showingPlcHdr/>
            <w15:color w:val="000000"/>
          </w:sdtPr>
          <w:sdtContent>
            <w:tc>
              <w:tcPr>
                <w:tcW w:w="22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B7E2DEA" w14:textId="77777777" w:rsidR="007B4295" w:rsidRPr="00131A60" w:rsidRDefault="007B4295" w:rsidP="00BE2399">
                <w:r w:rsidRPr="004A6ACF">
                  <w:rPr>
                    <w:rStyle w:val="Tekstzastpczy"/>
                    <w:color w:val="000000" w:themeColor="text1"/>
                    <w:shd w:val="clear" w:color="auto" w:fill="D9E2F3" w:themeFill="accent1" w:themeFillTint="33"/>
                  </w:rPr>
                  <w:t>Wpisz wartość brutto</w:t>
                </w:r>
              </w:p>
            </w:tc>
          </w:sdtContent>
        </w:sdt>
      </w:tr>
      <w:tr w:rsidR="007B4295" w:rsidRPr="00131A60" w14:paraId="2303357A" w14:textId="77777777" w:rsidTr="00BE2399">
        <w:trPr>
          <w:trHeight w:hRule="exact" w:val="764"/>
        </w:trPr>
        <w:tc>
          <w:tcPr>
            <w:tcW w:w="7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9FA1F2" w14:textId="34A1C887" w:rsidR="007B4295" w:rsidRPr="005B34A1" w:rsidRDefault="007B4295" w:rsidP="00BE2399">
            <w:pPr>
              <w:rPr>
                <w:b/>
                <w:bCs/>
              </w:rPr>
            </w:pPr>
            <w:r w:rsidRPr="005B34A1">
              <w:rPr>
                <w:b/>
                <w:bCs/>
              </w:rPr>
              <w:t>Razem</w:t>
            </w:r>
            <w:r>
              <w:rPr>
                <w:b/>
                <w:bCs/>
              </w:rPr>
              <w:t>:</w:t>
            </w:r>
            <w:r w:rsidRPr="005B34A1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Opcja </w:t>
            </w:r>
            <w:r w:rsidR="000644FB">
              <w:rPr>
                <w:b/>
                <w:bCs/>
              </w:rPr>
              <w:t>7</w:t>
            </w:r>
            <w:r w:rsidRPr="005B34A1">
              <w:rPr>
                <w:b/>
                <w:bCs/>
              </w:rPr>
              <w:t xml:space="preserve">. </w:t>
            </w:r>
            <w:r w:rsidR="000644FB">
              <w:rPr>
                <w:b/>
                <w:bCs/>
              </w:rPr>
              <w:t>Plac zabaw</w:t>
            </w:r>
            <w:r w:rsidR="000644FB">
              <w:rPr>
                <w:b/>
                <w:bCs/>
              </w:rPr>
              <w:t xml:space="preserve"> </w:t>
            </w:r>
            <w:r w:rsidR="000644FB" w:rsidRPr="005B34A1">
              <w:rPr>
                <w:b/>
                <w:bCs/>
              </w:rPr>
              <w:t>(</w:t>
            </w:r>
            <w:r w:rsidR="000644FB">
              <w:rPr>
                <w:b/>
                <w:bCs/>
              </w:rPr>
              <w:t>poz.</w:t>
            </w:r>
            <w:r w:rsidR="000644FB" w:rsidRPr="005B34A1">
              <w:rPr>
                <w:b/>
                <w:bCs/>
              </w:rPr>
              <w:t xml:space="preserve"> </w:t>
            </w:r>
            <w:r w:rsidR="000644FB">
              <w:rPr>
                <w:b/>
                <w:bCs/>
              </w:rPr>
              <w:t>7</w:t>
            </w:r>
            <w:r w:rsidR="000644FB" w:rsidRPr="005B34A1">
              <w:rPr>
                <w:b/>
                <w:bCs/>
              </w:rPr>
              <w:t>.1.)</w:t>
            </w:r>
          </w:p>
        </w:tc>
        <w:sdt>
          <w:sdtPr>
            <w:rPr>
              <w:b/>
              <w:bCs/>
              <w:sz w:val="24"/>
              <w:szCs w:val="24"/>
            </w:rPr>
            <w:alias w:val="Suma"/>
            <w:tag w:val="Suma"/>
            <w:id w:val="-424262974"/>
            <w:placeholder>
              <w:docPart w:val="29BFDFB417024540A5CA2F58453EE4A0"/>
            </w:placeholder>
            <w:showingPlcHdr/>
            <w15:color w:val="000000"/>
          </w:sdtPr>
          <w:sdtContent>
            <w:tc>
              <w:tcPr>
                <w:tcW w:w="22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A149775" w14:textId="77777777" w:rsidR="007B4295" w:rsidRDefault="007B4295" w:rsidP="00BE2399">
                <w:pPr>
                  <w:rPr>
                    <w:sz w:val="24"/>
                    <w:szCs w:val="24"/>
                  </w:rPr>
                </w:pPr>
                <w:r w:rsidRPr="003C0BB8">
                  <w:rPr>
                    <w:rStyle w:val="Tekstzastpczy"/>
                    <w:b/>
                    <w:bCs/>
                    <w:color w:val="000000" w:themeColor="text1"/>
                    <w:sz w:val="24"/>
                    <w:szCs w:val="24"/>
                    <w:shd w:val="clear" w:color="auto" w:fill="D9E2F3" w:themeFill="accent1" w:themeFillTint="33"/>
                  </w:rPr>
                  <w:t>Oblicz i wpisz sumę brutto</w:t>
                </w:r>
              </w:p>
            </w:tc>
          </w:sdtContent>
        </w:sdt>
      </w:tr>
      <w:tr w:rsidR="00AE7060" w:rsidRPr="003C0BB8" w14:paraId="7D9B5951" w14:textId="77777777" w:rsidTr="00772696">
        <w:trPr>
          <w:trHeight w:val="397"/>
        </w:trPr>
        <w:tc>
          <w:tcPr>
            <w:tcW w:w="7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4A9737" w14:textId="56C5A1B8" w:rsidR="00AE7060" w:rsidRPr="003C0BB8" w:rsidRDefault="00AE7060" w:rsidP="00AE7060">
            <w:pPr>
              <w:jc w:val="right"/>
              <w:rPr>
                <w:b/>
                <w:bCs/>
                <w:sz w:val="28"/>
                <w:szCs w:val="28"/>
              </w:rPr>
            </w:pPr>
            <w:r w:rsidRPr="003C0BB8">
              <w:rPr>
                <w:b/>
                <w:bCs/>
                <w:sz w:val="28"/>
                <w:szCs w:val="28"/>
              </w:rPr>
              <w:t xml:space="preserve">RAZEM </w:t>
            </w:r>
            <w:r>
              <w:rPr>
                <w:b/>
                <w:bCs/>
                <w:sz w:val="28"/>
                <w:szCs w:val="28"/>
              </w:rPr>
              <w:t>II - ZAMÓWIENIE OPCJONALNE</w:t>
            </w:r>
            <w:r w:rsidRPr="003C0BB8">
              <w:rPr>
                <w:b/>
                <w:bCs/>
                <w:sz w:val="28"/>
                <w:szCs w:val="28"/>
              </w:rPr>
              <w:t xml:space="preserve"> (</w:t>
            </w:r>
            <w:r>
              <w:rPr>
                <w:b/>
                <w:bCs/>
                <w:sz w:val="28"/>
                <w:szCs w:val="28"/>
              </w:rPr>
              <w:t xml:space="preserve">suma od poz. 1 do poz. </w:t>
            </w:r>
            <w:r w:rsidR="000644FB">
              <w:rPr>
                <w:b/>
                <w:bCs/>
                <w:sz w:val="28"/>
                <w:szCs w:val="28"/>
              </w:rPr>
              <w:t>7</w:t>
            </w:r>
            <w:r w:rsidRPr="003C0BB8">
              <w:rPr>
                <w:b/>
                <w:bCs/>
                <w:sz w:val="28"/>
                <w:szCs w:val="28"/>
              </w:rPr>
              <w:t>)</w:t>
            </w:r>
          </w:p>
        </w:tc>
        <w:sdt>
          <w:sdtPr>
            <w:rPr>
              <w:b/>
              <w:bCs/>
              <w:sz w:val="28"/>
              <w:szCs w:val="28"/>
            </w:rPr>
            <w:alias w:val="Suma"/>
            <w:tag w:val="Suma"/>
            <w:id w:val="-1204947770"/>
            <w:placeholder>
              <w:docPart w:val="6A87B312DF23496183BA58E66588B5D1"/>
            </w:placeholder>
            <w15:color w:val="000000"/>
          </w:sdtPr>
          <w:sdtEndPr/>
          <w:sdtContent>
            <w:sdt>
              <w:sdtPr>
                <w:rPr>
                  <w:b/>
                  <w:bCs/>
                  <w:sz w:val="28"/>
                  <w:szCs w:val="28"/>
                </w:rPr>
                <w:alias w:val="Suma"/>
                <w:tag w:val="Suma"/>
                <w:id w:val="336581763"/>
                <w:placeholder>
                  <w:docPart w:val="CA78F093822F41A497A028D85644F589"/>
                </w:placeholder>
                <w15:color w:val="000000"/>
              </w:sdtPr>
              <w:sdtEndPr>
                <w:rPr>
                  <w:sz w:val="24"/>
                  <w:szCs w:val="24"/>
                </w:rPr>
              </w:sdtEndPr>
              <w:sdtContent>
                <w:sdt>
                  <w:sdtPr>
                    <w:rPr>
                      <w:b/>
                      <w:bCs/>
                      <w:sz w:val="28"/>
                      <w:szCs w:val="28"/>
                    </w:rPr>
                    <w:alias w:val="Suma"/>
                    <w:tag w:val="Suma"/>
                    <w:id w:val="1230424088"/>
                    <w:placeholder>
                      <w:docPart w:val="A7321EE1572046E4A6B3DC0A7DCEE489"/>
                    </w:placeholder>
                    <w:showingPlcHdr/>
                    <w15:color w:val="000000"/>
                  </w:sdtPr>
                  <w:sdtEndPr/>
                  <w:sdtContent>
                    <w:tc>
                      <w:tcPr>
                        <w:tcW w:w="226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2CC" w:themeFill="accent4" w:themeFillTint="33"/>
                        <w:hideMark/>
                      </w:tcPr>
                      <w:p w14:paraId="57980241" w14:textId="4505521C" w:rsidR="00AE7060" w:rsidRPr="003C0BB8" w:rsidRDefault="00AE7060" w:rsidP="00AE7060">
                        <w:pPr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rStyle w:val="Tekstzastpczy"/>
                            <w:b/>
                            <w:bCs/>
                            <w:color w:val="000000" w:themeColor="text1"/>
                            <w:sz w:val="28"/>
                            <w:szCs w:val="28"/>
                            <w:shd w:val="clear" w:color="auto" w:fill="D9E2F3" w:themeFill="accent1" w:themeFillTint="33"/>
                          </w:rPr>
                          <w:t>W</w:t>
                        </w:r>
                        <w:r w:rsidRPr="003C0BB8">
                          <w:rPr>
                            <w:rStyle w:val="Tekstzastpczy"/>
                            <w:b/>
                            <w:bCs/>
                            <w:color w:val="000000" w:themeColor="text1"/>
                            <w:sz w:val="28"/>
                            <w:szCs w:val="28"/>
                            <w:shd w:val="clear" w:color="auto" w:fill="D9E2F3" w:themeFill="accent1" w:themeFillTint="33"/>
                          </w:rPr>
                          <w:t xml:space="preserve">pisz </w:t>
                        </w:r>
                        <w:r>
                          <w:rPr>
                            <w:rStyle w:val="Tekstzastpczy"/>
                            <w:b/>
                            <w:bCs/>
                            <w:color w:val="000000" w:themeColor="text1"/>
                            <w:sz w:val="28"/>
                            <w:szCs w:val="28"/>
                            <w:shd w:val="clear" w:color="auto" w:fill="D9E2F3" w:themeFill="accent1" w:themeFillTint="33"/>
                          </w:rPr>
                          <w:t xml:space="preserve">sumę pozycji od 1 do </w:t>
                        </w:r>
                        <w:r w:rsidR="000644FB">
                          <w:rPr>
                            <w:rStyle w:val="Tekstzastpczy"/>
                            <w:b/>
                            <w:bCs/>
                            <w:color w:val="000000" w:themeColor="text1"/>
                            <w:sz w:val="28"/>
                            <w:szCs w:val="28"/>
                            <w:shd w:val="clear" w:color="auto" w:fill="D9E2F3" w:themeFill="accent1" w:themeFillTint="33"/>
                          </w:rPr>
                          <w:t>7</w:t>
                        </w:r>
                        <w:r>
                          <w:rPr>
                            <w:rStyle w:val="Tekstzastpczy"/>
                            <w:b/>
                            <w:bCs/>
                            <w:color w:val="000000" w:themeColor="text1"/>
                            <w:sz w:val="28"/>
                            <w:szCs w:val="28"/>
                            <w:shd w:val="clear" w:color="auto" w:fill="D9E2F3" w:themeFill="accent1" w:themeFillTint="33"/>
                          </w:rPr>
                          <w:t>.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AE7060" w:rsidRPr="003C0BB8" w14:paraId="2CB9B745" w14:textId="77777777" w:rsidTr="00F20A96">
        <w:trPr>
          <w:trHeight w:val="397"/>
        </w:trPr>
        <w:tc>
          <w:tcPr>
            <w:tcW w:w="7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B5D990" w14:textId="77777777" w:rsidR="00AE7060" w:rsidRPr="003C0BB8" w:rsidRDefault="00AE7060" w:rsidP="00AE7060">
            <w:pPr>
              <w:jc w:val="right"/>
              <w:rPr>
                <w:b/>
                <w:bCs/>
                <w:sz w:val="28"/>
                <w:szCs w:val="28"/>
              </w:rPr>
            </w:pPr>
            <w:r w:rsidRPr="003C0BB8">
              <w:rPr>
                <w:b/>
                <w:bCs/>
                <w:sz w:val="28"/>
                <w:szCs w:val="28"/>
              </w:rPr>
              <w:t>Stawka podatku VAT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848B3" w14:textId="77777777" w:rsidR="00AE7060" w:rsidRPr="003C0BB8" w:rsidRDefault="00AE7060" w:rsidP="00AE7060">
            <w:pPr>
              <w:jc w:val="center"/>
              <w:rPr>
                <w:b/>
                <w:bCs/>
                <w:sz w:val="28"/>
                <w:szCs w:val="28"/>
              </w:rPr>
            </w:pPr>
            <w:r w:rsidRPr="003C0BB8">
              <w:rPr>
                <w:b/>
                <w:bCs/>
                <w:sz w:val="28"/>
                <w:szCs w:val="28"/>
              </w:rPr>
              <w:t>23%</w:t>
            </w:r>
          </w:p>
        </w:tc>
      </w:tr>
      <w:tr w:rsidR="00AE7060" w:rsidRPr="003C0BB8" w14:paraId="285613FF" w14:textId="77777777" w:rsidTr="00F20A96">
        <w:trPr>
          <w:trHeight w:val="397"/>
        </w:trPr>
        <w:tc>
          <w:tcPr>
            <w:tcW w:w="7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B8AD67" w14:textId="77777777" w:rsidR="00AE7060" w:rsidRPr="003C0BB8" w:rsidRDefault="00AE7060" w:rsidP="00AE7060">
            <w:pPr>
              <w:jc w:val="right"/>
              <w:rPr>
                <w:b/>
                <w:bCs/>
                <w:sz w:val="28"/>
                <w:szCs w:val="28"/>
              </w:rPr>
            </w:pPr>
            <w:r w:rsidRPr="003C0BB8">
              <w:rPr>
                <w:b/>
                <w:bCs/>
                <w:sz w:val="28"/>
                <w:szCs w:val="28"/>
              </w:rPr>
              <w:t>W tym kwota podatku VAT wynosi</w:t>
            </w:r>
          </w:p>
        </w:tc>
        <w:sdt>
          <w:sdtPr>
            <w:rPr>
              <w:b/>
              <w:bCs/>
              <w:sz w:val="24"/>
              <w:szCs w:val="24"/>
            </w:rPr>
            <w:alias w:val="VAT"/>
            <w:tag w:val="VAT"/>
            <w:id w:val="1211699751"/>
            <w:placeholder>
              <w:docPart w:val="EAE7380450874B2B905E1BD203E15361"/>
            </w:placeholder>
            <w:showingPlcHdr/>
            <w15:color w:val="000000"/>
          </w:sdtPr>
          <w:sdtEndPr/>
          <w:sdtContent>
            <w:tc>
              <w:tcPr>
                <w:tcW w:w="22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6E1325E" w14:textId="77777777" w:rsidR="00AE7060" w:rsidRPr="003C0BB8" w:rsidRDefault="00AE7060" w:rsidP="00AE7060">
                <w:pPr>
                  <w:rPr>
                    <w:b/>
                    <w:bCs/>
                    <w:sz w:val="28"/>
                    <w:szCs w:val="28"/>
                  </w:rPr>
                </w:pPr>
                <w:r w:rsidRPr="003C0BB8">
                  <w:rPr>
                    <w:rStyle w:val="Tekstzastpczy"/>
                    <w:b/>
                    <w:bCs/>
                    <w:color w:val="000000" w:themeColor="text1"/>
                    <w:sz w:val="24"/>
                    <w:szCs w:val="24"/>
                    <w:shd w:val="clear" w:color="auto" w:fill="D9E2F3" w:themeFill="accent1" w:themeFillTint="33"/>
                  </w:rPr>
                  <w:t xml:space="preserve">Oblicz i wpisz </w:t>
                </w:r>
                <w:r>
                  <w:rPr>
                    <w:rStyle w:val="Tekstzastpczy"/>
                    <w:b/>
                    <w:bCs/>
                    <w:color w:val="000000" w:themeColor="text1"/>
                    <w:sz w:val="24"/>
                    <w:szCs w:val="24"/>
                    <w:shd w:val="clear" w:color="auto" w:fill="D9E2F3" w:themeFill="accent1" w:themeFillTint="33"/>
                  </w:rPr>
                  <w:t>kwotę podatku VAT</w:t>
                </w:r>
              </w:p>
            </w:tc>
          </w:sdtContent>
        </w:sdt>
      </w:tr>
      <w:tr w:rsidR="00AE7060" w:rsidRPr="003C0BB8" w14:paraId="5C9A9E77" w14:textId="77777777" w:rsidTr="00F20A96">
        <w:trPr>
          <w:trHeight w:val="397"/>
        </w:trPr>
        <w:tc>
          <w:tcPr>
            <w:tcW w:w="7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5" w:themeFillTint="99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15EA8A" w14:textId="77777777" w:rsidR="00AE7060" w:rsidRDefault="00AE7060" w:rsidP="00AE7060">
            <w:pPr>
              <w:jc w:val="right"/>
              <w:rPr>
                <w:b/>
                <w:bCs/>
                <w:sz w:val="28"/>
                <w:szCs w:val="28"/>
              </w:rPr>
            </w:pPr>
            <w:r w:rsidRPr="003C0BB8">
              <w:rPr>
                <w:b/>
                <w:bCs/>
                <w:sz w:val="28"/>
                <w:szCs w:val="28"/>
              </w:rPr>
              <w:lastRenderedPageBreak/>
              <w:t xml:space="preserve">RAZEM </w:t>
            </w:r>
            <w:r>
              <w:rPr>
                <w:b/>
                <w:bCs/>
                <w:sz w:val="28"/>
                <w:szCs w:val="28"/>
              </w:rPr>
              <w:t>CENA OFERTOWA BRUTTO</w:t>
            </w:r>
          </w:p>
          <w:p w14:paraId="2782F169" w14:textId="77777777" w:rsidR="00AE7060" w:rsidRDefault="00AE7060" w:rsidP="00AE7060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ZAMÓWIENIE GWARANTOWANE + ZAMÓWIENIE OPCJONALNE</w:t>
            </w:r>
            <w:r w:rsidRPr="003C0BB8">
              <w:rPr>
                <w:b/>
                <w:bCs/>
                <w:sz w:val="28"/>
                <w:szCs w:val="28"/>
              </w:rPr>
              <w:t xml:space="preserve"> (</w:t>
            </w:r>
            <w:r>
              <w:rPr>
                <w:b/>
                <w:bCs/>
                <w:sz w:val="28"/>
                <w:szCs w:val="28"/>
              </w:rPr>
              <w:t>suma I +</w:t>
            </w:r>
            <w:r w:rsidRPr="003C0BB8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II</w:t>
            </w:r>
            <w:r w:rsidRPr="003C0BB8">
              <w:rPr>
                <w:b/>
                <w:bCs/>
                <w:sz w:val="28"/>
                <w:szCs w:val="28"/>
              </w:rPr>
              <w:t>)</w:t>
            </w:r>
          </w:p>
          <w:p w14:paraId="60C6D77D" w14:textId="5AA369E0" w:rsidR="00AE7060" w:rsidRPr="003C0BB8" w:rsidRDefault="00AE7060" w:rsidP="00AE7060">
            <w:pPr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DO PRZENIESIENIA DO FORMULARZA OFERTOWEGO</w:t>
            </w:r>
          </w:p>
        </w:tc>
        <w:sdt>
          <w:sdtPr>
            <w:rPr>
              <w:b/>
              <w:bCs/>
              <w:sz w:val="28"/>
              <w:szCs w:val="28"/>
            </w:rPr>
            <w:alias w:val="Suma"/>
            <w:tag w:val="Suma"/>
            <w:id w:val="229125317"/>
            <w:placeholder>
              <w:docPart w:val="00492C9BCF5647E287CDEEE18E42D814"/>
            </w:placeholder>
            <w:showingPlcHdr/>
            <w15:color w:val="000000"/>
          </w:sdtPr>
          <w:sdtEndPr/>
          <w:sdtContent>
            <w:tc>
              <w:tcPr>
                <w:tcW w:w="22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9CC2E5" w:themeFill="accent5" w:themeFillTint="99"/>
                <w:hideMark/>
              </w:tcPr>
              <w:p w14:paraId="4745D21E" w14:textId="6F0483D9" w:rsidR="00AE7060" w:rsidRPr="003C0BB8" w:rsidRDefault="00AE7060" w:rsidP="00AE7060">
                <w:pPr>
                  <w:rPr>
                    <w:b/>
                    <w:bCs/>
                    <w:sz w:val="28"/>
                    <w:szCs w:val="28"/>
                  </w:rPr>
                </w:pPr>
                <w:r>
                  <w:rPr>
                    <w:rStyle w:val="Tekstzastpczy"/>
                    <w:b/>
                    <w:bCs/>
                    <w:color w:val="000000" w:themeColor="text1"/>
                    <w:sz w:val="28"/>
                    <w:szCs w:val="28"/>
                    <w:shd w:val="clear" w:color="auto" w:fill="D9E2F3" w:themeFill="accent1" w:themeFillTint="33"/>
                  </w:rPr>
                  <w:t>W</w:t>
                </w:r>
                <w:r w:rsidRPr="003C0BB8">
                  <w:rPr>
                    <w:rStyle w:val="Tekstzastpczy"/>
                    <w:b/>
                    <w:bCs/>
                    <w:color w:val="000000" w:themeColor="text1"/>
                    <w:sz w:val="28"/>
                    <w:szCs w:val="28"/>
                    <w:shd w:val="clear" w:color="auto" w:fill="D9E2F3" w:themeFill="accent1" w:themeFillTint="33"/>
                  </w:rPr>
                  <w:t xml:space="preserve">pisz </w:t>
                </w:r>
                <w:r>
                  <w:rPr>
                    <w:rStyle w:val="Tekstzastpczy"/>
                    <w:b/>
                    <w:bCs/>
                    <w:color w:val="000000" w:themeColor="text1"/>
                    <w:sz w:val="28"/>
                    <w:szCs w:val="28"/>
                    <w:shd w:val="clear" w:color="auto" w:fill="D9E2F3" w:themeFill="accent1" w:themeFillTint="33"/>
                  </w:rPr>
                  <w:t>sumę pozycji od I do II.</w:t>
                </w:r>
              </w:p>
            </w:tc>
          </w:sdtContent>
        </w:sdt>
      </w:tr>
      <w:tr w:rsidR="00AE7060" w:rsidRPr="003C0BB8" w14:paraId="361F35BC" w14:textId="77777777" w:rsidTr="00F20A96">
        <w:trPr>
          <w:trHeight w:val="397"/>
        </w:trPr>
        <w:tc>
          <w:tcPr>
            <w:tcW w:w="7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BE25B4" w14:textId="77777777" w:rsidR="00AE7060" w:rsidRPr="003C0BB8" w:rsidRDefault="00AE7060" w:rsidP="00AE7060">
            <w:pPr>
              <w:jc w:val="right"/>
              <w:rPr>
                <w:b/>
                <w:bCs/>
                <w:sz w:val="28"/>
                <w:szCs w:val="28"/>
              </w:rPr>
            </w:pPr>
            <w:r w:rsidRPr="003C0BB8">
              <w:rPr>
                <w:b/>
                <w:bCs/>
                <w:sz w:val="28"/>
                <w:szCs w:val="28"/>
              </w:rPr>
              <w:t>Stawka podatku VAT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94880" w14:textId="77777777" w:rsidR="00AE7060" w:rsidRPr="003C0BB8" w:rsidRDefault="00AE7060" w:rsidP="00AE7060">
            <w:pPr>
              <w:jc w:val="center"/>
              <w:rPr>
                <w:b/>
                <w:bCs/>
                <w:sz w:val="28"/>
                <w:szCs w:val="28"/>
              </w:rPr>
            </w:pPr>
            <w:r w:rsidRPr="003C0BB8">
              <w:rPr>
                <w:b/>
                <w:bCs/>
                <w:sz w:val="28"/>
                <w:szCs w:val="28"/>
              </w:rPr>
              <w:t>23%</w:t>
            </w:r>
          </w:p>
        </w:tc>
      </w:tr>
      <w:tr w:rsidR="00AE7060" w:rsidRPr="003C0BB8" w14:paraId="1BB8B3E7" w14:textId="77777777" w:rsidTr="00F20A96">
        <w:trPr>
          <w:trHeight w:val="397"/>
        </w:trPr>
        <w:tc>
          <w:tcPr>
            <w:tcW w:w="7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5D41F7" w14:textId="77777777" w:rsidR="00AE7060" w:rsidRPr="003C0BB8" w:rsidRDefault="00AE7060" w:rsidP="00AE7060">
            <w:pPr>
              <w:jc w:val="right"/>
              <w:rPr>
                <w:b/>
                <w:bCs/>
                <w:sz w:val="28"/>
                <w:szCs w:val="28"/>
              </w:rPr>
            </w:pPr>
            <w:r w:rsidRPr="003C0BB8">
              <w:rPr>
                <w:b/>
                <w:bCs/>
                <w:sz w:val="28"/>
                <w:szCs w:val="28"/>
              </w:rPr>
              <w:t>W tym kwota podatku VAT wynosi</w:t>
            </w:r>
          </w:p>
        </w:tc>
        <w:sdt>
          <w:sdtPr>
            <w:rPr>
              <w:b/>
              <w:bCs/>
              <w:sz w:val="24"/>
              <w:szCs w:val="24"/>
            </w:rPr>
            <w:alias w:val="VAT"/>
            <w:tag w:val="VAT"/>
            <w:id w:val="-942608583"/>
            <w:placeholder>
              <w:docPart w:val="EEA4A96B11774C68B07C3A0A3365CC81"/>
            </w:placeholder>
            <w:showingPlcHdr/>
            <w15:color w:val="000000"/>
          </w:sdtPr>
          <w:sdtEndPr/>
          <w:sdtContent>
            <w:tc>
              <w:tcPr>
                <w:tcW w:w="226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2B88450" w14:textId="77777777" w:rsidR="00AE7060" w:rsidRPr="003C0BB8" w:rsidRDefault="00AE7060" w:rsidP="00AE7060">
                <w:pPr>
                  <w:rPr>
                    <w:b/>
                    <w:bCs/>
                    <w:sz w:val="28"/>
                    <w:szCs w:val="28"/>
                  </w:rPr>
                </w:pPr>
                <w:r w:rsidRPr="003C0BB8">
                  <w:rPr>
                    <w:rStyle w:val="Tekstzastpczy"/>
                    <w:b/>
                    <w:bCs/>
                    <w:color w:val="000000" w:themeColor="text1"/>
                    <w:sz w:val="24"/>
                    <w:szCs w:val="24"/>
                    <w:shd w:val="clear" w:color="auto" w:fill="D9E2F3" w:themeFill="accent1" w:themeFillTint="33"/>
                  </w:rPr>
                  <w:t xml:space="preserve">Oblicz i wpisz </w:t>
                </w:r>
                <w:r>
                  <w:rPr>
                    <w:rStyle w:val="Tekstzastpczy"/>
                    <w:b/>
                    <w:bCs/>
                    <w:color w:val="000000" w:themeColor="text1"/>
                    <w:sz w:val="24"/>
                    <w:szCs w:val="24"/>
                    <w:shd w:val="clear" w:color="auto" w:fill="D9E2F3" w:themeFill="accent1" w:themeFillTint="33"/>
                  </w:rPr>
                  <w:t>kwotę podatku VAT</w:t>
                </w:r>
              </w:p>
            </w:tc>
          </w:sdtContent>
        </w:sdt>
      </w:tr>
      <w:bookmarkEnd w:id="0"/>
    </w:tbl>
    <w:p w14:paraId="241CC377" w14:textId="7BBAB4D1" w:rsidR="00294B1F" w:rsidRDefault="00294B1F" w:rsidP="003254C7">
      <w:pPr>
        <w:keepNext/>
        <w:jc w:val="center"/>
        <w:rPr>
          <w:rFonts w:eastAsia="Arial"/>
          <w:b/>
          <w:bCs/>
          <w:sz w:val="24"/>
          <w:szCs w:val="24"/>
          <w:lang w:eastAsia="ja-JP" w:bidi="fa-IR"/>
        </w:rPr>
      </w:pPr>
    </w:p>
    <w:p w14:paraId="087A97BF" w14:textId="192604DF" w:rsidR="00535511" w:rsidRPr="00D16518" w:rsidRDefault="00535511" w:rsidP="00A63C25">
      <w:pPr>
        <w:rPr>
          <w:rFonts w:eastAsia="Arial" w:cs="Arial"/>
          <w:b/>
          <w:bCs/>
          <w:iCs/>
          <w:color w:val="000000" w:themeColor="text1"/>
          <w:sz w:val="24"/>
          <w:szCs w:val="24"/>
          <w:u w:val="single"/>
          <w:lang w:eastAsia="ja-JP" w:bidi="fa-IR"/>
        </w:rPr>
      </w:pPr>
      <w:r w:rsidRPr="00D16518">
        <w:rPr>
          <w:rFonts w:eastAsia="Arial" w:cs="Arial"/>
          <w:b/>
          <w:bCs/>
          <w:iCs/>
          <w:color w:val="000000" w:themeColor="text1"/>
          <w:sz w:val="24"/>
          <w:szCs w:val="24"/>
          <w:u w:val="single"/>
          <w:lang w:eastAsia="ja-JP" w:bidi="fa-IR"/>
        </w:rPr>
        <w:t>Uwaga!!!</w:t>
      </w:r>
    </w:p>
    <w:p w14:paraId="2756C9C4" w14:textId="22E3B670" w:rsidR="00045091" w:rsidRPr="00045091" w:rsidRDefault="00535511" w:rsidP="00D16518">
      <w:pPr>
        <w:spacing w:line="240" w:lineRule="auto"/>
        <w:jc w:val="both"/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</w:pPr>
      <w:r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 xml:space="preserve">1. Wypełniony w zakresie kolumny nr 3 </w:t>
      </w:r>
      <w:r w:rsidR="00045091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 xml:space="preserve">dla zamówienia gwarantowanego oraz dla zamówienia opcjonalnego </w:t>
      </w:r>
      <w:r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 xml:space="preserve">oraz podpisany </w:t>
      </w:r>
      <w:r w:rsidRPr="00D16518">
        <w:rPr>
          <w:rFonts w:eastAsia="Arial" w:cs="Arial"/>
          <w:b/>
          <w:bCs/>
          <w:iCs/>
          <w:color w:val="000000" w:themeColor="text1"/>
          <w:sz w:val="24"/>
          <w:szCs w:val="24"/>
          <w:u w:val="single"/>
          <w:lang w:eastAsia="ja-JP" w:bidi="fa-IR"/>
        </w:rPr>
        <w:t>elektronicznie</w:t>
      </w:r>
      <w:r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 xml:space="preserve"> załącznik nr 1 do oferty „Wyliczenie wartości ceny ofertowej” Wykonawca przekazuje </w:t>
      </w:r>
      <w:r w:rsidRPr="00D16518">
        <w:rPr>
          <w:rFonts w:eastAsia="Arial" w:cs="Arial"/>
          <w:b/>
          <w:bCs/>
          <w:iCs/>
          <w:color w:val="000000" w:themeColor="text1"/>
          <w:sz w:val="24"/>
          <w:szCs w:val="24"/>
          <w:u w:val="single"/>
          <w:lang w:eastAsia="ja-JP" w:bidi="fa-IR"/>
        </w:rPr>
        <w:t>wraz z ofertą</w:t>
      </w:r>
      <w:r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 xml:space="preserve">. W przypadku, gdy Wykonawca nie przekaże wraz z ofertą powyższego </w:t>
      </w:r>
      <w:r w:rsidR="005F2B0C"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>załącznika</w:t>
      </w:r>
      <w:r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 xml:space="preserve"> bądź przekaże niewypełniony lub niepodpisany elektronicznie załącznik, oferta Wykonawcy zostanie odrzucona.</w:t>
      </w:r>
      <w:r w:rsidR="00045091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 xml:space="preserve"> </w:t>
      </w:r>
    </w:p>
    <w:p w14:paraId="3F5E2D7D" w14:textId="7B6514AD" w:rsidR="00535511" w:rsidRPr="00D16518" w:rsidRDefault="00535511" w:rsidP="00D16518">
      <w:pPr>
        <w:spacing w:line="240" w:lineRule="auto"/>
        <w:jc w:val="both"/>
        <w:rPr>
          <w:rFonts w:eastAsia="Arial" w:cs="Arial"/>
          <w:b/>
          <w:bCs/>
          <w:iCs/>
          <w:color w:val="000000" w:themeColor="text1"/>
          <w:sz w:val="24"/>
          <w:szCs w:val="24"/>
          <w:lang w:eastAsia="ja-JP" w:bidi="fa-IR"/>
        </w:rPr>
      </w:pPr>
      <w:r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 xml:space="preserve">2. Ceny ryczałtowe poszczególnych elementów tabeli Wykonawca wpisuje jako ceny </w:t>
      </w:r>
      <w:r w:rsidRPr="00D16518">
        <w:rPr>
          <w:rFonts w:eastAsia="Arial" w:cs="Arial"/>
          <w:b/>
          <w:bCs/>
          <w:iCs/>
          <w:color w:val="000000" w:themeColor="text1"/>
          <w:sz w:val="24"/>
          <w:szCs w:val="24"/>
          <w:u w:val="single"/>
          <w:lang w:eastAsia="ja-JP" w:bidi="fa-IR"/>
        </w:rPr>
        <w:t>brutto</w:t>
      </w:r>
      <w:r w:rsidRPr="00D16518">
        <w:rPr>
          <w:rFonts w:eastAsia="Arial" w:cs="Arial"/>
          <w:b/>
          <w:bCs/>
          <w:iCs/>
          <w:color w:val="000000" w:themeColor="text1"/>
          <w:sz w:val="24"/>
          <w:szCs w:val="24"/>
          <w:lang w:eastAsia="ja-JP" w:bidi="fa-IR"/>
        </w:rPr>
        <w:t>.</w:t>
      </w:r>
    </w:p>
    <w:p w14:paraId="1B03F96B" w14:textId="4C4BB23F" w:rsidR="00535511" w:rsidRPr="00D16518" w:rsidRDefault="00535511" w:rsidP="00535511">
      <w:pPr>
        <w:jc w:val="both"/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</w:pPr>
      <w:r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 xml:space="preserve">3. Zaleca się </w:t>
      </w:r>
      <w:r w:rsidRPr="00D16518">
        <w:rPr>
          <w:rFonts w:eastAsia="Arial" w:cs="Arial"/>
          <w:b/>
          <w:bCs/>
          <w:iCs/>
          <w:color w:val="000000" w:themeColor="text1"/>
          <w:sz w:val="24"/>
          <w:szCs w:val="24"/>
          <w:u w:val="single"/>
          <w:lang w:eastAsia="ja-JP" w:bidi="fa-IR"/>
        </w:rPr>
        <w:t>dokładne sprawdzenie</w:t>
      </w:r>
      <w:r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 xml:space="preserve"> poprawności wszystkich kwot wpisanych przez Wykonawcę do tabeli elementów </w:t>
      </w:r>
      <w:r w:rsidR="005F2B0C"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>ryczałtowych</w:t>
      </w:r>
      <w:r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 xml:space="preserve"> oraz sprawdzenie poprawności wykonanych działań arytmetycznych.</w:t>
      </w:r>
    </w:p>
    <w:p w14:paraId="02842BA8" w14:textId="5E747610" w:rsidR="00535511" w:rsidRPr="00D16518" w:rsidRDefault="00535511" w:rsidP="00535511">
      <w:pPr>
        <w:jc w:val="both"/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</w:pPr>
      <w:r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>Ceny ryczałtowe brutto poszczególnych elementów są wiążące dla Wykonawcy.</w:t>
      </w:r>
    </w:p>
    <w:p w14:paraId="398D9111" w14:textId="12CFE90B" w:rsidR="00535511" w:rsidRPr="00D16518" w:rsidRDefault="00535511" w:rsidP="00535511">
      <w:pPr>
        <w:jc w:val="both"/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</w:pPr>
      <w:r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>W przypadku wystąpienia oczywistych omyłek rachunkowych Zamawiający samodzielnie dokona poprawek, zaś konsekwencje poprawy tych omyłek, w tym np. poprawa kwoty ceny ofertowej brutto obciążą Wykonawcę.</w:t>
      </w:r>
    </w:p>
    <w:p w14:paraId="196DEF9D" w14:textId="4971F9DD" w:rsidR="00535511" w:rsidRPr="00D16518" w:rsidRDefault="00535511" w:rsidP="00535511">
      <w:pPr>
        <w:jc w:val="both"/>
        <w:rPr>
          <w:rFonts w:eastAsia="Arial" w:cs="Arial"/>
          <w:b/>
          <w:bCs/>
          <w:iCs/>
          <w:color w:val="000000" w:themeColor="text1"/>
          <w:sz w:val="24"/>
          <w:szCs w:val="24"/>
          <w:lang w:eastAsia="ja-JP" w:bidi="fa-IR"/>
        </w:rPr>
      </w:pPr>
      <w:r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>4. Po wypełnieniu oraz dokładnym sprawdzeniu załącznika „Wyliczenie ceny ofertowej” zaleca się</w:t>
      </w:r>
      <w:r w:rsidRPr="00D16518">
        <w:rPr>
          <w:rFonts w:eastAsia="Arial" w:cs="Arial"/>
          <w:b/>
          <w:bCs/>
          <w:iCs/>
          <w:color w:val="000000" w:themeColor="text1"/>
          <w:sz w:val="24"/>
          <w:szCs w:val="24"/>
          <w:lang w:eastAsia="ja-JP" w:bidi="fa-IR"/>
        </w:rPr>
        <w:t xml:space="preserve"> </w:t>
      </w:r>
      <w:r w:rsidRPr="00D16518">
        <w:rPr>
          <w:rFonts w:eastAsia="Arial" w:cs="Arial"/>
          <w:b/>
          <w:bCs/>
          <w:iCs/>
          <w:color w:val="000000" w:themeColor="text1"/>
          <w:sz w:val="24"/>
          <w:szCs w:val="24"/>
          <w:u w:val="single"/>
          <w:lang w:eastAsia="ja-JP" w:bidi="fa-IR"/>
        </w:rPr>
        <w:t>przekonwertowanie pliku do formatu .pdf.</w:t>
      </w:r>
    </w:p>
    <w:p w14:paraId="765726DB" w14:textId="348B791D" w:rsidR="00535511" w:rsidRPr="00D16518" w:rsidRDefault="00535511" w:rsidP="00535511">
      <w:pPr>
        <w:jc w:val="both"/>
        <w:rPr>
          <w:iCs/>
          <w:color w:val="000000" w:themeColor="text1"/>
          <w:sz w:val="24"/>
          <w:szCs w:val="24"/>
        </w:rPr>
      </w:pPr>
      <w:r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>5.</w:t>
      </w:r>
      <w:r w:rsidRPr="00D16518">
        <w:rPr>
          <w:rFonts w:eastAsia="Arial" w:cs="Arial"/>
          <w:b/>
          <w:bCs/>
          <w:iCs/>
          <w:color w:val="000000" w:themeColor="text1"/>
          <w:sz w:val="24"/>
          <w:szCs w:val="24"/>
          <w:lang w:eastAsia="ja-JP" w:bidi="fa-IR"/>
        </w:rPr>
        <w:t xml:space="preserve"> </w:t>
      </w:r>
      <w:r w:rsidRPr="00D16518">
        <w:rPr>
          <w:rFonts w:eastAsia="Arial" w:cs="Arial"/>
          <w:b/>
          <w:bCs/>
          <w:iCs/>
          <w:color w:val="000000" w:themeColor="text1"/>
          <w:sz w:val="24"/>
          <w:szCs w:val="24"/>
          <w:u w:val="single"/>
          <w:lang w:eastAsia="ja-JP" w:bidi="fa-IR"/>
        </w:rPr>
        <w:t>Plik należy podpisać elektronicznie</w:t>
      </w:r>
      <w:r w:rsidRPr="00D16518">
        <w:rPr>
          <w:rFonts w:eastAsia="Arial" w:cs="Arial"/>
          <w:b/>
          <w:bCs/>
          <w:iCs/>
          <w:color w:val="000000" w:themeColor="text1"/>
          <w:sz w:val="24"/>
          <w:szCs w:val="24"/>
          <w:lang w:eastAsia="ja-JP" w:bidi="fa-IR"/>
        </w:rPr>
        <w:t xml:space="preserve"> </w:t>
      </w:r>
      <w:r w:rsidRPr="00D16518">
        <w:rPr>
          <w:rFonts w:eastAsia="Arial" w:cs="Arial"/>
          <w:bCs/>
          <w:iCs/>
          <w:color w:val="000000" w:themeColor="text1"/>
          <w:sz w:val="24"/>
          <w:szCs w:val="24"/>
          <w:lang w:eastAsia="ja-JP" w:bidi="fa-IR"/>
        </w:rPr>
        <w:t>za pomocą kwalifikowanego podpisu elektronicznego, podpisu zaufanego lub podpisu osobistego (poprzez e-dowód).</w:t>
      </w:r>
    </w:p>
    <w:sectPr w:rsidR="00535511" w:rsidRPr="00D16518" w:rsidSect="006C460D">
      <w:headerReference w:type="default" r:id="rId6"/>
      <w:footerReference w:type="default" r:id="rId7"/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77D4B" w14:textId="77777777" w:rsidR="006C460D" w:rsidRDefault="006C460D" w:rsidP="00BA65F8">
      <w:pPr>
        <w:spacing w:after="0" w:line="240" w:lineRule="auto"/>
      </w:pPr>
      <w:r>
        <w:separator/>
      </w:r>
    </w:p>
  </w:endnote>
  <w:endnote w:type="continuationSeparator" w:id="0">
    <w:p w14:paraId="7F888B18" w14:textId="77777777" w:rsidR="006C460D" w:rsidRDefault="006C460D" w:rsidP="00BA6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31E3D" w14:textId="42F678F7" w:rsidR="0062550B" w:rsidRDefault="0062550B" w:rsidP="0062550B">
    <w:pPr>
      <w:pStyle w:val="Stopka"/>
      <w:jc w:val="center"/>
    </w:pPr>
    <w:r>
      <w:rPr>
        <w:noProof/>
        <w:lang w:eastAsia="pl-PL"/>
      </w:rPr>
      <w:drawing>
        <wp:inline distT="0" distB="0" distL="0" distR="0" wp14:anchorId="048B86A8" wp14:editId="77B99639">
          <wp:extent cx="1581150" cy="561975"/>
          <wp:effectExtent l="0" t="0" r="0" b="9525"/>
          <wp:docPr id="6" name="Obraz 6" descr="P:\2021_4 Rozbudowa SP2 + hala SP Kuźniczysko\POLSKI ŁAD\pl_lad_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2021_4 Rozbudowa SP2 + hala SP Kuźniczysko\POLSKI ŁAD\pl_lad_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5BE6F" w14:textId="77777777" w:rsidR="006C460D" w:rsidRDefault="006C460D" w:rsidP="00BA65F8">
      <w:pPr>
        <w:spacing w:after="0" w:line="240" w:lineRule="auto"/>
      </w:pPr>
      <w:r>
        <w:separator/>
      </w:r>
    </w:p>
  </w:footnote>
  <w:footnote w:type="continuationSeparator" w:id="0">
    <w:p w14:paraId="4CA7FCC0" w14:textId="77777777" w:rsidR="006C460D" w:rsidRDefault="006C460D" w:rsidP="00BA6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A1A5C" w14:textId="6CB9E9DB" w:rsidR="0062550B" w:rsidRDefault="0062550B" w:rsidP="0062550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334D5545" wp14:editId="38CD0252">
          <wp:extent cx="1266825" cy="4572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7" t="-92" r="-37" b="-92"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4572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4C7"/>
    <w:rsid w:val="00002925"/>
    <w:rsid w:val="00010D24"/>
    <w:rsid w:val="00020EF1"/>
    <w:rsid w:val="00045091"/>
    <w:rsid w:val="00046282"/>
    <w:rsid w:val="00047140"/>
    <w:rsid w:val="000510D6"/>
    <w:rsid w:val="00053DF1"/>
    <w:rsid w:val="00062A7B"/>
    <w:rsid w:val="000644FB"/>
    <w:rsid w:val="000804AE"/>
    <w:rsid w:val="000839EA"/>
    <w:rsid w:val="00083F4E"/>
    <w:rsid w:val="0009607E"/>
    <w:rsid w:val="000A0D0E"/>
    <w:rsid w:val="000A5946"/>
    <w:rsid w:val="000B41EE"/>
    <w:rsid w:val="000B4BD0"/>
    <w:rsid w:val="000B4FB3"/>
    <w:rsid w:val="000C266D"/>
    <w:rsid w:val="000D2B24"/>
    <w:rsid w:val="000F06EF"/>
    <w:rsid w:val="000F2FA0"/>
    <w:rsid w:val="000F30AE"/>
    <w:rsid w:val="00101893"/>
    <w:rsid w:val="00101962"/>
    <w:rsid w:val="0010336F"/>
    <w:rsid w:val="00111392"/>
    <w:rsid w:val="00114743"/>
    <w:rsid w:val="001240E9"/>
    <w:rsid w:val="00127D23"/>
    <w:rsid w:val="00131A60"/>
    <w:rsid w:val="0013337F"/>
    <w:rsid w:val="001437A3"/>
    <w:rsid w:val="00161C53"/>
    <w:rsid w:val="00175C7E"/>
    <w:rsid w:val="00194281"/>
    <w:rsid w:val="001A072A"/>
    <w:rsid w:val="001A0AE9"/>
    <w:rsid w:val="001A29BF"/>
    <w:rsid w:val="001B5D3C"/>
    <w:rsid w:val="001D3346"/>
    <w:rsid w:val="002306C9"/>
    <w:rsid w:val="00232B6F"/>
    <w:rsid w:val="00236DE4"/>
    <w:rsid w:val="0023724E"/>
    <w:rsid w:val="0027465C"/>
    <w:rsid w:val="00294B1F"/>
    <w:rsid w:val="002A0810"/>
    <w:rsid w:val="002B413F"/>
    <w:rsid w:val="002C581F"/>
    <w:rsid w:val="002F269D"/>
    <w:rsid w:val="00322814"/>
    <w:rsid w:val="00323422"/>
    <w:rsid w:val="003254C7"/>
    <w:rsid w:val="00330311"/>
    <w:rsid w:val="00330DB1"/>
    <w:rsid w:val="00332FE0"/>
    <w:rsid w:val="00333FEF"/>
    <w:rsid w:val="00335B8D"/>
    <w:rsid w:val="00342D12"/>
    <w:rsid w:val="00347B45"/>
    <w:rsid w:val="003554C1"/>
    <w:rsid w:val="00394339"/>
    <w:rsid w:val="003A5B27"/>
    <w:rsid w:val="003C0BB8"/>
    <w:rsid w:val="003D575F"/>
    <w:rsid w:val="003D6C4B"/>
    <w:rsid w:val="003D6D39"/>
    <w:rsid w:val="0042234F"/>
    <w:rsid w:val="00457FDB"/>
    <w:rsid w:val="00464BC2"/>
    <w:rsid w:val="004848F2"/>
    <w:rsid w:val="004908C9"/>
    <w:rsid w:val="004A125C"/>
    <w:rsid w:val="004A6ACF"/>
    <w:rsid w:val="004B4B65"/>
    <w:rsid w:val="004C3BA8"/>
    <w:rsid w:val="004D61E8"/>
    <w:rsid w:val="004F210C"/>
    <w:rsid w:val="004F4FB7"/>
    <w:rsid w:val="004F72EA"/>
    <w:rsid w:val="0051196E"/>
    <w:rsid w:val="005178B8"/>
    <w:rsid w:val="005249AB"/>
    <w:rsid w:val="00524D01"/>
    <w:rsid w:val="005277E7"/>
    <w:rsid w:val="00535511"/>
    <w:rsid w:val="0054147B"/>
    <w:rsid w:val="0055383F"/>
    <w:rsid w:val="005549A6"/>
    <w:rsid w:val="00561B08"/>
    <w:rsid w:val="00597851"/>
    <w:rsid w:val="005A516E"/>
    <w:rsid w:val="005A58C7"/>
    <w:rsid w:val="005B34A1"/>
    <w:rsid w:val="005B5E11"/>
    <w:rsid w:val="005C632E"/>
    <w:rsid w:val="005D582D"/>
    <w:rsid w:val="005D7EE9"/>
    <w:rsid w:val="005E064B"/>
    <w:rsid w:val="005F1A01"/>
    <w:rsid w:val="005F2B0C"/>
    <w:rsid w:val="005F603A"/>
    <w:rsid w:val="0061085D"/>
    <w:rsid w:val="0062550B"/>
    <w:rsid w:val="00664DCE"/>
    <w:rsid w:val="006749A0"/>
    <w:rsid w:val="00674A9C"/>
    <w:rsid w:val="006A5477"/>
    <w:rsid w:val="006B11D8"/>
    <w:rsid w:val="006B4AF7"/>
    <w:rsid w:val="006C460D"/>
    <w:rsid w:val="006D125B"/>
    <w:rsid w:val="006F5364"/>
    <w:rsid w:val="00713085"/>
    <w:rsid w:val="00721860"/>
    <w:rsid w:val="00722EF0"/>
    <w:rsid w:val="00727DE6"/>
    <w:rsid w:val="00731DEB"/>
    <w:rsid w:val="00736F66"/>
    <w:rsid w:val="00753444"/>
    <w:rsid w:val="00755B8A"/>
    <w:rsid w:val="00763A3A"/>
    <w:rsid w:val="007657DC"/>
    <w:rsid w:val="00772696"/>
    <w:rsid w:val="00796327"/>
    <w:rsid w:val="007B4295"/>
    <w:rsid w:val="007C3444"/>
    <w:rsid w:val="007C474F"/>
    <w:rsid w:val="007D2263"/>
    <w:rsid w:val="007D24DD"/>
    <w:rsid w:val="007D52A4"/>
    <w:rsid w:val="007D5320"/>
    <w:rsid w:val="007F3589"/>
    <w:rsid w:val="00805329"/>
    <w:rsid w:val="00806DF3"/>
    <w:rsid w:val="00810D9C"/>
    <w:rsid w:val="00837BAA"/>
    <w:rsid w:val="00850AEC"/>
    <w:rsid w:val="00871F5B"/>
    <w:rsid w:val="0088626F"/>
    <w:rsid w:val="008A244D"/>
    <w:rsid w:val="008B573C"/>
    <w:rsid w:val="008C3853"/>
    <w:rsid w:val="008C5957"/>
    <w:rsid w:val="008D4C10"/>
    <w:rsid w:val="008F4C52"/>
    <w:rsid w:val="008F561C"/>
    <w:rsid w:val="00914EF8"/>
    <w:rsid w:val="00920739"/>
    <w:rsid w:val="00920E36"/>
    <w:rsid w:val="00921287"/>
    <w:rsid w:val="0093686A"/>
    <w:rsid w:val="00937DFC"/>
    <w:rsid w:val="009622D1"/>
    <w:rsid w:val="009628CB"/>
    <w:rsid w:val="009715FE"/>
    <w:rsid w:val="00973E35"/>
    <w:rsid w:val="0098654D"/>
    <w:rsid w:val="0099112C"/>
    <w:rsid w:val="00995F50"/>
    <w:rsid w:val="00996B2F"/>
    <w:rsid w:val="009A6FE8"/>
    <w:rsid w:val="009B27A5"/>
    <w:rsid w:val="009D44CA"/>
    <w:rsid w:val="009D773E"/>
    <w:rsid w:val="00A00940"/>
    <w:rsid w:val="00A17EAE"/>
    <w:rsid w:val="00A347A3"/>
    <w:rsid w:val="00A43258"/>
    <w:rsid w:val="00A46841"/>
    <w:rsid w:val="00A53E44"/>
    <w:rsid w:val="00A56E46"/>
    <w:rsid w:val="00A60E0C"/>
    <w:rsid w:val="00A63C25"/>
    <w:rsid w:val="00A6418B"/>
    <w:rsid w:val="00A678F4"/>
    <w:rsid w:val="00AB028A"/>
    <w:rsid w:val="00AB6326"/>
    <w:rsid w:val="00AC5334"/>
    <w:rsid w:val="00AD1916"/>
    <w:rsid w:val="00AD1DED"/>
    <w:rsid w:val="00AD3AF1"/>
    <w:rsid w:val="00AD6216"/>
    <w:rsid w:val="00AE047A"/>
    <w:rsid w:val="00AE3FDE"/>
    <w:rsid w:val="00AE7060"/>
    <w:rsid w:val="00AF113D"/>
    <w:rsid w:val="00AF4484"/>
    <w:rsid w:val="00B02EEA"/>
    <w:rsid w:val="00B270AD"/>
    <w:rsid w:val="00B37145"/>
    <w:rsid w:val="00B412CE"/>
    <w:rsid w:val="00B571A0"/>
    <w:rsid w:val="00B71395"/>
    <w:rsid w:val="00B7234E"/>
    <w:rsid w:val="00B7703F"/>
    <w:rsid w:val="00B90A13"/>
    <w:rsid w:val="00BA3E4D"/>
    <w:rsid w:val="00BA65F8"/>
    <w:rsid w:val="00BD0CEE"/>
    <w:rsid w:val="00BD19FD"/>
    <w:rsid w:val="00BD35B2"/>
    <w:rsid w:val="00BE028D"/>
    <w:rsid w:val="00BF20A2"/>
    <w:rsid w:val="00C05032"/>
    <w:rsid w:val="00C06CE2"/>
    <w:rsid w:val="00C14480"/>
    <w:rsid w:val="00C27002"/>
    <w:rsid w:val="00C304DF"/>
    <w:rsid w:val="00C90FAA"/>
    <w:rsid w:val="00C93B5A"/>
    <w:rsid w:val="00CA203B"/>
    <w:rsid w:val="00CA5870"/>
    <w:rsid w:val="00CB0E67"/>
    <w:rsid w:val="00CB7D04"/>
    <w:rsid w:val="00CC6917"/>
    <w:rsid w:val="00CE2282"/>
    <w:rsid w:val="00CF0529"/>
    <w:rsid w:val="00D04003"/>
    <w:rsid w:val="00D06C8C"/>
    <w:rsid w:val="00D1464E"/>
    <w:rsid w:val="00D14ACA"/>
    <w:rsid w:val="00D16518"/>
    <w:rsid w:val="00D2426D"/>
    <w:rsid w:val="00D3424A"/>
    <w:rsid w:val="00D44283"/>
    <w:rsid w:val="00D506BE"/>
    <w:rsid w:val="00D63329"/>
    <w:rsid w:val="00D6432D"/>
    <w:rsid w:val="00D876FE"/>
    <w:rsid w:val="00DA0DCF"/>
    <w:rsid w:val="00DA79F0"/>
    <w:rsid w:val="00DB1042"/>
    <w:rsid w:val="00DB3E5F"/>
    <w:rsid w:val="00DD5405"/>
    <w:rsid w:val="00DE605B"/>
    <w:rsid w:val="00DF0890"/>
    <w:rsid w:val="00DF1113"/>
    <w:rsid w:val="00DF117B"/>
    <w:rsid w:val="00E03C51"/>
    <w:rsid w:val="00E167B1"/>
    <w:rsid w:val="00E21112"/>
    <w:rsid w:val="00E235F7"/>
    <w:rsid w:val="00E34B70"/>
    <w:rsid w:val="00E3664D"/>
    <w:rsid w:val="00E83B8E"/>
    <w:rsid w:val="00E87172"/>
    <w:rsid w:val="00E91F46"/>
    <w:rsid w:val="00E949A9"/>
    <w:rsid w:val="00E96F9D"/>
    <w:rsid w:val="00EA4809"/>
    <w:rsid w:val="00EF47FF"/>
    <w:rsid w:val="00EF6976"/>
    <w:rsid w:val="00F02D77"/>
    <w:rsid w:val="00F2103F"/>
    <w:rsid w:val="00F458C8"/>
    <w:rsid w:val="00F475C6"/>
    <w:rsid w:val="00F60992"/>
    <w:rsid w:val="00F60B5E"/>
    <w:rsid w:val="00F75B1D"/>
    <w:rsid w:val="00F87831"/>
    <w:rsid w:val="00FB3722"/>
    <w:rsid w:val="00FB4E4F"/>
    <w:rsid w:val="00FF5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8B2673"/>
  <w15:chartTrackingRefBased/>
  <w15:docId w15:val="{C0056269-A4EB-46B5-AAB0-A76627F1A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1860"/>
  </w:style>
  <w:style w:type="paragraph" w:styleId="Nagwek1">
    <w:name w:val="heading 1"/>
    <w:basedOn w:val="Normalny"/>
    <w:next w:val="Normalny"/>
    <w:link w:val="Nagwek1Znak"/>
    <w:uiPriority w:val="9"/>
    <w:qFormat/>
    <w:rsid w:val="003254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254C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Tekstzastpczy">
    <w:name w:val="Placeholder Text"/>
    <w:basedOn w:val="Domylnaczcionkaakapitu"/>
    <w:uiPriority w:val="99"/>
    <w:semiHidden/>
    <w:rsid w:val="004A6ACF"/>
    <w:rPr>
      <w:color w:val="808080"/>
    </w:rPr>
  </w:style>
  <w:style w:type="paragraph" w:styleId="Akapitzlist">
    <w:name w:val="List Paragraph"/>
    <w:basedOn w:val="Normalny"/>
    <w:uiPriority w:val="34"/>
    <w:qFormat/>
    <w:rsid w:val="006D125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A65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65F8"/>
  </w:style>
  <w:style w:type="paragraph" w:styleId="Stopka">
    <w:name w:val="footer"/>
    <w:basedOn w:val="Normalny"/>
    <w:link w:val="StopkaZnak"/>
    <w:unhideWhenUsed/>
    <w:rsid w:val="00BA65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BA65F8"/>
  </w:style>
  <w:style w:type="character" w:styleId="Odwoaniedokomentarza">
    <w:name w:val="annotation reference"/>
    <w:basedOn w:val="Domylnaczcionkaakapitu"/>
    <w:uiPriority w:val="99"/>
    <w:semiHidden/>
    <w:unhideWhenUsed/>
    <w:rsid w:val="00F60B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0B5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60B5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0B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0B5E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7B429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9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9C3EA26677449CFB3944348A6B4879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6912D0-0C25-46B7-932E-6A70837328FB}"/>
      </w:docPartPr>
      <w:docPartBody>
        <w:p w:rsidR="00764807" w:rsidRDefault="00701497" w:rsidP="00701497">
          <w:pPr>
            <w:pStyle w:val="59C3EA26677449CFB3944348A6B48792"/>
          </w:pP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5ECD6FFF38AE4E3BB8E984AE62A65B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A6E1C5A-6E9C-403F-82BB-C1D0841214D9}"/>
      </w:docPartPr>
      <w:docPartBody>
        <w:p w:rsidR="00764807" w:rsidRDefault="00701497" w:rsidP="00701497">
          <w:pPr>
            <w:pStyle w:val="5ECD6FFF38AE4E3BB8E984AE62A65B38"/>
          </w:pP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22F3BD57A9DD462DA424B99FDE72A73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E0717EA-EA50-48DE-B622-6CDEC243742A}"/>
      </w:docPartPr>
      <w:docPartBody>
        <w:p w:rsidR="00764807" w:rsidRDefault="00701497" w:rsidP="00701497">
          <w:pPr>
            <w:pStyle w:val="22F3BD57A9DD462DA424B99FDE72A73F"/>
          </w:pP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4A7DC6765AE34BB88386C712DD5334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24FBA0A-98AF-48DD-B2B9-F2DA04CEA626}"/>
      </w:docPartPr>
      <w:docPartBody>
        <w:p w:rsidR="00764807" w:rsidRDefault="00701497" w:rsidP="00701497">
          <w:pPr>
            <w:pStyle w:val="4A7DC6765AE34BB88386C712DD5334C4"/>
          </w:pPr>
          <w:r w:rsidRPr="003C0BB8">
            <w:rPr>
              <w:rStyle w:val="Tekstzastpczy"/>
              <w:b/>
              <w:color w:val="000000" w:themeColor="text1"/>
              <w:sz w:val="24"/>
              <w:szCs w:val="24"/>
              <w:shd w:val="clear" w:color="auto" w:fill="D9E2F3" w:themeFill="accent1" w:themeFillTint="33"/>
            </w:rPr>
            <w:t>Oblicz i wpisz sumę brutto</w:t>
          </w:r>
        </w:p>
      </w:docPartBody>
    </w:docPart>
    <w:docPart>
      <w:docPartPr>
        <w:name w:val="49146114D85A4909B69A7482374880F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CCEB08-C1E1-4816-AD27-EE59A7D0F5C2}"/>
      </w:docPartPr>
      <w:docPartBody>
        <w:p w:rsidR="00482410" w:rsidRDefault="00701497" w:rsidP="00701497">
          <w:pPr>
            <w:pStyle w:val="49146114D85A4909B69A7482374880FB"/>
          </w:pPr>
          <w:r w:rsidRPr="003C0BB8">
            <w:rPr>
              <w:rStyle w:val="Tekstzastpczy"/>
              <w:b/>
              <w:bCs/>
              <w:color w:val="000000" w:themeColor="text1"/>
              <w:sz w:val="24"/>
              <w:szCs w:val="24"/>
              <w:shd w:val="clear" w:color="auto" w:fill="D9E2F3" w:themeFill="accent1" w:themeFillTint="33"/>
            </w:rPr>
            <w:t>Oblicz i wpisz sumę brutto</w:t>
          </w:r>
        </w:p>
      </w:docPartBody>
    </w:docPart>
    <w:docPart>
      <w:docPartPr>
        <w:name w:val="CDF745FAC369466CB935DC3B1F6112F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7D0772C-7EDB-4C45-9AF9-33867EE65D2D}"/>
      </w:docPartPr>
      <w:docPartBody>
        <w:p w:rsidR="00482410" w:rsidRDefault="00701497" w:rsidP="00701497">
          <w:pPr>
            <w:pStyle w:val="CDF745FAC369466CB935DC3B1F6112FF"/>
          </w:pP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25F01CDCF2E544F4847C613B7BC6E8B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B88FB5D-5EE0-4203-AF32-94E69A416D10}"/>
      </w:docPartPr>
      <w:docPartBody>
        <w:p w:rsidR="00482410" w:rsidRDefault="00701497" w:rsidP="00701497">
          <w:pPr>
            <w:pStyle w:val="25F01CDCF2E544F4847C613B7BC6E8B7"/>
          </w:pPr>
          <w:r w:rsidRPr="003C0BB8">
            <w:rPr>
              <w:rStyle w:val="Tekstzastpczy"/>
              <w:b/>
              <w:bCs/>
              <w:color w:val="000000" w:themeColor="text1"/>
              <w:sz w:val="24"/>
              <w:szCs w:val="24"/>
              <w:shd w:val="clear" w:color="auto" w:fill="D9E2F3" w:themeFill="accent1" w:themeFillTint="33"/>
            </w:rPr>
            <w:t>Oblicz i wpisz sumę brutto</w:t>
          </w:r>
        </w:p>
      </w:docPartBody>
    </w:docPart>
    <w:docPart>
      <w:docPartPr>
        <w:name w:val="0F39C45DDD1847A0B0315E6B044C82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D070B73-48F3-4189-BC1A-E990E4282C9B}"/>
      </w:docPartPr>
      <w:docPartBody>
        <w:p w:rsidR="00A06C4C" w:rsidRDefault="00701497" w:rsidP="00701497">
          <w:pPr>
            <w:pStyle w:val="0F39C45DDD1847A0B0315E6B044C8244"/>
          </w:pP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7739779F31C94E73B6239A72C4AD871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E100FA-2A2F-45F7-BF15-7B2985004182}"/>
      </w:docPartPr>
      <w:docPartBody>
        <w:p w:rsidR="00D36AFF" w:rsidRDefault="00701497" w:rsidP="00701497">
          <w:pPr>
            <w:pStyle w:val="7739779F31C94E73B6239A72C4AD87101"/>
          </w:pP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4169B683A6434205B81B60DB473E50C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092972A-C659-4FCD-9998-5811344B96D3}"/>
      </w:docPartPr>
      <w:docPartBody>
        <w:p w:rsidR="00D36AFF" w:rsidRDefault="00701497" w:rsidP="00701497">
          <w:pPr>
            <w:pStyle w:val="4169B683A6434205B81B60DB473E50C91"/>
          </w:pP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C4E92F024D1149CEB2A12B939A54FF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54DFD0B-9A1E-4DB3-A12F-EE829E7AD847}"/>
      </w:docPartPr>
      <w:docPartBody>
        <w:p w:rsidR="00D36AFF" w:rsidRDefault="00701497" w:rsidP="00701497">
          <w:pPr>
            <w:pStyle w:val="C4E92F024D1149CEB2A12B939A54FF781"/>
          </w:pP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BCF60587459D4A40B7B3AB869BB0F6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6B20BC-66B9-456A-9156-B58B6CB2AB7F}"/>
      </w:docPartPr>
      <w:docPartBody>
        <w:p w:rsidR="00D36AFF" w:rsidRDefault="00701497" w:rsidP="00701497">
          <w:pPr>
            <w:pStyle w:val="BCF60587459D4A40B7B3AB869BB0F6361"/>
          </w:pP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90B7B306A1B24B11BA14E87A8BDE403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1244CDC-A366-4B20-952C-CBD3994EFEB2}"/>
      </w:docPartPr>
      <w:docPartBody>
        <w:p w:rsidR="00D36AFF" w:rsidRDefault="00701497" w:rsidP="00701497">
          <w:pPr>
            <w:pStyle w:val="90B7B306A1B24B11BA14E87A8BDE40331"/>
          </w:pP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66AE9196DC804608972CCB797688BBE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C399B0-9985-46E9-8EB3-D387AF90D2E5}"/>
      </w:docPartPr>
      <w:docPartBody>
        <w:p w:rsidR="00D36AFF" w:rsidRDefault="00701497" w:rsidP="00701497">
          <w:pPr>
            <w:pStyle w:val="66AE9196DC804608972CCB797688BBE51"/>
          </w:pP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A7F5D9EE35D8449C841C5775E5E8B7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5096FE-E391-4AC2-A5F1-C782D3A18827}"/>
      </w:docPartPr>
      <w:docPartBody>
        <w:p w:rsidR="00D36AFF" w:rsidRDefault="00701497" w:rsidP="00701497">
          <w:pPr>
            <w:pStyle w:val="A7F5D9EE35D8449C841C5775E5E8B7C41"/>
          </w:pPr>
          <w:r w:rsidRPr="003C0BB8">
            <w:rPr>
              <w:rStyle w:val="Tekstzastpczy"/>
              <w:b/>
              <w:bCs/>
              <w:color w:val="000000" w:themeColor="text1"/>
              <w:sz w:val="24"/>
              <w:szCs w:val="24"/>
              <w:shd w:val="clear" w:color="auto" w:fill="D9E2F3" w:themeFill="accent1" w:themeFillTint="33"/>
            </w:rPr>
            <w:t>Oblicz i wpisz sumę brutto</w:t>
          </w:r>
        </w:p>
      </w:docPartBody>
    </w:docPart>
    <w:docPart>
      <w:docPartPr>
        <w:name w:val="CF2B3F8E3EC44DC2A12240539D759C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0568F4C-05F6-44F6-A69F-59FBCF67F3E8}"/>
      </w:docPartPr>
      <w:docPartBody>
        <w:p w:rsidR="00D36AFF" w:rsidRDefault="00701497" w:rsidP="00701497">
          <w:pPr>
            <w:pStyle w:val="CF2B3F8E3EC44DC2A12240539D759C851"/>
          </w:pP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AC172F9C102E49E9BBF776AE63688DB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8B16849-817A-4DDC-AAB8-186B558ACA7E}"/>
      </w:docPartPr>
      <w:docPartBody>
        <w:p w:rsidR="00D36AFF" w:rsidRDefault="00701497" w:rsidP="00701497">
          <w:pPr>
            <w:pStyle w:val="AC172F9C102E49E9BBF776AE63688DB51"/>
          </w:pP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AD3C6D5B1EBE4DB5B0852D4409E6F4C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7AE6D73-5D20-435D-8F10-533306ECC8C8}"/>
      </w:docPartPr>
      <w:docPartBody>
        <w:p w:rsidR="00D36AFF" w:rsidRDefault="00701497" w:rsidP="00701497">
          <w:pPr>
            <w:pStyle w:val="AD3C6D5B1EBE4DB5B0852D4409E6F4C01"/>
          </w:pPr>
          <w:r w:rsidRPr="003C0BB8">
            <w:rPr>
              <w:rStyle w:val="Tekstzastpczy"/>
              <w:b/>
              <w:bCs/>
              <w:color w:val="000000" w:themeColor="text1"/>
              <w:sz w:val="24"/>
              <w:szCs w:val="24"/>
              <w:shd w:val="clear" w:color="auto" w:fill="D9E2F3" w:themeFill="accent1" w:themeFillTint="33"/>
            </w:rPr>
            <w:t>Oblicz i wpisz sumę brutto</w:t>
          </w:r>
        </w:p>
      </w:docPartBody>
    </w:docPart>
    <w:docPart>
      <w:docPartPr>
        <w:name w:val="FB133D1BE8B24C66BD2C37E39275B15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C8C62FB-AE92-4B99-8C11-B16298A7C265}"/>
      </w:docPartPr>
      <w:docPartBody>
        <w:p w:rsidR="00D36AFF" w:rsidRDefault="00701497" w:rsidP="00701497">
          <w:pPr>
            <w:pStyle w:val="FB133D1BE8B24C66BD2C37E39275B1531"/>
          </w:pP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A1E42C46FCD74A078BBDC42CA87258E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75B25A-2A6F-4BC0-A82C-AC4F2CD92F46}"/>
      </w:docPartPr>
      <w:docPartBody>
        <w:p w:rsidR="00D36AFF" w:rsidRDefault="00701497" w:rsidP="00701497">
          <w:pPr>
            <w:pStyle w:val="A1E42C46FCD74A078BBDC42CA87258E81"/>
          </w:pP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728058384091456C8A7CD5287897230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DAF2E06-0C12-4E54-9602-4B77B603E14E}"/>
      </w:docPartPr>
      <w:docPartBody>
        <w:p w:rsidR="00D36AFF" w:rsidRDefault="00701497" w:rsidP="00701497">
          <w:pPr>
            <w:pStyle w:val="728058384091456C8A7CD5287897230E1"/>
          </w:pP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1FAE2B10473F48919B94A2216384AD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4CC3AFE-543B-47EA-87FA-82F493814769}"/>
      </w:docPartPr>
      <w:docPartBody>
        <w:p w:rsidR="00D36AFF" w:rsidRDefault="00701497" w:rsidP="00701497">
          <w:pPr>
            <w:pStyle w:val="1FAE2B10473F48919B94A2216384ADEF1"/>
          </w:pP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5310B3E6E3AD45C5BEC83AF0A70CD4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DB1AF8B-A50A-47B8-96CA-87A3F4637906}"/>
      </w:docPartPr>
      <w:docPartBody>
        <w:p w:rsidR="00D36AFF" w:rsidRDefault="00701497" w:rsidP="00701497">
          <w:pPr>
            <w:pStyle w:val="5310B3E6E3AD45C5BEC83AF0A70CD4CC1"/>
          </w:pP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C73492D1A19F4ACEB7B3B8017A58FB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CE0BC01-C82F-461B-A64F-D30D7AE9763F}"/>
      </w:docPartPr>
      <w:docPartBody>
        <w:p w:rsidR="00D36AFF" w:rsidRDefault="00701497" w:rsidP="00701497">
          <w:pPr>
            <w:pStyle w:val="C73492D1A19F4ACEB7B3B8017A58FB511"/>
          </w:pP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4DEAA947879943CE8F4FE91321AB0B0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5CA757-DC0C-4EF4-838A-E1F576A6F8FE}"/>
      </w:docPartPr>
      <w:docPartBody>
        <w:p w:rsidR="00D36AFF" w:rsidRDefault="00701497" w:rsidP="00701497">
          <w:pPr>
            <w:pStyle w:val="4DEAA947879943CE8F4FE91321AB0B071"/>
          </w:pP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19E3DBD9CA0542B0BA951E47313019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F2D74C4-93C4-4F5C-B853-80ABA4E80F3E}"/>
      </w:docPartPr>
      <w:docPartBody>
        <w:p w:rsidR="00D36AFF" w:rsidRDefault="00701497" w:rsidP="00701497">
          <w:pPr>
            <w:pStyle w:val="19E3DBD9CA0542B0BA951E473130196C1"/>
          </w:pP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DD5CC8C715954BBD9C97C2A518246C6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D944AA-4AB0-4593-9ABC-52B02379A69A}"/>
      </w:docPartPr>
      <w:docPartBody>
        <w:p w:rsidR="00D36AFF" w:rsidRDefault="00701497" w:rsidP="00701497">
          <w:pPr>
            <w:pStyle w:val="DD5CC8C715954BBD9C97C2A518246C691"/>
          </w:pPr>
          <w:r w:rsidRPr="003C0BB8">
            <w:rPr>
              <w:rStyle w:val="Tekstzastpczy"/>
              <w:b/>
              <w:bCs/>
              <w:color w:val="000000" w:themeColor="text1"/>
              <w:sz w:val="24"/>
              <w:szCs w:val="24"/>
              <w:shd w:val="clear" w:color="auto" w:fill="D9E2F3" w:themeFill="accent1" w:themeFillTint="33"/>
            </w:rPr>
            <w:t>Oblicz i wpisz sumę brutto</w:t>
          </w:r>
        </w:p>
      </w:docPartBody>
    </w:docPart>
    <w:docPart>
      <w:docPartPr>
        <w:name w:val="8F9C6810823C4A4995C506FC2852F1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52F5A57-BC24-4310-B6C9-2034E6DC41CF}"/>
      </w:docPartPr>
      <w:docPartBody>
        <w:p w:rsidR="00D36AFF" w:rsidRDefault="00701497" w:rsidP="00701497">
          <w:pPr>
            <w:pStyle w:val="8F9C6810823C4A4995C506FC2852F1701"/>
          </w:pP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E3602B27B65D4609AA8C32CBF288098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1B190DB-B948-421F-82DE-EC86F98078EC}"/>
      </w:docPartPr>
      <w:docPartBody>
        <w:p w:rsidR="00D36AFF" w:rsidRDefault="00701497" w:rsidP="00701497">
          <w:pPr>
            <w:pStyle w:val="E3602B27B65D4609AA8C32CBF28809871"/>
          </w:pP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9050E30624A64F35945B2FD4D33313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3B92FB-CB2E-4DAD-901E-A588BF91E2F6}"/>
      </w:docPartPr>
      <w:docPartBody>
        <w:p w:rsidR="00D36AFF" w:rsidRDefault="00701497" w:rsidP="00701497">
          <w:pPr>
            <w:pStyle w:val="9050E30624A64F35945B2FD4D33313441"/>
          </w:pPr>
          <w:r w:rsidRPr="003C0BB8">
            <w:rPr>
              <w:rStyle w:val="Tekstzastpczy"/>
              <w:b/>
              <w:bCs/>
              <w:color w:val="000000" w:themeColor="text1"/>
              <w:sz w:val="24"/>
              <w:szCs w:val="24"/>
              <w:shd w:val="clear" w:color="auto" w:fill="D9E2F3" w:themeFill="accent1" w:themeFillTint="33"/>
            </w:rPr>
            <w:t>Oblicz i wpisz sumę brutto</w:t>
          </w:r>
        </w:p>
      </w:docPartBody>
    </w:docPart>
    <w:docPart>
      <w:docPartPr>
        <w:name w:val="E7D44FA7912A4272A33D579F2375E78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EB5B86E-9F6E-4B8B-89B7-67ED443EE19C}"/>
      </w:docPartPr>
      <w:docPartBody>
        <w:p w:rsidR="00D36AFF" w:rsidRDefault="00701497" w:rsidP="00701497">
          <w:pPr>
            <w:pStyle w:val="E7D44FA7912A4272A33D579F2375E7801"/>
          </w:pPr>
          <w:r w:rsidRPr="003C0BB8">
            <w:rPr>
              <w:rStyle w:val="Tekstzastpczy"/>
              <w:b/>
              <w:bCs/>
              <w:color w:val="000000" w:themeColor="text1"/>
              <w:sz w:val="24"/>
              <w:szCs w:val="24"/>
              <w:shd w:val="clear" w:color="auto" w:fill="D9E2F3" w:themeFill="accent1" w:themeFillTint="33"/>
            </w:rPr>
            <w:t>Oblicz i wpisz sumę brutto</w:t>
          </w:r>
        </w:p>
      </w:docPartBody>
    </w:docPart>
    <w:docPart>
      <w:docPartPr>
        <w:name w:val="905DB29220D6418EB31FADEC1B3BD5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0ECE6ED-1DA1-4392-8D6A-8C7167792678}"/>
      </w:docPartPr>
      <w:docPartBody>
        <w:p w:rsidR="00D36AFF" w:rsidRDefault="00701497" w:rsidP="00701497">
          <w:pPr>
            <w:pStyle w:val="905DB29220D6418EB31FADEC1B3BD5781"/>
          </w:pP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10F401C73D83404295C82029B83061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C3C47E-064B-4E89-8805-727BF72A0379}"/>
      </w:docPartPr>
      <w:docPartBody>
        <w:p w:rsidR="00D36AFF" w:rsidRDefault="00701497" w:rsidP="00701497">
          <w:pPr>
            <w:pStyle w:val="10F401C73D83404295C82029B83061241"/>
          </w:pP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BDD4BB76ACDF49D483361C7CB665520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6E3AF3-976A-425D-8FCE-EBE639280E24}"/>
      </w:docPartPr>
      <w:docPartBody>
        <w:p w:rsidR="00D36AFF" w:rsidRDefault="00701497" w:rsidP="00701497">
          <w:pPr>
            <w:pStyle w:val="BDD4BB76ACDF49D483361C7CB665520D1"/>
          </w:pP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D2747D4D44DE4797A0FFBE037D45D5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3C2293-FADF-400B-8393-32D0AD5B8FD0}"/>
      </w:docPartPr>
      <w:docPartBody>
        <w:p w:rsidR="00D36AFF" w:rsidRDefault="00701497" w:rsidP="00701497">
          <w:pPr>
            <w:pStyle w:val="D2747D4D44DE4797A0FFBE037D45D5C41"/>
          </w:pPr>
          <w:r w:rsidRPr="003C0BB8">
            <w:rPr>
              <w:rStyle w:val="Tekstzastpczy"/>
              <w:b/>
              <w:bCs/>
              <w:color w:val="000000" w:themeColor="text1"/>
              <w:sz w:val="24"/>
              <w:szCs w:val="24"/>
              <w:shd w:val="clear" w:color="auto" w:fill="D9E2F3" w:themeFill="accent1" w:themeFillTint="33"/>
            </w:rPr>
            <w:t>Oblicz i wpisz sumę brutto</w:t>
          </w:r>
        </w:p>
      </w:docPartBody>
    </w:docPart>
    <w:docPart>
      <w:docPartPr>
        <w:name w:val="BB4FC007C3054662ABC6399D9B31E46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CC71C91-F19D-455A-A982-C486CFFD448D}"/>
      </w:docPartPr>
      <w:docPartBody>
        <w:p w:rsidR="00D36AFF" w:rsidRDefault="00701497" w:rsidP="00701497">
          <w:pPr>
            <w:pStyle w:val="BB4FC007C3054662ABC6399D9B31E4651"/>
          </w:pP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C287213E0B9E4F0CBDFDD9CA23ADF8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ACFC5BB-A89A-44D9-9BDA-69DD6A89027D}"/>
      </w:docPartPr>
      <w:docPartBody>
        <w:p w:rsidR="00D36AFF" w:rsidRDefault="00701497" w:rsidP="00701497">
          <w:pPr>
            <w:pStyle w:val="C287213E0B9E4F0CBDFDD9CA23ADF8CE1"/>
          </w:pP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DF69ED18339F4F618531EB446688CC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6DFD26D-E9CA-4C84-8791-24F24F36E596}"/>
      </w:docPartPr>
      <w:docPartBody>
        <w:p w:rsidR="00D36AFF" w:rsidRDefault="00701497" w:rsidP="00701497">
          <w:pPr>
            <w:pStyle w:val="DF69ED18339F4F618531EB446688CC381"/>
          </w:pP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112103DC1A1242999897B592B9B14E5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E89CF9-7CEB-44B8-AE1D-F31D104311BF}"/>
      </w:docPartPr>
      <w:docPartBody>
        <w:p w:rsidR="00D36AFF" w:rsidRDefault="00701497" w:rsidP="00701497">
          <w:pPr>
            <w:pStyle w:val="112103DC1A1242999897B592B9B14E591"/>
          </w:pPr>
          <w:r w:rsidRPr="003C0BB8">
            <w:rPr>
              <w:rStyle w:val="Tekstzastpczy"/>
              <w:b/>
              <w:bCs/>
              <w:color w:val="000000" w:themeColor="text1"/>
              <w:sz w:val="24"/>
              <w:szCs w:val="24"/>
              <w:shd w:val="clear" w:color="auto" w:fill="D9E2F3" w:themeFill="accent1" w:themeFillTint="33"/>
            </w:rPr>
            <w:t>Oblicz i wpisz sumę brutto</w:t>
          </w:r>
        </w:p>
      </w:docPartBody>
    </w:docPart>
    <w:docPart>
      <w:docPartPr>
        <w:name w:val="DF5F5CD3768C4D5DB671E1D0C556011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79DB2C1-A781-4DEC-902E-1071583E11E3}"/>
      </w:docPartPr>
      <w:docPartBody>
        <w:p w:rsidR="00D36AFF" w:rsidRDefault="00701497" w:rsidP="00701497">
          <w:pPr>
            <w:pStyle w:val="DF5F5CD3768C4D5DB671E1D0C55601141"/>
          </w:pPr>
          <w:r w:rsidRPr="003C0BB8">
            <w:rPr>
              <w:rStyle w:val="Tekstzastpczy"/>
              <w:b/>
              <w:bCs/>
              <w:color w:val="000000" w:themeColor="text1"/>
              <w:sz w:val="24"/>
              <w:szCs w:val="24"/>
              <w:shd w:val="clear" w:color="auto" w:fill="D9E2F3" w:themeFill="accent1" w:themeFillTint="33"/>
            </w:rPr>
            <w:t>Oblicz i wpisz sumę brutto</w:t>
          </w:r>
        </w:p>
      </w:docPartBody>
    </w:docPart>
    <w:docPart>
      <w:docPartPr>
        <w:name w:val="8EFF5C21B3754A6CB7204EE736E10D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D8FFC5-AD13-4836-BAD3-29CF28049FAF}"/>
      </w:docPartPr>
      <w:docPartBody>
        <w:p w:rsidR="00D36AFF" w:rsidRDefault="00701497" w:rsidP="00701497">
          <w:pPr>
            <w:pStyle w:val="8EFF5C21B3754A6CB7204EE736E10D6C1"/>
          </w:pP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32433FB25D7642B28A02DE693C474B9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BF80F1A-AE08-46EB-B467-9779BA130206}"/>
      </w:docPartPr>
      <w:docPartBody>
        <w:p w:rsidR="00D36AFF" w:rsidRDefault="00701497" w:rsidP="00701497">
          <w:pPr>
            <w:pStyle w:val="32433FB25D7642B28A02DE693C474B911"/>
          </w:pP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F3FE80A7B17E48DDAB1252E3E5C9AA8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C8DBC92-549B-4B50-B6D6-CEE9688060D3}"/>
      </w:docPartPr>
      <w:docPartBody>
        <w:p w:rsidR="00D36AFF" w:rsidRDefault="00701497" w:rsidP="00701497">
          <w:pPr>
            <w:pStyle w:val="F3FE80A7B17E48DDAB1252E3E5C9AA831"/>
          </w:pP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C3ACD3F81E0B445D9F0A5A939F2014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964985E-12BB-4F63-8C93-EE1B94C111A6}"/>
      </w:docPartPr>
      <w:docPartBody>
        <w:p w:rsidR="00D36AFF" w:rsidRDefault="00701497" w:rsidP="00701497">
          <w:pPr>
            <w:pStyle w:val="C3ACD3F81E0B445D9F0A5A939F2014701"/>
          </w:pPr>
          <w:r w:rsidRPr="003C0BB8">
            <w:rPr>
              <w:rStyle w:val="Tekstzastpczy"/>
              <w:b/>
              <w:bCs/>
              <w:color w:val="000000" w:themeColor="text1"/>
              <w:sz w:val="24"/>
              <w:szCs w:val="24"/>
              <w:shd w:val="clear" w:color="auto" w:fill="D9E2F3" w:themeFill="accent1" w:themeFillTint="33"/>
            </w:rPr>
            <w:t>Oblicz i wpisz sumę brutto</w:t>
          </w:r>
        </w:p>
      </w:docPartBody>
    </w:docPart>
    <w:docPart>
      <w:docPartPr>
        <w:name w:val="C74ACBC3B669405CA5D75991F187ABE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4FF9960-8A1F-4D56-9528-A3C69F987B30}"/>
      </w:docPartPr>
      <w:docPartBody>
        <w:p w:rsidR="00D36AFF" w:rsidRDefault="00701497" w:rsidP="00701497">
          <w:pPr>
            <w:pStyle w:val="C74ACBC3B669405CA5D75991F187ABE11"/>
          </w:pP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EE1514B7E3AD47508662B63880C408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58078F3-7072-42F0-868B-A2785F418903}"/>
      </w:docPartPr>
      <w:docPartBody>
        <w:p w:rsidR="00D36AFF" w:rsidRDefault="00701497" w:rsidP="00701497">
          <w:pPr>
            <w:pStyle w:val="EE1514B7E3AD47508662B63880C408BA1"/>
          </w:pP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AF8991C2FC1A4062A30EB481853B6E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AEE66FC-A8A4-4547-B5BB-FA3011E0FD6B}"/>
      </w:docPartPr>
      <w:docPartBody>
        <w:p w:rsidR="00D36AFF" w:rsidRDefault="00701497" w:rsidP="00701497">
          <w:pPr>
            <w:pStyle w:val="AF8991C2FC1A4062A30EB481853B6E891"/>
          </w:pP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15CFB404ACF9425D871F49BBF5DE761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8B07456-AA89-4D2D-8B27-13A056681204}"/>
      </w:docPartPr>
      <w:docPartBody>
        <w:p w:rsidR="00D36AFF" w:rsidRDefault="00701497" w:rsidP="00701497">
          <w:pPr>
            <w:pStyle w:val="15CFB404ACF9425D871F49BBF5DE76121"/>
          </w:pP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72C912AEF5F74EFD9AD28ABF30657F5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74BBD59-03D0-4184-91DC-E1B2FBF82BC4}"/>
      </w:docPartPr>
      <w:docPartBody>
        <w:p w:rsidR="00D36AFF" w:rsidRDefault="00701497" w:rsidP="00701497">
          <w:pPr>
            <w:pStyle w:val="72C912AEF5F74EFD9AD28ABF30657F5A1"/>
          </w:pPr>
          <w:r w:rsidRPr="003C0BB8">
            <w:rPr>
              <w:rStyle w:val="Tekstzastpczy"/>
              <w:b/>
              <w:bCs/>
              <w:color w:val="000000" w:themeColor="text1"/>
              <w:sz w:val="24"/>
              <w:szCs w:val="24"/>
              <w:shd w:val="clear" w:color="auto" w:fill="D9E2F3" w:themeFill="accent1" w:themeFillTint="33"/>
            </w:rPr>
            <w:t>Oblicz i wpisz sumę brutto</w:t>
          </w:r>
        </w:p>
      </w:docPartBody>
    </w:docPart>
    <w:docPart>
      <w:docPartPr>
        <w:name w:val="F54D50F1696B4775BEE833DE5B6887E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D85659-6671-4F22-973F-9829E88CA31D}"/>
      </w:docPartPr>
      <w:docPartBody>
        <w:p w:rsidR="00D36AFF" w:rsidRDefault="00701497" w:rsidP="00701497">
          <w:pPr>
            <w:pStyle w:val="F54D50F1696B4775BEE833DE5B6887E51"/>
          </w:pPr>
          <w:r w:rsidRPr="003C0BB8">
            <w:rPr>
              <w:rStyle w:val="Tekstzastpczy"/>
              <w:b/>
              <w:bCs/>
              <w:color w:val="000000" w:themeColor="text1"/>
              <w:sz w:val="24"/>
              <w:szCs w:val="24"/>
              <w:shd w:val="clear" w:color="auto" w:fill="D9E2F3" w:themeFill="accent1" w:themeFillTint="33"/>
            </w:rPr>
            <w:t>Oblicz i wpisz sumę brutto</w:t>
          </w:r>
        </w:p>
      </w:docPartBody>
    </w:docPart>
    <w:docPart>
      <w:docPartPr>
        <w:name w:val="1623AD3B708F4A078DF78C85802DFD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4995C9C-8E17-465B-A429-5DF1EDB9CC34}"/>
      </w:docPartPr>
      <w:docPartBody>
        <w:p w:rsidR="00D36AFF" w:rsidRDefault="00701497" w:rsidP="00701497">
          <w:pPr>
            <w:pStyle w:val="1623AD3B708F4A078DF78C85802DFDF71"/>
          </w:pPr>
          <w:r>
            <w:rPr>
              <w:rStyle w:val="Tekstzastpczy"/>
              <w:b/>
              <w:bCs/>
              <w:color w:val="000000" w:themeColor="text1"/>
              <w:sz w:val="28"/>
              <w:szCs w:val="28"/>
              <w:shd w:val="clear" w:color="auto" w:fill="D9E2F3" w:themeFill="accent1" w:themeFillTint="33"/>
            </w:rPr>
            <w:t>W</w:t>
          </w:r>
          <w:r w:rsidRPr="003C0BB8">
            <w:rPr>
              <w:rStyle w:val="Tekstzastpczy"/>
              <w:b/>
              <w:bCs/>
              <w:color w:val="000000" w:themeColor="text1"/>
              <w:sz w:val="28"/>
              <w:szCs w:val="28"/>
              <w:shd w:val="clear" w:color="auto" w:fill="D9E2F3" w:themeFill="accent1" w:themeFillTint="33"/>
            </w:rPr>
            <w:t xml:space="preserve">pisz </w:t>
          </w:r>
          <w:r>
            <w:rPr>
              <w:rStyle w:val="Tekstzastpczy"/>
              <w:b/>
              <w:bCs/>
              <w:color w:val="000000" w:themeColor="text1"/>
              <w:sz w:val="28"/>
              <w:szCs w:val="28"/>
              <w:shd w:val="clear" w:color="auto" w:fill="D9E2F3" w:themeFill="accent1" w:themeFillTint="33"/>
            </w:rPr>
            <w:t>sumę pozycji od 1 do 5.</w:t>
          </w:r>
        </w:p>
      </w:docPartBody>
    </w:docPart>
    <w:docPart>
      <w:docPartPr>
        <w:name w:val="AF1B698E0CB44B13915319521E48230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459AB5F-3A3B-415E-97E0-F7AF7866080F}"/>
      </w:docPartPr>
      <w:docPartBody>
        <w:p w:rsidR="00D36AFF" w:rsidRDefault="00701497" w:rsidP="00701497">
          <w:pPr>
            <w:pStyle w:val="AF1B698E0CB44B13915319521E48230F1"/>
          </w:pPr>
          <w:r w:rsidRPr="003C0BB8">
            <w:rPr>
              <w:rStyle w:val="Tekstzastpczy"/>
              <w:b/>
              <w:bCs/>
              <w:color w:val="000000" w:themeColor="text1"/>
              <w:sz w:val="24"/>
              <w:szCs w:val="24"/>
              <w:shd w:val="clear" w:color="auto" w:fill="D9E2F3" w:themeFill="accent1" w:themeFillTint="33"/>
            </w:rPr>
            <w:t xml:space="preserve">Oblicz i wpisz </w:t>
          </w:r>
          <w:r>
            <w:rPr>
              <w:rStyle w:val="Tekstzastpczy"/>
              <w:b/>
              <w:bCs/>
              <w:color w:val="000000" w:themeColor="text1"/>
              <w:sz w:val="24"/>
              <w:szCs w:val="24"/>
              <w:shd w:val="clear" w:color="auto" w:fill="D9E2F3" w:themeFill="accent1" w:themeFillTint="33"/>
            </w:rPr>
            <w:t>kwotę podatku VAT</w:t>
          </w:r>
        </w:p>
      </w:docPartBody>
    </w:docPart>
    <w:docPart>
      <w:docPartPr>
        <w:name w:val="19364DB842CE46B8908E55EBE5EE3D5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7C29D1-39BA-4730-A09C-16DE3DFAF665}"/>
      </w:docPartPr>
      <w:docPartBody>
        <w:p w:rsidR="00D36AFF" w:rsidRDefault="00701497" w:rsidP="00701497">
          <w:pPr>
            <w:pStyle w:val="19364DB842CE46B8908E55EBE5EE3D521"/>
          </w:pP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8EBFC7A56D164FC196E4CA61492C03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B89A340-5345-4D41-8D10-2ED3865AFBCA}"/>
      </w:docPartPr>
      <w:docPartBody>
        <w:p w:rsidR="00D36AFF" w:rsidRDefault="00701497" w:rsidP="00701497">
          <w:pPr>
            <w:pStyle w:val="8EBFC7A56D164FC196E4CA61492C039D1"/>
          </w:pP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E6ABA5B6C8FC4AC88005F7EA523EAFE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6E3A1F4-F79A-4114-9961-536CD6186E28}"/>
      </w:docPartPr>
      <w:docPartBody>
        <w:p w:rsidR="00D36AFF" w:rsidRDefault="00701497" w:rsidP="00701497">
          <w:pPr>
            <w:pStyle w:val="E6ABA5B6C8FC4AC88005F7EA523EAFE31"/>
          </w:pP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BDD639A11B6A44D8B1CC9D5E7C91BF7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26DC0AF-EF93-4DA7-ACFF-CA8AD487013F}"/>
      </w:docPartPr>
      <w:docPartBody>
        <w:p w:rsidR="00D36AFF" w:rsidRDefault="00701497" w:rsidP="00701497">
          <w:pPr>
            <w:pStyle w:val="BDD639A11B6A44D8B1CC9D5E7C91BF7F1"/>
          </w:pP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766E08E6A5AE42E3B7C1BCD606A22A6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C835C19-FEE8-4D7F-98FE-D627EBE517A1}"/>
      </w:docPartPr>
      <w:docPartBody>
        <w:p w:rsidR="00D36AFF" w:rsidRDefault="00701497" w:rsidP="00701497">
          <w:pPr>
            <w:pStyle w:val="766E08E6A5AE42E3B7C1BCD606A22A621"/>
          </w:pP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5ED235E5BE8349819BF2FE6348DE05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EC88FC-D026-43C8-9FAF-E9CB87D68577}"/>
      </w:docPartPr>
      <w:docPartBody>
        <w:p w:rsidR="00D36AFF" w:rsidRDefault="00701497" w:rsidP="00701497">
          <w:pPr>
            <w:pStyle w:val="5ED235E5BE8349819BF2FE6348DE05471"/>
          </w:pPr>
          <w:r w:rsidRPr="003C0BB8">
            <w:rPr>
              <w:rStyle w:val="Tekstzastpczy"/>
              <w:b/>
              <w:bCs/>
              <w:color w:val="000000" w:themeColor="text1"/>
              <w:sz w:val="24"/>
              <w:szCs w:val="24"/>
              <w:shd w:val="clear" w:color="auto" w:fill="D9E2F3" w:themeFill="accent1" w:themeFillTint="33"/>
            </w:rPr>
            <w:t>Oblicz i wpisz sumę brutto</w:t>
          </w:r>
        </w:p>
      </w:docPartBody>
    </w:docPart>
    <w:docPart>
      <w:docPartPr>
        <w:name w:val="3107F29D01684B4FB691151BBC608F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962BC42-34E0-4D0F-B26E-ED1CA113B15A}"/>
      </w:docPartPr>
      <w:docPartBody>
        <w:p w:rsidR="00D36AFF" w:rsidRDefault="00701497" w:rsidP="00701497">
          <w:pPr>
            <w:pStyle w:val="3107F29D01684B4FB691151BBC608FDF1"/>
          </w:pP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2F459012FA6F44CBBCF3E066B254E55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6934833-9969-42CA-B56D-06EEEBFCB13D}"/>
      </w:docPartPr>
      <w:docPartBody>
        <w:p w:rsidR="00D36AFF" w:rsidRDefault="00701497" w:rsidP="00701497">
          <w:pPr>
            <w:pStyle w:val="2F459012FA6F44CBBCF3E066B254E5541"/>
          </w:pP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56569EAEED8F4325A9819BB13B22DEC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04D93BB-C1E7-45DF-B95A-DCD7BE92AA4C}"/>
      </w:docPartPr>
      <w:docPartBody>
        <w:p w:rsidR="00D36AFF" w:rsidRDefault="00701497" w:rsidP="00701497">
          <w:pPr>
            <w:pStyle w:val="56569EAEED8F4325A9819BB13B22DEC81"/>
          </w:pP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D31BC2891AB74420B88D9F874D158B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FAA68CE-CE96-4F64-BA25-F95AAE4C6C90}"/>
      </w:docPartPr>
      <w:docPartBody>
        <w:p w:rsidR="00D36AFF" w:rsidRDefault="00701497" w:rsidP="00701497">
          <w:pPr>
            <w:pStyle w:val="D31BC2891AB74420B88D9F874D158B671"/>
          </w:pPr>
          <w:r w:rsidRPr="003C0BB8">
            <w:rPr>
              <w:rStyle w:val="Tekstzastpczy"/>
              <w:b/>
              <w:bCs/>
              <w:color w:val="000000" w:themeColor="text1"/>
              <w:sz w:val="24"/>
              <w:szCs w:val="24"/>
              <w:shd w:val="clear" w:color="auto" w:fill="D9E2F3" w:themeFill="accent1" w:themeFillTint="33"/>
            </w:rPr>
            <w:t>Oblicz i wpisz sumę brutto</w:t>
          </w:r>
        </w:p>
      </w:docPartBody>
    </w:docPart>
    <w:docPart>
      <w:docPartPr>
        <w:name w:val="AA0AFB6FA98D40A99EBF04CEADAFEF8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2BF86BB-CFB0-461B-90DB-AA3990C61F2A}"/>
      </w:docPartPr>
      <w:docPartBody>
        <w:p w:rsidR="00D36AFF" w:rsidRDefault="00701497" w:rsidP="00701497">
          <w:pPr>
            <w:pStyle w:val="AA0AFB6FA98D40A99EBF04CEADAFEF8E1"/>
          </w:pP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CB1B063949604C2D9A6297373F4DFA4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E5C98ED-3E10-4C01-B106-54D08C0590EC}"/>
      </w:docPartPr>
      <w:docPartBody>
        <w:p w:rsidR="00D36AFF" w:rsidRDefault="00701497" w:rsidP="00701497">
          <w:pPr>
            <w:pStyle w:val="CB1B063949604C2D9A6297373F4DFA4B1"/>
          </w:pPr>
          <w:r w:rsidRPr="003C0BB8">
            <w:rPr>
              <w:rStyle w:val="Tekstzastpczy"/>
              <w:b/>
              <w:bCs/>
              <w:color w:val="000000" w:themeColor="text1"/>
              <w:sz w:val="24"/>
              <w:szCs w:val="24"/>
              <w:shd w:val="clear" w:color="auto" w:fill="D9E2F3" w:themeFill="accent1" w:themeFillTint="33"/>
            </w:rPr>
            <w:t>Oblicz i wpisz sumę brutto</w:t>
          </w:r>
        </w:p>
      </w:docPartBody>
    </w:docPart>
    <w:docPart>
      <w:docPartPr>
        <w:name w:val="6A87B312DF23496183BA58E66588B5D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1A1160F-7B33-4415-93BE-0AF8F7B6E79D}"/>
      </w:docPartPr>
      <w:docPartBody>
        <w:p w:rsidR="00D36AFF" w:rsidRDefault="00D36AFF" w:rsidP="00D36AFF">
          <w:pPr>
            <w:pStyle w:val="6A87B312DF23496183BA58E66588B5D1"/>
          </w:pPr>
          <w:r>
            <w:rPr>
              <w:rStyle w:val="Tekstzastpczy"/>
              <w:b/>
              <w:bCs/>
              <w:color w:val="000000" w:themeColor="text1"/>
              <w:sz w:val="28"/>
              <w:szCs w:val="28"/>
              <w:shd w:val="clear" w:color="auto" w:fill="D9E2F3" w:themeFill="accent1" w:themeFillTint="33"/>
            </w:rPr>
            <w:t>W</w:t>
          </w:r>
          <w:r w:rsidRPr="003C0BB8">
            <w:rPr>
              <w:rStyle w:val="Tekstzastpczy"/>
              <w:b/>
              <w:bCs/>
              <w:color w:val="000000" w:themeColor="text1"/>
              <w:sz w:val="28"/>
              <w:szCs w:val="28"/>
              <w:shd w:val="clear" w:color="auto" w:fill="D9E2F3" w:themeFill="accent1" w:themeFillTint="33"/>
            </w:rPr>
            <w:t xml:space="preserve">pisz </w:t>
          </w:r>
          <w:r>
            <w:rPr>
              <w:rStyle w:val="Tekstzastpczy"/>
              <w:b/>
              <w:bCs/>
              <w:color w:val="000000" w:themeColor="text1"/>
              <w:sz w:val="28"/>
              <w:szCs w:val="28"/>
              <w:shd w:val="clear" w:color="auto" w:fill="D9E2F3" w:themeFill="accent1" w:themeFillTint="33"/>
            </w:rPr>
            <w:t>wartość pozycji 1.</w:t>
          </w:r>
        </w:p>
      </w:docPartBody>
    </w:docPart>
    <w:docPart>
      <w:docPartPr>
        <w:name w:val="CA78F093822F41A497A028D85644F5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4AB619D-6A13-474D-9095-767BC3F65D2D}"/>
      </w:docPartPr>
      <w:docPartBody>
        <w:p w:rsidR="00D36AFF" w:rsidRDefault="00D36AFF" w:rsidP="00D36AFF">
          <w:pPr>
            <w:pStyle w:val="CA78F093822F41A497A028D85644F589"/>
          </w:pPr>
          <w:r w:rsidRPr="003C0BB8">
            <w:rPr>
              <w:rStyle w:val="Tekstzastpczy"/>
              <w:b/>
              <w:bCs/>
              <w:color w:val="000000" w:themeColor="text1"/>
              <w:sz w:val="24"/>
              <w:szCs w:val="24"/>
              <w:shd w:val="clear" w:color="auto" w:fill="D9E2F3" w:themeFill="accent1" w:themeFillTint="33"/>
            </w:rPr>
            <w:t>Oblicz i wpisz sumę brutto</w:t>
          </w:r>
        </w:p>
      </w:docPartBody>
    </w:docPart>
    <w:docPart>
      <w:docPartPr>
        <w:name w:val="A7321EE1572046E4A6B3DC0A7DCEE4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5BF95AB-9C76-4598-B650-F880C7267B8B}"/>
      </w:docPartPr>
      <w:docPartBody>
        <w:p w:rsidR="00D36AFF" w:rsidRDefault="00701497" w:rsidP="00701497">
          <w:pPr>
            <w:pStyle w:val="A7321EE1572046E4A6B3DC0A7DCEE4891"/>
          </w:pPr>
          <w:r>
            <w:rPr>
              <w:rStyle w:val="Tekstzastpczy"/>
              <w:b/>
              <w:bCs/>
              <w:color w:val="000000" w:themeColor="text1"/>
              <w:sz w:val="28"/>
              <w:szCs w:val="28"/>
              <w:shd w:val="clear" w:color="auto" w:fill="D9E2F3" w:themeFill="accent1" w:themeFillTint="33"/>
            </w:rPr>
            <w:t>W</w:t>
          </w:r>
          <w:r w:rsidRPr="003C0BB8">
            <w:rPr>
              <w:rStyle w:val="Tekstzastpczy"/>
              <w:b/>
              <w:bCs/>
              <w:color w:val="000000" w:themeColor="text1"/>
              <w:sz w:val="28"/>
              <w:szCs w:val="28"/>
              <w:shd w:val="clear" w:color="auto" w:fill="D9E2F3" w:themeFill="accent1" w:themeFillTint="33"/>
            </w:rPr>
            <w:t xml:space="preserve">pisz </w:t>
          </w:r>
          <w:r>
            <w:rPr>
              <w:rStyle w:val="Tekstzastpczy"/>
              <w:b/>
              <w:bCs/>
              <w:color w:val="000000" w:themeColor="text1"/>
              <w:sz w:val="28"/>
              <w:szCs w:val="28"/>
              <w:shd w:val="clear" w:color="auto" w:fill="D9E2F3" w:themeFill="accent1" w:themeFillTint="33"/>
            </w:rPr>
            <w:t>sumę pozycji od 1 do 7.</w:t>
          </w:r>
        </w:p>
      </w:docPartBody>
    </w:docPart>
    <w:docPart>
      <w:docPartPr>
        <w:name w:val="EAE7380450874B2B905E1BD203E1536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937BFF4-D010-4E7B-91D0-98528EC28560}"/>
      </w:docPartPr>
      <w:docPartBody>
        <w:p w:rsidR="00D36AFF" w:rsidRDefault="00701497" w:rsidP="00701497">
          <w:pPr>
            <w:pStyle w:val="EAE7380450874B2B905E1BD203E153611"/>
          </w:pPr>
          <w:r w:rsidRPr="003C0BB8">
            <w:rPr>
              <w:rStyle w:val="Tekstzastpczy"/>
              <w:b/>
              <w:bCs/>
              <w:color w:val="000000" w:themeColor="text1"/>
              <w:sz w:val="24"/>
              <w:szCs w:val="24"/>
              <w:shd w:val="clear" w:color="auto" w:fill="D9E2F3" w:themeFill="accent1" w:themeFillTint="33"/>
            </w:rPr>
            <w:t xml:space="preserve">Oblicz i wpisz </w:t>
          </w:r>
          <w:r>
            <w:rPr>
              <w:rStyle w:val="Tekstzastpczy"/>
              <w:b/>
              <w:bCs/>
              <w:color w:val="000000" w:themeColor="text1"/>
              <w:sz w:val="24"/>
              <w:szCs w:val="24"/>
              <w:shd w:val="clear" w:color="auto" w:fill="D9E2F3" w:themeFill="accent1" w:themeFillTint="33"/>
            </w:rPr>
            <w:t>kwotę podatku VAT</w:t>
          </w:r>
        </w:p>
      </w:docPartBody>
    </w:docPart>
    <w:docPart>
      <w:docPartPr>
        <w:name w:val="00492C9BCF5647E287CDEEE18E42D81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C4F301A-B208-4E24-AB77-A07073CCFD49}"/>
      </w:docPartPr>
      <w:docPartBody>
        <w:p w:rsidR="00D36AFF" w:rsidRDefault="00701497" w:rsidP="00701497">
          <w:pPr>
            <w:pStyle w:val="00492C9BCF5647E287CDEEE18E42D8141"/>
          </w:pPr>
          <w:r>
            <w:rPr>
              <w:rStyle w:val="Tekstzastpczy"/>
              <w:b/>
              <w:bCs/>
              <w:color w:val="000000" w:themeColor="text1"/>
              <w:sz w:val="28"/>
              <w:szCs w:val="28"/>
              <w:shd w:val="clear" w:color="auto" w:fill="D9E2F3" w:themeFill="accent1" w:themeFillTint="33"/>
            </w:rPr>
            <w:t>W</w:t>
          </w:r>
          <w:r w:rsidRPr="003C0BB8">
            <w:rPr>
              <w:rStyle w:val="Tekstzastpczy"/>
              <w:b/>
              <w:bCs/>
              <w:color w:val="000000" w:themeColor="text1"/>
              <w:sz w:val="28"/>
              <w:szCs w:val="28"/>
              <w:shd w:val="clear" w:color="auto" w:fill="D9E2F3" w:themeFill="accent1" w:themeFillTint="33"/>
            </w:rPr>
            <w:t xml:space="preserve">pisz </w:t>
          </w:r>
          <w:r>
            <w:rPr>
              <w:rStyle w:val="Tekstzastpczy"/>
              <w:b/>
              <w:bCs/>
              <w:color w:val="000000" w:themeColor="text1"/>
              <w:sz w:val="28"/>
              <w:szCs w:val="28"/>
              <w:shd w:val="clear" w:color="auto" w:fill="D9E2F3" w:themeFill="accent1" w:themeFillTint="33"/>
            </w:rPr>
            <w:t>sumę pozycji od I do II.</w:t>
          </w:r>
        </w:p>
      </w:docPartBody>
    </w:docPart>
    <w:docPart>
      <w:docPartPr>
        <w:name w:val="EEA4A96B11774C68B07C3A0A3365CC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E9BC45D-60F3-48E7-8142-7A40225BF904}"/>
      </w:docPartPr>
      <w:docPartBody>
        <w:p w:rsidR="00D36AFF" w:rsidRDefault="00701497" w:rsidP="00701497">
          <w:pPr>
            <w:pStyle w:val="EEA4A96B11774C68B07C3A0A3365CC811"/>
          </w:pPr>
          <w:r w:rsidRPr="003C0BB8">
            <w:rPr>
              <w:rStyle w:val="Tekstzastpczy"/>
              <w:b/>
              <w:bCs/>
              <w:color w:val="000000" w:themeColor="text1"/>
              <w:sz w:val="24"/>
              <w:szCs w:val="24"/>
              <w:shd w:val="clear" w:color="auto" w:fill="D9E2F3" w:themeFill="accent1" w:themeFillTint="33"/>
            </w:rPr>
            <w:t xml:space="preserve">Oblicz i wpisz </w:t>
          </w:r>
          <w:r>
            <w:rPr>
              <w:rStyle w:val="Tekstzastpczy"/>
              <w:b/>
              <w:bCs/>
              <w:color w:val="000000" w:themeColor="text1"/>
              <w:sz w:val="24"/>
              <w:szCs w:val="24"/>
              <w:shd w:val="clear" w:color="auto" w:fill="D9E2F3" w:themeFill="accent1" w:themeFillTint="33"/>
            </w:rPr>
            <w:t>kwotę podatku VAT</w:t>
          </w:r>
        </w:p>
      </w:docPartBody>
    </w:docPart>
    <w:docPart>
      <w:docPartPr>
        <w:name w:val="1B67C0659A34486C9951BA60D3E30A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764307C-85C4-4B3D-A036-D791DB10F9AF}"/>
      </w:docPartPr>
      <w:docPartBody>
        <w:p w:rsidR="00D36AFF" w:rsidRDefault="00701497" w:rsidP="00701497">
          <w:pPr>
            <w:pStyle w:val="1B67C0659A34486C9951BA60D3E30A281"/>
          </w:pPr>
          <w:r w:rsidRPr="003C0BB8">
            <w:rPr>
              <w:rStyle w:val="Tekstzastpczy"/>
              <w:b/>
              <w:bCs/>
              <w:color w:val="000000" w:themeColor="text1"/>
              <w:sz w:val="24"/>
              <w:szCs w:val="24"/>
              <w:shd w:val="clear" w:color="auto" w:fill="D9E2F3" w:themeFill="accent1" w:themeFillTint="33"/>
            </w:rPr>
            <w:t>Oblicz i wpisz sumę brutto</w:t>
          </w:r>
        </w:p>
      </w:docPartBody>
    </w:docPart>
    <w:docPart>
      <w:docPartPr>
        <w:name w:val="C7B2200B5C844D06998B607F458B0ED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1653E61-DB4B-4F6D-AC82-566D150ECABF}"/>
      </w:docPartPr>
      <w:docPartBody>
        <w:p w:rsidR="00D36AFF" w:rsidRDefault="00701497" w:rsidP="00701497">
          <w:pPr>
            <w:pStyle w:val="C7B2200B5C844D06998B607F458B0ED81"/>
          </w:pP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65AF6D6298FE49DEBE5446820C04E16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C27706-EC11-4B50-8698-D094913D2141}"/>
      </w:docPartPr>
      <w:docPartBody>
        <w:p w:rsidR="00D36AFF" w:rsidRDefault="00701497" w:rsidP="00701497">
          <w:pPr>
            <w:pStyle w:val="65AF6D6298FE49DEBE5446820C04E16C1"/>
          </w:pPr>
          <w:r w:rsidRPr="003C0BB8">
            <w:rPr>
              <w:rStyle w:val="Tekstzastpczy"/>
              <w:b/>
              <w:bCs/>
              <w:color w:val="000000" w:themeColor="text1"/>
              <w:sz w:val="24"/>
              <w:szCs w:val="24"/>
              <w:shd w:val="clear" w:color="auto" w:fill="D9E2F3" w:themeFill="accent1" w:themeFillTint="33"/>
            </w:rPr>
            <w:t>Oblicz i wpisz sumę brutto</w:t>
          </w:r>
        </w:p>
      </w:docPartBody>
    </w:docPart>
    <w:docPart>
      <w:docPartPr>
        <w:name w:val="FDC2E46B230C4AF38D6A5D6A303D1FB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8DF33F-FF1A-427B-BC85-CD3B073007B3}"/>
      </w:docPartPr>
      <w:docPartBody>
        <w:p w:rsidR="00D36AFF" w:rsidRDefault="00701497" w:rsidP="00701497">
          <w:pPr>
            <w:pStyle w:val="FDC2E46B230C4AF38D6A5D6A303D1FB61"/>
          </w:pP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A72ED220F73E4CCBBE90F82F178926E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D07C3F1-0D8F-4E31-B97C-7027A49F4CBE}"/>
      </w:docPartPr>
      <w:docPartBody>
        <w:p w:rsidR="00D36AFF" w:rsidRDefault="00701497" w:rsidP="00701497">
          <w:pPr>
            <w:pStyle w:val="A72ED220F73E4CCBBE90F82F178926E71"/>
          </w:pPr>
          <w:r w:rsidRPr="003C0BB8">
            <w:rPr>
              <w:rStyle w:val="Tekstzastpczy"/>
              <w:b/>
              <w:bCs/>
              <w:color w:val="000000" w:themeColor="text1"/>
              <w:sz w:val="24"/>
              <w:szCs w:val="24"/>
              <w:shd w:val="clear" w:color="auto" w:fill="D9E2F3" w:themeFill="accent1" w:themeFillTint="33"/>
            </w:rPr>
            <w:t>Oblicz i wpisz sumę brutto</w:t>
          </w:r>
        </w:p>
      </w:docPartBody>
    </w:docPart>
    <w:docPart>
      <w:docPartPr>
        <w:name w:val="B0F6E04D0A5C4366BBD166AECA05CD1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1F9E58-6F78-4BAE-8955-4D901F22CD0E}"/>
      </w:docPartPr>
      <w:docPartBody>
        <w:p w:rsidR="00701497" w:rsidRDefault="00701497" w:rsidP="00701497">
          <w:pPr>
            <w:pStyle w:val="B0F6E04D0A5C4366BBD166AECA05CD161"/>
          </w:pP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3590B86319A74C27A6A5D2F2CAC7990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F42BBED-1492-4F7B-908C-50C86B1A17C8}"/>
      </w:docPartPr>
      <w:docPartBody>
        <w:p w:rsidR="00701497" w:rsidRDefault="00701497" w:rsidP="00701497">
          <w:pPr>
            <w:pStyle w:val="3590B86319A74C27A6A5D2F2CAC799091"/>
          </w:pPr>
          <w:r w:rsidRPr="003C0BB8">
            <w:rPr>
              <w:rStyle w:val="Tekstzastpczy"/>
              <w:b/>
              <w:bCs/>
              <w:color w:val="000000" w:themeColor="text1"/>
              <w:sz w:val="24"/>
              <w:szCs w:val="24"/>
              <w:shd w:val="clear" w:color="auto" w:fill="D9E2F3" w:themeFill="accent1" w:themeFillTint="33"/>
            </w:rPr>
            <w:t>Oblicz i wpisz sumę brutto</w:t>
          </w:r>
        </w:p>
      </w:docPartBody>
    </w:docPart>
    <w:docPart>
      <w:docPartPr>
        <w:name w:val="D298AFE05F2D4041AA845E955A5AB93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3EE294-44E7-4C2B-B137-D96F101EA7CE}"/>
      </w:docPartPr>
      <w:docPartBody>
        <w:p w:rsidR="00701497" w:rsidRDefault="00701497" w:rsidP="00701497">
          <w:pPr>
            <w:pStyle w:val="D298AFE05F2D4041AA845E955A5AB93E1"/>
          </w:pP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FB66564B5F17488281558173DDDF8EF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A3EC098-5BA2-470B-A6C7-49A11A7D6340}"/>
      </w:docPartPr>
      <w:docPartBody>
        <w:p w:rsidR="00701497" w:rsidRDefault="00701497" w:rsidP="00701497">
          <w:pPr>
            <w:pStyle w:val="FB66564B5F17488281558173DDDF8EF91"/>
          </w:pPr>
          <w:r w:rsidRPr="003C0BB8">
            <w:rPr>
              <w:rStyle w:val="Tekstzastpczy"/>
              <w:b/>
              <w:bCs/>
              <w:color w:val="000000" w:themeColor="text1"/>
              <w:sz w:val="24"/>
              <w:szCs w:val="24"/>
              <w:shd w:val="clear" w:color="auto" w:fill="D9E2F3" w:themeFill="accent1" w:themeFillTint="33"/>
            </w:rPr>
            <w:t>Oblicz i wpisz sumę brutto</w:t>
          </w:r>
        </w:p>
      </w:docPartBody>
    </w:docPart>
    <w:docPart>
      <w:docPartPr>
        <w:name w:val="C76B6EE91F5F495C8A274490A2E193A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7CF357-4E2E-42FE-AAEC-21E53ADE7870}"/>
      </w:docPartPr>
      <w:docPartBody>
        <w:p w:rsidR="00701497" w:rsidRDefault="00701497" w:rsidP="00701497">
          <w:pPr>
            <w:pStyle w:val="C76B6EE91F5F495C8A274490A2E193AE1"/>
          </w:pP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69A869D6CDA544D8A441A904BEC161B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2D7C20D-E232-4833-8FE1-A9607B961894}"/>
      </w:docPartPr>
      <w:docPartBody>
        <w:p w:rsidR="00701497" w:rsidRDefault="00701497" w:rsidP="00701497">
          <w:pPr>
            <w:pStyle w:val="69A869D6CDA544D8A441A904BEC161B81"/>
          </w:pPr>
          <w:r w:rsidRPr="003C0BB8">
            <w:rPr>
              <w:rStyle w:val="Tekstzastpczy"/>
              <w:b/>
              <w:bCs/>
              <w:color w:val="000000" w:themeColor="text1"/>
              <w:sz w:val="24"/>
              <w:szCs w:val="24"/>
              <w:shd w:val="clear" w:color="auto" w:fill="D9E2F3" w:themeFill="accent1" w:themeFillTint="33"/>
            </w:rPr>
            <w:t>Oblicz i wpisz sumę brutto</w:t>
          </w:r>
        </w:p>
      </w:docPartBody>
    </w:docPart>
    <w:docPart>
      <w:docPartPr>
        <w:name w:val="0CA0A25CE61F49AF92EFFCE54AD8D1C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5FD4E18-6181-4514-94DE-3010A07CC67A}"/>
      </w:docPartPr>
      <w:docPartBody>
        <w:p w:rsidR="00701497" w:rsidRDefault="00701497" w:rsidP="00701497">
          <w:pPr>
            <w:pStyle w:val="0CA0A25CE61F49AF92EFFCE54AD8D1C51"/>
          </w:pPr>
          <w:r w:rsidRPr="004A6ACF">
            <w:rPr>
              <w:rStyle w:val="Tekstzastpczy"/>
              <w:color w:val="000000" w:themeColor="text1"/>
              <w:shd w:val="clear" w:color="auto" w:fill="D9E2F3" w:themeFill="accent1" w:themeFillTint="33"/>
            </w:rPr>
            <w:t>Wpisz wartość brutto</w:t>
          </w:r>
        </w:p>
      </w:docPartBody>
    </w:docPart>
    <w:docPart>
      <w:docPartPr>
        <w:name w:val="29BFDFB417024540A5CA2F58453EE4A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8C3F1E-6DAB-4DBD-AE07-AF3E66506B7F}"/>
      </w:docPartPr>
      <w:docPartBody>
        <w:p w:rsidR="00701497" w:rsidRDefault="00701497" w:rsidP="00701497">
          <w:pPr>
            <w:pStyle w:val="29BFDFB417024540A5CA2F58453EE4A01"/>
          </w:pPr>
          <w:r w:rsidRPr="003C0BB8">
            <w:rPr>
              <w:rStyle w:val="Tekstzastpczy"/>
              <w:b/>
              <w:bCs/>
              <w:color w:val="000000" w:themeColor="text1"/>
              <w:sz w:val="24"/>
              <w:szCs w:val="24"/>
              <w:shd w:val="clear" w:color="auto" w:fill="D9E2F3" w:themeFill="accent1" w:themeFillTint="33"/>
            </w:rPr>
            <w:t>Oblicz i wpisz sumę brutto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807"/>
    <w:rsid w:val="00135168"/>
    <w:rsid w:val="00224DB7"/>
    <w:rsid w:val="00482410"/>
    <w:rsid w:val="004F6A2C"/>
    <w:rsid w:val="00686253"/>
    <w:rsid w:val="00701497"/>
    <w:rsid w:val="00764807"/>
    <w:rsid w:val="00777C43"/>
    <w:rsid w:val="00827702"/>
    <w:rsid w:val="0087422C"/>
    <w:rsid w:val="00A06C4C"/>
    <w:rsid w:val="00D36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01497"/>
    <w:rPr>
      <w:color w:val="808080"/>
    </w:rPr>
  </w:style>
  <w:style w:type="paragraph" w:customStyle="1" w:styleId="7739779F31C94E73B6239A72C4AD8710">
    <w:name w:val="7739779F31C94E73B6239A72C4AD8710"/>
    <w:rsid w:val="00D36AFF"/>
  </w:style>
  <w:style w:type="paragraph" w:customStyle="1" w:styleId="4169B683A6434205B81B60DB473E50C9">
    <w:name w:val="4169B683A6434205B81B60DB473E50C9"/>
    <w:rsid w:val="00D36AFF"/>
  </w:style>
  <w:style w:type="paragraph" w:customStyle="1" w:styleId="C4E92F024D1149CEB2A12B939A54FF78">
    <w:name w:val="C4E92F024D1149CEB2A12B939A54FF78"/>
    <w:rsid w:val="00D36AFF"/>
  </w:style>
  <w:style w:type="paragraph" w:customStyle="1" w:styleId="BCF60587459D4A40B7B3AB869BB0F636">
    <w:name w:val="BCF60587459D4A40B7B3AB869BB0F636"/>
    <w:rsid w:val="00D36AFF"/>
  </w:style>
  <w:style w:type="paragraph" w:customStyle="1" w:styleId="90B7B306A1B24B11BA14E87A8BDE4033">
    <w:name w:val="90B7B306A1B24B11BA14E87A8BDE4033"/>
    <w:rsid w:val="00D36AFF"/>
  </w:style>
  <w:style w:type="paragraph" w:customStyle="1" w:styleId="66AE9196DC804608972CCB797688BBE5">
    <w:name w:val="66AE9196DC804608972CCB797688BBE5"/>
    <w:rsid w:val="00D36AFF"/>
  </w:style>
  <w:style w:type="paragraph" w:customStyle="1" w:styleId="B3AF622B926945F2AC40536DD6453F7D">
    <w:name w:val="B3AF622B926945F2AC40536DD6453F7D"/>
    <w:rsid w:val="00D36AFF"/>
  </w:style>
  <w:style w:type="paragraph" w:customStyle="1" w:styleId="A7F5D9EE35D8449C841C5775E5E8B7C4">
    <w:name w:val="A7F5D9EE35D8449C841C5775E5E8B7C4"/>
    <w:rsid w:val="00D36AFF"/>
  </w:style>
  <w:style w:type="paragraph" w:customStyle="1" w:styleId="CF2B3F8E3EC44DC2A12240539D759C85">
    <w:name w:val="CF2B3F8E3EC44DC2A12240539D759C85"/>
    <w:rsid w:val="00D36AFF"/>
  </w:style>
  <w:style w:type="paragraph" w:customStyle="1" w:styleId="AC172F9C102E49E9BBF776AE63688DB5">
    <w:name w:val="AC172F9C102E49E9BBF776AE63688DB5"/>
    <w:rsid w:val="00D36AFF"/>
  </w:style>
  <w:style w:type="paragraph" w:customStyle="1" w:styleId="AD3C6D5B1EBE4DB5B0852D4409E6F4C0">
    <w:name w:val="AD3C6D5B1EBE4DB5B0852D4409E6F4C0"/>
    <w:rsid w:val="00D36AFF"/>
  </w:style>
  <w:style w:type="paragraph" w:customStyle="1" w:styleId="FB133D1BE8B24C66BD2C37E39275B153">
    <w:name w:val="FB133D1BE8B24C66BD2C37E39275B153"/>
    <w:rsid w:val="00D36AFF"/>
  </w:style>
  <w:style w:type="paragraph" w:customStyle="1" w:styleId="A1E42C46FCD74A078BBDC42CA87258E8">
    <w:name w:val="A1E42C46FCD74A078BBDC42CA87258E8"/>
    <w:rsid w:val="00D36AFF"/>
  </w:style>
  <w:style w:type="paragraph" w:customStyle="1" w:styleId="728058384091456C8A7CD5287897230E">
    <w:name w:val="728058384091456C8A7CD5287897230E"/>
    <w:rsid w:val="00D36AFF"/>
  </w:style>
  <w:style w:type="paragraph" w:customStyle="1" w:styleId="1FAE2B10473F48919B94A2216384ADEF">
    <w:name w:val="1FAE2B10473F48919B94A2216384ADEF"/>
    <w:rsid w:val="00D36AFF"/>
  </w:style>
  <w:style w:type="paragraph" w:customStyle="1" w:styleId="5310B3E6E3AD45C5BEC83AF0A70CD4CC">
    <w:name w:val="5310B3E6E3AD45C5BEC83AF0A70CD4CC"/>
    <w:rsid w:val="00D36AFF"/>
  </w:style>
  <w:style w:type="paragraph" w:customStyle="1" w:styleId="C73492D1A19F4ACEB7B3B8017A58FB51">
    <w:name w:val="C73492D1A19F4ACEB7B3B8017A58FB51"/>
    <w:rsid w:val="00D36AFF"/>
  </w:style>
  <w:style w:type="paragraph" w:customStyle="1" w:styleId="4DEAA947879943CE8F4FE91321AB0B07">
    <w:name w:val="4DEAA947879943CE8F4FE91321AB0B07"/>
    <w:rsid w:val="00D36AFF"/>
  </w:style>
  <w:style w:type="paragraph" w:customStyle="1" w:styleId="19E3DBD9CA0542B0BA951E473130196C">
    <w:name w:val="19E3DBD9CA0542B0BA951E473130196C"/>
    <w:rsid w:val="00D36AFF"/>
  </w:style>
  <w:style w:type="paragraph" w:customStyle="1" w:styleId="DD5CC8C715954BBD9C97C2A518246C69">
    <w:name w:val="DD5CC8C715954BBD9C97C2A518246C69"/>
    <w:rsid w:val="00D36AFF"/>
  </w:style>
  <w:style w:type="paragraph" w:customStyle="1" w:styleId="8F9C6810823C4A4995C506FC2852F170">
    <w:name w:val="8F9C6810823C4A4995C506FC2852F170"/>
    <w:rsid w:val="00D36AFF"/>
  </w:style>
  <w:style w:type="paragraph" w:customStyle="1" w:styleId="E3602B27B65D4609AA8C32CBF2880987">
    <w:name w:val="E3602B27B65D4609AA8C32CBF2880987"/>
    <w:rsid w:val="00D36AFF"/>
  </w:style>
  <w:style w:type="paragraph" w:customStyle="1" w:styleId="9050E30624A64F35945B2FD4D3331344">
    <w:name w:val="9050E30624A64F35945B2FD4D3331344"/>
    <w:rsid w:val="00D36AFF"/>
  </w:style>
  <w:style w:type="paragraph" w:customStyle="1" w:styleId="E7D44FA7912A4272A33D579F2375E780">
    <w:name w:val="E7D44FA7912A4272A33D579F2375E780"/>
    <w:rsid w:val="00D36AFF"/>
  </w:style>
  <w:style w:type="paragraph" w:customStyle="1" w:styleId="905DB29220D6418EB31FADEC1B3BD578">
    <w:name w:val="905DB29220D6418EB31FADEC1B3BD578"/>
    <w:rsid w:val="00D36AFF"/>
  </w:style>
  <w:style w:type="paragraph" w:customStyle="1" w:styleId="10F401C73D83404295C82029B8306124">
    <w:name w:val="10F401C73D83404295C82029B8306124"/>
    <w:rsid w:val="00D36AFF"/>
  </w:style>
  <w:style w:type="paragraph" w:customStyle="1" w:styleId="BDD4BB76ACDF49D483361C7CB665520D">
    <w:name w:val="BDD4BB76ACDF49D483361C7CB665520D"/>
    <w:rsid w:val="00D36AFF"/>
  </w:style>
  <w:style w:type="paragraph" w:customStyle="1" w:styleId="D2747D4D44DE4797A0FFBE037D45D5C4">
    <w:name w:val="D2747D4D44DE4797A0FFBE037D45D5C4"/>
    <w:rsid w:val="00D36AFF"/>
  </w:style>
  <w:style w:type="paragraph" w:customStyle="1" w:styleId="BB4FC007C3054662ABC6399D9B31E465">
    <w:name w:val="BB4FC007C3054662ABC6399D9B31E465"/>
    <w:rsid w:val="00D36AFF"/>
  </w:style>
  <w:style w:type="paragraph" w:customStyle="1" w:styleId="C287213E0B9E4F0CBDFDD9CA23ADF8CE">
    <w:name w:val="C287213E0B9E4F0CBDFDD9CA23ADF8CE"/>
    <w:rsid w:val="00D36AFF"/>
  </w:style>
  <w:style w:type="paragraph" w:customStyle="1" w:styleId="DF69ED18339F4F618531EB446688CC38">
    <w:name w:val="DF69ED18339F4F618531EB446688CC38"/>
    <w:rsid w:val="00D36AFF"/>
  </w:style>
  <w:style w:type="paragraph" w:customStyle="1" w:styleId="112103DC1A1242999897B592B9B14E59">
    <w:name w:val="112103DC1A1242999897B592B9B14E59"/>
    <w:rsid w:val="00D36AFF"/>
  </w:style>
  <w:style w:type="paragraph" w:customStyle="1" w:styleId="DF5F5CD3768C4D5DB671E1D0C5560114">
    <w:name w:val="DF5F5CD3768C4D5DB671E1D0C5560114"/>
    <w:rsid w:val="00D36AFF"/>
  </w:style>
  <w:style w:type="paragraph" w:customStyle="1" w:styleId="8EFF5C21B3754A6CB7204EE736E10D6C">
    <w:name w:val="8EFF5C21B3754A6CB7204EE736E10D6C"/>
    <w:rsid w:val="00D36AFF"/>
  </w:style>
  <w:style w:type="paragraph" w:customStyle="1" w:styleId="32433FB25D7642B28A02DE693C474B91">
    <w:name w:val="32433FB25D7642B28A02DE693C474B91"/>
    <w:rsid w:val="00D36AFF"/>
  </w:style>
  <w:style w:type="paragraph" w:customStyle="1" w:styleId="F3FE80A7B17E48DDAB1252E3E5C9AA83">
    <w:name w:val="F3FE80A7B17E48DDAB1252E3E5C9AA83"/>
    <w:rsid w:val="00D36AFF"/>
  </w:style>
  <w:style w:type="paragraph" w:customStyle="1" w:styleId="C3ACD3F81E0B445D9F0A5A939F201470">
    <w:name w:val="C3ACD3F81E0B445D9F0A5A939F201470"/>
    <w:rsid w:val="00D36AFF"/>
  </w:style>
  <w:style w:type="paragraph" w:customStyle="1" w:styleId="C74ACBC3B669405CA5D75991F187ABE1">
    <w:name w:val="C74ACBC3B669405CA5D75991F187ABE1"/>
    <w:rsid w:val="00D36AFF"/>
  </w:style>
  <w:style w:type="paragraph" w:customStyle="1" w:styleId="EE1514B7E3AD47508662B63880C408BA">
    <w:name w:val="EE1514B7E3AD47508662B63880C408BA"/>
    <w:rsid w:val="00D36AFF"/>
  </w:style>
  <w:style w:type="paragraph" w:customStyle="1" w:styleId="AF8991C2FC1A4062A30EB481853B6E89">
    <w:name w:val="AF8991C2FC1A4062A30EB481853B6E89"/>
    <w:rsid w:val="00D36AFF"/>
  </w:style>
  <w:style w:type="paragraph" w:customStyle="1" w:styleId="15CFB404ACF9425D871F49BBF5DE7612">
    <w:name w:val="15CFB404ACF9425D871F49BBF5DE7612"/>
    <w:rsid w:val="00D36AFF"/>
  </w:style>
  <w:style w:type="paragraph" w:customStyle="1" w:styleId="72C912AEF5F74EFD9AD28ABF30657F5A">
    <w:name w:val="72C912AEF5F74EFD9AD28ABF30657F5A"/>
    <w:rsid w:val="00D36AFF"/>
  </w:style>
  <w:style w:type="paragraph" w:customStyle="1" w:styleId="F54D50F1696B4775BEE833DE5B6887E5">
    <w:name w:val="F54D50F1696B4775BEE833DE5B6887E5"/>
    <w:rsid w:val="00D36AFF"/>
  </w:style>
  <w:style w:type="paragraph" w:customStyle="1" w:styleId="1623AD3B708F4A078DF78C85802DFDF7">
    <w:name w:val="1623AD3B708F4A078DF78C85802DFDF7"/>
    <w:rsid w:val="00D36AFF"/>
  </w:style>
  <w:style w:type="paragraph" w:customStyle="1" w:styleId="AF1B698E0CB44B13915319521E48230F">
    <w:name w:val="AF1B698E0CB44B13915319521E48230F"/>
    <w:rsid w:val="00D36AFF"/>
  </w:style>
  <w:style w:type="paragraph" w:customStyle="1" w:styleId="19364DB842CE46B8908E55EBE5EE3D52">
    <w:name w:val="19364DB842CE46B8908E55EBE5EE3D52"/>
    <w:rsid w:val="00D36AFF"/>
  </w:style>
  <w:style w:type="paragraph" w:customStyle="1" w:styleId="8EBFC7A56D164FC196E4CA61492C039D">
    <w:name w:val="8EBFC7A56D164FC196E4CA61492C039D"/>
    <w:rsid w:val="00D36AFF"/>
  </w:style>
  <w:style w:type="paragraph" w:customStyle="1" w:styleId="E6ABA5B6C8FC4AC88005F7EA523EAFE3">
    <w:name w:val="E6ABA5B6C8FC4AC88005F7EA523EAFE3"/>
    <w:rsid w:val="00D36AFF"/>
  </w:style>
  <w:style w:type="paragraph" w:customStyle="1" w:styleId="BDD639A11B6A44D8B1CC9D5E7C91BF7F">
    <w:name w:val="BDD639A11B6A44D8B1CC9D5E7C91BF7F"/>
    <w:rsid w:val="00D36AFF"/>
  </w:style>
  <w:style w:type="paragraph" w:customStyle="1" w:styleId="AE55BFAC2DE04C81906599B597719800">
    <w:name w:val="AE55BFAC2DE04C81906599B597719800"/>
    <w:rsid w:val="00D36AFF"/>
  </w:style>
  <w:style w:type="paragraph" w:customStyle="1" w:styleId="766E08E6A5AE42E3B7C1BCD606A22A62">
    <w:name w:val="766E08E6A5AE42E3B7C1BCD606A22A62"/>
    <w:rsid w:val="00D36AFF"/>
  </w:style>
  <w:style w:type="paragraph" w:customStyle="1" w:styleId="5ED235E5BE8349819BF2FE6348DE0547">
    <w:name w:val="5ED235E5BE8349819BF2FE6348DE0547"/>
    <w:rsid w:val="00D36AFF"/>
  </w:style>
  <w:style w:type="paragraph" w:customStyle="1" w:styleId="3107F29D01684B4FB691151BBC608FDF">
    <w:name w:val="3107F29D01684B4FB691151BBC608FDF"/>
    <w:rsid w:val="00D36AFF"/>
  </w:style>
  <w:style w:type="paragraph" w:customStyle="1" w:styleId="2F459012FA6F44CBBCF3E066B254E554">
    <w:name w:val="2F459012FA6F44CBBCF3E066B254E554"/>
    <w:rsid w:val="00D36AFF"/>
  </w:style>
  <w:style w:type="paragraph" w:customStyle="1" w:styleId="56569EAEED8F4325A9819BB13B22DEC8">
    <w:name w:val="56569EAEED8F4325A9819BB13B22DEC8"/>
    <w:rsid w:val="00D36AFF"/>
  </w:style>
  <w:style w:type="paragraph" w:customStyle="1" w:styleId="D31BC2891AB74420B88D9F874D158B67">
    <w:name w:val="D31BC2891AB74420B88D9F874D158B67"/>
    <w:rsid w:val="00D36AFF"/>
  </w:style>
  <w:style w:type="paragraph" w:customStyle="1" w:styleId="AA0AFB6FA98D40A99EBF04CEADAFEF8E">
    <w:name w:val="AA0AFB6FA98D40A99EBF04CEADAFEF8E"/>
    <w:rsid w:val="00D36AFF"/>
  </w:style>
  <w:style w:type="paragraph" w:customStyle="1" w:styleId="CB1B063949604C2D9A6297373F4DFA4B">
    <w:name w:val="CB1B063949604C2D9A6297373F4DFA4B"/>
    <w:rsid w:val="00D36AFF"/>
  </w:style>
  <w:style w:type="paragraph" w:customStyle="1" w:styleId="6A87B312DF23496183BA58E66588B5D1">
    <w:name w:val="6A87B312DF23496183BA58E66588B5D1"/>
    <w:rsid w:val="00D36AFF"/>
  </w:style>
  <w:style w:type="paragraph" w:customStyle="1" w:styleId="CA78F093822F41A497A028D85644F589">
    <w:name w:val="CA78F093822F41A497A028D85644F589"/>
    <w:rsid w:val="00D36AFF"/>
  </w:style>
  <w:style w:type="paragraph" w:customStyle="1" w:styleId="A7321EE1572046E4A6B3DC0A7DCEE489">
    <w:name w:val="A7321EE1572046E4A6B3DC0A7DCEE489"/>
    <w:rsid w:val="00D36AFF"/>
  </w:style>
  <w:style w:type="paragraph" w:customStyle="1" w:styleId="EAE7380450874B2B905E1BD203E15361">
    <w:name w:val="EAE7380450874B2B905E1BD203E15361"/>
    <w:rsid w:val="00D36AFF"/>
  </w:style>
  <w:style w:type="paragraph" w:customStyle="1" w:styleId="00492C9BCF5647E287CDEEE18E42D814">
    <w:name w:val="00492C9BCF5647E287CDEEE18E42D814"/>
    <w:rsid w:val="00D36AFF"/>
  </w:style>
  <w:style w:type="paragraph" w:customStyle="1" w:styleId="EEA4A96B11774C68B07C3A0A3365CC81">
    <w:name w:val="EEA4A96B11774C68B07C3A0A3365CC81"/>
    <w:rsid w:val="00D36AFF"/>
  </w:style>
  <w:style w:type="paragraph" w:customStyle="1" w:styleId="1B67C0659A34486C9951BA60D3E30A28">
    <w:name w:val="1B67C0659A34486C9951BA60D3E30A28"/>
    <w:rsid w:val="00D36AFF"/>
  </w:style>
  <w:style w:type="paragraph" w:customStyle="1" w:styleId="C7B2200B5C844D06998B607F458B0ED8">
    <w:name w:val="C7B2200B5C844D06998B607F458B0ED8"/>
    <w:rsid w:val="00D36AFF"/>
  </w:style>
  <w:style w:type="paragraph" w:customStyle="1" w:styleId="65AF6D6298FE49DEBE5446820C04E16C">
    <w:name w:val="65AF6D6298FE49DEBE5446820C04E16C"/>
    <w:rsid w:val="00D36AFF"/>
  </w:style>
  <w:style w:type="paragraph" w:customStyle="1" w:styleId="FDC2E46B230C4AF38D6A5D6A303D1FB6">
    <w:name w:val="FDC2E46B230C4AF38D6A5D6A303D1FB6"/>
    <w:rsid w:val="00D36AFF"/>
  </w:style>
  <w:style w:type="paragraph" w:customStyle="1" w:styleId="A72ED220F73E4CCBBE90F82F178926E7">
    <w:name w:val="A72ED220F73E4CCBBE90F82F178926E7"/>
    <w:rsid w:val="00D36AFF"/>
  </w:style>
  <w:style w:type="paragraph" w:customStyle="1" w:styleId="4E7D3EE666B443B8A2C1C1CF38FBBC1C3">
    <w:name w:val="4E7D3EE666B443B8A2C1C1CF38FBBC1C3"/>
    <w:rsid w:val="00224DB7"/>
    <w:rPr>
      <w:rFonts w:eastAsiaTheme="minorHAnsi"/>
      <w:kern w:val="0"/>
      <w:lang w:eastAsia="en-US"/>
      <w14:ligatures w14:val="none"/>
    </w:rPr>
  </w:style>
  <w:style w:type="paragraph" w:customStyle="1" w:styleId="BDE4EE4279854AB292C1B1752BD877F53">
    <w:name w:val="BDE4EE4279854AB292C1B1752BD877F53"/>
    <w:rsid w:val="00224DB7"/>
    <w:rPr>
      <w:rFonts w:eastAsiaTheme="minorHAnsi"/>
      <w:kern w:val="0"/>
      <w:lang w:eastAsia="en-US"/>
      <w14:ligatures w14:val="none"/>
    </w:rPr>
  </w:style>
  <w:style w:type="paragraph" w:customStyle="1" w:styleId="679134D67CFD49F3AEC5F6CC0DE5E6DD3">
    <w:name w:val="679134D67CFD49F3AEC5F6CC0DE5E6DD3"/>
    <w:rsid w:val="00224DB7"/>
    <w:rPr>
      <w:rFonts w:eastAsiaTheme="minorHAnsi"/>
      <w:kern w:val="0"/>
      <w:lang w:eastAsia="en-US"/>
      <w14:ligatures w14:val="none"/>
    </w:rPr>
  </w:style>
  <w:style w:type="paragraph" w:customStyle="1" w:styleId="873C14C29ECE476688932408C3A54F5B3">
    <w:name w:val="873C14C29ECE476688932408C3A54F5B3"/>
    <w:rsid w:val="00224DB7"/>
    <w:rPr>
      <w:rFonts w:eastAsiaTheme="minorHAnsi"/>
      <w:kern w:val="0"/>
      <w:lang w:eastAsia="en-US"/>
      <w14:ligatures w14:val="none"/>
    </w:rPr>
  </w:style>
  <w:style w:type="paragraph" w:customStyle="1" w:styleId="59C3EA26677449CFB3944348A6B487923">
    <w:name w:val="59C3EA26677449CFB3944348A6B487923"/>
    <w:rsid w:val="00224DB7"/>
    <w:rPr>
      <w:rFonts w:eastAsiaTheme="minorHAnsi"/>
      <w:kern w:val="0"/>
      <w:lang w:eastAsia="en-US"/>
      <w14:ligatures w14:val="none"/>
    </w:rPr>
  </w:style>
  <w:style w:type="paragraph" w:customStyle="1" w:styleId="5ECD6FFF38AE4E3BB8E984AE62A65B383">
    <w:name w:val="5ECD6FFF38AE4E3BB8E984AE62A65B383"/>
    <w:rsid w:val="00224DB7"/>
    <w:rPr>
      <w:rFonts w:eastAsiaTheme="minorHAnsi"/>
      <w:kern w:val="0"/>
      <w:lang w:eastAsia="en-US"/>
      <w14:ligatures w14:val="none"/>
    </w:rPr>
  </w:style>
  <w:style w:type="paragraph" w:customStyle="1" w:styleId="49146114D85A4909B69A7482374880FB3">
    <w:name w:val="49146114D85A4909B69A7482374880FB3"/>
    <w:rsid w:val="00224DB7"/>
    <w:rPr>
      <w:rFonts w:eastAsiaTheme="minorHAnsi"/>
      <w:kern w:val="0"/>
      <w:lang w:eastAsia="en-US"/>
      <w14:ligatures w14:val="none"/>
    </w:rPr>
  </w:style>
  <w:style w:type="paragraph" w:customStyle="1" w:styleId="22F3BD57A9DD462DA424B99FDE72A73F3">
    <w:name w:val="22F3BD57A9DD462DA424B99FDE72A73F3"/>
    <w:rsid w:val="00224DB7"/>
    <w:rPr>
      <w:rFonts w:eastAsiaTheme="minorHAnsi"/>
      <w:kern w:val="0"/>
      <w:lang w:eastAsia="en-US"/>
      <w14:ligatures w14:val="none"/>
    </w:rPr>
  </w:style>
  <w:style w:type="paragraph" w:customStyle="1" w:styleId="F466D2F2524440CDAC00FE6FBADAF3243">
    <w:name w:val="F466D2F2524440CDAC00FE6FBADAF3243"/>
    <w:rsid w:val="00224DB7"/>
    <w:rPr>
      <w:rFonts w:eastAsiaTheme="minorHAnsi"/>
      <w:kern w:val="0"/>
      <w:lang w:eastAsia="en-US"/>
      <w14:ligatures w14:val="none"/>
    </w:rPr>
  </w:style>
  <w:style w:type="paragraph" w:customStyle="1" w:styleId="E543F5A946C147849C4612DEBF0F61643">
    <w:name w:val="E543F5A946C147849C4612DEBF0F61643"/>
    <w:rsid w:val="00224DB7"/>
    <w:rPr>
      <w:rFonts w:eastAsiaTheme="minorHAnsi"/>
      <w:kern w:val="0"/>
      <w:lang w:eastAsia="en-US"/>
      <w14:ligatures w14:val="none"/>
    </w:rPr>
  </w:style>
  <w:style w:type="paragraph" w:customStyle="1" w:styleId="CDF745FAC369466CB935DC3B1F6112FF3">
    <w:name w:val="CDF745FAC369466CB935DC3B1F6112FF3"/>
    <w:rsid w:val="00224DB7"/>
    <w:rPr>
      <w:rFonts w:eastAsiaTheme="minorHAnsi"/>
      <w:kern w:val="0"/>
      <w:lang w:eastAsia="en-US"/>
      <w14:ligatures w14:val="none"/>
    </w:rPr>
  </w:style>
  <w:style w:type="paragraph" w:customStyle="1" w:styleId="8EDBE53F758F49AD8A9C06DC3C07FB433">
    <w:name w:val="8EDBE53F758F49AD8A9C06DC3C07FB433"/>
    <w:rsid w:val="00224DB7"/>
    <w:rPr>
      <w:rFonts w:eastAsiaTheme="minorHAnsi"/>
      <w:kern w:val="0"/>
      <w:lang w:eastAsia="en-US"/>
      <w14:ligatures w14:val="none"/>
    </w:rPr>
  </w:style>
  <w:style w:type="paragraph" w:customStyle="1" w:styleId="BADD85B76C6148778C91F6EEEEB7EC303">
    <w:name w:val="BADD85B76C6148778C91F6EEEEB7EC303"/>
    <w:rsid w:val="00224DB7"/>
    <w:rPr>
      <w:rFonts w:eastAsiaTheme="minorHAnsi"/>
      <w:kern w:val="0"/>
      <w:lang w:eastAsia="en-US"/>
      <w14:ligatures w14:val="none"/>
    </w:rPr>
  </w:style>
  <w:style w:type="paragraph" w:customStyle="1" w:styleId="0F39C45DDD1847A0B0315E6B044C82443">
    <w:name w:val="0F39C45DDD1847A0B0315E6B044C82443"/>
    <w:rsid w:val="00224DB7"/>
    <w:rPr>
      <w:rFonts w:eastAsiaTheme="minorHAnsi"/>
      <w:kern w:val="0"/>
      <w:lang w:eastAsia="en-US"/>
      <w14:ligatures w14:val="none"/>
    </w:rPr>
  </w:style>
  <w:style w:type="paragraph" w:customStyle="1" w:styleId="25F01CDCF2E544F4847C613B7BC6E8B73">
    <w:name w:val="25F01CDCF2E544F4847C613B7BC6E8B73"/>
    <w:rsid w:val="00224DB7"/>
    <w:rPr>
      <w:rFonts w:eastAsiaTheme="minorHAnsi"/>
      <w:kern w:val="0"/>
      <w:lang w:eastAsia="en-US"/>
      <w14:ligatures w14:val="none"/>
    </w:rPr>
  </w:style>
  <w:style w:type="paragraph" w:customStyle="1" w:styleId="4A7DC6765AE34BB88386C712DD5334C43">
    <w:name w:val="4A7DC6765AE34BB88386C712DD5334C43"/>
    <w:rsid w:val="00224DB7"/>
    <w:rPr>
      <w:rFonts w:eastAsiaTheme="minorHAnsi"/>
      <w:kern w:val="0"/>
      <w:lang w:eastAsia="en-US"/>
      <w14:ligatures w14:val="none"/>
    </w:rPr>
  </w:style>
  <w:style w:type="paragraph" w:customStyle="1" w:styleId="B0F6E04D0A5C4366BBD166AECA05CD16">
    <w:name w:val="B0F6E04D0A5C4366BBD166AECA05CD16"/>
    <w:rsid w:val="00701497"/>
  </w:style>
  <w:style w:type="paragraph" w:customStyle="1" w:styleId="3590B86319A74C27A6A5D2F2CAC79909">
    <w:name w:val="3590B86319A74C27A6A5D2F2CAC79909"/>
    <w:rsid w:val="00701497"/>
  </w:style>
  <w:style w:type="paragraph" w:customStyle="1" w:styleId="D298AFE05F2D4041AA845E955A5AB93E">
    <w:name w:val="D298AFE05F2D4041AA845E955A5AB93E"/>
    <w:rsid w:val="00701497"/>
  </w:style>
  <w:style w:type="paragraph" w:customStyle="1" w:styleId="FB66564B5F17488281558173DDDF8EF9">
    <w:name w:val="FB66564B5F17488281558173DDDF8EF9"/>
    <w:rsid w:val="00701497"/>
  </w:style>
  <w:style w:type="paragraph" w:customStyle="1" w:styleId="C76B6EE91F5F495C8A274490A2E193AE">
    <w:name w:val="C76B6EE91F5F495C8A274490A2E193AE"/>
    <w:rsid w:val="00701497"/>
  </w:style>
  <w:style w:type="paragraph" w:customStyle="1" w:styleId="69A869D6CDA544D8A441A904BEC161B8">
    <w:name w:val="69A869D6CDA544D8A441A904BEC161B8"/>
    <w:rsid w:val="00701497"/>
  </w:style>
  <w:style w:type="paragraph" w:customStyle="1" w:styleId="0CA0A25CE61F49AF92EFFCE54AD8D1C5">
    <w:name w:val="0CA0A25CE61F49AF92EFFCE54AD8D1C5"/>
    <w:rsid w:val="00701497"/>
  </w:style>
  <w:style w:type="paragraph" w:customStyle="1" w:styleId="B02E297B116541908C5C33371E0CB36A">
    <w:name w:val="B02E297B116541908C5C33371E0CB36A"/>
    <w:rsid w:val="00701497"/>
  </w:style>
  <w:style w:type="paragraph" w:customStyle="1" w:styleId="7F4FDD9A7AD74EBB8C8FFAE258BCD4B4">
    <w:name w:val="7F4FDD9A7AD74EBB8C8FFAE258BCD4B4"/>
    <w:rsid w:val="00701497"/>
  </w:style>
  <w:style w:type="paragraph" w:customStyle="1" w:styleId="92750168A4AA46EDA4E57F16A39A3AF6">
    <w:name w:val="92750168A4AA46EDA4E57F16A39A3AF6"/>
    <w:rsid w:val="00701497"/>
  </w:style>
  <w:style w:type="paragraph" w:customStyle="1" w:styleId="282D6ADFFB334C86B8F6C646B1CD4A79">
    <w:name w:val="282D6ADFFB334C86B8F6C646B1CD4A79"/>
    <w:rsid w:val="00701497"/>
  </w:style>
  <w:style w:type="paragraph" w:customStyle="1" w:styleId="29BFDFB417024540A5CA2F58453EE4A0">
    <w:name w:val="29BFDFB417024540A5CA2F58453EE4A0"/>
    <w:rsid w:val="00701497"/>
  </w:style>
  <w:style w:type="paragraph" w:customStyle="1" w:styleId="59C3EA26677449CFB3944348A6B48792">
    <w:name w:val="59C3EA26677449CFB3944348A6B48792"/>
    <w:rsid w:val="00701497"/>
    <w:rPr>
      <w:rFonts w:eastAsiaTheme="minorHAnsi"/>
      <w:kern w:val="0"/>
      <w:lang w:eastAsia="en-US"/>
      <w14:ligatures w14:val="none"/>
    </w:rPr>
  </w:style>
  <w:style w:type="paragraph" w:customStyle="1" w:styleId="5ECD6FFF38AE4E3BB8E984AE62A65B38">
    <w:name w:val="5ECD6FFF38AE4E3BB8E984AE62A65B38"/>
    <w:rsid w:val="00701497"/>
    <w:rPr>
      <w:rFonts w:eastAsiaTheme="minorHAnsi"/>
      <w:kern w:val="0"/>
      <w:lang w:eastAsia="en-US"/>
      <w14:ligatures w14:val="none"/>
    </w:rPr>
  </w:style>
  <w:style w:type="paragraph" w:customStyle="1" w:styleId="49146114D85A4909B69A7482374880FB">
    <w:name w:val="49146114D85A4909B69A7482374880FB"/>
    <w:rsid w:val="00701497"/>
    <w:rPr>
      <w:rFonts w:eastAsiaTheme="minorHAnsi"/>
      <w:kern w:val="0"/>
      <w:lang w:eastAsia="en-US"/>
      <w14:ligatures w14:val="none"/>
    </w:rPr>
  </w:style>
  <w:style w:type="paragraph" w:customStyle="1" w:styleId="22F3BD57A9DD462DA424B99FDE72A73F">
    <w:name w:val="22F3BD57A9DD462DA424B99FDE72A73F"/>
    <w:rsid w:val="00701497"/>
    <w:rPr>
      <w:rFonts w:eastAsiaTheme="minorHAnsi"/>
      <w:kern w:val="0"/>
      <w:lang w:eastAsia="en-US"/>
      <w14:ligatures w14:val="none"/>
    </w:rPr>
  </w:style>
  <w:style w:type="paragraph" w:customStyle="1" w:styleId="CDF745FAC369466CB935DC3B1F6112FF">
    <w:name w:val="CDF745FAC369466CB935DC3B1F6112FF"/>
    <w:rsid w:val="00701497"/>
    <w:rPr>
      <w:rFonts w:eastAsiaTheme="minorHAnsi"/>
      <w:kern w:val="0"/>
      <w:lang w:eastAsia="en-US"/>
      <w14:ligatures w14:val="none"/>
    </w:rPr>
  </w:style>
  <w:style w:type="paragraph" w:customStyle="1" w:styleId="0F39C45DDD1847A0B0315E6B044C8244">
    <w:name w:val="0F39C45DDD1847A0B0315E6B044C8244"/>
    <w:rsid w:val="00701497"/>
    <w:rPr>
      <w:rFonts w:eastAsiaTheme="minorHAnsi"/>
      <w:kern w:val="0"/>
      <w:lang w:eastAsia="en-US"/>
      <w14:ligatures w14:val="none"/>
    </w:rPr>
  </w:style>
  <w:style w:type="paragraph" w:customStyle="1" w:styleId="25F01CDCF2E544F4847C613B7BC6E8B7">
    <w:name w:val="25F01CDCF2E544F4847C613B7BC6E8B7"/>
    <w:rsid w:val="00701497"/>
    <w:rPr>
      <w:rFonts w:eastAsiaTheme="minorHAnsi"/>
      <w:kern w:val="0"/>
      <w:lang w:eastAsia="en-US"/>
      <w14:ligatures w14:val="none"/>
    </w:rPr>
  </w:style>
  <w:style w:type="paragraph" w:customStyle="1" w:styleId="4A7DC6765AE34BB88386C712DD5334C4">
    <w:name w:val="4A7DC6765AE34BB88386C712DD5334C4"/>
    <w:rsid w:val="00701497"/>
    <w:rPr>
      <w:rFonts w:eastAsiaTheme="minorHAnsi"/>
      <w:kern w:val="0"/>
      <w:lang w:eastAsia="en-US"/>
      <w14:ligatures w14:val="none"/>
    </w:rPr>
  </w:style>
  <w:style w:type="paragraph" w:customStyle="1" w:styleId="7739779F31C94E73B6239A72C4AD87101">
    <w:name w:val="7739779F31C94E73B6239A72C4AD87101"/>
    <w:rsid w:val="00701497"/>
    <w:rPr>
      <w:rFonts w:eastAsiaTheme="minorHAnsi"/>
      <w:kern w:val="0"/>
      <w:lang w:eastAsia="en-US"/>
      <w14:ligatures w14:val="none"/>
    </w:rPr>
  </w:style>
  <w:style w:type="paragraph" w:customStyle="1" w:styleId="4169B683A6434205B81B60DB473E50C91">
    <w:name w:val="4169B683A6434205B81B60DB473E50C91"/>
    <w:rsid w:val="00701497"/>
    <w:rPr>
      <w:rFonts w:eastAsiaTheme="minorHAnsi"/>
      <w:kern w:val="0"/>
      <w:lang w:eastAsia="en-US"/>
      <w14:ligatures w14:val="none"/>
    </w:rPr>
  </w:style>
  <w:style w:type="paragraph" w:customStyle="1" w:styleId="C4E92F024D1149CEB2A12B939A54FF781">
    <w:name w:val="C4E92F024D1149CEB2A12B939A54FF781"/>
    <w:rsid w:val="00701497"/>
    <w:rPr>
      <w:rFonts w:eastAsiaTheme="minorHAnsi"/>
      <w:kern w:val="0"/>
      <w:lang w:eastAsia="en-US"/>
      <w14:ligatures w14:val="none"/>
    </w:rPr>
  </w:style>
  <w:style w:type="paragraph" w:customStyle="1" w:styleId="BCF60587459D4A40B7B3AB869BB0F6361">
    <w:name w:val="BCF60587459D4A40B7B3AB869BB0F6361"/>
    <w:rsid w:val="00701497"/>
    <w:rPr>
      <w:rFonts w:eastAsiaTheme="minorHAnsi"/>
      <w:kern w:val="0"/>
      <w:lang w:eastAsia="en-US"/>
      <w14:ligatures w14:val="none"/>
    </w:rPr>
  </w:style>
  <w:style w:type="paragraph" w:customStyle="1" w:styleId="90B7B306A1B24B11BA14E87A8BDE40331">
    <w:name w:val="90B7B306A1B24B11BA14E87A8BDE40331"/>
    <w:rsid w:val="00701497"/>
    <w:rPr>
      <w:rFonts w:eastAsiaTheme="minorHAnsi"/>
      <w:kern w:val="0"/>
      <w:lang w:eastAsia="en-US"/>
      <w14:ligatures w14:val="none"/>
    </w:rPr>
  </w:style>
  <w:style w:type="paragraph" w:customStyle="1" w:styleId="66AE9196DC804608972CCB797688BBE51">
    <w:name w:val="66AE9196DC804608972CCB797688BBE51"/>
    <w:rsid w:val="00701497"/>
    <w:rPr>
      <w:rFonts w:eastAsiaTheme="minorHAnsi"/>
      <w:kern w:val="0"/>
      <w:lang w:eastAsia="en-US"/>
      <w14:ligatures w14:val="none"/>
    </w:rPr>
  </w:style>
  <w:style w:type="paragraph" w:customStyle="1" w:styleId="A7F5D9EE35D8449C841C5775E5E8B7C41">
    <w:name w:val="A7F5D9EE35D8449C841C5775E5E8B7C41"/>
    <w:rsid w:val="00701497"/>
    <w:rPr>
      <w:rFonts w:eastAsiaTheme="minorHAnsi"/>
      <w:kern w:val="0"/>
      <w:lang w:eastAsia="en-US"/>
      <w14:ligatures w14:val="none"/>
    </w:rPr>
  </w:style>
  <w:style w:type="paragraph" w:customStyle="1" w:styleId="CF2B3F8E3EC44DC2A12240539D759C851">
    <w:name w:val="CF2B3F8E3EC44DC2A12240539D759C851"/>
    <w:rsid w:val="00701497"/>
    <w:rPr>
      <w:rFonts w:eastAsiaTheme="minorHAnsi"/>
      <w:kern w:val="0"/>
      <w:lang w:eastAsia="en-US"/>
      <w14:ligatures w14:val="none"/>
    </w:rPr>
  </w:style>
  <w:style w:type="paragraph" w:customStyle="1" w:styleId="AC172F9C102E49E9BBF776AE63688DB51">
    <w:name w:val="AC172F9C102E49E9BBF776AE63688DB51"/>
    <w:rsid w:val="00701497"/>
    <w:rPr>
      <w:rFonts w:eastAsiaTheme="minorHAnsi"/>
      <w:kern w:val="0"/>
      <w:lang w:eastAsia="en-US"/>
      <w14:ligatures w14:val="none"/>
    </w:rPr>
  </w:style>
  <w:style w:type="paragraph" w:customStyle="1" w:styleId="1B67C0659A34486C9951BA60D3E30A281">
    <w:name w:val="1B67C0659A34486C9951BA60D3E30A281"/>
    <w:rsid w:val="00701497"/>
    <w:rPr>
      <w:rFonts w:eastAsiaTheme="minorHAnsi"/>
      <w:kern w:val="0"/>
      <w:lang w:eastAsia="en-US"/>
      <w14:ligatures w14:val="none"/>
    </w:rPr>
  </w:style>
  <w:style w:type="paragraph" w:customStyle="1" w:styleId="C7B2200B5C844D06998B607F458B0ED81">
    <w:name w:val="C7B2200B5C844D06998B607F458B0ED81"/>
    <w:rsid w:val="00701497"/>
    <w:rPr>
      <w:rFonts w:eastAsiaTheme="minorHAnsi"/>
      <w:kern w:val="0"/>
      <w:lang w:eastAsia="en-US"/>
      <w14:ligatures w14:val="none"/>
    </w:rPr>
  </w:style>
  <w:style w:type="paragraph" w:customStyle="1" w:styleId="65AF6D6298FE49DEBE5446820C04E16C1">
    <w:name w:val="65AF6D6298FE49DEBE5446820C04E16C1"/>
    <w:rsid w:val="00701497"/>
    <w:rPr>
      <w:rFonts w:eastAsiaTheme="minorHAnsi"/>
      <w:kern w:val="0"/>
      <w:lang w:eastAsia="en-US"/>
      <w14:ligatures w14:val="none"/>
    </w:rPr>
  </w:style>
  <w:style w:type="paragraph" w:customStyle="1" w:styleId="FDC2E46B230C4AF38D6A5D6A303D1FB61">
    <w:name w:val="FDC2E46B230C4AF38D6A5D6A303D1FB61"/>
    <w:rsid w:val="00701497"/>
    <w:rPr>
      <w:rFonts w:eastAsiaTheme="minorHAnsi"/>
      <w:kern w:val="0"/>
      <w:lang w:eastAsia="en-US"/>
      <w14:ligatures w14:val="none"/>
    </w:rPr>
  </w:style>
  <w:style w:type="paragraph" w:customStyle="1" w:styleId="A72ED220F73E4CCBBE90F82F178926E71">
    <w:name w:val="A72ED220F73E4CCBBE90F82F178926E71"/>
    <w:rsid w:val="00701497"/>
    <w:rPr>
      <w:rFonts w:eastAsiaTheme="minorHAnsi"/>
      <w:kern w:val="0"/>
      <w:lang w:eastAsia="en-US"/>
      <w14:ligatures w14:val="none"/>
    </w:rPr>
  </w:style>
  <w:style w:type="paragraph" w:customStyle="1" w:styleId="AD3C6D5B1EBE4DB5B0852D4409E6F4C01">
    <w:name w:val="AD3C6D5B1EBE4DB5B0852D4409E6F4C01"/>
    <w:rsid w:val="00701497"/>
    <w:rPr>
      <w:rFonts w:eastAsiaTheme="minorHAnsi"/>
      <w:kern w:val="0"/>
      <w:lang w:eastAsia="en-US"/>
      <w14:ligatures w14:val="none"/>
    </w:rPr>
  </w:style>
  <w:style w:type="paragraph" w:customStyle="1" w:styleId="FB133D1BE8B24C66BD2C37E39275B1531">
    <w:name w:val="FB133D1BE8B24C66BD2C37E39275B1531"/>
    <w:rsid w:val="00701497"/>
    <w:rPr>
      <w:rFonts w:eastAsiaTheme="minorHAnsi"/>
      <w:kern w:val="0"/>
      <w:lang w:eastAsia="en-US"/>
      <w14:ligatures w14:val="none"/>
    </w:rPr>
  </w:style>
  <w:style w:type="paragraph" w:customStyle="1" w:styleId="A1E42C46FCD74A078BBDC42CA87258E81">
    <w:name w:val="A1E42C46FCD74A078BBDC42CA87258E81"/>
    <w:rsid w:val="00701497"/>
    <w:rPr>
      <w:rFonts w:eastAsiaTheme="minorHAnsi"/>
      <w:kern w:val="0"/>
      <w:lang w:eastAsia="en-US"/>
      <w14:ligatures w14:val="none"/>
    </w:rPr>
  </w:style>
  <w:style w:type="paragraph" w:customStyle="1" w:styleId="728058384091456C8A7CD5287897230E1">
    <w:name w:val="728058384091456C8A7CD5287897230E1"/>
    <w:rsid w:val="00701497"/>
    <w:rPr>
      <w:rFonts w:eastAsiaTheme="minorHAnsi"/>
      <w:kern w:val="0"/>
      <w:lang w:eastAsia="en-US"/>
      <w14:ligatures w14:val="none"/>
    </w:rPr>
  </w:style>
  <w:style w:type="paragraph" w:customStyle="1" w:styleId="1FAE2B10473F48919B94A2216384ADEF1">
    <w:name w:val="1FAE2B10473F48919B94A2216384ADEF1"/>
    <w:rsid w:val="00701497"/>
    <w:rPr>
      <w:rFonts w:eastAsiaTheme="minorHAnsi"/>
      <w:kern w:val="0"/>
      <w:lang w:eastAsia="en-US"/>
      <w14:ligatures w14:val="none"/>
    </w:rPr>
  </w:style>
  <w:style w:type="paragraph" w:customStyle="1" w:styleId="5310B3E6E3AD45C5BEC83AF0A70CD4CC1">
    <w:name w:val="5310B3E6E3AD45C5BEC83AF0A70CD4CC1"/>
    <w:rsid w:val="00701497"/>
    <w:rPr>
      <w:rFonts w:eastAsiaTheme="minorHAnsi"/>
      <w:kern w:val="0"/>
      <w:lang w:eastAsia="en-US"/>
      <w14:ligatures w14:val="none"/>
    </w:rPr>
  </w:style>
  <w:style w:type="paragraph" w:customStyle="1" w:styleId="C73492D1A19F4ACEB7B3B8017A58FB511">
    <w:name w:val="C73492D1A19F4ACEB7B3B8017A58FB511"/>
    <w:rsid w:val="00701497"/>
    <w:rPr>
      <w:rFonts w:eastAsiaTheme="minorHAnsi"/>
      <w:kern w:val="0"/>
      <w:lang w:eastAsia="en-US"/>
      <w14:ligatures w14:val="none"/>
    </w:rPr>
  </w:style>
  <w:style w:type="paragraph" w:customStyle="1" w:styleId="4DEAA947879943CE8F4FE91321AB0B071">
    <w:name w:val="4DEAA947879943CE8F4FE91321AB0B071"/>
    <w:rsid w:val="00701497"/>
    <w:rPr>
      <w:rFonts w:eastAsiaTheme="minorHAnsi"/>
      <w:kern w:val="0"/>
      <w:lang w:eastAsia="en-US"/>
      <w14:ligatures w14:val="none"/>
    </w:rPr>
  </w:style>
  <w:style w:type="paragraph" w:customStyle="1" w:styleId="19E3DBD9CA0542B0BA951E473130196C1">
    <w:name w:val="19E3DBD9CA0542B0BA951E473130196C1"/>
    <w:rsid w:val="00701497"/>
    <w:rPr>
      <w:rFonts w:eastAsiaTheme="minorHAnsi"/>
      <w:kern w:val="0"/>
      <w:lang w:eastAsia="en-US"/>
      <w14:ligatures w14:val="none"/>
    </w:rPr>
  </w:style>
  <w:style w:type="paragraph" w:customStyle="1" w:styleId="DD5CC8C715954BBD9C97C2A518246C691">
    <w:name w:val="DD5CC8C715954BBD9C97C2A518246C691"/>
    <w:rsid w:val="00701497"/>
    <w:rPr>
      <w:rFonts w:eastAsiaTheme="minorHAnsi"/>
      <w:kern w:val="0"/>
      <w:lang w:eastAsia="en-US"/>
      <w14:ligatures w14:val="none"/>
    </w:rPr>
  </w:style>
  <w:style w:type="paragraph" w:customStyle="1" w:styleId="8F9C6810823C4A4995C506FC2852F1701">
    <w:name w:val="8F9C6810823C4A4995C506FC2852F1701"/>
    <w:rsid w:val="00701497"/>
    <w:rPr>
      <w:rFonts w:eastAsiaTheme="minorHAnsi"/>
      <w:kern w:val="0"/>
      <w:lang w:eastAsia="en-US"/>
      <w14:ligatures w14:val="none"/>
    </w:rPr>
  </w:style>
  <w:style w:type="paragraph" w:customStyle="1" w:styleId="E3602B27B65D4609AA8C32CBF28809871">
    <w:name w:val="E3602B27B65D4609AA8C32CBF28809871"/>
    <w:rsid w:val="00701497"/>
    <w:rPr>
      <w:rFonts w:eastAsiaTheme="minorHAnsi"/>
      <w:kern w:val="0"/>
      <w:lang w:eastAsia="en-US"/>
      <w14:ligatures w14:val="none"/>
    </w:rPr>
  </w:style>
  <w:style w:type="paragraph" w:customStyle="1" w:styleId="9050E30624A64F35945B2FD4D33313441">
    <w:name w:val="9050E30624A64F35945B2FD4D33313441"/>
    <w:rsid w:val="00701497"/>
    <w:rPr>
      <w:rFonts w:eastAsiaTheme="minorHAnsi"/>
      <w:kern w:val="0"/>
      <w:lang w:eastAsia="en-US"/>
      <w14:ligatures w14:val="none"/>
    </w:rPr>
  </w:style>
  <w:style w:type="paragraph" w:customStyle="1" w:styleId="E7D44FA7912A4272A33D579F2375E7801">
    <w:name w:val="E7D44FA7912A4272A33D579F2375E7801"/>
    <w:rsid w:val="00701497"/>
    <w:rPr>
      <w:rFonts w:eastAsiaTheme="minorHAnsi"/>
      <w:kern w:val="0"/>
      <w:lang w:eastAsia="en-US"/>
      <w14:ligatures w14:val="none"/>
    </w:rPr>
  </w:style>
  <w:style w:type="paragraph" w:customStyle="1" w:styleId="905DB29220D6418EB31FADEC1B3BD5781">
    <w:name w:val="905DB29220D6418EB31FADEC1B3BD5781"/>
    <w:rsid w:val="00701497"/>
    <w:rPr>
      <w:rFonts w:eastAsiaTheme="minorHAnsi"/>
      <w:kern w:val="0"/>
      <w:lang w:eastAsia="en-US"/>
      <w14:ligatures w14:val="none"/>
    </w:rPr>
  </w:style>
  <w:style w:type="paragraph" w:customStyle="1" w:styleId="10F401C73D83404295C82029B83061241">
    <w:name w:val="10F401C73D83404295C82029B83061241"/>
    <w:rsid w:val="00701497"/>
    <w:rPr>
      <w:rFonts w:eastAsiaTheme="minorHAnsi"/>
      <w:kern w:val="0"/>
      <w:lang w:eastAsia="en-US"/>
      <w14:ligatures w14:val="none"/>
    </w:rPr>
  </w:style>
  <w:style w:type="paragraph" w:customStyle="1" w:styleId="BDD4BB76ACDF49D483361C7CB665520D1">
    <w:name w:val="BDD4BB76ACDF49D483361C7CB665520D1"/>
    <w:rsid w:val="00701497"/>
    <w:rPr>
      <w:rFonts w:eastAsiaTheme="minorHAnsi"/>
      <w:kern w:val="0"/>
      <w:lang w:eastAsia="en-US"/>
      <w14:ligatures w14:val="none"/>
    </w:rPr>
  </w:style>
  <w:style w:type="paragraph" w:customStyle="1" w:styleId="D2747D4D44DE4797A0FFBE037D45D5C41">
    <w:name w:val="D2747D4D44DE4797A0FFBE037D45D5C41"/>
    <w:rsid w:val="00701497"/>
    <w:rPr>
      <w:rFonts w:eastAsiaTheme="minorHAnsi"/>
      <w:kern w:val="0"/>
      <w:lang w:eastAsia="en-US"/>
      <w14:ligatures w14:val="none"/>
    </w:rPr>
  </w:style>
  <w:style w:type="paragraph" w:customStyle="1" w:styleId="BB4FC007C3054662ABC6399D9B31E4651">
    <w:name w:val="BB4FC007C3054662ABC6399D9B31E4651"/>
    <w:rsid w:val="00701497"/>
    <w:rPr>
      <w:rFonts w:eastAsiaTheme="minorHAnsi"/>
      <w:kern w:val="0"/>
      <w:lang w:eastAsia="en-US"/>
      <w14:ligatures w14:val="none"/>
    </w:rPr>
  </w:style>
  <w:style w:type="paragraph" w:customStyle="1" w:styleId="C287213E0B9E4F0CBDFDD9CA23ADF8CE1">
    <w:name w:val="C287213E0B9E4F0CBDFDD9CA23ADF8CE1"/>
    <w:rsid w:val="00701497"/>
    <w:rPr>
      <w:rFonts w:eastAsiaTheme="minorHAnsi"/>
      <w:kern w:val="0"/>
      <w:lang w:eastAsia="en-US"/>
      <w14:ligatures w14:val="none"/>
    </w:rPr>
  </w:style>
  <w:style w:type="paragraph" w:customStyle="1" w:styleId="DF69ED18339F4F618531EB446688CC381">
    <w:name w:val="DF69ED18339F4F618531EB446688CC381"/>
    <w:rsid w:val="00701497"/>
    <w:rPr>
      <w:rFonts w:eastAsiaTheme="minorHAnsi"/>
      <w:kern w:val="0"/>
      <w:lang w:eastAsia="en-US"/>
      <w14:ligatures w14:val="none"/>
    </w:rPr>
  </w:style>
  <w:style w:type="paragraph" w:customStyle="1" w:styleId="112103DC1A1242999897B592B9B14E591">
    <w:name w:val="112103DC1A1242999897B592B9B14E591"/>
    <w:rsid w:val="00701497"/>
    <w:rPr>
      <w:rFonts w:eastAsiaTheme="minorHAnsi"/>
      <w:kern w:val="0"/>
      <w:lang w:eastAsia="en-US"/>
      <w14:ligatures w14:val="none"/>
    </w:rPr>
  </w:style>
  <w:style w:type="paragraph" w:customStyle="1" w:styleId="DF5F5CD3768C4D5DB671E1D0C55601141">
    <w:name w:val="DF5F5CD3768C4D5DB671E1D0C55601141"/>
    <w:rsid w:val="00701497"/>
    <w:rPr>
      <w:rFonts w:eastAsiaTheme="minorHAnsi"/>
      <w:kern w:val="0"/>
      <w:lang w:eastAsia="en-US"/>
      <w14:ligatures w14:val="none"/>
    </w:rPr>
  </w:style>
  <w:style w:type="paragraph" w:customStyle="1" w:styleId="8EFF5C21B3754A6CB7204EE736E10D6C1">
    <w:name w:val="8EFF5C21B3754A6CB7204EE736E10D6C1"/>
    <w:rsid w:val="00701497"/>
    <w:rPr>
      <w:rFonts w:eastAsiaTheme="minorHAnsi"/>
      <w:kern w:val="0"/>
      <w:lang w:eastAsia="en-US"/>
      <w14:ligatures w14:val="none"/>
    </w:rPr>
  </w:style>
  <w:style w:type="paragraph" w:customStyle="1" w:styleId="32433FB25D7642B28A02DE693C474B911">
    <w:name w:val="32433FB25D7642B28A02DE693C474B911"/>
    <w:rsid w:val="00701497"/>
    <w:rPr>
      <w:rFonts w:eastAsiaTheme="minorHAnsi"/>
      <w:kern w:val="0"/>
      <w:lang w:eastAsia="en-US"/>
      <w14:ligatures w14:val="none"/>
    </w:rPr>
  </w:style>
  <w:style w:type="paragraph" w:customStyle="1" w:styleId="F3FE80A7B17E48DDAB1252E3E5C9AA831">
    <w:name w:val="F3FE80A7B17E48DDAB1252E3E5C9AA831"/>
    <w:rsid w:val="00701497"/>
    <w:rPr>
      <w:rFonts w:eastAsiaTheme="minorHAnsi"/>
      <w:kern w:val="0"/>
      <w:lang w:eastAsia="en-US"/>
      <w14:ligatures w14:val="none"/>
    </w:rPr>
  </w:style>
  <w:style w:type="paragraph" w:customStyle="1" w:styleId="C3ACD3F81E0B445D9F0A5A939F2014701">
    <w:name w:val="C3ACD3F81E0B445D9F0A5A939F2014701"/>
    <w:rsid w:val="00701497"/>
    <w:rPr>
      <w:rFonts w:eastAsiaTheme="minorHAnsi"/>
      <w:kern w:val="0"/>
      <w:lang w:eastAsia="en-US"/>
      <w14:ligatures w14:val="none"/>
    </w:rPr>
  </w:style>
  <w:style w:type="paragraph" w:customStyle="1" w:styleId="C74ACBC3B669405CA5D75991F187ABE11">
    <w:name w:val="C74ACBC3B669405CA5D75991F187ABE11"/>
    <w:rsid w:val="00701497"/>
    <w:rPr>
      <w:rFonts w:eastAsiaTheme="minorHAnsi"/>
      <w:kern w:val="0"/>
      <w:lang w:eastAsia="en-US"/>
      <w14:ligatures w14:val="none"/>
    </w:rPr>
  </w:style>
  <w:style w:type="paragraph" w:customStyle="1" w:styleId="EE1514B7E3AD47508662B63880C408BA1">
    <w:name w:val="EE1514B7E3AD47508662B63880C408BA1"/>
    <w:rsid w:val="00701497"/>
    <w:rPr>
      <w:rFonts w:eastAsiaTheme="minorHAnsi"/>
      <w:kern w:val="0"/>
      <w:lang w:eastAsia="en-US"/>
      <w14:ligatures w14:val="none"/>
    </w:rPr>
  </w:style>
  <w:style w:type="paragraph" w:customStyle="1" w:styleId="AF8991C2FC1A4062A30EB481853B6E891">
    <w:name w:val="AF8991C2FC1A4062A30EB481853B6E891"/>
    <w:rsid w:val="00701497"/>
    <w:rPr>
      <w:rFonts w:eastAsiaTheme="minorHAnsi"/>
      <w:kern w:val="0"/>
      <w:lang w:eastAsia="en-US"/>
      <w14:ligatures w14:val="none"/>
    </w:rPr>
  </w:style>
  <w:style w:type="paragraph" w:customStyle="1" w:styleId="15CFB404ACF9425D871F49BBF5DE76121">
    <w:name w:val="15CFB404ACF9425D871F49BBF5DE76121"/>
    <w:rsid w:val="00701497"/>
    <w:rPr>
      <w:rFonts w:eastAsiaTheme="minorHAnsi"/>
      <w:kern w:val="0"/>
      <w:lang w:eastAsia="en-US"/>
      <w14:ligatures w14:val="none"/>
    </w:rPr>
  </w:style>
  <w:style w:type="paragraph" w:customStyle="1" w:styleId="72C912AEF5F74EFD9AD28ABF30657F5A1">
    <w:name w:val="72C912AEF5F74EFD9AD28ABF30657F5A1"/>
    <w:rsid w:val="00701497"/>
    <w:rPr>
      <w:rFonts w:eastAsiaTheme="minorHAnsi"/>
      <w:kern w:val="0"/>
      <w:lang w:eastAsia="en-US"/>
      <w14:ligatures w14:val="none"/>
    </w:rPr>
  </w:style>
  <w:style w:type="paragraph" w:customStyle="1" w:styleId="F54D50F1696B4775BEE833DE5B6887E51">
    <w:name w:val="F54D50F1696B4775BEE833DE5B6887E51"/>
    <w:rsid w:val="00701497"/>
    <w:rPr>
      <w:rFonts w:eastAsiaTheme="minorHAnsi"/>
      <w:kern w:val="0"/>
      <w:lang w:eastAsia="en-US"/>
      <w14:ligatures w14:val="none"/>
    </w:rPr>
  </w:style>
  <w:style w:type="paragraph" w:customStyle="1" w:styleId="1623AD3B708F4A078DF78C85802DFDF71">
    <w:name w:val="1623AD3B708F4A078DF78C85802DFDF71"/>
    <w:rsid w:val="00701497"/>
    <w:rPr>
      <w:rFonts w:eastAsiaTheme="minorHAnsi"/>
      <w:kern w:val="0"/>
      <w:lang w:eastAsia="en-US"/>
      <w14:ligatures w14:val="none"/>
    </w:rPr>
  </w:style>
  <w:style w:type="paragraph" w:customStyle="1" w:styleId="AF1B698E0CB44B13915319521E48230F1">
    <w:name w:val="AF1B698E0CB44B13915319521E48230F1"/>
    <w:rsid w:val="00701497"/>
    <w:rPr>
      <w:rFonts w:eastAsiaTheme="minorHAnsi"/>
      <w:kern w:val="0"/>
      <w:lang w:eastAsia="en-US"/>
      <w14:ligatures w14:val="none"/>
    </w:rPr>
  </w:style>
  <w:style w:type="paragraph" w:customStyle="1" w:styleId="19364DB842CE46B8908E55EBE5EE3D521">
    <w:name w:val="19364DB842CE46B8908E55EBE5EE3D521"/>
    <w:rsid w:val="00701497"/>
    <w:rPr>
      <w:rFonts w:eastAsiaTheme="minorHAnsi"/>
      <w:kern w:val="0"/>
      <w:lang w:eastAsia="en-US"/>
      <w14:ligatures w14:val="none"/>
    </w:rPr>
  </w:style>
  <w:style w:type="paragraph" w:customStyle="1" w:styleId="8EBFC7A56D164FC196E4CA61492C039D1">
    <w:name w:val="8EBFC7A56D164FC196E4CA61492C039D1"/>
    <w:rsid w:val="00701497"/>
    <w:rPr>
      <w:rFonts w:eastAsiaTheme="minorHAnsi"/>
      <w:kern w:val="0"/>
      <w:lang w:eastAsia="en-US"/>
      <w14:ligatures w14:val="none"/>
    </w:rPr>
  </w:style>
  <w:style w:type="paragraph" w:customStyle="1" w:styleId="E6ABA5B6C8FC4AC88005F7EA523EAFE31">
    <w:name w:val="E6ABA5B6C8FC4AC88005F7EA523EAFE31"/>
    <w:rsid w:val="00701497"/>
    <w:rPr>
      <w:rFonts w:eastAsiaTheme="minorHAnsi"/>
      <w:kern w:val="0"/>
      <w:lang w:eastAsia="en-US"/>
      <w14:ligatures w14:val="none"/>
    </w:rPr>
  </w:style>
  <w:style w:type="paragraph" w:customStyle="1" w:styleId="BDD639A11B6A44D8B1CC9D5E7C91BF7F1">
    <w:name w:val="BDD639A11B6A44D8B1CC9D5E7C91BF7F1"/>
    <w:rsid w:val="00701497"/>
    <w:rPr>
      <w:rFonts w:eastAsiaTheme="minorHAnsi"/>
      <w:kern w:val="0"/>
      <w:lang w:eastAsia="en-US"/>
      <w14:ligatures w14:val="none"/>
    </w:rPr>
  </w:style>
  <w:style w:type="paragraph" w:customStyle="1" w:styleId="766E08E6A5AE42E3B7C1BCD606A22A621">
    <w:name w:val="766E08E6A5AE42E3B7C1BCD606A22A621"/>
    <w:rsid w:val="00701497"/>
    <w:rPr>
      <w:rFonts w:eastAsiaTheme="minorHAnsi"/>
      <w:kern w:val="0"/>
      <w:lang w:eastAsia="en-US"/>
      <w14:ligatures w14:val="none"/>
    </w:rPr>
  </w:style>
  <w:style w:type="paragraph" w:customStyle="1" w:styleId="5ED235E5BE8349819BF2FE6348DE05471">
    <w:name w:val="5ED235E5BE8349819BF2FE6348DE05471"/>
    <w:rsid w:val="00701497"/>
    <w:rPr>
      <w:rFonts w:eastAsiaTheme="minorHAnsi"/>
      <w:kern w:val="0"/>
      <w:lang w:eastAsia="en-US"/>
      <w14:ligatures w14:val="none"/>
    </w:rPr>
  </w:style>
  <w:style w:type="paragraph" w:customStyle="1" w:styleId="3107F29D01684B4FB691151BBC608FDF1">
    <w:name w:val="3107F29D01684B4FB691151BBC608FDF1"/>
    <w:rsid w:val="00701497"/>
    <w:rPr>
      <w:rFonts w:eastAsiaTheme="minorHAnsi"/>
      <w:kern w:val="0"/>
      <w:lang w:eastAsia="en-US"/>
      <w14:ligatures w14:val="none"/>
    </w:rPr>
  </w:style>
  <w:style w:type="paragraph" w:customStyle="1" w:styleId="2F459012FA6F44CBBCF3E066B254E5541">
    <w:name w:val="2F459012FA6F44CBBCF3E066B254E5541"/>
    <w:rsid w:val="00701497"/>
    <w:rPr>
      <w:rFonts w:eastAsiaTheme="minorHAnsi"/>
      <w:kern w:val="0"/>
      <w:lang w:eastAsia="en-US"/>
      <w14:ligatures w14:val="none"/>
    </w:rPr>
  </w:style>
  <w:style w:type="paragraph" w:customStyle="1" w:styleId="56569EAEED8F4325A9819BB13B22DEC81">
    <w:name w:val="56569EAEED8F4325A9819BB13B22DEC81"/>
    <w:rsid w:val="00701497"/>
    <w:rPr>
      <w:rFonts w:eastAsiaTheme="minorHAnsi"/>
      <w:kern w:val="0"/>
      <w:lang w:eastAsia="en-US"/>
      <w14:ligatures w14:val="none"/>
    </w:rPr>
  </w:style>
  <w:style w:type="paragraph" w:customStyle="1" w:styleId="D31BC2891AB74420B88D9F874D158B671">
    <w:name w:val="D31BC2891AB74420B88D9F874D158B671"/>
    <w:rsid w:val="00701497"/>
    <w:rPr>
      <w:rFonts w:eastAsiaTheme="minorHAnsi"/>
      <w:kern w:val="0"/>
      <w:lang w:eastAsia="en-US"/>
      <w14:ligatures w14:val="none"/>
    </w:rPr>
  </w:style>
  <w:style w:type="paragraph" w:customStyle="1" w:styleId="AA0AFB6FA98D40A99EBF04CEADAFEF8E1">
    <w:name w:val="AA0AFB6FA98D40A99EBF04CEADAFEF8E1"/>
    <w:rsid w:val="00701497"/>
    <w:rPr>
      <w:rFonts w:eastAsiaTheme="minorHAnsi"/>
      <w:kern w:val="0"/>
      <w:lang w:eastAsia="en-US"/>
      <w14:ligatures w14:val="none"/>
    </w:rPr>
  </w:style>
  <w:style w:type="paragraph" w:customStyle="1" w:styleId="CB1B063949604C2D9A6297373F4DFA4B1">
    <w:name w:val="CB1B063949604C2D9A6297373F4DFA4B1"/>
    <w:rsid w:val="00701497"/>
    <w:rPr>
      <w:rFonts w:eastAsiaTheme="minorHAnsi"/>
      <w:kern w:val="0"/>
      <w:lang w:eastAsia="en-US"/>
      <w14:ligatures w14:val="none"/>
    </w:rPr>
  </w:style>
  <w:style w:type="paragraph" w:customStyle="1" w:styleId="B0F6E04D0A5C4366BBD166AECA05CD161">
    <w:name w:val="B0F6E04D0A5C4366BBD166AECA05CD161"/>
    <w:rsid w:val="00701497"/>
    <w:rPr>
      <w:rFonts w:eastAsiaTheme="minorHAnsi"/>
      <w:kern w:val="0"/>
      <w:lang w:eastAsia="en-US"/>
      <w14:ligatures w14:val="none"/>
    </w:rPr>
  </w:style>
  <w:style w:type="paragraph" w:customStyle="1" w:styleId="3590B86319A74C27A6A5D2F2CAC799091">
    <w:name w:val="3590B86319A74C27A6A5D2F2CAC799091"/>
    <w:rsid w:val="00701497"/>
    <w:rPr>
      <w:rFonts w:eastAsiaTheme="minorHAnsi"/>
      <w:kern w:val="0"/>
      <w:lang w:eastAsia="en-US"/>
      <w14:ligatures w14:val="none"/>
    </w:rPr>
  </w:style>
  <w:style w:type="paragraph" w:customStyle="1" w:styleId="D298AFE05F2D4041AA845E955A5AB93E1">
    <w:name w:val="D298AFE05F2D4041AA845E955A5AB93E1"/>
    <w:rsid w:val="00701497"/>
    <w:rPr>
      <w:rFonts w:eastAsiaTheme="minorHAnsi"/>
      <w:kern w:val="0"/>
      <w:lang w:eastAsia="en-US"/>
      <w14:ligatures w14:val="none"/>
    </w:rPr>
  </w:style>
  <w:style w:type="paragraph" w:customStyle="1" w:styleId="FB66564B5F17488281558173DDDF8EF91">
    <w:name w:val="FB66564B5F17488281558173DDDF8EF91"/>
    <w:rsid w:val="00701497"/>
    <w:rPr>
      <w:rFonts w:eastAsiaTheme="minorHAnsi"/>
      <w:kern w:val="0"/>
      <w:lang w:eastAsia="en-US"/>
      <w14:ligatures w14:val="none"/>
    </w:rPr>
  </w:style>
  <w:style w:type="paragraph" w:customStyle="1" w:styleId="C76B6EE91F5F495C8A274490A2E193AE1">
    <w:name w:val="C76B6EE91F5F495C8A274490A2E193AE1"/>
    <w:rsid w:val="00701497"/>
    <w:rPr>
      <w:rFonts w:eastAsiaTheme="minorHAnsi"/>
      <w:kern w:val="0"/>
      <w:lang w:eastAsia="en-US"/>
      <w14:ligatures w14:val="none"/>
    </w:rPr>
  </w:style>
  <w:style w:type="paragraph" w:customStyle="1" w:styleId="69A869D6CDA544D8A441A904BEC161B81">
    <w:name w:val="69A869D6CDA544D8A441A904BEC161B81"/>
    <w:rsid w:val="00701497"/>
    <w:rPr>
      <w:rFonts w:eastAsiaTheme="minorHAnsi"/>
      <w:kern w:val="0"/>
      <w:lang w:eastAsia="en-US"/>
      <w14:ligatures w14:val="none"/>
    </w:rPr>
  </w:style>
  <w:style w:type="paragraph" w:customStyle="1" w:styleId="0CA0A25CE61F49AF92EFFCE54AD8D1C51">
    <w:name w:val="0CA0A25CE61F49AF92EFFCE54AD8D1C51"/>
    <w:rsid w:val="00701497"/>
    <w:rPr>
      <w:rFonts w:eastAsiaTheme="minorHAnsi"/>
      <w:kern w:val="0"/>
      <w:lang w:eastAsia="en-US"/>
      <w14:ligatures w14:val="none"/>
    </w:rPr>
  </w:style>
  <w:style w:type="paragraph" w:customStyle="1" w:styleId="29BFDFB417024540A5CA2F58453EE4A01">
    <w:name w:val="29BFDFB417024540A5CA2F58453EE4A01"/>
    <w:rsid w:val="00701497"/>
    <w:rPr>
      <w:rFonts w:eastAsiaTheme="minorHAnsi"/>
      <w:kern w:val="0"/>
      <w:lang w:eastAsia="en-US"/>
      <w14:ligatures w14:val="none"/>
    </w:rPr>
  </w:style>
  <w:style w:type="paragraph" w:customStyle="1" w:styleId="A7321EE1572046E4A6B3DC0A7DCEE4891">
    <w:name w:val="A7321EE1572046E4A6B3DC0A7DCEE4891"/>
    <w:rsid w:val="00701497"/>
    <w:rPr>
      <w:rFonts w:eastAsiaTheme="minorHAnsi"/>
      <w:kern w:val="0"/>
      <w:lang w:eastAsia="en-US"/>
      <w14:ligatures w14:val="none"/>
    </w:rPr>
  </w:style>
  <w:style w:type="paragraph" w:customStyle="1" w:styleId="EAE7380450874B2B905E1BD203E153611">
    <w:name w:val="EAE7380450874B2B905E1BD203E153611"/>
    <w:rsid w:val="00701497"/>
    <w:rPr>
      <w:rFonts w:eastAsiaTheme="minorHAnsi"/>
      <w:kern w:val="0"/>
      <w:lang w:eastAsia="en-US"/>
      <w14:ligatures w14:val="none"/>
    </w:rPr>
  </w:style>
  <w:style w:type="paragraph" w:customStyle="1" w:styleId="00492C9BCF5647E287CDEEE18E42D8141">
    <w:name w:val="00492C9BCF5647E287CDEEE18E42D8141"/>
    <w:rsid w:val="00701497"/>
    <w:rPr>
      <w:rFonts w:eastAsiaTheme="minorHAnsi"/>
      <w:kern w:val="0"/>
      <w:lang w:eastAsia="en-US"/>
      <w14:ligatures w14:val="none"/>
    </w:rPr>
  </w:style>
  <w:style w:type="paragraph" w:customStyle="1" w:styleId="EEA4A96B11774C68B07C3A0A3365CC811">
    <w:name w:val="EEA4A96B11774C68B07C3A0A3365CC811"/>
    <w:rsid w:val="00701497"/>
    <w:rPr>
      <w:rFonts w:eastAsiaTheme="minorHAnsi"/>
      <w:kern w:val="0"/>
      <w:lang w:eastAsia="en-US"/>
      <w14:ligatures w14:val="non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6</Pages>
  <Words>1306</Words>
  <Characters>7841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 nr 1 do OFERTY Wyliczenie ceny ofertowej</vt:lpstr>
    </vt:vector>
  </TitlesOfParts>
  <Company/>
  <LinksUpToDate>false</LinksUpToDate>
  <CharactersWithSpaces>9129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 nr 1 do OFERTY Wyliczenie ceny ofertowej</dc:title>
  <dc:subject/>
  <dc:creator>Aleksandra Adamek</dc:creator>
  <cp:keywords/>
  <dc:description/>
  <cp:lastModifiedBy>Monika Białas</cp:lastModifiedBy>
  <cp:revision>6</cp:revision>
  <cp:lastPrinted>2024-02-06T08:36:00Z</cp:lastPrinted>
  <dcterms:created xsi:type="dcterms:W3CDTF">2024-01-26T12:45:00Z</dcterms:created>
  <dcterms:modified xsi:type="dcterms:W3CDTF">2024-02-06T12:36:00Z</dcterms:modified>
</cp:coreProperties>
</file>