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B3" w:rsidRDefault="00EB00B0" w:rsidP="007410B3">
      <w:r>
        <w:t>Nr postępowania ZDP-Z-3</w:t>
      </w:r>
      <w:r w:rsidR="007410B3">
        <w:t>/2021</w:t>
      </w:r>
    </w:p>
    <w:p w:rsidR="00EB00B0" w:rsidRDefault="00EB00B0" w:rsidP="007410B3">
      <w:r>
        <w:t>2021/BZP 00082907/01 z dnia 15.06.2021</w:t>
      </w:r>
    </w:p>
    <w:p w:rsidR="007410B3" w:rsidRDefault="007410B3" w:rsidP="006E2743">
      <w:pPr>
        <w:jc w:val="right"/>
      </w:pPr>
    </w:p>
    <w:p w:rsidR="00283F06" w:rsidRDefault="00EB00B0" w:rsidP="006E2743">
      <w:pPr>
        <w:jc w:val="right"/>
      </w:pPr>
      <w:r>
        <w:t>Nakło nad Notecią, dnia 30</w:t>
      </w:r>
      <w:r w:rsidR="0093403C">
        <w:t>.06</w:t>
      </w:r>
      <w:bookmarkStart w:id="0" w:name="_GoBack"/>
      <w:bookmarkEnd w:id="0"/>
      <w:r w:rsidR="00E61476">
        <w:t>.2021 r.</w:t>
      </w:r>
    </w:p>
    <w:p w:rsidR="00E61476" w:rsidRDefault="00E61476"/>
    <w:p w:rsidR="00E61476" w:rsidRDefault="0010618E" w:rsidP="006E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Z OTWARCIA OFERT</w:t>
      </w:r>
    </w:p>
    <w:p w:rsidR="006E2743" w:rsidRDefault="006E2743" w:rsidP="006E2743">
      <w:pPr>
        <w:jc w:val="center"/>
        <w:rPr>
          <w:b/>
          <w:sz w:val="28"/>
          <w:szCs w:val="28"/>
        </w:rPr>
      </w:pPr>
    </w:p>
    <w:p w:rsidR="006E2743" w:rsidRDefault="00EB00B0" w:rsidP="006E2743">
      <w:pPr>
        <w:rPr>
          <w:b/>
          <w:sz w:val="20"/>
          <w:szCs w:val="20"/>
        </w:rPr>
      </w:pPr>
      <w:r>
        <w:rPr>
          <w:b/>
          <w:sz w:val="20"/>
          <w:szCs w:val="20"/>
        </w:rPr>
        <w:t>Dot. Realizacja inwestycji, remont w ciągach dróg powiatowych</w:t>
      </w:r>
      <w:r w:rsidR="0086703E">
        <w:rPr>
          <w:b/>
          <w:sz w:val="20"/>
          <w:szCs w:val="20"/>
        </w:rPr>
        <w:t>:</w:t>
      </w:r>
    </w:p>
    <w:p w:rsidR="0086703E" w:rsidRDefault="00EB00B0" w:rsidP="006E2743">
      <w:pPr>
        <w:rPr>
          <w:b/>
          <w:sz w:val="20"/>
          <w:szCs w:val="20"/>
        </w:rPr>
      </w:pPr>
      <w:r>
        <w:rPr>
          <w:b/>
          <w:sz w:val="20"/>
          <w:szCs w:val="20"/>
        </w:rPr>
        <w:t>Część nr 1 – Realizacja inwestycji w ciągu drogi powiatowej nr 1903C Wiele-Białowieża na dł.1225</w:t>
      </w:r>
      <w:r w:rsidR="0086703E">
        <w:rPr>
          <w:b/>
          <w:sz w:val="20"/>
          <w:szCs w:val="20"/>
        </w:rPr>
        <w:t xml:space="preserve"> mb,</w:t>
      </w:r>
    </w:p>
    <w:p w:rsidR="006E2743" w:rsidRDefault="00EB00B0" w:rsidP="006E2743">
      <w:pPr>
        <w:rPr>
          <w:b/>
          <w:sz w:val="20"/>
          <w:szCs w:val="20"/>
        </w:rPr>
      </w:pPr>
      <w:r>
        <w:rPr>
          <w:b/>
          <w:sz w:val="20"/>
          <w:szCs w:val="20"/>
        </w:rPr>
        <w:t>Część nr 2 – Realizacja inwestycji w ciągu drogi powiatowej nr 1930C Dobieszewko-Kcynia na dł. 575 mb,</w:t>
      </w:r>
    </w:p>
    <w:p w:rsidR="00EB00B0" w:rsidRDefault="00EB00B0" w:rsidP="006E274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Część nr 3 – Remont drogi powiatowej nr 1932C Sipiory-Czerwonak na dł. 560 </w:t>
      </w:r>
      <w:proofErr w:type="spellStart"/>
      <w:r>
        <w:rPr>
          <w:b/>
          <w:sz w:val="20"/>
          <w:szCs w:val="20"/>
        </w:rPr>
        <w:t>mb</w:t>
      </w:r>
      <w:proofErr w:type="spellEnd"/>
      <w:r>
        <w:rPr>
          <w:b/>
          <w:sz w:val="20"/>
          <w:szCs w:val="20"/>
        </w:rPr>
        <w:t>.</w:t>
      </w:r>
    </w:p>
    <w:p w:rsidR="006E2743" w:rsidRDefault="006E2743" w:rsidP="006E274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>
        <w:rPr>
          <w:sz w:val="20"/>
          <w:szCs w:val="20"/>
        </w:rPr>
        <w:t>Działając na podstawie art.</w:t>
      </w:r>
      <w:r w:rsidR="0010618E">
        <w:rPr>
          <w:sz w:val="20"/>
          <w:szCs w:val="20"/>
        </w:rPr>
        <w:t xml:space="preserve"> 222 ust. 5</w:t>
      </w:r>
      <w:r>
        <w:rPr>
          <w:sz w:val="20"/>
          <w:szCs w:val="20"/>
        </w:rPr>
        <w:t xml:space="preserve"> ustawy z 11 września 2019 r. – Prawo zamówień</w:t>
      </w:r>
    </w:p>
    <w:p w:rsidR="0010618E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publicznych (Dz. U. z 2019 r., poz. 2019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 ) Zamawiający informu</w:t>
      </w:r>
      <w:r w:rsidR="0010618E">
        <w:rPr>
          <w:sz w:val="20"/>
          <w:szCs w:val="20"/>
        </w:rPr>
        <w:t>je, że w postępowaniu</w:t>
      </w:r>
    </w:p>
    <w:p w:rsidR="006E2743" w:rsidRDefault="0010618E" w:rsidP="006E2743">
      <w:pPr>
        <w:rPr>
          <w:sz w:val="20"/>
          <w:szCs w:val="20"/>
        </w:rPr>
      </w:pPr>
      <w:r>
        <w:rPr>
          <w:sz w:val="20"/>
          <w:szCs w:val="20"/>
        </w:rPr>
        <w:t>wpłynęły następujące oferty:</w:t>
      </w:r>
    </w:p>
    <w:tbl>
      <w:tblPr>
        <w:tblStyle w:val="Tabela-Siatka"/>
        <w:tblW w:w="0" w:type="auto"/>
        <w:tblLook w:val="04A0"/>
      </w:tblPr>
      <w:tblGrid>
        <w:gridCol w:w="790"/>
        <w:gridCol w:w="3912"/>
        <w:gridCol w:w="2293"/>
        <w:gridCol w:w="2293"/>
      </w:tblGrid>
      <w:tr w:rsidR="0010618E" w:rsidTr="00432FCD">
        <w:trPr>
          <w:trHeight w:val="320"/>
        </w:trPr>
        <w:tc>
          <w:tcPr>
            <w:tcW w:w="790" w:type="dxa"/>
          </w:tcPr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Numer</w:t>
            </w:r>
          </w:p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3912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Cena oferty brutto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Okres gwarancji</w:t>
            </w:r>
          </w:p>
        </w:tc>
      </w:tr>
      <w:tr w:rsidR="0010618E" w:rsidTr="00432FCD">
        <w:tc>
          <w:tcPr>
            <w:tcW w:w="790" w:type="dxa"/>
          </w:tcPr>
          <w:p w:rsidR="0010618E" w:rsidRPr="00432FCD" w:rsidRDefault="0086703E" w:rsidP="0086703E">
            <w:pPr>
              <w:jc w:val="center"/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1.</w:t>
            </w:r>
          </w:p>
        </w:tc>
        <w:tc>
          <w:tcPr>
            <w:tcW w:w="3912" w:type="dxa"/>
          </w:tcPr>
          <w:p w:rsidR="0010618E" w:rsidRPr="00432FCD" w:rsidRDefault="00CD5CA4" w:rsidP="006E2743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 xml:space="preserve">Zakład Usług Komunalnych Juliusz, Roman Pilarski </w:t>
            </w:r>
            <w:proofErr w:type="spellStart"/>
            <w:r w:rsidRPr="00432FCD">
              <w:rPr>
                <w:sz w:val="16"/>
                <w:szCs w:val="16"/>
              </w:rPr>
              <w:t>s.c</w:t>
            </w:r>
            <w:proofErr w:type="spellEnd"/>
            <w:r w:rsidRPr="00432FCD">
              <w:rPr>
                <w:sz w:val="16"/>
                <w:szCs w:val="16"/>
              </w:rPr>
              <w:t>. 89-100 Nakło nad Notecią ul. Młyńska 22</w:t>
            </w:r>
          </w:p>
        </w:tc>
        <w:tc>
          <w:tcPr>
            <w:tcW w:w="2293" w:type="dxa"/>
          </w:tcPr>
          <w:p w:rsidR="0010618E" w:rsidRPr="00432FCD" w:rsidRDefault="0086703E" w:rsidP="0086703E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Część nr 1</w:t>
            </w:r>
            <w:r w:rsidR="00BD2E90">
              <w:rPr>
                <w:sz w:val="16"/>
                <w:szCs w:val="16"/>
              </w:rPr>
              <w:t>       -   794.882,70</w:t>
            </w:r>
            <w:r w:rsidR="00CD5CA4" w:rsidRPr="00432FCD">
              <w:rPr>
                <w:sz w:val="16"/>
                <w:szCs w:val="16"/>
              </w:rPr>
              <w:t xml:space="preserve"> zł</w:t>
            </w:r>
          </w:p>
          <w:p w:rsidR="0086703E" w:rsidRDefault="0086703E" w:rsidP="0086703E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Część nr 2</w:t>
            </w:r>
            <w:r w:rsidR="00BD2E90">
              <w:rPr>
                <w:sz w:val="16"/>
                <w:szCs w:val="16"/>
              </w:rPr>
              <w:t xml:space="preserve">       -   337.261,57</w:t>
            </w:r>
            <w:r w:rsidR="00432FCD">
              <w:rPr>
                <w:sz w:val="16"/>
                <w:szCs w:val="16"/>
              </w:rPr>
              <w:t xml:space="preserve"> zł</w:t>
            </w:r>
          </w:p>
          <w:p w:rsidR="00EB00B0" w:rsidRPr="00432FCD" w:rsidRDefault="00EB00B0" w:rsidP="00867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nr 3       -</w:t>
            </w:r>
            <w:r w:rsidR="00BD2E90">
              <w:rPr>
                <w:sz w:val="16"/>
                <w:szCs w:val="16"/>
              </w:rPr>
              <w:t xml:space="preserve">   215.013,23 zł</w:t>
            </w:r>
          </w:p>
        </w:tc>
        <w:tc>
          <w:tcPr>
            <w:tcW w:w="2293" w:type="dxa"/>
          </w:tcPr>
          <w:p w:rsidR="0010618E" w:rsidRDefault="00432FCD" w:rsidP="0010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</w:t>
            </w:r>
            <w:r w:rsidR="00CD5CA4" w:rsidRPr="00432FCD">
              <w:rPr>
                <w:sz w:val="16"/>
                <w:szCs w:val="16"/>
              </w:rPr>
              <w:t>cy</w:t>
            </w:r>
          </w:p>
          <w:p w:rsidR="00432FCD" w:rsidRDefault="00432FCD" w:rsidP="0010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  <w:p w:rsidR="00EB00B0" w:rsidRPr="00432FCD" w:rsidRDefault="00EB00B0" w:rsidP="0010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</w:tc>
      </w:tr>
      <w:tr w:rsidR="00432FCD" w:rsidTr="00432FCD">
        <w:tc>
          <w:tcPr>
            <w:tcW w:w="790" w:type="dxa"/>
          </w:tcPr>
          <w:p w:rsidR="00432FCD" w:rsidRPr="00432FCD" w:rsidRDefault="00432FCD" w:rsidP="0086703E">
            <w:pPr>
              <w:jc w:val="center"/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2.</w:t>
            </w:r>
          </w:p>
        </w:tc>
        <w:tc>
          <w:tcPr>
            <w:tcW w:w="3912" w:type="dxa"/>
          </w:tcPr>
          <w:p w:rsidR="00432FCD" w:rsidRPr="00432FCD" w:rsidRDefault="00BD2E90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KOWALSKI BUDOWNICTWO</w:t>
            </w:r>
            <w:r w:rsidR="00EA23A1">
              <w:rPr>
                <w:sz w:val="16"/>
                <w:szCs w:val="16"/>
              </w:rPr>
              <w:t xml:space="preserve"> Sp. z o.o. 88-400 Żnin ul. Dworcowa 12</w:t>
            </w:r>
          </w:p>
        </w:tc>
        <w:tc>
          <w:tcPr>
            <w:tcW w:w="2293" w:type="dxa"/>
          </w:tcPr>
          <w:p w:rsidR="00432FCD" w:rsidRPr="00432FCD" w:rsidRDefault="00432FCD" w:rsidP="00432FCD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Część nr 1</w:t>
            </w:r>
            <w:r w:rsidR="00BD2E90">
              <w:rPr>
                <w:sz w:val="16"/>
                <w:szCs w:val="16"/>
              </w:rPr>
              <w:t>       -   824.612,22</w:t>
            </w:r>
            <w:r w:rsidRPr="00432FCD">
              <w:rPr>
                <w:sz w:val="16"/>
                <w:szCs w:val="16"/>
              </w:rPr>
              <w:t xml:space="preserve"> zł</w:t>
            </w:r>
          </w:p>
          <w:p w:rsidR="00432FCD" w:rsidRDefault="00432FCD" w:rsidP="00432FCD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Część nr 2</w:t>
            </w:r>
            <w:r w:rsidR="00BD2E90">
              <w:rPr>
                <w:sz w:val="16"/>
                <w:szCs w:val="16"/>
              </w:rPr>
              <w:t xml:space="preserve">       -   327.384,92</w:t>
            </w:r>
            <w:r>
              <w:rPr>
                <w:sz w:val="16"/>
                <w:szCs w:val="16"/>
              </w:rPr>
              <w:t xml:space="preserve"> zł</w:t>
            </w:r>
          </w:p>
          <w:p w:rsidR="00EB00B0" w:rsidRPr="00432FCD" w:rsidRDefault="00EB00B0" w:rsidP="00432F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nr 3       -</w:t>
            </w:r>
            <w:r w:rsidR="00BD2E90">
              <w:rPr>
                <w:sz w:val="16"/>
                <w:szCs w:val="16"/>
              </w:rPr>
              <w:t xml:space="preserve">   241.802,01</w:t>
            </w:r>
            <w:r w:rsidR="00EA23A1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432FCD" w:rsidRDefault="00432FCD" w:rsidP="00432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</w:t>
            </w:r>
            <w:r w:rsidRPr="00432FCD">
              <w:rPr>
                <w:sz w:val="16"/>
                <w:szCs w:val="16"/>
              </w:rPr>
              <w:t>cy</w:t>
            </w:r>
          </w:p>
          <w:p w:rsidR="00432FCD" w:rsidRDefault="00432FCD" w:rsidP="00432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  <w:p w:rsidR="00EB00B0" w:rsidRPr="00432FCD" w:rsidRDefault="00EB00B0" w:rsidP="00432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</w:tc>
      </w:tr>
      <w:tr w:rsidR="00432FCD" w:rsidTr="00432FCD">
        <w:tc>
          <w:tcPr>
            <w:tcW w:w="790" w:type="dxa"/>
          </w:tcPr>
          <w:p w:rsidR="00432FCD" w:rsidRPr="00432FCD" w:rsidRDefault="00432FCD" w:rsidP="0086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912" w:type="dxa"/>
          </w:tcPr>
          <w:p w:rsidR="00432FCD" w:rsidRPr="00432FCD" w:rsidRDefault="00EA23A1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REDON NAKŁO S</w:t>
            </w:r>
            <w:r w:rsidR="00432FCD">
              <w:rPr>
                <w:sz w:val="16"/>
                <w:szCs w:val="16"/>
              </w:rPr>
              <w:t>p. z o.o. 89-100 Nakło nad Notecią ul. Karnowska 3</w:t>
            </w:r>
          </w:p>
        </w:tc>
        <w:tc>
          <w:tcPr>
            <w:tcW w:w="2293" w:type="dxa"/>
          </w:tcPr>
          <w:p w:rsidR="00432FCD" w:rsidRPr="00432FCD" w:rsidRDefault="00432FCD" w:rsidP="00432FCD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Część nr 1</w:t>
            </w:r>
            <w:r w:rsidR="00BD2E90">
              <w:rPr>
                <w:sz w:val="16"/>
                <w:szCs w:val="16"/>
              </w:rPr>
              <w:t>       -   629.477,57</w:t>
            </w:r>
            <w:r w:rsidRPr="00432FCD">
              <w:rPr>
                <w:sz w:val="16"/>
                <w:szCs w:val="16"/>
              </w:rPr>
              <w:t xml:space="preserve"> zł</w:t>
            </w:r>
          </w:p>
          <w:p w:rsidR="00432FCD" w:rsidRDefault="00432FCD" w:rsidP="00432FCD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Część nr 2</w:t>
            </w:r>
            <w:r w:rsidR="00BD2E90">
              <w:rPr>
                <w:sz w:val="16"/>
                <w:szCs w:val="16"/>
              </w:rPr>
              <w:t xml:space="preserve">   </w:t>
            </w:r>
            <w:r w:rsidR="00EA23A1">
              <w:rPr>
                <w:sz w:val="16"/>
                <w:szCs w:val="16"/>
              </w:rPr>
              <w:t xml:space="preserve">    -   308</w:t>
            </w:r>
            <w:r w:rsidR="00BD2E90">
              <w:rPr>
                <w:sz w:val="16"/>
                <w:szCs w:val="16"/>
              </w:rPr>
              <w:t>.290,25</w:t>
            </w:r>
            <w:r>
              <w:rPr>
                <w:sz w:val="16"/>
                <w:szCs w:val="16"/>
              </w:rPr>
              <w:t xml:space="preserve"> zł</w:t>
            </w:r>
          </w:p>
          <w:p w:rsidR="00EB00B0" w:rsidRPr="00432FCD" w:rsidRDefault="00EB00B0" w:rsidP="00432F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nr 3       -</w:t>
            </w:r>
            <w:r w:rsidR="00BD2E90">
              <w:rPr>
                <w:sz w:val="16"/>
                <w:szCs w:val="16"/>
              </w:rPr>
              <w:t xml:space="preserve">   206.318,97 zł</w:t>
            </w:r>
          </w:p>
        </w:tc>
        <w:tc>
          <w:tcPr>
            <w:tcW w:w="2293" w:type="dxa"/>
          </w:tcPr>
          <w:p w:rsidR="00432FCD" w:rsidRDefault="00432FCD" w:rsidP="00432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</w:t>
            </w:r>
            <w:r w:rsidRPr="00432FCD">
              <w:rPr>
                <w:sz w:val="16"/>
                <w:szCs w:val="16"/>
              </w:rPr>
              <w:t>cy</w:t>
            </w:r>
          </w:p>
          <w:p w:rsidR="00432FCD" w:rsidRDefault="00432FCD" w:rsidP="00432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  <w:p w:rsidR="00EB00B0" w:rsidRPr="00432FCD" w:rsidRDefault="00EB00B0" w:rsidP="00432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</w:tc>
      </w:tr>
      <w:tr w:rsidR="00BD2E90" w:rsidTr="00432FCD">
        <w:tc>
          <w:tcPr>
            <w:tcW w:w="790" w:type="dxa"/>
          </w:tcPr>
          <w:p w:rsidR="00BD2E90" w:rsidRPr="00432FCD" w:rsidRDefault="00BD2E90" w:rsidP="0086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912" w:type="dxa"/>
          </w:tcPr>
          <w:p w:rsidR="00BD2E90" w:rsidRPr="00432FCD" w:rsidRDefault="00EA23A1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Rafał </w:t>
            </w:r>
            <w:r w:rsidR="00BD2E90">
              <w:rPr>
                <w:sz w:val="16"/>
                <w:szCs w:val="16"/>
              </w:rPr>
              <w:t>Szymczak</w:t>
            </w:r>
            <w:r>
              <w:rPr>
                <w:sz w:val="16"/>
                <w:szCs w:val="16"/>
              </w:rPr>
              <w:t xml:space="preserve"> P.H.U. 89-100 Nakło nad Notecią ul. Jackowskiego 2</w:t>
            </w:r>
          </w:p>
        </w:tc>
        <w:tc>
          <w:tcPr>
            <w:tcW w:w="2293" w:type="dxa"/>
          </w:tcPr>
          <w:p w:rsidR="00BD2E90" w:rsidRPr="00432FCD" w:rsidRDefault="00BD2E90" w:rsidP="00DA3524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Część nr 1</w:t>
            </w:r>
            <w:r>
              <w:rPr>
                <w:sz w:val="16"/>
                <w:szCs w:val="16"/>
              </w:rPr>
              <w:t>       -   572.074,11</w:t>
            </w:r>
            <w:r w:rsidRPr="00432FCD">
              <w:rPr>
                <w:sz w:val="16"/>
                <w:szCs w:val="16"/>
              </w:rPr>
              <w:t xml:space="preserve"> zł</w:t>
            </w:r>
          </w:p>
          <w:p w:rsidR="00BD2E90" w:rsidRDefault="00BD2E90" w:rsidP="00DA3524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Część nr 2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-   272.023,48</w:t>
            </w:r>
            <w:r>
              <w:rPr>
                <w:sz w:val="16"/>
                <w:szCs w:val="16"/>
              </w:rPr>
              <w:t xml:space="preserve"> zł</w:t>
            </w:r>
          </w:p>
          <w:p w:rsidR="00BD2E90" w:rsidRPr="00432FCD" w:rsidRDefault="00BD2E90" w:rsidP="00DA3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nr 3       -</w:t>
            </w:r>
            <w:r>
              <w:rPr>
                <w:sz w:val="16"/>
                <w:szCs w:val="16"/>
              </w:rPr>
              <w:t xml:space="preserve">   197.501,10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BD2E90" w:rsidRDefault="00BD2E90" w:rsidP="00DA3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</w:t>
            </w:r>
            <w:r w:rsidRPr="00432FCD">
              <w:rPr>
                <w:sz w:val="16"/>
                <w:szCs w:val="16"/>
              </w:rPr>
              <w:t>cy</w:t>
            </w:r>
          </w:p>
          <w:p w:rsidR="00BD2E90" w:rsidRDefault="00BD2E90" w:rsidP="00DA3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  <w:p w:rsidR="00BD2E90" w:rsidRPr="00432FCD" w:rsidRDefault="00BD2E90" w:rsidP="00DA3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</w:tc>
      </w:tr>
      <w:tr w:rsidR="00BD2E90" w:rsidTr="00432FCD">
        <w:tc>
          <w:tcPr>
            <w:tcW w:w="790" w:type="dxa"/>
          </w:tcPr>
          <w:p w:rsidR="00BD2E90" w:rsidRPr="00432FCD" w:rsidRDefault="00BD2E90" w:rsidP="0086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912" w:type="dxa"/>
          </w:tcPr>
          <w:p w:rsidR="00BD2E90" w:rsidRPr="00432FCD" w:rsidRDefault="00BD2E90" w:rsidP="00DA3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PROJBUD DROGOWNICTWO Sp. z </w:t>
            </w:r>
            <w:proofErr w:type="spellStart"/>
            <w:r>
              <w:rPr>
                <w:sz w:val="16"/>
                <w:szCs w:val="16"/>
              </w:rPr>
              <w:t>o.o</w:t>
            </w:r>
            <w:proofErr w:type="spellEnd"/>
            <w:r>
              <w:rPr>
                <w:sz w:val="16"/>
                <w:szCs w:val="16"/>
              </w:rPr>
              <w:t xml:space="preserve"> 85-067 Bydgoszcz ul. Jagiellońska 1</w:t>
            </w:r>
          </w:p>
        </w:tc>
        <w:tc>
          <w:tcPr>
            <w:tcW w:w="2293" w:type="dxa"/>
          </w:tcPr>
          <w:p w:rsidR="00BD2E90" w:rsidRPr="00432FCD" w:rsidRDefault="00BD2E90" w:rsidP="00DA3524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Część nr 1</w:t>
            </w:r>
            <w:r>
              <w:rPr>
                <w:sz w:val="16"/>
                <w:szCs w:val="16"/>
              </w:rPr>
              <w:t>       -   861.715,49</w:t>
            </w:r>
            <w:r w:rsidRPr="00432FCD">
              <w:rPr>
                <w:sz w:val="16"/>
                <w:szCs w:val="16"/>
              </w:rPr>
              <w:t xml:space="preserve"> zł</w:t>
            </w:r>
          </w:p>
          <w:p w:rsidR="00BD2E90" w:rsidRDefault="00BD2E90" w:rsidP="00DA3524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Część nr 2</w:t>
            </w:r>
            <w:r>
              <w:rPr>
                <w:sz w:val="16"/>
                <w:szCs w:val="16"/>
              </w:rPr>
              <w:t xml:space="preserve">       -   342.812,93</w:t>
            </w:r>
            <w:r>
              <w:rPr>
                <w:sz w:val="16"/>
                <w:szCs w:val="16"/>
              </w:rPr>
              <w:t xml:space="preserve"> zł</w:t>
            </w:r>
          </w:p>
          <w:p w:rsidR="00BD2E90" w:rsidRPr="00432FCD" w:rsidRDefault="00BD2E90" w:rsidP="00DA3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nr 3       -</w:t>
            </w:r>
            <w:r>
              <w:rPr>
                <w:sz w:val="16"/>
                <w:szCs w:val="16"/>
              </w:rPr>
              <w:t xml:space="preserve">   229.769,54 zł</w:t>
            </w:r>
          </w:p>
        </w:tc>
        <w:tc>
          <w:tcPr>
            <w:tcW w:w="2293" w:type="dxa"/>
          </w:tcPr>
          <w:p w:rsidR="00BD2E90" w:rsidRDefault="00BD2E90" w:rsidP="00DA3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</w:t>
            </w:r>
            <w:r w:rsidRPr="00432FCD">
              <w:rPr>
                <w:sz w:val="16"/>
                <w:szCs w:val="16"/>
              </w:rPr>
              <w:t>cy</w:t>
            </w:r>
          </w:p>
          <w:p w:rsidR="00BD2E90" w:rsidRDefault="00BD2E90" w:rsidP="00DA3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  <w:p w:rsidR="00BD2E90" w:rsidRPr="00432FCD" w:rsidRDefault="00BD2E90" w:rsidP="00DA3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</w:tc>
      </w:tr>
      <w:tr w:rsidR="00BD2E90" w:rsidTr="00432FCD">
        <w:tc>
          <w:tcPr>
            <w:tcW w:w="790" w:type="dxa"/>
          </w:tcPr>
          <w:p w:rsidR="00BD2E90" w:rsidRPr="00432FCD" w:rsidRDefault="00BD2E90" w:rsidP="0086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912" w:type="dxa"/>
          </w:tcPr>
          <w:p w:rsidR="00BD2E90" w:rsidRPr="00432FCD" w:rsidRDefault="00BD2E90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Przedsiębiorstwo </w:t>
            </w:r>
            <w:proofErr w:type="spellStart"/>
            <w:r>
              <w:rPr>
                <w:sz w:val="16"/>
                <w:szCs w:val="16"/>
              </w:rPr>
              <w:t>El-kajo</w:t>
            </w:r>
            <w:proofErr w:type="spellEnd"/>
            <w:r w:rsidR="00EA23A1">
              <w:rPr>
                <w:sz w:val="16"/>
                <w:szCs w:val="16"/>
              </w:rPr>
              <w:t xml:space="preserve"> Sp. z o.o. 85-050 Bydgoszcz ul. Pomorska 6-8</w:t>
            </w:r>
          </w:p>
        </w:tc>
        <w:tc>
          <w:tcPr>
            <w:tcW w:w="2293" w:type="dxa"/>
          </w:tcPr>
          <w:p w:rsidR="00BD2E90" w:rsidRPr="00432FCD" w:rsidRDefault="00BD2E90" w:rsidP="00DA3524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Część nr 1</w:t>
            </w:r>
            <w:r>
              <w:rPr>
                <w:sz w:val="16"/>
                <w:szCs w:val="16"/>
              </w:rPr>
              <w:t>       -   654.032.65</w:t>
            </w:r>
            <w:r w:rsidRPr="00432FCD">
              <w:rPr>
                <w:sz w:val="16"/>
                <w:szCs w:val="16"/>
              </w:rPr>
              <w:t xml:space="preserve"> zł</w:t>
            </w:r>
          </w:p>
          <w:p w:rsidR="00BD2E90" w:rsidRDefault="00BD2E90" w:rsidP="00DA3524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Część nr 2</w:t>
            </w:r>
            <w:r>
              <w:rPr>
                <w:sz w:val="16"/>
                <w:szCs w:val="16"/>
              </w:rPr>
              <w:t xml:space="preserve">       -   297.920,70</w:t>
            </w:r>
            <w:r>
              <w:rPr>
                <w:sz w:val="16"/>
                <w:szCs w:val="16"/>
              </w:rPr>
              <w:t xml:space="preserve"> zł</w:t>
            </w:r>
          </w:p>
          <w:p w:rsidR="00BD2E90" w:rsidRPr="00432FCD" w:rsidRDefault="00BD2E90" w:rsidP="00DA3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nr 3       -</w:t>
            </w:r>
            <w:r>
              <w:rPr>
                <w:sz w:val="16"/>
                <w:szCs w:val="16"/>
              </w:rPr>
              <w:t xml:space="preserve">   213.225,42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BD2E90" w:rsidRDefault="00BD2E90" w:rsidP="00DA3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</w:t>
            </w:r>
            <w:r w:rsidRPr="00432FCD">
              <w:rPr>
                <w:sz w:val="16"/>
                <w:szCs w:val="16"/>
              </w:rPr>
              <w:t>cy</w:t>
            </w:r>
          </w:p>
          <w:p w:rsidR="00BD2E90" w:rsidRDefault="00BD2E90" w:rsidP="00DA3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  <w:p w:rsidR="00BD2E90" w:rsidRPr="00432FCD" w:rsidRDefault="00BD2E90" w:rsidP="00DA3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</w:tc>
      </w:tr>
      <w:tr w:rsidR="00BD2E90" w:rsidTr="00432FCD">
        <w:tc>
          <w:tcPr>
            <w:tcW w:w="790" w:type="dxa"/>
          </w:tcPr>
          <w:p w:rsidR="00BD2E90" w:rsidRPr="00432FCD" w:rsidRDefault="00BD2E90" w:rsidP="00867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2" w:type="dxa"/>
          </w:tcPr>
          <w:p w:rsidR="00BD2E90" w:rsidRPr="00432FCD" w:rsidRDefault="00BD2E90" w:rsidP="006E2743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D2E90" w:rsidRPr="00432FCD" w:rsidRDefault="00BD2E90" w:rsidP="00106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D2E90" w:rsidRPr="00432FCD" w:rsidRDefault="00BD2E90" w:rsidP="0010618E">
            <w:pPr>
              <w:jc w:val="center"/>
              <w:rPr>
                <w:sz w:val="16"/>
                <w:szCs w:val="16"/>
              </w:rPr>
            </w:pPr>
          </w:p>
        </w:tc>
      </w:tr>
    </w:tbl>
    <w:p w:rsidR="006E2743" w:rsidRDefault="006E2743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Bartosz Lamprecht</w:t>
      </w:r>
    </w:p>
    <w:p w:rsidR="006E2743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Dyrektor </w:t>
      </w:r>
      <w:r w:rsidR="007410B3">
        <w:rPr>
          <w:sz w:val="20"/>
          <w:szCs w:val="20"/>
        </w:rPr>
        <w:t>Zarządu Dróg Powiatowych</w:t>
      </w:r>
    </w:p>
    <w:p w:rsidR="007410B3" w:rsidRPr="006E2743" w:rsidRDefault="007410B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W Nakle nad Notecią</w:t>
      </w:r>
    </w:p>
    <w:p w:rsidR="006E2743" w:rsidRPr="006E2743" w:rsidRDefault="006E2743">
      <w:pPr>
        <w:jc w:val="center"/>
        <w:rPr>
          <w:b/>
          <w:sz w:val="28"/>
          <w:szCs w:val="28"/>
        </w:rPr>
      </w:pPr>
    </w:p>
    <w:sectPr w:rsidR="006E2743" w:rsidRPr="006E2743" w:rsidSect="003E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7046A"/>
    <w:rsid w:val="0010618E"/>
    <w:rsid w:val="00204D28"/>
    <w:rsid w:val="002136D6"/>
    <w:rsid w:val="00283F06"/>
    <w:rsid w:val="00286B06"/>
    <w:rsid w:val="003E5904"/>
    <w:rsid w:val="00432FCD"/>
    <w:rsid w:val="00560140"/>
    <w:rsid w:val="006E2743"/>
    <w:rsid w:val="007410B3"/>
    <w:rsid w:val="0086703E"/>
    <w:rsid w:val="0087046A"/>
    <w:rsid w:val="0093403C"/>
    <w:rsid w:val="00BD2E90"/>
    <w:rsid w:val="00CD5CA4"/>
    <w:rsid w:val="00E15B37"/>
    <w:rsid w:val="00E61476"/>
    <w:rsid w:val="00EA23A1"/>
    <w:rsid w:val="00EB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ZDP1</cp:lastModifiedBy>
  <cp:revision>5</cp:revision>
  <dcterms:created xsi:type="dcterms:W3CDTF">2021-06-29T04:28:00Z</dcterms:created>
  <dcterms:modified xsi:type="dcterms:W3CDTF">2021-06-30T08:31:00Z</dcterms:modified>
</cp:coreProperties>
</file>