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CEE5" w14:textId="77777777" w:rsidR="002B30A3" w:rsidRPr="0045369A" w:rsidRDefault="002B30A3" w:rsidP="002B30A3">
      <w:pPr>
        <w:rPr>
          <w:rFonts w:asciiTheme="minorHAnsi" w:hAnsiTheme="minorHAnsi" w:cstheme="minorHAnsi"/>
          <w:sz w:val="20"/>
          <w:szCs w:val="20"/>
        </w:rPr>
      </w:pPr>
      <w:bookmarkStart w:id="0" w:name="_Hlk151545066"/>
      <w:r w:rsidRPr="0045369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1" w:name="_Toc461452854"/>
    </w:p>
    <w:p w14:paraId="3C9EF857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5369A">
        <w:rPr>
          <w:rFonts w:asciiTheme="minorHAnsi" w:hAnsiTheme="minorHAnsi" w:cstheme="minorHAnsi"/>
          <w:b/>
          <w:bCs/>
          <w:szCs w:val="20"/>
        </w:rPr>
        <w:t>FORMULARZ OFERTY</w:t>
      </w:r>
      <w:bookmarkEnd w:id="1"/>
    </w:p>
    <w:p w14:paraId="39A9F095" w14:textId="77777777" w:rsidR="002B30A3" w:rsidRPr="001230B0" w:rsidRDefault="002B30A3" w:rsidP="002B30A3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45369A">
        <w:rPr>
          <w:rFonts w:asciiTheme="minorHAnsi" w:hAnsiTheme="minorHAnsi" w:cstheme="minorHAnsi"/>
          <w:b/>
        </w:rPr>
        <w:t xml:space="preserve">Na: </w:t>
      </w:r>
      <w:r w:rsidRPr="003E3A13">
        <w:rPr>
          <w:rFonts w:asciiTheme="minorHAnsi" w:hAnsiTheme="minorHAnsi" w:cstheme="minorHAnsi"/>
          <w:b/>
          <w:bCs/>
          <w:i/>
        </w:rPr>
        <w:t>Budowa hali sportowej przy Szkole Podstawowej Nr 12 w Dębicy jako realizacja zadania pn. budowa nowego boiska wielofunkcyjnego wraz z zadaszeniem o stałej konstrukcji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2B30A3" w:rsidRPr="0045369A" w14:paraId="6BF4700E" w14:textId="77777777" w:rsidTr="00B762A9">
        <w:tc>
          <w:tcPr>
            <w:tcW w:w="6449" w:type="dxa"/>
            <w:shd w:val="clear" w:color="auto" w:fill="auto"/>
          </w:tcPr>
          <w:p w14:paraId="477F48D7" w14:textId="77777777" w:rsidR="002B30A3" w:rsidRPr="0045369A" w:rsidRDefault="002B30A3" w:rsidP="00B762A9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Toc461452855"/>
          </w:p>
          <w:p w14:paraId="791A293B" w14:textId="77777777" w:rsidR="002B30A3" w:rsidRPr="0045369A" w:rsidRDefault="002B30A3" w:rsidP="00B762A9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7BACC76C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E6B7857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37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1B7BA9BF" w14:textId="77777777" w:rsidR="002B30A3" w:rsidRPr="0045369A" w:rsidRDefault="002B30A3" w:rsidP="002B30A3">
      <w:pPr>
        <w:rPr>
          <w:rFonts w:asciiTheme="minorHAnsi" w:hAnsiTheme="minorHAnsi" w:cstheme="minorHAnsi"/>
          <w:sz w:val="12"/>
          <w:szCs w:val="12"/>
        </w:rPr>
      </w:pPr>
    </w:p>
    <w:p w14:paraId="722BC426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410D5C0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4E4E89C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CBC9BEA" w14:textId="77777777" w:rsidR="002B30A3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AB6216C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2CF5AA" w14:textId="77777777" w:rsidR="002B30A3" w:rsidRDefault="002B30A3" w:rsidP="002B30A3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FD954E5" w14:textId="77777777" w:rsidR="002B30A3" w:rsidRPr="0045369A" w:rsidRDefault="002B30A3" w:rsidP="002B30A3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</w:p>
    <w:p w14:paraId="2F9AC2BD" w14:textId="77777777" w:rsidR="002B30A3" w:rsidRPr="0045369A" w:rsidRDefault="002B30A3" w:rsidP="002B30A3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B30A3" w:rsidRPr="0045369A" w14:paraId="689B7BAC" w14:textId="77777777" w:rsidTr="00B762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2D9590" w14:textId="77777777" w:rsidR="002B30A3" w:rsidRPr="002B30A3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CFAB66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EF4C16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6AE5A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B30A3" w:rsidRPr="0045369A" w14:paraId="47232EF2" w14:textId="77777777" w:rsidTr="00B762A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728A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F80A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1DA84A7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DF8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CCEDDE4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BCCDFD1" w14:textId="77777777" w:rsidR="002B30A3" w:rsidRPr="0045369A" w:rsidRDefault="002B30A3" w:rsidP="002B30A3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p w14:paraId="6DB32FF6" w14:textId="77777777" w:rsidR="002B30A3" w:rsidRPr="0045369A" w:rsidRDefault="002B30A3" w:rsidP="002B30A3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2B30A3" w:rsidRPr="0045369A" w14:paraId="678D0869" w14:textId="77777777" w:rsidTr="00B762A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43E4CF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972A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B30A3" w:rsidRPr="0045369A" w14:paraId="32B38A99" w14:textId="77777777" w:rsidTr="00B762A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88A267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FF5E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2B30A3" w:rsidRPr="0045369A" w14:paraId="2FA8ABD5" w14:textId="77777777" w:rsidTr="00B762A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D8D411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6AC4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2B30A3" w:rsidRPr="0045369A" w14:paraId="2726E1CE" w14:textId="77777777" w:rsidTr="00B762A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D4E0EB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8FB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2B30A3" w:rsidRPr="0045369A" w14:paraId="49217D5F" w14:textId="77777777" w:rsidTr="00B762A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B16784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F7F6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24D379A8" w14:textId="77777777" w:rsidR="002B30A3" w:rsidRPr="0045369A" w:rsidRDefault="002B30A3" w:rsidP="002B30A3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EEFB32" w14:textId="77777777" w:rsidR="002B30A3" w:rsidRPr="0045369A" w:rsidRDefault="002B30A3" w:rsidP="002B30A3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Oświadczam/y że jestem/śmy: mikroprzedsiębiorstwem/ małym przedsiębiorstwem / średnim przedsiębiorstwem.</w:t>
      </w:r>
      <w:r w:rsidRPr="004536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6E278CD8" w14:textId="77777777" w:rsidR="002B30A3" w:rsidRPr="0045369A" w:rsidRDefault="002B30A3" w:rsidP="002B30A3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913EC" wp14:editId="63BE31D4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2D2E3" id="Prostokąt: zaokrąglone rogi 1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E5338F2" w14:textId="77777777" w:rsidR="002B30A3" w:rsidRPr="0045369A" w:rsidRDefault="002B30A3" w:rsidP="002B30A3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59BC8D21" w14:textId="77777777" w:rsidR="002B30A3" w:rsidRPr="0045369A" w:rsidRDefault="002B30A3" w:rsidP="002B30A3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317F1683" w14:textId="77777777" w:rsidR="002B30A3" w:rsidRPr="0045369A" w:rsidRDefault="002B30A3" w:rsidP="002B30A3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38F6C2A" w14:textId="77777777" w:rsidR="002B30A3" w:rsidRPr="0045369A" w:rsidRDefault="002B30A3" w:rsidP="002B30A3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0357986" w14:textId="77777777" w:rsidR="002B30A3" w:rsidRPr="0045369A" w:rsidRDefault="002B30A3" w:rsidP="002B30A3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E83E3AA" w14:textId="77777777" w:rsidR="002B30A3" w:rsidRPr="0045369A" w:rsidRDefault="002B30A3" w:rsidP="002B30A3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24C1F6BB" w14:textId="77777777" w:rsidR="002B30A3" w:rsidRPr="0045369A" w:rsidRDefault="002B30A3" w:rsidP="002B30A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40233515" w14:textId="77777777" w:rsidR="002B30A3" w:rsidRPr="0045369A" w:rsidRDefault="002B30A3" w:rsidP="002B30A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21B8359B" w14:textId="77777777" w:rsidR="002B30A3" w:rsidRDefault="002B30A3" w:rsidP="002B30A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cena mojej (naszej) oferty za realizację całości niniejszego zamówienia wynosi:</w:t>
      </w:r>
    </w:p>
    <w:p w14:paraId="32ED4005" w14:textId="77777777" w:rsidR="002B30A3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BDC8F2" w14:textId="77777777" w:rsidR="002B30A3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D2D08B" w14:textId="77777777" w:rsidR="002B30A3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973C2A" w14:textId="77777777" w:rsidR="002B30A3" w:rsidRPr="001230B0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EBDEAB" w14:textId="77777777" w:rsidR="002B30A3" w:rsidRPr="00B1531A" w:rsidRDefault="002B30A3" w:rsidP="002B30A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2B30A3" w:rsidRPr="00B1531A" w14:paraId="6A118D66" w14:textId="77777777" w:rsidTr="00B762A9">
        <w:trPr>
          <w:trHeight w:hRule="exact" w:val="76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2C9FD92" w14:textId="77777777" w:rsidR="002B30A3" w:rsidRPr="00B1531A" w:rsidRDefault="002B30A3" w:rsidP="00B762A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E3A1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Budowa hali sportowej przy Szkole Podstawowej Nr 12 w Dębicy jako realizacja zadania pn. budowa nowego boiska wielofunkcyjnego wraz z zadaszeniem o stałej konstrukcji</w:t>
            </w:r>
          </w:p>
        </w:tc>
      </w:tr>
      <w:tr w:rsidR="002B30A3" w:rsidRPr="0045369A" w14:paraId="13063E57" w14:textId="77777777" w:rsidTr="00B762A9">
        <w:trPr>
          <w:trHeight w:hRule="exact" w:val="31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E6A6735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2B30A3" w:rsidRPr="0045369A" w14:paraId="30218073" w14:textId="77777777" w:rsidTr="00B762A9">
        <w:trPr>
          <w:trHeight w:hRule="exact" w:val="306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1923A29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CE3DB2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2B30A3" w:rsidRPr="0045369A" w14:paraId="19400A30" w14:textId="77777777" w:rsidTr="00B762A9">
        <w:trPr>
          <w:trHeight w:hRule="exact" w:val="2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0498AC1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5CD2D2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410B1C9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812A48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2B30A3" w:rsidRPr="0045369A" w14:paraId="5AD1174C" w14:textId="77777777" w:rsidTr="00B762A9">
        <w:trPr>
          <w:trHeight w:hRule="exact" w:val="288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8D39AFE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EDEE04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2B30A3" w:rsidRPr="0045369A" w14:paraId="3BEEA20E" w14:textId="77777777" w:rsidTr="00B762A9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277A497" w14:textId="77777777" w:rsidR="002B30A3" w:rsidRPr="0045369A" w:rsidRDefault="002B30A3" w:rsidP="00B762A9">
            <w:pPr>
              <w:tabs>
                <w:tab w:val="left" w:pos="142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1F07F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…………………………………………………..………………………………………………….…………......................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  <w:p w14:paraId="76A42874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0CEB3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F65384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0A3" w:rsidRPr="0045369A" w14:paraId="40CF39CA" w14:textId="77777777" w:rsidTr="00B762A9">
        <w:trPr>
          <w:trHeight w:hRule="exact" w:val="4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CCBC847" w14:textId="77777777" w:rsidR="002B30A3" w:rsidRPr="0045369A" w:rsidRDefault="002B30A3" w:rsidP="00B762A9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2.    Okres gwarancji i rękojmi</w:t>
            </w:r>
          </w:p>
        </w:tc>
      </w:tr>
      <w:tr w:rsidR="002B30A3" w:rsidRPr="0045369A" w14:paraId="0DD88438" w14:textId="77777777" w:rsidTr="00B762A9">
        <w:trPr>
          <w:trHeight w:hRule="exact" w:val="722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68E8C6BC" w14:textId="77777777" w:rsidR="002B30A3" w:rsidRPr="0045369A" w:rsidRDefault="002B30A3" w:rsidP="00B762A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Okres gwarancji  i rękojmi:</w:t>
            </w:r>
          </w:p>
          <w:p w14:paraId="451CF7A8" w14:textId="77777777" w:rsidR="002B30A3" w:rsidRPr="0045369A" w:rsidRDefault="002B30A3" w:rsidP="00B762A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CE50" w14:textId="77777777" w:rsidR="002B30A3" w:rsidRPr="0045369A" w:rsidRDefault="002B30A3" w:rsidP="00B762A9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………. miesięcy </w:t>
            </w:r>
          </w:p>
        </w:tc>
      </w:tr>
    </w:tbl>
    <w:p w14:paraId="465511D0" w14:textId="77777777" w:rsidR="002B30A3" w:rsidRPr="0034492B" w:rsidRDefault="002B30A3" w:rsidP="002B30A3">
      <w:pPr>
        <w:pStyle w:val="Akapitzlist"/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8993E9D" w14:textId="77777777" w:rsidR="002B30A3" w:rsidRPr="00B1531A" w:rsidRDefault="002B30A3" w:rsidP="002B30A3">
      <w:pPr>
        <w:pStyle w:val="Akapitzlist"/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97EDA">
        <w:rPr>
          <w:rFonts w:asciiTheme="minorHAnsi" w:hAnsiTheme="minorHAnsi" w:cstheme="minorHAnsi"/>
          <w:sz w:val="20"/>
          <w:szCs w:val="20"/>
        </w:rPr>
        <w:t xml:space="preserve">zobowiązuję się realizować zamówienie w terminie: </w:t>
      </w:r>
      <w:r w:rsidRPr="003E3A13">
        <w:rPr>
          <w:rFonts w:asciiTheme="minorHAnsi" w:hAnsiTheme="minorHAnsi" w:cstheme="minorHAnsi"/>
          <w:b/>
          <w:bCs/>
          <w:sz w:val="20"/>
          <w:szCs w:val="20"/>
        </w:rPr>
        <w:t>do 14 miesięcy od dnia zawarcia umowy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03F603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450196EC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akceptuję(emy) bez zastrzeżeń 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wzór umowy </w:t>
      </w:r>
      <w:r w:rsidRPr="0045369A">
        <w:rPr>
          <w:rFonts w:asciiTheme="minorHAnsi" w:hAnsiTheme="minorHAnsi" w:cstheme="minorHAnsi"/>
          <w:sz w:val="20"/>
          <w:szCs w:val="20"/>
        </w:rPr>
        <w:t>będący załącznikiem do SWZ,</w:t>
      </w:r>
    </w:p>
    <w:p w14:paraId="6907C0A9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697706EF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45369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o udzielenie zamówienia]</w:t>
      </w:r>
      <w:r w:rsidRPr="0045369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1651DC1D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5D75FD7B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4 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>
        <w:rPr>
          <w:rFonts w:asciiTheme="minorHAnsi" w:hAnsiTheme="minorHAnsi" w:cstheme="minorHAnsi"/>
          <w:color w:val="000000"/>
          <w:sz w:val="20"/>
          <w:szCs w:val="20"/>
        </w:rPr>
        <w:t>361 ze zm.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28A3353" w14:textId="77777777" w:rsidR="002B30A3" w:rsidRPr="0045369A" w:rsidRDefault="002B30A3" w:rsidP="002B30A3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2B30A3" w:rsidRPr="0045369A" w14:paraId="122A6816" w14:textId="77777777" w:rsidTr="00B762A9">
        <w:tc>
          <w:tcPr>
            <w:tcW w:w="8079" w:type="dxa"/>
          </w:tcPr>
          <w:p w14:paraId="5ADFB03F" w14:textId="77777777" w:rsidR="002B30A3" w:rsidRPr="0045369A" w:rsidRDefault="002B30A3" w:rsidP="00B762A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52794A76" w14:textId="77777777" w:rsidR="002B30A3" w:rsidRPr="0045369A" w:rsidRDefault="002B30A3" w:rsidP="00B762A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2B30A3" w:rsidRPr="0045369A" w14:paraId="470C8D5E" w14:textId="77777777" w:rsidTr="00B762A9">
        <w:tc>
          <w:tcPr>
            <w:tcW w:w="8079" w:type="dxa"/>
          </w:tcPr>
          <w:p w14:paraId="7FE7D7F3" w14:textId="77777777" w:rsidR="002B30A3" w:rsidRPr="0045369A" w:rsidRDefault="002B30A3" w:rsidP="00B762A9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C547BD0" w14:textId="77777777" w:rsidR="002B30A3" w:rsidRPr="0045369A" w:rsidRDefault="002B30A3" w:rsidP="00B762A9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01EC230" w14:textId="77777777" w:rsidR="002B30A3" w:rsidRPr="0045369A" w:rsidRDefault="002B30A3" w:rsidP="00B762A9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798387F" w14:textId="77777777" w:rsidR="002B30A3" w:rsidRPr="0045369A" w:rsidRDefault="002B30A3" w:rsidP="002B30A3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8A7DD7" wp14:editId="660A6331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AE4B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5BC48D0" w14:textId="77777777" w:rsidR="002B30A3" w:rsidRPr="0045369A" w:rsidRDefault="002B30A3" w:rsidP="002B30A3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134223E4" w14:textId="77777777" w:rsidR="002B30A3" w:rsidRPr="0045369A" w:rsidRDefault="002B30A3" w:rsidP="002B30A3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B678A83" w14:textId="77777777" w:rsidR="002B30A3" w:rsidRPr="0045369A" w:rsidRDefault="002B30A3" w:rsidP="002B30A3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7E39B5A1" w14:textId="77777777" w:rsidR="002B30A3" w:rsidRPr="0045369A" w:rsidRDefault="002B30A3" w:rsidP="002B30A3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06F9CD04" w14:textId="77777777" w:rsidR="002B30A3" w:rsidRPr="0045369A" w:rsidRDefault="002B30A3" w:rsidP="002B30A3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3AB8BE" w14:textId="77777777" w:rsidR="002B30A3" w:rsidRPr="00234314" w:rsidRDefault="002B30A3" w:rsidP="002B30A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(t.j. Dz. U. z 2023 r. poz. 1605 ze zm.)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FCE23E5" w14:textId="77777777" w:rsidR="002B30A3" w:rsidRDefault="002B30A3" w:rsidP="002B30A3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6243DDFC" w14:textId="77777777" w:rsidR="002B30A3" w:rsidRDefault="002B30A3" w:rsidP="002B30A3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60A7E58F" w14:textId="77777777" w:rsidR="002B30A3" w:rsidRDefault="002B30A3" w:rsidP="002B30A3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241E9710" w14:textId="77777777" w:rsidR="002B30A3" w:rsidRPr="00F97EDA" w:rsidRDefault="002B30A3" w:rsidP="002B30A3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2B30A3" w:rsidRPr="0045369A" w14:paraId="52F3B637" w14:textId="77777777" w:rsidTr="00B762A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495FACF" w14:textId="77777777" w:rsidR="002B30A3" w:rsidRPr="0045369A" w:rsidRDefault="002B30A3" w:rsidP="00B762A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8C3A14E" w14:textId="77777777" w:rsidR="002B30A3" w:rsidRPr="0045369A" w:rsidRDefault="002B30A3" w:rsidP="00B762A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40FF977" w14:textId="77777777" w:rsidR="002B30A3" w:rsidRPr="0045369A" w:rsidRDefault="002B30A3" w:rsidP="00B762A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43E212B0" w14:textId="77777777" w:rsidR="002B30A3" w:rsidRPr="0045369A" w:rsidRDefault="002B30A3" w:rsidP="00B762A9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2B30A3" w:rsidRPr="0045369A" w14:paraId="14C5EA0B" w14:textId="77777777" w:rsidTr="00B762A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AA2325F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B7350E8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1F3D1C9" w14:textId="77777777" w:rsidR="002B30A3" w:rsidRPr="0045369A" w:rsidRDefault="002B30A3" w:rsidP="00B762A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1C3EF73" w14:textId="77777777" w:rsidR="002B30A3" w:rsidRPr="0045369A" w:rsidRDefault="002B30A3" w:rsidP="00B762A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2B30A3" w:rsidRPr="0045369A" w14:paraId="08634E81" w14:textId="77777777" w:rsidTr="00B762A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649E" w14:textId="77777777" w:rsidR="002B30A3" w:rsidRPr="0045369A" w:rsidRDefault="002B30A3" w:rsidP="002B30A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B2DB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2A8A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C5B3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0A3" w:rsidRPr="0045369A" w14:paraId="363D48C2" w14:textId="77777777" w:rsidTr="00B762A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629C" w14:textId="77777777" w:rsidR="002B30A3" w:rsidRPr="0045369A" w:rsidRDefault="002B30A3" w:rsidP="002B30A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D9E8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6DF3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E6DC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1D1536" w14:textId="77777777" w:rsidR="002B30A3" w:rsidRPr="0045369A" w:rsidRDefault="002B30A3" w:rsidP="002B30A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EC3B78C" w14:textId="77777777" w:rsidR="002B30A3" w:rsidRPr="0045369A" w:rsidRDefault="002B30A3" w:rsidP="002B30A3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75654428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48F4AB9D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45369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6D689441" w14:textId="77777777" w:rsidR="002B30A3" w:rsidRPr="0045369A" w:rsidRDefault="002B30A3" w:rsidP="002B30A3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2B30A3" w:rsidRPr="0045369A" w14:paraId="03D9B1DF" w14:textId="77777777" w:rsidTr="00B762A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0C62DE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39D628" w14:textId="77777777" w:rsidR="002B30A3" w:rsidRPr="0045369A" w:rsidRDefault="002B30A3" w:rsidP="00B762A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2B30A3" w:rsidRPr="0045369A" w14:paraId="059B5DE0" w14:textId="77777777" w:rsidTr="00B762A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7CB8" w14:textId="77777777" w:rsidR="002B30A3" w:rsidRPr="0045369A" w:rsidRDefault="002B30A3" w:rsidP="002B30A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8E57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0A3" w:rsidRPr="0045369A" w14:paraId="1C5A6036" w14:textId="77777777" w:rsidTr="00B762A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0BAE" w14:textId="77777777" w:rsidR="002B30A3" w:rsidRPr="0045369A" w:rsidRDefault="002B30A3" w:rsidP="002B30A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D99E" w14:textId="77777777" w:rsidR="002B30A3" w:rsidRPr="0045369A" w:rsidRDefault="002B30A3" w:rsidP="00B762A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29BAFA" w14:textId="77777777" w:rsidR="002B30A3" w:rsidRPr="0045369A" w:rsidRDefault="002B30A3" w:rsidP="002B30A3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25F6EDFA" w14:textId="77777777" w:rsidR="002B30A3" w:rsidRPr="008B4D16" w:rsidRDefault="002B30A3" w:rsidP="002B30A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D16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0D144B8B" w14:textId="77777777" w:rsidR="002B30A3" w:rsidRPr="008B4D16" w:rsidRDefault="002B30A3" w:rsidP="002B30A3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B4D16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5EA2BE0E" w14:textId="77777777" w:rsidR="002B30A3" w:rsidRPr="00B1531A" w:rsidRDefault="002B30A3" w:rsidP="002B30A3">
      <w:pPr>
        <w:tabs>
          <w:tab w:val="left" w:pos="360"/>
        </w:tabs>
        <w:ind w:left="1276" w:hanging="142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D16">
        <w:rPr>
          <w:rFonts w:asciiTheme="minorHAnsi" w:hAnsiTheme="minorHAnsi" w:cstheme="minorHAnsi"/>
          <w:sz w:val="20"/>
          <w:szCs w:val="20"/>
        </w:rPr>
        <w:t>- prosimy o zwrot wadium (wniesionego w innej formie niż w pieniądzu), na następujący adres gwaranta lub poręczyciela: …………………..</w:t>
      </w:r>
      <w:r w:rsidRPr="00B1531A">
        <w:rPr>
          <w:rFonts w:asciiTheme="minorHAnsi" w:hAnsiTheme="minorHAnsi" w:cstheme="minorHAnsi"/>
          <w:strike/>
          <w:sz w:val="20"/>
          <w:szCs w:val="20"/>
        </w:rPr>
        <w:t xml:space="preserve">  </w:t>
      </w:r>
    </w:p>
    <w:p w14:paraId="2461FF85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45369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5369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45369A">
        <w:rPr>
          <w:rFonts w:asciiTheme="minorHAnsi" w:hAnsiTheme="minorHAnsi" w:cstheme="minorHAnsi"/>
          <w:sz w:val="20"/>
          <w:szCs w:val="20"/>
        </w:rPr>
        <w:t>.*</w:t>
      </w:r>
    </w:p>
    <w:p w14:paraId="5E946263" w14:textId="77777777" w:rsidR="002B30A3" w:rsidRPr="0045369A" w:rsidRDefault="002B30A3" w:rsidP="002B30A3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45369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7D8F5E55" w14:textId="77777777" w:rsidR="002B30A3" w:rsidRPr="0045369A" w:rsidRDefault="002B30A3" w:rsidP="002B30A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Wskazuję/emy następujące dokumenty stanowiące załączniki niniejszej oferty:</w:t>
      </w:r>
    </w:p>
    <w:p w14:paraId="0022D214" w14:textId="77777777" w:rsidR="002B30A3" w:rsidRPr="0045369A" w:rsidRDefault="002B30A3" w:rsidP="002B30A3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52E1EBA8" w14:textId="77777777" w:rsidR="002B30A3" w:rsidRPr="0045369A" w:rsidRDefault="002B30A3" w:rsidP="002B30A3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401A742F" w14:textId="77777777" w:rsidR="002B30A3" w:rsidRPr="0045369A" w:rsidRDefault="002B30A3" w:rsidP="002B30A3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51E8035E" w14:textId="77777777" w:rsidR="002B30A3" w:rsidRPr="0045369A" w:rsidRDefault="002B30A3" w:rsidP="002B30A3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D61440" w14:textId="77777777" w:rsidR="002B30A3" w:rsidRPr="002B30A3" w:rsidRDefault="002B30A3" w:rsidP="002B30A3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BD3B2B1" w14:textId="77777777" w:rsidR="002B30A3" w:rsidRPr="0045369A" w:rsidRDefault="002B30A3" w:rsidP="002B30A3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37B092B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721B7A6E" w14:textId="77777777" w:rsidR="002B30A3" w:rsidRPr="0045369A" w:rsidRDefault="002B30A3" w:rsidP="002B30A3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2334B690" w14:textId="77777777" w:rsidR="002B30A3" w:rsidRPr="0045369A" w:rsidRDefault="002B30A3" w:rsidP="002B30A3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384C7BAB" w14:textId="77777777" w:rsidR="002B30A3" w:rsidRPr="0045369A" w:rsidRDefault="002B30A3" w:rsidP="002B30A3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45369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31224A" w14:textId="77777777" w:rsidR="002B30A3" w:rsidRPr="0045369A" w:rsidRDefault="002B30A3" w:rsidP="002B30A3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FD628D" w14:textId="77777777" w:rsidR="002B30A3" w:rsidRPr="0045369A" w:rsidRDefault="002B30A3" w:rsidP="002B30A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45369A">
        <w:rPr>
          <w:rFonts w:asciiTheme="minorHAnsi" w:hAnsiTheme="minorHAnsi" w:cstheme="minorHAnsi"/>
          <w:b/>
          <w:sz w:val="20"/>
        </w:rPr>
        <w:lastRenderedPageBreak/>
        <w:t>Załącznik nr 2 Oświadczenie dotyczące przesłanek wykluczenia z postępowania na:</w:t>
      </w:r>
    </w:p>
    <w:tbl>
      <w:tblPr>
        <w:tblW w:w="1034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  <w:gridCol w:w="1205"/>
      </w:tblGrid>
      <w:tr w:rsidR="002B30A3" w:rsidRPr="0045369A" w14:paraId="24C6D9B2" w14:textId="77777777" w:rsidTr="00B762A9">
        <w:trPr>
          <w:trHeight w:val="872"/>
        </w:trPr>
        <w:tc>
          <w:tcPr>
            <w:tcW w:w="9142" w:type="dxa"/>
            <w:shd w:val="clear" w:color="auto" w:fill="auto"/>
            <w:vAlign w:val="center"/>
          </w:tcPr>
          <w:p w14:paraId="3FBA83C1" w14:textId="77777777" w:rsidR="002B30A3" w:rsidRPr="0034492B" w:rsidRDefault="002B30A3" w:rsidP="00B762A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E3A13">
              <w:rPr>
                <w:rFonts w:asciiTheme="minorHAnsi" w:hAnsiTheme="minorHAnsi" w:cstheme="minorHAnsi"/>
                <w:b/>
                <w:bCs/>
                <w:i/>
              </w:rPr>
              <w:t>Budowa hali sportowej przy Szkole Podstawowej Nr 12 w Dębicy jako realizacja zadania pn. budowa nowego boiska wielofunkcyjnego wraz z zadaszeniem o stałej konstrukcji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5D565B" w14:textId="77777777" w:rsidR="002B30A3" w:rsidRPr="0034492B" w:rsidRDefault="002B30A3" w:rsidP="00B762A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0A3" w:rsidRPr="0045369A" w14:paraId="6884DA43" w14:textId="77777777" w:rsidTr="00B762A9">
        <w:trPr>
          <w:trHeight w:val="206"/>
        </w:trPr>
        <w:tc>
          <w:tcPr>
            <w:tcW w:w="10346" w:type="dxa"/>
            <w:gridSpan w:val="2"/>
            <w:shd w:val="clear" w:color="auto" w:fill="auto"/>
            <w:vAlign w:val="center"/>
          </w:tcPr>
          <w:p w14:paraId="7B9A4638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37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4BB6295C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65D9347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EE7D100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4E49CE68" w14:textId="77777777" w:rsidR="002B30A3" w:rsidRPr="0045369A" w:rsidRDefault="002B30A3" w:rsidP="002B30A3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00804AB8" w14:textId="77777777" w:rsidR="002B30A3" w:rsidRPr="0045369A" w:rsidRDefault="002B30A3" w:rsidP="002B30A3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B30A3" w:rsidRPr="0045369A" w14:paraId="5B8E3C1D" w14:textId="77777777" w:rsidTr="00B762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BF2DA3" w14:textId="77777777" w:rsidR="002B30A3" w:rsidRPr="002B30A3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46BA48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6528F5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4E11FCF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B30A3" w:rsidRPr="0045369A" w14:paraId="614F4143" w14:textId="77777777" w:rsidTr="00B762A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FE4C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9AAE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C86BC6F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7F7C32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2D99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310012E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809F6D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8879928" w14:textId="77777777" w:rsidR="002B30A3" w:rsidRPr="0045369A" w:rsidRDefault="002B30A3" w:rsidP="002B30A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</w:p>
    <w:p w14:paraId="450B6A00" w14:textId="77777777" w:rsidR="002B30A3" w:rsidRPr="0045369A" w:rsidRDefault="002B30A3" w:rsidP="002B30A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61EE4D00" w14:textId="77777777" w:rsidR="002B30A3" w:rsidRPr="0045369A" w:rsidRDefault="002B30A3" w:rsidP="002B30A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E0CF263" w14:textId="77777777" w:rsidR="002B30A3" w:rsidRPr="0045369A" w:rsidRDefault="002B30A3" w:rsidP="002B30A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1BB7D55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30C3F6A7" w14:textId="77777777" w:rsidR="002B30A3" w:rsidRPr="0045369A" w:rsidRDefault="002B30A3" w:rsidP="002B30A3">
      <w:pPr>
        <w:rPr>
          <w:rFonts w:asciiTheme="minorHAnsi" w:hAnsiTheme="minorHAnsi" w:cstheme="minorHAnsi"/>
          <w:sz w:val="20"/>
          <w:szCs w:val="20"/>
        </w:rPr>
      </w:pPr>
    </w:p>
    <w:p w14:paraId="68DA3729" w14:textId="77777777" w:rsidR="002B30A3" w:rsidRPr="0045369A" w:rsidRDefault="002B30A3" w:rsidP="002B30A3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16831F93" w14:textId="77777777" w:rsidR="002B30A3" w:rsidRPr="0045369A" w:rsidRDefault="002B30A3" w:rsidP="002B30A3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3F5F11A9" w14:textId="77777777" w:rsidR="002B30A3" w:rsidRPr="0045369A" w:rsidRDefault="002B30A3" w:rsidP="002B30A3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3D355045" w14:textId="77777777" w:rsidR="002B30A3" w:rsidRPr="0045369A" w:rsidRDefault="002B30A3" w:rsidP="002B30A3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Pzp.*</w:t>
      </w:r>
    </w:p>
    <w:p w14:paraId="415532AB" w14:textId="77777777" w:rsidR="002B30A3" w:rsidRPr="0045369A" w:rsidRDefault="002B30A3" w:rsidP="002B30A3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7C85AE86" w14:textId="77777777" w:rsidR="002B30A3" w:rsidRPr="0045369A" w:rsidRDefault="002B30A3" w:rsidP="002B30A3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4,5,6,7,8,9,10 ustawy Pzp.</w:t>
      </w:r>
    </w:p>
    <w:p w14:paraId="2F8533CE" w14:textId="77777777" w:rsidR="002B30A3" w:rsidRPr="0045369A" w:rsidRDefault="002B30A3" w:rsidP="002B30A3">
      <w:pPr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i/>
          <w:sz w:val="20"/>
          <w:szCs w:val="20"/>
        </w:rPr>
        <w:t>Lub*</w:t>
      </w:r>
    </w:p>
    <w:p w14:paraId="242139AF" w14:textId="77777777" w:rsidR="002B30A3" w:rsidRPr="0045369A" w:rsidRDefault="002B30A3" w:rsidP="002B30A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4,6,7,8,9,10 ustawy Pzp)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naprawcze:*</w:t>
      </w:r>
    </w:p>
    <w:p w14:paraId="29AEABDE" w14:textId="77777777" w:rsidR="002B30A3" w:rsidRPr="0045369A" w:rsidRDefault="002B30A3" w:rsidP="002B30A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D042D74" w14:textId="77777777" w:rsidR="002B30A3" w:rsidRPr="0045369A" w:rsidRDefault="002B30A3" w:rsidP="002B30A3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45091C3" w14:textId="77777777" w:rsidR="002B30A3" w:rsidRPr="0045369A" w:rsidRDefault="002B30A3" w:rsidP="002B30A3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1F4986A" w14:textId="77777777" w:rsidR="002B30A3" w:rsidRPr="0045369A" w:rsidRDefault="002B30A3" w:rsidP="002B30A3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4F880BA6" w14:textId="77777777" w:rsidR="002B30A3" w:rsidRPr="0045369A" w:rsidRDefault="002B30A3" w:rsidP="002B30A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133C3EF" w14:textId="77777777" w:rsidR="002B30A3" w:rsidRPr="0045369A" w:rsidRDefault="002B30A3" w:rsidP="002B30A3">
      <w:pPr>
        <w:rPr>
          <w:rFonts w:asciiTheme="minorHAnsi" w:hAnsiTheme="minorHAnsi" w:cstheme="minorHAnsi"/>
          <w:b/>
        </w:rPr>
      </w:pPr>
    </w:p>
    <w:p w14:paraId="29F07F7E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A57CC2F" w14:textId="77777777" w:rsidR="002B30A3" w:rsidRPr="0045369A" w:rsidRDefault="002B30A3" w:rsidP="002B30A3">
      <w:pPr>
        <w:rPr>
          <w:rFonts w:asciiTheme="minorHAnsi" w:hAnsiTheme="minorHAnsi" w:cstheme="minorHAnsi"/>
          <w:b/>
        </w:rPr>
      </w:pPr>
    </w:p>
    <w:p w14:paraId="6540DE85" w14:textId="77777777" w:rsidR="002B30A3" w:rsidRPr="0045369A" w:rsidRDefault="002B30A3" w:rsidP="002B30A3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1DC4372E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1A20D5F" w14:textId="69F2AC2D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10E7AF96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347B834" w14:textId="77777777" w:rsidR="002B30A3" w:rsidRPr="0045369A" w:rsidRDefault="002B30A3" w:rsidP="002B30A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/>
          <w:sz w:val="20"/>
        </w:rPr>
        <w:t>Załącznik nr 2a Oświadczenie dotyczące przesłanek wykluczenia z postępowania na:</w:t>
      </w:r>
    </w:p>
    <w:p w14:paraId="11726AE6" w14:textId="77777777" w:rsidR="002B30A3" w:rsidRPr="0045369A" w:rsidRDefault="002B30A3" w:rsidP="002B30A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8"/>
          <w:szCs w:val="12"/>
        </w:rPr>
      </w:pPr>
    </w:p>
    <w:p w14:paraId="6D7BC262" w14:textId="77777777" w:rsidR="002B30A3" w:rsidRDefault="002B30A3" w:rsidP="002B30A3">
      <w:pPr>
        <w:jc w:val="center"/>
        <w:rPr>
          <w:rFonts w:asciiTheme="minorHAnsi" w:hAnsiTheme="minorHAnsi" w:cstheme="minorHAnsi"/>
          <w:b/>
          <w:bCs/>
          <w:i/>
        </w:rPr>
      </w:pPr>
      <w:r w:rsidRPr="003E3A13">
        <w:rPr>
          <w:rFonts w:asciiTheme="minorHAnsi" w:hAnsiTheme="minorHAnsi" w:cstheme="minorHAnsi"/>
          <w:b/>
          <w:bCs/>
          <w:i/>
        </w:rPr>
        <w:t>Budowa hali sportowej przy Szkole Podstawowej Nr 12 w Dębicy jako realizacja zadania pn. budowa nowego boiska wielofunkcyjnego wraz z zadaszeniem o stałej konstrukcji</w:t>
      </w:r>
    </w:p>
    <w:p w14:paraId="3FDD18B8" w14:textId="77777777" w:rsidR="002B30A3" w:rsidRPr="00555F70" w:rsidRDefault="002B30A3" w:rsidP="002B30A3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B30A3" w:rsidRPr="0045369A" w14:paraId="4C81D1F3" w14:textId="77777777" w:rsidTr="00B762A9">
        <w:trPr>
          <w:trHeight w:val="163"/>
        </w:trPr>
        <w:tc>
          <w:tcPr>
            <w:tcW w:w="6550" w:type="dxa"/>
            <w:shd w:val="clear" w:color="auto" w:fill="auto"/>
          </w:tcPr>
          <w:p w14:paraId="200A3312" w14:textId="77777777" w:rsidR="002B30A3" w:rsidRPr="0045369A" w:rsidRDefault="002B30A3" w:rsidP="00B762A9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56066A" w14:textId="77777777" w:rsidR="002B30A3" w:rsidRPr="0045369A" w:rsidRDefault="002B30A3" w:rsidP="00B762A9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940F848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37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  <w:tr w:rsidR="002B30A3" w:rsidRPr="0045369A" w14:paraId="24549D0E" w14:textId="77777777" w:rsidTr="00B762A9">
        <w:tc>
          <w:tcPr>
            <w:tcW w:w="9070" w:type="dxa"/>
            <w:gridSpan w:val="2"/>
            <w:shd w:val="clear" w:color="auto" w:fill="auto"/>
          </w:tcPr>
          <w:p w14:paraId="2B60316B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5D19EAFD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4658E1FF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5AE2D7AA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4B788167" w14:textId="77777777" w:rsidR="002B30A3" w:rsidRPr="0045369A" w:rsidRDefault="002B30A3" w:rsidP="002B30A3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690934CA" w14:textId="77777777" w:rsidR="002B30A3" w:rsidRPr="0045369A" w:rsidRDefault="002B30A3" w:rsidP="002B30A3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B30A3" w:rsidRPr="0045369A" w14:paraId="734D4BB2" w14:textId="77777777" w:rsidTr="00B762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3B2A90" w14:textId="77777777" w:rsidR="002B30A3" w:rsidRPr="002B30A3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DC8F7B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79523A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544E51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B30A3" w:rsidRPr="0045369A" w14:paraId="63D1DF06" w14:textId="77777777" w:rsidTr="00B762A9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D66F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5A61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3B03766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F6B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28A4F81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F18C1DC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565DBAD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2FA91DF1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05EE72D5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7B80569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9B4512E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759B28D9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C7B168D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i/>
          <w:iCs/>
          <w:color w:val="000000"/>
          <w:sz w:val="14"/>
          <w:szCs w:val="20"/>
          <w:u w:val="single"/>
          <w:lang w:eastAsia="pl-PL"/>
        </w:rPr>
      </w:pPr>
    </w:p>
    <w:p w14:paraId="791CF3AA" w14:textId="77777777" w:rsidR="002B30A3" w:rsidRPr="0045369A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Na potrzeby </w:t>
      </w:r>
      <w:r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niniejszego </w:t>
      </w:r>
      <w:r w:rsidRP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postępowania o udzielenie zamówienia publicznego</w:t>
      </w: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, oświadczam, co następuje:</w:t>
      </w:r>
    </w:p>
    <w:p w14:paraId="66BCB5CB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70972275" w14:textId="77777777" w:rsidR="002B30A3" w:rsidRPr="0045369A" w:rsidRDefault="002B30A3" w:rsidP="002B30A3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Pzp.*</w:t>
      </w:r>
    </w:p>
    <w:p w14:paraId="7111CA0D" w14:textId="77777777" w:rsidR="002B30A3" w:rsidRPr="0045369A" w:rsidRDefault="002B30A3" w:rsidP="002B30A3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5281561F" w14:textId="77777777" w:rsidR="002B30A3" w:rsidRPr="0045369A" w:rsidRDefault="002B30A3" w:rsidP="002B30A3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 ,5,6,7,8,9,10 ustawy Pzp.*</w:t>
      </w:r>
    </w:p>
    <w:p w14:paraId="46D1D7C6" w14:textId="77777777" w:rsidR="002B30A3" w:rsidRPr="0045369A" w:rsidRDefault="002B30A3" w:rsidP="002B30A3">
      <w:pPr>
        <w:spacing w:line="18" w:lineRule="atLeast"/>
        <w:jc w:val="both"/>
        <w:rPr>
          <w:rFonts w:asciiTheme="minorHAnsi" w:hAnsiTheme="minorHAnsi" w:cstheme="minorHAnsi"/>
          <w:sz w:val="2"/>
          <w:szCs w:val="2"/>
        </w:rPr>
      </w:pPr>
    </w:p>
    <w:p w14:paraId="7B4FB213" w14:textId="77777777" w:rsidR="002B30A3" w:rsidRPr="0045369A" w:rsidRDefault="002B30A3" w:rsidP="002B30A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Lub*</w:t>
      </w:r>
    </w:p>
    <w:p w14:paraId="3B6F795D" w14:textId="77777777" w:rsidR="002B30A3" w:rsidRPr="0045369A" w:rsidRDefault="002B30A3" w:rsidP="002B30A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4,6,7,8,9,10 ustawy Pzp)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naprawcze:*</w:t>
      </w:r>
    </w:p>
    <w:p w14:paraId="3E8FC55E" w14:textId="77777777" w:rsidR="002B30A3" w:rsidRPr="0045369A" w:rsidRDefault="002B30A3" w:rsidP="002B30A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C938629" w14:textId="77777777" w:rsidR="002B30A3" w:rsidRPr="0045369A" w:rsidRDefault="002B30A3" w:rsidP="002B30A3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28E92A9" w14:textId="77777777" w:rsidR="002B30A3" w:rsidRPr="0045369A" w:rsidRDefault="002B30A3" w:rsidP="002B30A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369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229D26FA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1ED0689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7D2074B5" w14:textId="77777777" w:rsidR="002B30A3" w:rsidRPr="0045369A" w:rsidRDefault="002B30A3" w:rsidP="002B30A3">
      <w:pPr>
        <w:pageBreakBefore/>
        <w:jc w:val="both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2B30A3" w:rsidRPr="0034492B" w14:paraId="4903E927" w14:textId="77777777" w:rsidTr="00B762A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12A33C6" w14:textId="77777777" w:rsidR="002B30A3" w:rsidRPr="0034492B" w:rsidRDefault="002B30A3" w:rsidP="00B762A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1129D" w14:textId="77777777" w:rsidR="002B30A3" w:rsidRPr="0034492B" w:rsidRDefault="002B30A3" w:rsidP="00B762A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E3A13">
              <w:rPr>
                <w:rFonts w:asciiTheme="minorHAnsi" w:hAnsiTheme="minorHAnsi" w:cstheme="minorHAnsi"/>
                <w:b/>
                <w:bCs/>
                <w:i/>
              </w:rPr>
              <w:t>Budowa hali sportowej przy Szkole Podstawowej Nr 12 w Dębicy jako realizacja zadania pn. budowa nowego boiska wielofunkcyjnego wraz z zadaszeniem o stałej konstrukcji</w:t>
            </w:r>
          </w:p>
        </w:tc>
      </w:tr>
      <w:tr w:rsidR="002B30A3" w:rsidRPr="0045369A" w14:paraId="1D849D50" w14:textId="77777777" w:rsidTr="00B762A9">
        <w:trPr>
          <w:trHeight w:val="249"/>
        </w:trPr>
        <w:tc>
          <w:tcPr>
            <w:tcW w:w="6738" w:type="dxa"/>
            <w:shd w:val="clear" w:color="auto" w:fill="auto"/>
          </w:tcPr>
          <w:p w14:paraId="36144806" w14:textId="77777777" w:rsidR="002B30A3" w:rsidRPr="0045369A" w:rsidRDefault="002B30A3" w:rsidP="00B762A9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431BD344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37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0393D617" w14:textId="77777777" w:rsidR="002B30A3" w:rsidRPr="0045369A" w:rsidRDefault="002B30A3" w:rsidP="002B30A3">
      <w:pPr>
        <w:rPr>
          <w:rFonts w:asciiTheme="minorHAnsi" w:hAnsiTheme="minorHAnsi" w:cstheme="minorHAnsi"/>
        </w:rPr>
      </w:pPr>
    </w:p>
    <w:p w14:paraId="5988E388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38DB491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E55088D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F35D606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0F6084FE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B30A3" w:rsidRPr="0045369A" w14:paraId="2FC899EF" w14:textId="77777777" w:rsidTr="00B762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DAAB77" w14:textId="77777777" w:rsidR="002B30A3" w:rsidRPr="002B30A3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F0A7A1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5BBC8E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45D7119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B30A3" w:rsidRPr="0045369A" w14:paraId="50369E31" w14:textId="77777777" w:rsidTr="00B762A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3519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E0A9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88AB8C4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CDF1D5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0F7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3DEE39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8CD8A13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A5FACD8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</w:p>
    <w:p w14:paraId="2376BBA7" w14:textId="77777777" w:rsidR="002B30A3" w:rsidRPr="002B30A3" w:rsidRDefault="002B30A3" w:rsidP="002B30A3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D09BFB3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1A0BFB30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składane na podstawie art. 125 ust. 1 ustawy z dnia 11września 2019 r. </w:t>
      </w:r>
    </w:p>
    <w:p w14:paraId="58B02D03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 Prawo zamówień publicznych (dalej jako: ustawa Pzp), </w:t>
      </w:r>
    </w:p>
    <w:p w14:paraId="79BBBE5A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328282F9" w14:textId="77777777" w:rsidR="002B30A3" w:rsidRPr="0045369A" w:rsidRDefault="002B30A3" w:rsidP="002B30A3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53E76319" w14:textId="77777777" w:rsidR="002B30A3" w:rsidRPr="0045369A" w:rsidRDefault="002B30A3" w:rsidP="002B30A3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6ED18B59" w14:textId="77777777" w:rsidR="002B30A3" w:rsidRPr="0045369A" w:rsidRDefault="002B30A3" w:rsidP="002B30A3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DOTYCZĄCA WYKONAWCY:</w:t>
      </w:r>
    </w:p>
    <w:p w14:paraId="77DBCA4B" w14:textId="77777777" w:rsidR="002B30A3" w:rsidRPr="0045369A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EC8DEA" w14:textId="77777777" w:rsidR="002B30A3" w:rsidRPr="0045369A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F0D2ECA" w14:textId="77777777" w:rsidR="002B30A3" w:rsidRPr="0045369A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C8BA9F" w14:textId="77777777" w:rsidR="002B30A3" w:rsidRPr="0045369A" w:rsidRDefault="002B30A3" w:rsidP="002B30A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AAC4B4A" w14:textId="77777777" w:rsidR="002B30A3" w:rsidRPr="0045369A" w:rsidRDefault="002B30A3" w:rsidP="002B30A3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</w:p>
    <w:p w14:paraId="4ED13471" w14:textId="77777777" w:rsidR="002B30A3" w:rsidRPr="0045369A" w:rsidRDefault="002B30A3" w:rsidP="002B30A3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45369A">
        <w:rPr>
          <w:rFonts w:asciiTheme="minorHAnsi" w:hAnsiTheme="minorHAnsi" w:cstheme="minorHAnsi"/>
          <w:color w:val="FFFFFF" w:themeColor="background1"/>
          <w:sz w:val="22"/>
          <w:szCs w:val="20"/>
        </w:rPr>
        <w:t>:</w:t>
      </w:r>
    </w:p>
    <w:p w14:paraId="4AD5B5BB" w14:textId="77777777" w:rsidR="002B30A3" w:rsidRPr="0045369A" w:rsidRDefault="002B30A3" w:rsidP="002B30A3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ww Instrukcji dla Wykonawców Specyfikacji Warunków Zamówienia pkt. ……</w:t>
      </w:r>
      <w:r w:rsidRPr="0045369A">
        <w:rPr>
          <w:rFonts w:asciiTheme="minorHAnsi" w:hAnsiTheme="minorHAnsi" w:cstheme="minorHAnsi"/>
          <w:i/>
          <w:sz w:val="20"/>
          <w:szCs w:val="20"/>
        </w:rPr>
        <w:t>,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polegam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……………………………………………………………………………………………………………………………………*</w:t>
      </w:r>
    </w:p>
    <w:p w14:paraId="03A9A93E" w14:textId="77777777" w:rsidR="002B30A3" w:rsidRPr="0045369A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1ECE6EFD" w14:textId="77777777" w:rsidR="002B30A3" w:rsidRPr="0045369A" w:rsidRDefault="002B30A3" w:rsidP="002B30A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084B3FA" w14:textId="77777777" w:rsidR="002B30A3" w:rsidRPr="0045369A" w:rsidRDefault="002B30A3" w:rsidP="002B30A3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OŚWIADCZENIE DOTYCZĄCE PODANYCH INFORMACJI:</w:t>
      </w:r>
    </w:p>
    <w:p w14:paraId="2DF97662" w14:textId="77777777" w:rsidR="002B30A3" w:rsidRPr="0045369A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3F4B1E" w14:textId="77777777" w:rsidR="002B30A3" w:rsidRPr="0045369A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319C9B" w14:textId="77777777" w:rsidR="002B30A3" w:rsidRPr="0045369A" w:rsidRDefault="002B30A3" w:rsidP="002B30A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51D6EC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DAF1C29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1D837A0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EDAA9B9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5AE0BAF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*- niepotrzebne skreślić</w:t>
      </w:r>
    </w:p>
    <w:p w14:paraId="0102EB28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680401F2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2FDF42D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38D0F4E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590FC93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6367A0D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45369A">
        <w:rPr>
          <w:rFonts w:asciiTheme="minorHAnsi" w:hAnsiTheme="minorHAnsi" w:cstheme="minorHAnsi"/>
          <w:b/>
          <w:sz w:val="20"/>
        </w:rPr>
        <w:t>O</w:t>
      </w:r>
      <w:r w:rsidRPr="0045369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52F53F14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2B30A3" w:rsidRPr="0045369A" w14:paraId="7CE74C69" w14:textId="77777777" w:rsidTr="00B762A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581D3DC" w14:textId="77777777" w:rsidR="002B30A3" w:rsidRPr="00555F70" w:rsidRDefault="002B30A3" w:rsidP="00B762A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E3A13">
              <w:rPr>
                <w:rFonts w:asciiTheme="minorHAnsi" w:hAnsiTheme="minorHAnsi" w:cstheme="minorHAnsi"/>
                <w:b/>
                <w:bCs/>
                <w:i/>
              </w:rPr>
              <w:t>Budowa hali sportowej przy Szkole Podstawowej Nr 12 w Dębicy jako realizacja zadania pn. budowa nowego boiska wielofunkcyjnego wraz z zadaszeniem o stałej konstrukcji</w:t>
            </w:r>
          </w:p>
          <w:p w14:paraId="00A9607D" w14:textId="77777777" w:rsidR="002B30A3" w:rsidRPr="0045369A" w:rsidRDefault="002B30A3" w:rsidP="00B762A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B30A3" w:rsidRPr="0045369A" w14:paraId="3A53534C" w14:textId="77777777" w:rsidTr="00B762A9">
        <w:trPr>
          <w:trHeight w:val="249"/>
        </w:trPr>
        <w:tc>
          <w:tcPr>
            <w:tcW w:w="6738" w:type="dxa"/>
            <w:shd w:val="clear" w:color="auto" w:fill="auto"/>
          </w:tcPr>
          <w:p w14:paraId="506B5068" w14:textId="77777777" w:rsidR="002B30A3" w:rsidRPr="0045369A" w:rsidRDefault="002B30A3" w:rsidP="00B762A9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FF87954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37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29AF64E6" w14:textId="77777777" w:rsidR="002B30A3" w:rsidRPr="0045369A" w:rsidRDefault="002B30A3" w:rsidP="002B30A3">
      <w:pPr>
        <w:rPr>
          <w:rFonts w:asciiTheme="minorHAnsi" w:hAnsiTheme="minorHAnsi" w:cstheme="minorHAnsi"/>
        </w:rPr>
      </w:pPr>
    </w:p>
    <w:p w14:paraId="48BEA0AC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426CD83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FA6EB0F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194A1CC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E0FF8FB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75CFA858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</w:p>
    <w:p w14:paraId="3A7A3F37" w14:textId="77777777" w:rsidR="002B30A3" w:rsidRPr="0045369A" w:rsidRDefault="002B30A3" w:rsidP="002B30A3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B30A3" w:rsidRPr="0045369A" w14:paraId="37D7AE77" w14:textId="77777777" w:rsidTr="00B762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D7F592" w14:textId="77777777" w:rsidR="002B30A3" w:rsidRPr="002B30A3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F4E504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029168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8914382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B30A3" w:rsidRPr="0045369A" w14:paraId="63F4C6BD" w14:textId="77777777" w:rsidTr="00B762A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D5B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6FB8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35DE66B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45D8B62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19D3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F208ACC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E79711B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7927C3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</w:p>
    <w:p w14:paraId="02F73B49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61AA1205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548233FE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22117084" w14:textId="77777777" w:rsidR="002B30A3" w:rsidRPr="0045369A" w:rsidRDefault="002B30A3" w:rsidP="002B30A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216383F" w14:textId="77777777" w:rsidR="002B30A3" w:rsidRPr="0045369A" w:rsidRDefault="002B30A3" w:rsidP="002B30A3">
      <w:pPr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79787684" w14:textId="77777777" w:rsidR="002B30A3" w:rsidRPr="0045369A" w:rsidRDefault="002B30A3" w:rsidP="002B30A3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1D67978C" w14:textId="77777777" w:rsidR="002B30A3" w:rsidRPr="0045369A" w:rsidRDefault="002B30A3" w:rsidP="002B30A3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w Rozdziale IX  SWZ, w następującym zakresie:</w:t>
      </w:r>
    </w:p>
    <w:p w14:paraId="2A2D976C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3216E19A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2D9A2D8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62490066" w14:textId="77777777" w:rsidR="002B30A3" w:rsidRPr="0045369A" w:rsidRDefault="002B30A3" w:rsidP="002B30A3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25A13148" w14:textId="77777777" w:rsidR="002B30A3" w:rsidRPr="0045369A" w:rsidRDefault="002B30A3" w:rsidP="002B30A3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EC6409" w14:textId="77777777" w:rsidR="002B30A3" w:rsidRPr="0045369A" w:rsidRDefault="002B30A3" w:rsidP="002B30A3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0EC66EAF" w14:textId="77777777" w:rsidR="002B30A3" w:rsidRPr="0045369A" w:rsidRDefault="002B30A3" w:rsidP="002B30A3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6D90F900" w14:textId="77777777" w:rsidR="002B30A3" w:rsidRPr="0045369A" w:rsidRDefault="002B30A3" w:rsidP="002B30A3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6DAD7580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sz w:val="12"/>
          <w:szCs w:val="12"/>
        </w:rPr>
        <w:t>.</w:t>
      </w: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2819D1F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1757E36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377B031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1AF01B9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E1D958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05BD537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4 - Oświadczenie Wykonawców wspólnie ubiegających się o udzielenie zamówienia </w:t>
      </w:r>
      <w:r w:rsidRPr="0045369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3E0F8D6D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2B30A3" w:rsidRPr="0045369A" w14:paraId="307F33B1" w14:textId="77777777" w:rsidTr="00B762A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5B15E65" w14:textId="77777777" w:rsidR="002B30A3" w:rsidRPr="0045369A" w:rsidRDefault="002B30A3" w:rsidP="00B762A9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3E3A13">
              <w:rPr>
                <w:rFonts w:asciiTheme="minorHAnsi" w:hAnsiTheme="minorHAnsi" w:cstheme="minorHAnsi"/>
                <w:b/>
                <w:bCs/>
                <w:i/>
              </w:rPr>
              <w:t>Budowa hali sportowej przy Szkole Podstawowej Nr 12 w Dębicy jako realizacja zadania pn. budowa nowego boiska wielofunkcyjnego wraz z zadaszeniem o stałej konstrukcji</w:t>
            </w:r>
          </w:p>
        </w:tc>
      </w:tr>
      <w:tr w:rsidR="002B30A3" w:rsidRPr="0045369A" w14:paraId="64FEE6B0" w14:textId="77777777" w:rsidTr="00B762A9">
        <w:trPr>
          <w:trHeight w:val="249"/>
        </w:trPr>
        <w:tc>
          <w:tcPr>
            <w:tcW w:w="6738" w:type="dxa"/>
            <w:shd w:val="clear" w:color="auto" w:fill="auto"/>
          </w:tcPr>
          <w:p w14:paraId="1AEECF77" w14:textId="77777777" w:rsidR="002B30A3" w:rsidRPr="0045369A" w:rsidRDefault="002B30A3" w:rsidP="00B762A9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699CA9E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37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21E4DF3B" w14:textId="77777777" w:rsidR="002B30A3" w:rsidRPr="0045369A" w:rsidRDefault="002B30A3" w:rsidP="002B30A3">
      <w:pPr>
        <w:rPr>
          <w:rFonts w:asciiTheme="minorHAnsi" w:hAnsiTheme="minorHAnsi" w:cstheme="minorHAnsi"/>
        </w:rPr>
      </w:pPr>
    </w:p>
    <w:p w14:paraId="6454A67C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E83CAE6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10BA9F4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783CBA8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628D9F4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B30A3" w:rsidRPr="0045369A" w14:paraId="40ABCAC0" w14:textId="77777777" w:rsidTr="00B762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E2B1A" w14:textId="77777777" w:rsidR="002B30A3" w:rsidRPr="002B30A3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084688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86B131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64859DA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B30A3" w:rsidRPr="0045369A" w14:paraId="14305D55" w14:textId="77777777" w:rsidTr="00B762A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F754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013E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C7A9C69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6CF4FC5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1A6C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BE6839D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5540AD4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E793217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835647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B91A4EF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D710EB5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4E2433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postępowania o udzielenie zamówienia publicznego oświadczam, że:</w:t>
      </w:r>
    </w:p>
    <w:p w14:paraId="41CF887A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B382E4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EB1451C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1)</w:t>
      </w:r>
    </w:p>
    <w:p w14:paraId="21B52CAC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E7F92BC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3F2CFE61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C279F0A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70D0744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9DCA43B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0952DD3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60BA895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2)</w:t>
      </w:r>
    </w:p>
    <w:p w14:paraId="484F270F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F9A3681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7A29B459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2CF8B118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AEBBCF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967E916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265D89F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8340742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F072B00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1095612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0E37DDCA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0443B91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4ADF176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014EFCB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E4013DC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B46EC4F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AE4899C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C8009B3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70104C0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D2002BB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01596A1" w14:textId="77777777" w:rsidR="002B30A3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7405809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A7E17ED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268C3F5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8322DDA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 zasoby w postępowaniu na:</w:t>
      </w:r>
    </w:p>
    <w:p w14:paraId="0815BF3F" w14:textId="77777777" w:rsidR="002B30A3" w:rsidRPr="0045369A" w:rsidRDefault="002B30A3" w:rsidP="002B30A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2B30A3" w:rsidRPr="0045369A" w14:paraId="2209A231" w14:textId="77777777" w:rsidTr="00B762A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5567D17" w14:textId="77777777" w:rsidR="002B30A3" w:rsidRPr="0045369A" w:rsidRDefault="002B30A3" w:rsidP="00B762A9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3E3A13">
              <w:rPr>
                <w:rFonts w:asciiTheme="minorHAnsi" w:hAnsiTheme="minorHAnsi" w:cstheme="minorHAnsi"/>
                <w:b/>
                <w:bCs/>
                <w:i/>
              </w:rPr>
              <w:t>Budowa hali sportowej przy Szkole Podstawowej Nr 12 w Dębicy jako realizacja zadania pn. budowa nowego boiska wielofunkcyjnego wraz z zadaszeniem o stałej konstrukcji</w:t>
            </w:r>
          </w:p>
        </w:tc>
      </w:tr>
      <w:tr w:rsidR="002B30A3" w:rsidRPr="0045369A" w14:paraId="7F70AD62" w14:textId="77777777" w:rsidTr="00B762A9">
        <w:trPr>
          <w:trHeight w:val="118"/>
        </w:trPr>
        <w:tc>
          <w:tcPr>
            <w:tcW w:w="6738" w:type="dxa"/>
            <w:shd w:val="clear" w:color="auto" w:fill="auto"/>
          </w:tcPr>
          <w:p w14:paraId="66A005A5" w14:textId="77777777" w:rsidR="002B30A3" w:rsidRPr="0045369A" w:rsidRDefault="002B30A3" w:rsidP="00B762A9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4056E99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37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20B88596" w14:textId="77777777" w:rsidR="002B30A3" w:rsidRPr="0045369A" w:rsidRDefault="002B30A3" w:rsidP="002B30A3">
      <w:pPr>
        <w:rPr>
          <w:rFonts w:asciiTheme="minorHAnsi" w:hAnsiTheme="minorHAnsi" w:cstheme="minorHAnsi"/>
        </w:rPr>
      </w:pPr>
    </w:p>
    <w:p w14:paraId="61E97E11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5964351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0A15EE9" w14:textId="77777777" w:rsidR="002B30A3" w:rsidRPr="0045369A" w:rsidRDefault="002B30A3" w:rsidP="002B30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49C2B403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D80A6BD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B89892F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</w:p>
    <w:p w14:paraId="4660B8D3" w14:textId="77777777" w:rsidR="002B30A3" w:rsidRPr="0045369A" w:rsidRDefault="002B30A3" w:rsidP="002B30A3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2B30A3" w:rsidRPr="0045369A" w14:paraId="302B1D05" w14:textId="77777777" w:rsidTr="00B762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9F4DF3" w14:textId="77777777" w:rsidR="002B30A3" w:rsidRPr="002B30A3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7E07D9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FFB585" w14:textId="77777777" w:rsidR="002B30A3" w:rsidRPr="0045369A" w:rsidRDefault="002B30A3" w:rsidP="00B762A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2E3972B" w14:textId="77777777" w:rsidR="002B30A3" w:rsidRPr="0045369A" w:rsidRDefault="002B30A3" w:rsidP="00B762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B30A3" w:rsidRPr="0045369A" w14:paraId="430F2191" w14:textId="77777777" w:rsidTr="00B762A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1ED7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BF4D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8C3B25C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69E3A02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1640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6765F94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63D91CC" w14:textId="77777777" w:rsidR="002B30A3" w:rsidRPr="0045369A" w:rsidRDefault="002B30A3" w:rsidP="00B762A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6878514" w14:textId="77777777" w:rsidR="002B30A3" w:rsidRPr="0045369A" w:rsidRDefault="002B30A3" w:rsidP="002B30A3">
      <w:pPr>
        <w:rPr>
          <w:rFonts w:asciiTheme="minorHAnsi" w:hAnsiTheme="minorHAnsi" w:cstheme="minorHAnsi"/>
          <w:b/>
          <w:sz w:val="20"/>
          <w:szCs w:val="20"/>
        </w:rPr>
      </w:pPr>
    </w:p>
    <w:p w14:paraId="08091C19" w14:textId="77777777" w:rsidR="002B30A3" w:rsidRPr="0045369A" w:rsidRDefault="002B30A3" w:rsidP="002B30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608797AA" w14:textId="77777777" w:rsidR="002B30A3" w:rsidRPr="0045369A" w:rsidRDefault="002B30A3" w:rsidP="002B30A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CD23185" w14:textId="77777777" w:rsidR="002B30A3" w:rsidRPr="0045369A" w:rsidRDefault="002B30A3" w:rsidP="002B30A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36C29036" w14:textId="77777777" w:rsidR="002B30A3" w:rsidRPr="0045369A" w:rsidRDefault="002B30A3" w:rsidP="002B30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zamówienia, na następujących zasadach:</w:t>
      </w:r>
    </w:p>
    <w:p w14:paraId="612339BD" w14:textId="77777777" w:rsidR="002B30A3" w:rsidRPr="0045369A" w:rsidRDefault="002B30A3" w:rsidP="002B30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1F6AE480" w14:textId="77777777" w:rsidR="002B30A3" w:rsidRPr="0045369A" w:rsidRDefault="002B30A3" w:rsidP="002B30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2CCB7FF" w14:textId="77777777" w:rsidR="002B30A3" w:rsidRPr="0045369A" w:rsidRDefault="002B30A3" w:rsidP="002B30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2BBA600" w14:textId="77777777" w:rsidR="002B30A3" w:rsidRPr="0045369A" w:rsidRDefault="002B30A3" w:rsidP="002B30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3DC2B36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40728EF5" w14:textId="77777777" w:rsidR="002B30A3" w:rsidRPr="0045369A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3F2692E" w14:textId="4313E7F6" w:rsidR="00702C25" w:rsidRPr="002B30A3" w:rsidRDefault="002B30A3" w:rsidP="002B30A3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  <w:bookmarkEnd w:id="0"/>
    </w:p>
    <w:sectPr w:rsidR="00702C25" w:rsidRPr="002B30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E116" w14:textId="77777777" w:rsidR="002B30A3" w:rsidRDefault="002B30A3" w:rsidP="002B30A3">
      <w:r>
        <w:separator/>
      </w:r>
    </w:p>
  </w:endnote>
  <w:endnote w:type="continuationSeparator" w:id="0">
    <w:p w14:paraId="6C8E14EE" w14:textId="77777777" w:rsidR="002B30A3" w:rsidRDefault="002B30A3" w:rsidP="002B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7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514"/>
      <w:gridCol w:w="2460"/>
    </w:tblGrid>
    <w:tr w:rsidR="002B30A3" w:rsidRPr="00257AA4" w14:paraId="1BE938C4" w14:textId="77777777" w:rsidTr="00B762A9">
      <w:trPr>
        <w:trHeight w:val="137"/>
      </w:trPr>
      <w:tc>
        <w:tcPr>
          <w:tcW w:w="3767" w:type="pct"/>
        </w:tcPr>
        <w:p w14:paraId="037C3F84" w14:textId="77777777" w:rsidR="002B30A3" w:rsidRPr="0062260F" w:rsidRDefault="002B30A3" w:rsidP="002B30A3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7F42D6">
            <w:rPr>
              <w:rFonts w:asciiTheme="minorHAnsi" w:hAnsiTheme="minorHAnsi" w:cstheme="minorHAnsi"/>
              <w:sz w:val="16"/>
              <w:szCs w:val="16"/>
            </w:rPr>
            <w:t>:</w:t>
          </w:r>
          <w:r w:rsidRPr="00A84725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FE5CF6">
            <w:rPr>
              <w:rFonts w:asciiTheme="minorHAnsi" w:hAnsiTheme="minorHAnsi" w:cstheme="minorHAnsi"/>
              <w:b/>
              <w:bCs/>
              <w:iCs/>
              <w:sz w:val="18"/>
              <w:szCs w:val="18"/>
            </w:rPr>
            <w:t>Budowa hali sportowej przy Szkole Podstawowej Nr 12 w Dębicy jako realizacja zadania pn. budowa nowego boiska wielofunkcyjnego wraz z zadaszeniem o stałej konstrukcji</w:t>
          </w:r>
        </w:p>
        <w:p w14:paraId="509D4A33" w14:textId="77777777" w:rsidR="002B30A3" w:rsidRPr="003404FC" w:rsidRDefault="002B30A3" w:rsidP="002B30A3">
          <w:pPr>
            <w:jc w:val="both"/>
            <w:rPr>
              <w:rFonts w:asciiTheme="minorHAnsi" w:hAnsiTheme="minorHAnsi" w:cstheme="minorHAnsi"/>
              <w:b/>
              <w:bCs/>
              <w:i/>
              <w:sz w:val="20"/>
              <w:szCs w:val="20"/>
            </w:rPr>
          </w:pPr>
        </w:p>
      </w:tc>
      <w:tc>
        <w:tcPr>
          <w:tcW w:w="1233" w:type="pct"/>
          <w:tcBorders>
            <w:top w:val="single" w:sz="4" w:space="0" w:color="8064A2"/>
          </w:tcBorders>
          <w:shd w:val="clear" w:color="auto" w:fill="548DD4"/>
        </w:tcPr>
        <w:p w14:paraId="3D34568D" w14:textId="77777777" w:rsidR="002B30A3" w:rsidRPr="00257AA4" w:rsidRDefault="002B30A3" w:rsidP="002B30A3">
          <w:pPr>
            <w:pStyle w:val="Stopka"/>
            <w:jc w:val="right"/>
            <w:rPr>
              <w:rFonts w:asciiTheme="minorHAnsi" w:hAnsiTheme="minorHAnsi" w:cstheme="minorHAnsi"/>
              <w:color w:val="FFFFFF"/>
              <w:sz w:val="16"/>
              <w:szCs w:val="16"/>
            </w:rPr>
          </w:pPr>
        </w:p>
      </w:tc>
    </w:tr>
  </w:tbl>
  <w:p w14:paraId="786E46B7" w14:textId="77777777" w:rsidR="002B30A3" w:rsidRDefault="002B3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D46E" w14:textId="77777777" w:rsidR="002B30A3" w:rsidRDefault="002B30A3" w:rsidP="002B30A3">
      <w:r>
        <w:separator/>
      </w:r>
    </w:p>
  </w:footnote>
  <w:footnote w:type="continuationSeparator" w:id="0">
    <w:p w14:paraId="52AA1936" w14:textId="77777777" w:rsidR="002B30A3" w:rsidRDefault="002B30A3" w:rsidP="002B30A3">
      <w:r>
        <w:continuationSeparator/>
      </w:r>
    </w:p>
  </w:footnote>
  <w:footnote w:id="1">
    <w:p w14:paraId="378C3095" w14:textId="77777777" w:rsidR="002B30A3" w:rsidRPr="00611EAE" w:rsidRDefault="002B30A3" w:rsidP="002B30A3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8309F8B" w14:textId="77777777" w:rsidR="002B30A3" w:rsidRDefault="002B30A3" w:rsidP="002B30A3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C65620D" w14:textId="77777777" w:rsidR="002B30A3" w:rsidRDefault="002B30A3" w:rsidP="002B30A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86F5C4B" w14:textId="77777777" w:rsidR="002B30A3" w:rsidRDefault="002B30A3" w:rsidP="002B30A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664316868">
    <w:abstractNumId w:val="0"/>
  </w:num>
  <w:num w:numId="2" w16cid:durableId="1029063101">
    <w:abstractNumId w:val="1"/>
  </w:num>
  <w:num w:numId="3" w16cid:durableId="910238558">
    <w:abstractNumId w:val="2"/>
  </w:num>
  <w:num w:numId="4" w16cid:durableId="280769553">
    <w:abstractNumId w:val="6"/>
  </w:num>
  <w:num w:numId="5" w16cid:durableId="537359376">
    <w:abstractNumId w:val="3"/>
  </w:num>
  <w:num w:numId="6" w16cid:durableId="1462770678">
    <w:abstractNumId w:val="5"/>
  </w:num>
  <w:num w:numId="7" w16cid:durableId="1603151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C0"/>
    <w:rsid w:val="002B30A3"/>
    <w:rsid w:val="00702C25"/>
    <w:rsid w:val="00B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DE1D"/>
  <w15:chartTrackingRefBased/>
  <w15:docId w15:val="{1B4B4423-AA6D-47FE-AF38-D2E68EA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B30A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B30A3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2B30A3"/>
  </w:style>
  <w:style w:type="paragraph" w:customStyle="1" w:styleId="Tekstpodstawowy22">
    <w:name w:val="Tekst podstawowy 22"/>
    <w:basedOn w:val="Normalny"/>
    <w:rsid w:val="002B30A3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2B30A3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2B3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2B30A3"/>
    <w:rPr>
      <w:vertAlign w:val="superscript"/>
    </w:rPr>
  </w:style>
  <w:style w:type="character" w:styleId="Odwoanieprzypisudolnego">
    <w:name w:val="footnote reference"/>
    <w:rsid w:val="002B30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0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B30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3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0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2942</Words>
  <Characters>17652</Characters>
  <Application>Microsoft Office Word</Application>
  <DocSecurity>0</DocSecurity>
  <Lines>147</Lines>
  <Paragraphs>41</Paragraphs>
  <ScaleCrop>false</ScaleCrop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2024-07-12T11:19:00Z</dcterms:created>
  <dcterms:modified xsi:type="dcterms:W3CDTF">2024-07-12T11:22:00Z</dcterms:modified>
</cp:coreProperties>
</file>