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03C7" w14:textId="4693D774" w:rsidR="006412EE" w:rsidRDefault="00CC241D" w:rsidP="00CC241D">
      <w:pPr>
        <w:pStyle w:val="Zwykytekst"/>
        <w:tabs>
          <w:tab w:val="left" w:pos="4665"/>
        </w:tabs>
        <w:jc w:val="right"/>
        <w:outlineLvl w:val="0"/>
        <w:rPr>
          <w:rFonts w:ascii="Calibri" w:hAnsi="Calibri" w:cs="Calibri"/>
          <w:b/>
          <w:sz w:val="18"/>
          <w:szCs w:val="18"/>
        </w:rPr>
      </w:pPr>
      <w:r>
        <w:rPr>
          <w:b/>
          <w:noProof/>
        </w:rPr>
        <w:drawing>
          <wp:inline distT="0" distB="0" distL="0" distR="0" wp14:anchorId="30BD6A2A" wp14:editId="6D9E8BBF">
            <wp:extent cx="2233295" cy="568294"/>
            <wp:effectExtent l="0" t="0" r="0" b="3810"/>
            <wp:docPr id="2112671009" name="Obraz 2112671009" descr="Obraz zawierający Czcionka, logo, Grafika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671009" name="Obraz 2112671009" descr="Obraz zawierający Czcionka, logo, Grafika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62" cy="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7627" w14:textId="77777777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64D8BE3B" w14:textId="77777777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21EAC4FD" w14:textId="77777777" w:rsidR="00CC241D" w:rsidRDefault="00CC241D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6A06CCC6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BE0152">
        <w:rPr>
          <w:rFonts w:ascii="Calibri" w:hAnsi="Calibri" w:cs="Calibri"/>
          <w:b/>
          <w:sz w:val="18"/>
          <w:szCs w:val="18"/>
        </w:rPr>
        <w:t xml:space="preserve">6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96110F">
        <w:rPr>
          <w:rFonts w:ascii="Calibri" w:hAnsi="Calibri" w:cs="Calibri"/>
          <w:b/>
          <w:sz w:val="18"/>
          <w:szCs w:val="18"/>
        </w:rPr>
        <w:t>S</w:t>
      </w:r>
      <w:r w:rsidR="0054044F">
        <w:rPr>
          <w:rFonts w:ascii="Calibri" w:hAnsi="Calibri" w:cs="Calibri"/>
          <w:b/>
          <w:sz w:val="18"/>
          <w:szCs w:val="18"/>
        </w:rPr>
        <w:t>WZ</w:t>
      </w:r>
    </w:p>
    <w:p w14:paraId="38E04015" w14:textId="77777777" w:rsidR="00562816" w:rsidRDefault="00562816" w:rsidP="00480CE7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Pr="001F65B8">
        <w:rPr>
          <w:b/>
          <w:bCs/>
        </w:rPr>
        <w:t>KS.271.2.7.2023</w:t>
      </w:r>
    </w:p>
    <w:p w14:paraId="0E07271F" w14:textId="77777777" w:rsidR="00562816" w:rsidRPr="00916825" w:rsidRDefault="00562816" w:rsidP="00480CE7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>
        <w:t xml:space="preserve"> </w:t>
      </w:r>
      <w:r w:rsidRPr="00FB0466">
        <w:rPr>
          <w:rFonts w:cstheme="minorHAnsi"/>
          <w:b/>
          <w:iCs/>
        </w:rPr>
        <w:t>2023/BZP 00492718/01</w:t>
      </w:r>
    </w:p>
    <w:p w14:paraId="21CAA150" w14:textId="55AF15B2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0C339AB6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7AA13A37" w14:textId="77777777" w:rsidR="00CC241D" w:rsidRDefault="00CC241D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DADBE82" w14:textId="7AEB5FFE" w:rsidR="00224F80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 xml:space="preserve">WYKAZ WYKONANYCH </w:t>
      </w:r>
      <w:r w:rsidR="00BE0152">
        <w:rPr>
          <w:rFonts w:asciiTheme="minorHAnsi" w:hAnsiTheme="minorHAnsi" w:cs="Arial"/>
          <w:b/>
          <w:bCs/>
          <w:sz w:val="18"/>
          <w:szCs w:val="18"/>
        </w:rPr>
        <w:t>ROBÓT BUDOWLANYCH</w:t>
      </w:r>
      <w:r w:rsidR="006412EE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p w14:paraId="364D47C3" w14:textId="77777777" w:rsidR="00F41231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18"/>
          <w:szCs w:val="18"/>
        </w:rPr>
      </w:pPr>
    </w:p>
    <w:p w14:paraId="30112E6A" w14:textId="6EFA838A" w:rsidR="006412EE" w:rsidRDefault="00B84937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Dot.</w:t>
      </w:r>
      <w:r w:rsidR="002139B7">
        <w:rPr>
          <w:rFonts w:asciiTheme="minorHAnsi" w:hAnsiTheme="minorHAnsi" w:cs="Arial"/>
          <w:b/>
          <w:bCs/>
          <w:sz w:val="18"/>
          <w:szCs w:val="18"/>
        </w:rPr>
        <w:t xml:space="preserve"> postępowania pn. </w:t>
      </w:r>
      <w:r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CC241D" w:rsidRPr="00CC241D">
        <w:rPr>
          <w:rFonts w:asciiTheme="minorHAnsi" w:hAnsiTheme="minorHAnsi" w:cs="Arial"/>
          <w:b/>
          <w:bCs/>
          <w:sz w:val="18"/>
          <w:szCs w:val="18"/>
        </w:rPr>
        <w:t>Budowa ulicy Reymonta w Raciążu.</w:t>
      </w:r>
    </w:p>
    <w:p w14:paraId="48AE84B2" w14:textId="77777777" w:rsidR="00CC241D" w:rsidRDefault="00CC241D" w:rsidP="00CC241D">
      <w:pPr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B665233" w14:textId="77777777" w:rsidR="00CC241D" w:rsidRPr="00F55C52" w:rsidRDefault="00CC241D" w:rsidP="00CC241D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4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28"/>
        <w:gridCol w:w="7096"/>
      </w:tblGrid>
      <w:tr w:rsidR="00CC241D" w:rsidRPr="00F55C52" w14:paraId="0DD74168" w14:textId="77777777" w:rsidTr="00CC241D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CC241D" w:rsidRPr="0081554E" w:rsidRDefault="00CC241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CC241D" w:rsidRPr="00AC6AF1" w:rsidRDefault="00CC241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CC241D" w:rsidRPr="00AC6AF1" w:rsidRDefault="00CC241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77777777" w:rsidR="00CC241D" w:rsidRPr="00AC6AF1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</w:t>
            </w:r>
          </w:p>
          <w:p w14:paraId="7919FD97" w14:textId="77777777" w:rsidR="00CC241D" w:rsidRPr="00AC6AF1" w:rsidRDefault="00CC241D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CC241D" w:rsidRPr="00AC6AF1" w:rsidRDefault="00CC241D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14:paraId="5DAB6C7B" w14:textId="739E2526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CC241D" w:rsidRDefault="00CC241D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</w:p>
          <w:p w14:paraId="31F8F9B0" w14:textId="4DE64763" w:rsidR="00CC241D" w:rsidRPr="00AC6AF1" w:rsidRDefault="00CC241D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mogi określone w pkt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pkt. 4.1)</w:t>
            </w:r>
          </w:p>
          <w:p w14:paraId="02EB378F" w14:textId="77777777" w:rsidR="00CC241D" w:rsidRPr="00AC6AF1" w:rsidRDefault="00CC241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241D" w:rsidRPr="00F55C52" w14:paraId="5776B8BD" w14:textId="77777777" w:rsidTr="00CC241D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CC241D" w:rsidRDefault="00CC241D" w:rsidP="0084294B">
            <w:pPr>
              <w:ind w:left="1211"/>
              <w:rPr>
                <w:color w:val="000000"/>
              </w:rPr>
            </w:pPr>
          </w:p>
          <w:p w14:paraId="649841BE" w14:textId="3CAD9C95" w:rsidR="00CC241D" w:rsidRDefault="00CC241D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CC241D" w:rsidRPr="00F55C52" w:rsidRDefault="00CC241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CC241D" w:rsidRPr="0084294B" w:rsidRDefault="00CC241D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CC241D" w:rsidRPr="0084294B" w:rsidRDefault="00CC241D" w:rsidP="002C3A41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CC241D" w:rsidRPr="0084294B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F81266B" w14:textId="5AD6D470" w:rsidR="00CC241D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769750EB" w14:textId="431D3134" w:rsidR="00CC241D" w:rsidRPr="0084294B" w:rsidRDefault="00CC241D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  <w:tr w:rsidR="00CC241D" w:rsidRPr="00F55C52" w14:paraId="4B94D5A5" w14:textId="77777777" w:rsidTr="00CC241D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CC241D" w:rsidRDefault="00CC241D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CC241D" w:rsidRPr="0084294B" w:rsidRDefault="00CC241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CC241D" w:rsidRDefault="00CC241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8" w:type="dxa"/>
          </w:tcPr>
          <w:p w14:paraId="53128261" w14:textId="77777777" w:rsidR="00CC241D" w:rsidRPr="00C13FB8" w:rsidRDefault="00CC241D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2486C05" w14:textId="75EA6626" w:rsidR="00CC241D" w:rsidRPr="00C13FB8" w:rsidRDefault="00CC241D" w:rsidP="00034FD6">
            <w:pPr>
              <w:rPr>
                <w:rFonts w:cs="Arial"/>
              </w:rPr>
            </w:pP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64FA05FF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CC241D">
        <w:rPr>
          <w:b/>
          <w:sz w:val="18"/>
        </w:rPr>
        <w:t>2</w:t>
      </w:r>
      <w:r w:rsidR="005D6BB8">
        <w:rPr>
          <w:b/>
          <w:sz w:val="18"/>
        </w:rPr>
        <w:t xml:space="preserve"> </w:t>
      </w:r>
      <w:r w:rsidR="00395D46">
        <w:rPr>
          <w:b/>
          <w:sz w:val="18"/>
        </w:rPr>
        <w:t>robot</w:t>
      </w:r>
      <w:r w:rsidR="00CC241D">
        <w:rPr>
          <w:b/>
          <w:sz w:val="18"/>
        </w:rPr>
        <w:t>y</w:t>
      </w:r>
      <w:r w:rsidR="00395D46">
        <w:rPr>
          <w:b/>
          <w:sz w:val="18"/>
        </w:rPr>
        <w:t xml:space="preserve"> budowlan</w:t>
      </w:r>
      <w:r w:rsidR="00CC241D">
        <w:rPr>
          <w:b/>
          <w:sz w:val="18"/>
        </w:rPr>
        <w:t>e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CC241D">
        <w:rPr>
          <w:b/>
          <w:sz w:val="18"/>
        </w:rPr>
        <w:t>e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ogłosze</w:t>
      </w:r>
      <w:r w:rsidR="0054044F">
        <w:rPr>
          <w:b/>
          <w:sz w:val="18"/>
        </w:rPr>
        <w:t xml:space="preserve">niu i </w:t>
      </w:r>
      <w:r w:rsidR="00096E52">
        <w:rPr>
          <w:b/>
          <w:sz w:val="18"/>
        </w:rPr>
        <w:t>SWZ</w:t>
      </w:r>
      <w:r w:rsidR="0054044F">
        <w:rPr>
          <w:b/>
          <w:sz w:val="18"/>
        </w:rPr>
        <w:t>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2CC8B8E4" w14:textId="339DA5BF" w:rsidR="0041646D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lastRenderedPageBreak/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</w:p>
    <w:p w14:paraId="6B00F49C" w14:textId="77777777"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14:paraId="762F92B0" w14:textId="77777777"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</w:t>
      </w:r>
      <w:r w:rsidR="00395D46">
        <w:rPr>
          <w:b/>
          <w:sz w:val="18"/>
        </w:rPr>
        <w:t xml:space="preserve">poświadczenia, o którym mowa w </w:t>
      </w:r>
      <w:r w:rsidRPr="00F26A58">
        <w:rPr>
          <w:b/>
          <w:sz w:val="18"/>
        </w:rPr>
        <w:t xml:space="preserve">pkt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14:paraId="4DDBEF00" w14:textId="3C42053E" w:rsidR="00334797" w:rsidRPr="00F960EF" w:rsidRDefault="00334797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55EE35C0" w:rsidR="00530120" w:rsidRPr="00B84937" w:rsidRDefault="00096E52" w:rsidP="00B84937">
      <w:pPr>
        <w:pStyle w:val="Default"/>
        <w:jc w:val="right"/>
        <w:rPr>
          <w:rFonts w:asciiTheme="minorHAnsi" w:hAnsiTheme="minorHAnsi" w:cs="Times New Roman"/>
        </w:rPr>
      </w:pPr>
      <w:r w:rsidRPr="00096E52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                            Podpisano </w:t>
      </w:r>
      <w:r w:rsidR="006412EE">
        <w:rPr>
          <w:rFonts w:asciiTheme="minorHAnsi" w:hAnsiTheme="minorHAnsi" w:cs="Times New Roman"/>
          <w:i/>
          <w:iCs/>
          <w:sz w:val="18"/>
          <w:szCs w:val="18"/>
        </w:rPr>
        <w:t xml:space="preserve">kwalifikowanym </w:t>
      </w:r>
      <w:r w:rsidRPr="00096E52">
        <w:rPr>
          <w:rFonts w:asciiTheme="minorHAnsi" w:hAnsiTheme="minorHAnsi" w:cs="Times New Roman"/>
          <w:i/>
          <w:iCs/>
          <w:sz w:val="18"/>
          <w:szCs w:val="18"/>
        </w:rPr>
        <w:t>podpisem elektronicznym, zaufanym lub osobistym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 </w:t>
      </w:r>
    </w:p>
    <w:sectPr w:rsidR="00530120" w:rsidRPr="00B84937" w:rsidSect="00416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ADF7" w14:textId="77777777" w:rsidR="001739A0" w:rsidRDefault="001739A0">
      <w:r>
        <w:separator/>
      </w:r>
    </w:p>
  </w:endnote>
  <w:endnote w:type="continuationSeparator" w:id="0">
    <w:p w14:paraId="0008D7E7" w14:textId="77777777" w:rsidR="001739A0" w:rsidRDefault="001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E3E" w14:textId="77777777" w:rsidR="00E07E24" w:rsidRDefault="00E07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562816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562816" w:rsidRDefault="005628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A0EE" w14:textId="77777777" w:rsidR="00E07E24" w:rsidRDefault="00E0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C4D" w14:textId="77777777" w:rsidR="001739A0" w:rsidRDefault="001739A0">
      <w:r>
        <w:separator/>
      </w:r>
    </w:p>
  </w:footnote>
  <w:footnote w:type="continuationSeparator" w:id="0">
    <w:p w14:paraId="35760F84" w14:textId="77777777" w:rsidR="001739A0" w:rsidRDefault="001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4A50" w14:textId="77777777" w:rsidR="00E07E24" w:rsidRDefault="00E07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695FA1EB" w:rsidR="0001080C" w:rsidRDefault="0001080C" w:rsidP="009B115A">
    <w:pPr>
      <w:pStyle w:val="Nagwek"/>
      <w:jc w:val="center"/>
    </w:pPr>
  </w:p>
  <w:p w14:paraId="0802D9C4" w14:textId="43102808" w:rsidR="004B24FA" w:rsidRDefault="004B24FA" w:rsidP="004B24F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7799" w14:textId="77777777" w:rsidR="00E07E24" w:rsidRDefault="00E07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CEA"/>
    <w:rsid w:val="00080717"/>
    <w:rsid w:val="00096E52"/>
    <w:rsid w:val="000A17F8"/>
    <w:rsid w:val="000B7A44"/>
    <w:rsid w:val="000D3B4A"/>
    <w:rsid w:val="00110270"/>
    <w:rsid w:val="001566E6"/>
    <w:rsid w:val="001603AD"/>
    <w:rsid w:val="00164CA1"/>
    <w:rsid w:val="001739A0"/>
    <w:rsid w:val="00181FA8"/>
    <w:rsid w:val="00192B8C"/>
    <w:rsid w:val="001E7A27"/>
    <w:rsid w:val="001F3504"/>
    <w:rsid w:val="00203FAF"/>
    <w:rsid w:val="00210A63"/>
    <w:rsid w:val="002139B7"/>
    <w:rsid w:val="00224F80"/>
    <w:rsid w:val="00237525"/>
    <w:rsid w:val="002A0963"/>
    <w:rsid w:val="002B6AC5"/>
    <w:rsid w:val="002C3A41"/>
    <w:rsid w:val="002D7F64"/>
    <w:rsid w:val="003030DA"/>
    <w:rsid w:val="0031412B"/>
    <w:rsid w:val="00334797"/>
    <w:rsid w:val="0033727C"/>
    <w:rsid w:val="00350662"/>
    <w:rsid w:val="00395D46"/>
    <w:rsid w:val="003F5EB1"/>
    <w:rsid w:val="0041646D"/>
    <w:rsid w:val="00426AED"/>
    <w:rsid w:val="004663CC"/>
    <w:rsid w:val="00480CE7"/>
    <w:rsid w:val="004907F1"/>
    <w:rsid w:val="004B0E1E"/>
    <w:rsid w:val="004B24FA"/>
    <w:rsid w:val="005064BE"/>
    <w:rsid w:val="00506D89"/>
    <w:rsid w:val="0051064C"/>
    <w:rsid w:val="00530120"/>
    <w:rsid w:val="0054044F"/>
    <w:rsid w:val="0054140E"/>
    <w:rsid w:val="005433DF"/>
    <w:rsid w:val="00562816"/>
    <w:rsid w:val="005741EA"/>
    <w:rsid w:val="00586FEF"/>
    <w:rsid w:val="005D6BB8"/>
    <w:rsid w:val="0060236F"/>
    <w:rsid w:val="00622C4D"/>
    <w:rsid w:val="006320F2"/>
    <w:rsid w:val="00635F43"/>
    <w:rsid w:val="006412EE"/>
    <w:rsid w:val="00650529"/>
    <w:rsid w:val="006931AF"/>
    <w:rsid w:val="00695D45"/>
    <w:rsid w:val="006C6D8A"/>
    <w:rsid w:val="00723E00"/>
    <w:rsid w:val="00725BA2"/>
    <w:rsid w:val="0075276C"/>
    <w:rsid w:val="007578E9"/>
    <w:rsid w:val="007633E8"/>
    <w:rsid w:val="0079108E"/>
    <w:rsid w:val="007D2EB7"/>
    <w:rsid w:val="008127FE"/>
    <w:rsid w:val="0081554E"/>
    <w:rsid w:val="008260E9"/>
    <w:rsid w:val="008409D7"/>
    <w:rsid w:val="00842243"/>
    <w:rsid w:val="0084294B"/>
    <w:rsid w:val="008821C7"/>
    <w:rsid w:val="008A4F90"/>
    <w:rsid w:val="008C0EE4"/>
    <w:rsid w:val="00910770"/>
    <w:rsid w:val="00925BF5"/>
    <w:rsid w:val="009273B8"/>
    <w:rsid w:val="00935885"/>
    <w:rsid w:val="009438FD"/>
    <w:rsid w:val="0096110F"/>
    <w:rsid w:val="00965629"/>
    <w:rsid w:val="00991C6F"/>
    <w:rsid w:val="009B115A"/>
    <w:rsid w:val="009B4C25"/>
    <w:rsid w:val="009E10BD"/>
    <w:rsid w:val="009E27A9"/>
    <w:rsid w:val="00A0650A"/>
    <w:rsid w:val="00A879A3"/>
    <w:rsid w:val="00A87E4A"/>
    <w:rsid w:val="00AA3E2D"/>
    <w:rsid w:val="00AC6AF1"/>
    <w:rsid w:val="00B51995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46B60"/>
    <w:rsid w:val="00C952CA"/>
    <w:rsid w:val="00CC241D"/>
    <w:rsid w:val="00CC2877"/>
    <w:rsid w:val="00D11AA9"/>
    <w:rsid w:val="00D57FDE"/>
    <w:rsid w:val="00E0621D"/>
    <w:rsid w:val="00E07E24"/>
    <w:rsid w:val="00E3208E"/>
    <w:rsid w:val="00E42E7C"/>
    <w:rsid w:val="00E97D9F"/>
    <w:rsid w:val="00EC3C2E"/>
    <w:rsid w:val="00EE5343"/>
    <w:rsid w:val="00F25022"/>
    <w:rsid w:val="00F41231"/>
    <w:rsid w:val="00F72C90"/>
    <w:rsid w:val="00F9084E"/>
    <w:rsid w:val="00F960EF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User</cp:lastModifiedBy>
  <cp:revision>75</cp:revision>
  <cp:lastPrinted>2017-07-28T07:56:00Z</cp:lastPrinted>
  <dcterms:created xsi:type="dcterms:W3CDTF">2019-12-03T10:00:00Z</dcterms:created>
  <dcterms:modified xsi:type="dcterms:W3CDTF">2023-11-14T12:05:00Z</dcterms:modified>
</cp:coreProperties>
</file>