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1C17" w14:textId="77777777" w:rsidR="009408CB" w:rsidRPr="0051439D" w:rsidRDefault="009408CB" w:rsidP="009408CB">
      <w:pPr>
        <w:pStyle w:val="Tytu"/>
        <w:spacing w:after="120" w:line="276" w:lineRule="auto"/>
        <w:jc w:val="right"/>
        <w:rPr>
          <w:rFonts w:ascii="Arial Narrow" w:hAnsi="Arial Narrow" w:cs="Arial"/>
          <w:b w:val="0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>Załącznik nr 2 do SWZ</w:t>
      </w:r>
    </w:p>
    <w:p w14:paraId="47E47E0A" w14:textId="77777777" w:rsidR="009408CB" w:rsidRPr="00B72D03" w:rsidRDefault="009408CB" w:rsidP="009408CB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bookmarkStart w:id="0" w:name="_GoBack"/>
      <w:r w:rsidRPr="00B72D03">
        <w:rPr>
          <w:rFonts w:ascii="Arial Narrow" w:hAnsi="Arial Narrow"/>
          <w:b/>
          <w:szCs w:val="24"/>
        </w:rPr>
        <w:t>FORMULARZ OFERTY</w:t>
      </w:r>
    </w:p>
    <w:bookmarkEnd w:id="0"/>
    <w:p w14:paraId="23C41DC0" w14:textId="77777777" w:rsidR="009408CB" w:rsidRPr="00B72D03" w:rsidRDefault="009408CB" w:rsidP="009408C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5B6199B" w14:textId="77777777" w:rsidR="009408CB" w:rsidRPr="00B72D03" w:rsidRDefault="009408CB" w:rsidP="009408C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6011465" w14:textId="77777777" w:rsidR="009408CB" w:rsidRPr="00B72D03" w:rsidRDefault="009408CB" w:rsidP="009408CB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12782C4E" w14:textId="77777777" w:rsidR="009408CB" w:rsidRPr="00B72D03" w:rsidRDefault="009408CB" w:rsidP="009408C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74855FF" w14:textId="77777777" w:rsidR="009408CB" w:rsidRPr="00B72D03" w:rsidRDefault="009408CB" w:rsidP="009408C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1D17F12E" w14:textId="77777777" w:rsidR="009408CB" w:rsidRPr="00B72D03" w:rsidRDefault="009408CB" w:rsidP="009408CB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A8C2783" w14:textId="77777777" w:rsidR="009408CB" w:rsidRPr="00B72D03" w:rsidRDefault="009408CB" w:rsidP="009408CB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nr NIP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72D03">
        <w:rPr>
          <w:rFonts w:ascii="Arial Narrow" w:hAnsi="Arial Narrow"/>
        </w:rPr>
        <w:br/>
        <w:t xml:space="preserve">Nr konta Wykonawcy: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DD4901A" w14:textId="77777777" w:rsidR="009408CB" w:rsidRPr="00B72D03" w:rsidRDefault="009408CB" w:rsidP="009408CB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EA9022C" w14:textId="77777777" w:rsidR="009408CB" w:rsidRPr="00B72D03" w:rsidRDefault="009408CB" w:rsidP="009408C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44C52BD3" w14:textId="77777777" w:rsidR="009408CB" w:rsidRPr="00B72D03" w:rsidRDefault="009408CB" w:rsidP="009408CB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5B2F0F53" w14:textId="77777777" w:rsidR="009408CB" w:rsidRDefault="009408CB" w:rsidP="009408CB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7" w:history="1">
        <w:r w:rsidRPr="00C15D2A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376BBC8B" w14:textId="77777777" w:rsidR="009408CB" w:rsidRPr="00C15D2A" w:rsidRDefault="009408CB" w:rsidP="009408CB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</w:p>
    <w:p w14:paraId="3B2CEEB9" w14:textId="77777777" w:rsidR="009408CB" w:rsidRPr="00226EBC" w:rsidRDefault="009408CB" w:rsidP="009408CB">
      <w:pPr>
        <w:spacing w:before="120" w:after="0" w:line="240" w:lineRule="auto"/>
        <w:jc w:val="both"/>
        <w:rPr>
          <w:rFonts w:ascii="Arial Narrow" w:hAnsi="Arial Narrow"/>
        </w:rPr>
      </w:pPr>
      <w:r w:rsidRPr="00226EBC">
        <w:rPr>
          <w:rFonts w:ascii="Arial Narrow" w:hAnsi="Arial Narrow"/>
        </w:rPr>
        <w:t xml:space="preserve">Odpowiadając na ogłoszenie o </w:t>
      </w:r>
      <w:r w:rsidRPr="00226EBC">
        <w:rPr>
          <w:rFonts w:ascii="Arial Narrow" w:hAnsi="Arial Narrow"/>
          <w:b/>
        </w:rPr>
        <w:t>zamówieniu publicznym</w:t>
      </w:r>
      <w:r w:rsidRPr="00226EBC">
        <w:rPr>
          <w:rFonts w:ascii="Arial Narrow" w:hAnsi="Arial Narrow"/>
        </w:rPr>
        <w:t xml:space="preserve"> na </w:t>
      </w:r>
      <w:r w:rsidRPr="000C28C6">
        <w:rPr>
          <w:rFonts w:ascii="Arial Narrow" w:eastAsia="Verdana" w:hAnsi="Arial Narrow" w:cs="Arial"/>
          <w:b/>
          <w:bCs/>
          <w:sz w:val="24"/>
        </w:rPr>
        <w:t xml:space="preserve">świadczenie usług </w:t>
      </w:r>
      <w:r>
        <w:rPr>
          <w:rFonts w:ascii="Arial Narrow" w:eastAsia="Verdana" w:hAnsi="Arial Narrow" w:cs="Arial"/>
          <w:b/>
          <w:bCs/>
          <w:sz w:val="24"/>
        </w:rPr>
        <w:t xml:space="preserve">sprzątania i mycia okien </w:t>
      </w:r>
      <w:r>
        <w:rPr>
          <w:rFonts w:ascii="Arial Narrow" w:eastAsia="Verdana" w:hAnsi="Arial Narrow" w:cs="Arial"/>
          <w:b/>
          <w:bCs/>
          <w:sz w:val="24"/>
        </w:rPr>
        <w:br/>
        <w:t xml:space="preserve">w obiektach </w:t>
      </w:r>
      <w:r w:rsidRPr="000C28C6">
        <w:rPr>
          <w:rFonts w:ascii="Arial Narrow" w:eastAsia="Verdana" w:hAnsi="Arial Narrow" w:cs="Arial"/>
          <w:b/>
          <w:bCs/>
          <w:sz w:val="24"/>
        </w:rPr>
        <w:t>Uniwersytetu Medycznego im. Karola Marcinkowskiego w Poznaniu</w:t>
      </w:r>
      <w:r>
        <w:rPr>
          <w:rFonts w:ascii="Arial Narrow" w:eastAsia="Verdana" w:hAnsi="Arial Narrow" w:cs="Arial"/>
          <w:b/>
          <w:bCs/>
          <w:sz w:val="24"/>
        </w:rPr>
        <w:t xml:space="preserve"> w podziale </w:t>
      </w:r>
      <w:r>
        <w:rPr>
          <w:rFonts w:ascii="Arial Narrow" w:eastAsia="Verdana" w:hAnsi="Arial Narrow" w:cs="Arial"/>
          <w:b/>
          <w:bCs/>
          <w:sz w:val="24"/>
        </w:rPr>
        <w:br/>
        <w:t>na 2 części</w:t>
      </w:r>
      <w:r w:rsidRPr="00226EBC">
        <w:rPr>
          <w:rFonts w:ascii="Arial Narrow" w:eastAsia="Times New Roman" w:hAnsi="Arial Narrow" w:cs="Arial"/>
          <w:b/>
        </w:rPr>
        <w:t xml:space="preserve"> (</w:t>
      </w:r>
      <w:r>
        <w:rPr>
          <w:rFonts w:ascii="Arial Narrow" w:eastAsia="Times New Roman" w:hAnsi="Arial Narrow" w:cs="Arial"/>
          <w:b/>
        </w:rPr>
        <w:t>TPm</w:t>
      </w:r>
      <w:r w:rsidRPr="00226EB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47/22</w:t>
      </w:r>
      <w:r w:rsidRPr="00226EBC">
        <w:rPr>
          <w:rFonts w:ascii="Arial Narrow" w:eastAsia="Times New Roman" w:hAnsi="Arial Narrow" w:cs="Arial"/>
          <w:b/>
        </w:rPr>
        <w:t xml:space="preserve">), </w:t>
      </w:r>
      <w:r w:rsidRPr="000C5656">
        <w:rPr>
          <w:rFonts w:ascii="Arial Narrow" w:eastAsia="Times New Roman" w:hAnsi="Arial Narrow" w:cs="Arial"/>
        </w:rPr>
        <w:t>procedowanym w trybie podstawowym</w:t>
      </w:r>
      <w:r w:rsidRPr="000C5656">
        <w:rPr>
          <w:rFonts w:ascii="Arial Narrow" w:eastAsia="Verdana" w:hAnsi="Arial Narrow" w:cs="Arial"/>
          <w:sz w:val="24"/>
          <w:szCs w:val="24"/>
        </w:rPr>
        <w:t xml:space="preserve"> </w:t>
      </w:r>
      <w:r w:rsidRPr="000C5656">
        <w:rPr>
          <w:rFonts w:ascii="Arial Narrow" w:eastAsia="Times New Roman" w:hAnsi="Arial Narrow" w:cs="Arial"/>
        </w:rPr>
        <w:t>w wariancie - wybór najkorzystniejszej oferty z możliwością przeprowadzenia negocjacji</w:t>
      </w:r>
      <w:r w:rsidRPr="00226EBC">
        <w:rPr>
          <w:rFonts w:ascii="Arial Narrow" w:eastAsia="Verdana" w:hAnsi="Arial Narrow"/>
          <w:b/>
        </w:rPr>
        <w:t xml:space="preserve">, </w:t>
      </w:r>
      <w:r w:rsidRPr="00226EBC">
        <w:rPr>
          <w:rFonts w:ascii="Arial Narrow" w:hAnsi="Arial Narrow"/>
        </w:rPr>
        <w:t xml:space="preserve">oferujemy przyjęcie do realizacji przedmiotu zamówienia zgodnie z SWZ. </w:t>
      </w:r>
    </w:p>
    <w:p w14:paraId="45CEFAF6" w14:textId="77777777" w:rsidR="009408CB" w:rsidRDefault="009408CB" w:rsidP="009408CB">
      <w:pPr>
        <w:suppressAutoHyphens/>
        <w:spacing w:before="60" w:after="120" w:line="240" w:lineRule="auto"/>
        <w:jc w:val="both"/>
        <w:rPr>
          <w:rFonts w:ascii="Arial Narrow" w:eastAsia="Times New Roman" w:hAnsi="Arial Narrow" w:cs="StarSymbol"/>
          <w:sz w:val="24"/>
          <w:szCs w:val="20"/>
          <w:lang w:eastAsia="zh-CN"/>
        </w:rPr>
      </w:pPr>
      <w:r w:rsidRPr="00226EBC">
        <w:rPr>
          <w:rFonts w:ascii="Arial Narrow" w:eastAsia="Times New Roman" w:hAnsi="Arial Narrow" w:cs="StarSymbol"/>
          <w:sz w:val="24"/>
          <w:szCs w:val="20"/>
          <w:lang w:eastAsia="zh-CN"/>
        </w:rPr>
        <w:t>Zobowiązujemy się wykonać przedmiot zamówienia za kwotę:</w:t>
      </w:r>
    </w:p>
    <w:p w14:paraId="307E7B59" w14:textId="77777777" w:rsidR="009408CB" w:rsidRPr="00EA72A3" w:rsidRDefault="009408CB" w:rsidP="009408CB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EA72A3">
        <w:rPr>
          <w:rFonts w:ascii="Arial Narrow" w:hAnsi="Arial Narrow"/>
          <w:b/>
        </w:rPr>
        <w:t xml:space="preserve">Część 1 – </w:t>
      </w:r>
      <w:r w:rsidRPr="00BA49CA">
        <w:rPr>
          <w:rFonts w:ascii="Arial Narrow" w:hAnsi="Arial Narrow"/>
          <w:b/>
        </w:rPr>
        <w:t xml:space="preserve">sprzątanie Collegium </w:t>
      </w:r>
      <w:proofErr w:type="spellStart"/>
      <w:r w:rsidRPr="00BA49CA">
        <w:rPr>
          <w:rFonts w:ascii="Arial Narrow" w:hAnsi="Arial Narrow"/>
          <w:b/>
        </w:rPr>
        <w:t>Stomatologicum</w:t>
      </w:r>
      <w:proofErr w:type="spellEnd"/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559"/>
        <w:gridCol w:w="1134"/>
        <w:gridCol w:w="851"/>
        <w:gridCol w:w="1275"/>
      </w:tblGrid>
      <w:tr w:rsidR="009408CB" w:rsidRPr="00E104CE" w14:paraId="29AC7C37" w14:textId="77777777" w:rsidTr="00BB205D">
        <w:trPr>
          <w:cantSplit/>
          <w:trHeight w:val="1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FD9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0B22E2B8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54605C1F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0FBB02B5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14638D62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 xml:space="preserve">Powierzchnia </w:t>
            </w:r>
            <w:r>
              <w:rPr>
                <w:rFonts w:ascii="Arial Narrow" w:eastAsia="Times New Roman" w:hAnsi="Arial Narrow" w:cs="Times New Roman"/>
                <w:lang w:eastAsia="pl-PL"/>
              </w:rPr>
              <w:br/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w m</w:t>
            </w:r>
            <w:r w:rsidRPr="00EA72A3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2</w:t>
            </w:r>
          </w:p>
          <w:p w14:paraId="4A33A1D9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D2FB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Cena netto sprzątania 1m</w:t>
            </w:r>
            <w:r w:rsidRPr="00EA72A3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2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/miesiąc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B629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Wartość netto sprzątania za</w:t>
            </w:r>
          </w:p>
          <w:p w14:paraId="2D8F079B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1 miesiąc</w:t>
            </w:r>
          </w:p>
          <w:p w14:paraId="63238E70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i/>
                <w:lang w:eastAsia="pl-PL"/>
              </w:rPr>
              <w:t>(1x2)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350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Przewidywany termin realizacji umowy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217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Wartość netto</w:t>
            </w:r>
          </w:p>
          <w:p w14:paraId="2F0D2A20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zamówienia</w:t>
            </w:r>
          </w:p>
          <w:p w14:paraId="2715EB70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i/>
                <w:iCs/>
                <w:lang w:eastAsia="pl-PL"/>
              </w:rPr>
              <w:t>(3x4)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EB0D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Stawka VAT</w:t>
            </w:r>
          </w:p>
          <w:p w14:paraId="0B471084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53AC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Wartość brutto zamówienia</w:t>
            </w:r>
          </w:p>
          <w:p w14:paraId="0B03BE69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pl-PL"/>
              </w:rPr>
            </w:pPr>
          </w:p>
        </w:tc>
      </w:tr>
      <w:tr w:rsidR="009408CB" w:rsidRPr="00E104CE" w14:paraId="2BF4E3A1" w14:textId="77777777" w:rsidTr="00BB205D">
        <w:trPr>
          <w:cantSplit/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B0D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B018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518C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56FB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9CF8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C25D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5AF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7</w:t>
            </w:r>
          </w:p>
        </w:tc>
      </w:tr>
      <w:tr w:rsidR="009408CB" w:rsidRPr="00E104CE" w14:paraId="75133DD8" w14:textId="77777777" w:rsidTr="00BB205D">
        <w:trPr>
          <w:cantSplit/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525" w14:textId="77777777" w:rsidR="009408CB" w:rsidRPr="00877D3D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1140E98" w14:textId="77777777" w:rsidR="009408CB" w:rsidRPr="00877D3D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7D3D">
              <w:rPr>
                <w:rFonts w:ascii="Arial Narrow" w:hAnsi="Arial Narrow"/>
                <w:b/>
              </w:rPr>
              <w:t>14.693,70</w:t>
            </w:r>
          </w:p>
          <w:p w14:paraId="1980A454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C73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1177F1FD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…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….….zł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447" w14:textId="77777777" w:rsidR="009408CB" w:rsidRPr="00EA72A3" w:rsidRDefault="009408CB" w:rsidP="00BB20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14615892" w14:textId="77777777" w:rsidR="009408CB" w:rsidRPr="00EA72A3" w:rsidRDefault="009408CB" w:rsidP="00BB20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 xml:space="preserve"> …..…</w:t>
            </w:r>
            <w:r>
              <w:rPr>
                <w:rFonts w:ascii="Arial Narrow" w:eastAsia="Times New Roman" w:hAnsi="Arial Narrow" w:cs="Times New Roman"/>
                <w:lang w:eastAsia="pl-PL"/>
              </w:rPr>
              <w:t>…..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52B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24D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51CECB3B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….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…….zł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650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04FCB04E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E60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5BA571FF" w14:textId="77777777" w:rsidR="009408CB" w:rsidRPr="00EA72A3" w:rsidRDefault="009408CB" w:rsidP="00BB20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…….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….zł</w:t>
            </w:r>
          </w:p>
        </w:tc>
      </w:tr>
    </w:tbl>
    <w:p w14:paraId="7E386B1F" w14:textId="77777777" w:rsidR="009408CB" w:rsidRDefault="009408CB" w:rsidP="009408CB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sz w:val="22"/>
          <w:szCs w:val="22"/>
        </w:rPr>
      </w:pPr>
    </w:p>
    <w:p w14:paraId="55727494" w14:textId="77777777" w:rsidR="009408CB" w:rsidRDefault="009408CB" w:rsidP="009408CB">
      <w:pPr>
        <w:rPr>
          <w:rFonts w:ascii="Arial Narrow" w:eastAsia="Times New Roman" w:hAnsi="Arial Narrow" w:cs="Verdana"/>
          <w:b/>
          <w:bCs/>
          <w:lang w:eastAsia="zh-CN"/>
        </w:rPr>
      </w:pPr>
      <w:r>
        <w:rPr>
          <w:rFonts w:ascii="Arial Narrow" w:hAnsi="Arial Narrow"/>
        </w:rPr>
        <w:br w:type="page"/>
      </w:r>
    </w:p>
    <w:p w14:paraId="22EF3665" w14:textId="77777777" w:rsidR="009408CB" w:rsidRDefault="009408CB" w:rsidP="009408CB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sz w:val="22"/>
          <w:szCs w:val="22"/>
        </w:rPr>
      </w:pPr>
    </w:p>
    <w:p w14:paraId="4E06985B" w14:textId="77777777" w:rsidR="009408CB" w:rsidRPr="00EA72A3" w:rsidRDefault="009408CB" w:rsidP="009408CB">
      <w:pPr>
        <w:pStyle w:val="Tekstpodstawowy21"/>
        <w:suppressAutoHyphens w:val="0"/>
        <w:spacing w:before="0" w:after="120" w:line="276" w:lineRule="auto"/>
        <w:ind w:left="360" w:hanging="502"/>
        <w:rPr>
          <w:rFonts w:ascii="Arial Narrow" w:hAnsi="Arial Narrow"/>
          <w:sz w:val="22"/>
          <w:szCs w:val="22"/>
        </w:rPr>
      </w:pPr>
      <w:r w:rsidRPr="00EA72A3">
        <w:rPr>
          <w:rFonts w:ascii="Arial Narrow" w:hAnsi="Arial Narrow"/>
          <w:sz w:val="22"/>
          <w:szCs w:val="22"/>
        </w:rPr>
        <w:t xml:space="preserve">Część 2 </w:t>
      </w:r>
      <w:r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sz w:val="24"/>
        </w:rPr>
        <w:t>mycie okien i żaluzji zewnętrznych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134"/>
        <w:gridCol w:w="1276"/>
        <w:gridCol w:w="1134"/>
        <w:gridCol w:w="1275"/>
      </w:tblGrid>
      <w:tr w:rsidR="009408CB" w:rsidRPr="0057109D" w14:paraId="42C4F7BB" w14:textId="77777777" w:rsidTr="00BB205D">
        <w:trPr>
          <w:cantSplit/>
          <w:trHeight w:val="1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0FC8D3" w14:textId="77777777" w:rsidR="009408CB" w:rsidRPr="0057109D" w:rsidRDefault="009408CB" w:rsidP="00BB205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4AD3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Łączna powierzchnia </w:t>
            </w:r>
            <w:r>
              <w:rPr>
                <w:rFonts w:ascii="Arial Narrow" w:hAnsi="Arial Narrow"/>
                <w:b/>
              </w:rPr>
              <w:br/>
              <w:t>w m</w:t>
            </w:r>
            <w:r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  <w:b/>
              </w:rPr>
              <w:t xml:space="preserve"> na cały okres obowiązywania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6A60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 xml:space="preserve">Cena netto mycia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br/>
              <w:t xml:space="preserve">za </w:t>
            </w:r>
            <w:r w:rsidRPr="00EA72A3">
              <w:rPr>
                <w:rFonts w:ascii="Arial Narrow" w:hAnsi="Arial Narrow" w:cs="Arial"/>
                <w:color w:val="000000" w:themeColor="text1"/>
              </w:rPr>
              <w:t>1m</w:t>
            </w:r>
            <w:r w:rsidRPr="00EA72A3">
              <w:rPr>
                <w:rFonts w:ascii="Arial Narrow" w:hAnsi="Arial Narrow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CA1B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Wartość netto</w:t>
            </w:r>
          </w:p>
          <w:p w14:paraId="4FD2307E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zamówienia</w:t>
            </w:r>
          </w:p>
          <w:p w14:paraId="4D9B44F0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color w:val="000000" w:themeColor="text1"/>
              </w:rPr>
            </w:pPr>
            <w:r w:rsidRPr="00EA72A3">
              <w:rPr>
                <w:rFonts w:ascii="Arial Narrow" w:hAnsi="Arial Narrow" w:cs="Arial"/>
                <w:iCs/>
                <w:color w:val="000000" w:themeColor="text1"/>
              </w:rPr>
              <w:t>(2x3)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8BFE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Stawka </w:t>
            </w:r>
            <w:r w:rsidRPr="00EA72A3">
              <w:rPr>
                <w:rFonts w:ascii="Arial Narrow" w:hAnsi="Arial Narrow" w:cs="Arial"/>
                <w:color w:val="000000" w:themeColor="text1"/>
              </w:rPr>
              <w:t>VAT</w:t>
            </w:r>
          </w:p>
          <w:p w14:paraId="07F78331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A234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Wartość brutto zamówienia</w:t>
            </w:r>
          </w:p>
          <w:p w14:paraId="250B6F99" w14:textId="77777777" w:rsidR="009408CB" w:rsidRPr="00EA72A3" w:rsidRDefault="009408CB" w:rsidP="00BB205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9408CB" w:rsidRPr="0057109D" w14:paraId="69A228FA" w14:textId="77777777" w:rsidTr="00BB205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EC9" w14:textId="77777777" w:rsidR="009408CB" w:rsidRPr="0057109D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</w:rPr>
            </w:pPr>
            <w:r w:rsidRPr="0057109D">
              <w:rPr>
                <w:rFonts w:ascii="Arial Narrow" w:hAnsi="Arial Narrow" w:cs="Arial"/>
                <w:i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844C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11D5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D107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B94E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E0C9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2A3"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9408CB" w:rsidRPr="0057109D" w14:paraId="6ED909DD" w14:textId="77777777" w:rsidTr="00BB205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43D" w14:textId="77777777" w:rsidR="009408CB" w:rsidRPr="00EA72A3" w:rsidRDefault="009408CB" w:rsidP="00BB20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Cs/>
                <w:color w:val="000000" w:themeColor="text1"/>
              </w:rPr>
            </w:pPr>
            <w:r w:rsidRPr="00EA72A3">
              <w:rPr>
                <w:rFonts w:ascii="Arial Narrow" w:hAnsi="Arial Narrow" w:cs="Arial"/>
                <w:b/>
                <w:iCs/>
                <w:color w:val="000000" w:themeColor="text1"/>
              </w:rPr>
              <w:t>Mycie z wysięgnika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D79" w14:textId="77777777" w:rsidR="009408CB" w:rsidRPr="00506740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06740">
              <w:rPr>
                <w:rFonts w:ascii="Arial Narrow" w:hAnsi="Arial Narrow"/>
                <w:b/>
                <w:color w:val="000000" w:themeColor="text1"/>
              </w:rPr>
              <w:t>8</w:t>
            </w:r>
            <w:r>
              <w:rPr>
                <w:rFonts w:ascii="Arial Narrow" w:hAnsi="Arial Narrow"/>
                <w:b/>
                <w:color w:val="000000" w:themeColor="text1"/>
              </w:rPr>
              <w:t> 325,28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655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998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754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CED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…………..zł</w:t>
            </w:r>
          </w:p>
        </w:tc>
      </w:tr>
      <w:tr w:rsidR="009408CB" w:rsidRPr="0057109D" w14:paraId="5E926294" w14:textId="77777777" w:rsidTr="00BB205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6537" w14:textId="77777777" w:rsidR="009408CB" w:rsidRPr="00EA72A3" w:rsidRDefault="009408CB" w:rsidP="00BB20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Cs/>
                <w:color w:val="000000" w:themeColor="text1"/>
              </w:rPr>
            </w:pPr>
            <w:r w:rsidRPr="00EA72A3">
              <w:rPr>
                <w:rFonts w:ascii="Arial Narrow" w:hAnsi="Arial Narrow" w:cs="Arial"/>
                <w:b/>
                <w:iCs/>
                <w:color w:val="000000" w:themeColor="text1"/>
              </w:rPr>
              <w:t>Mycie alpinistyczne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142" w14:textId="77777777" w:rsidR="009408CB" w:rsidRPr="00506740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06740">
              <w:rPr>
                <w:rFonts w:ascii="Arial Narrow" w:hAnsi="Arial Narrow"/>
                <w:b/>
                <w:color w:val="000000" w:themeColor="text1"/>
                <w:szCs w:val="24"/>
              </w:rPr>
              <w:t>9.305,96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63E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…..…..zł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D7C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CB7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D42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…………..zł</w:t>
            </w:r>
          </w:p>
        </w:tc>
      </w:tr>
      <w:tr w:rsidR="009408CB" w:rsidRPr="0057109D" w14:paraId="2ED8D87B" w14:textId="77777777" w:rsidTr="00BB205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AD4B" w14:textId="77777777" w:rsidR="009408CB" w:rsidRPr="00EA72A3" w:rsidRDefault="009408CB" w:rsidP="00BB20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</w:pPr>
            <w:r w:rsidRPr="00EA72A3">
              <w:rPr>
                <w:rFonts w:ascii="Arial Narrow" w:hAnsi="Arial Narrow"/>
                <w:b/>
                <w:szCs w:val="24"/>
              </w:rPr>
              <w:t>mycie żaluzji zewnętrznych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4CF" w14:textId="77777777" w:rsidR="009408CB" w:rsidRPr="00506740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06740">
              <w:rPr>
                <w:rFonts w:ascii="Arial Narrow" w:hAnsi="Arial Narrow"/>
                <w:b/>
                <w:color w:val="000000" w:themeColor="text1"/>
                <w:szCs w:val="24"/>
              </w:rPr>
              <w:t>1.608,00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584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…..…..zł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B43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………...zł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8CD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….%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AE7" w14:textId="77777777" w:rsidR="009408CB" w:rsidRPr="00EA72A3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…………..zł</w:t>
            </w:r>
          </w:p>
        </w:tc>
      </w:tr>
      <w:tr w:rsidR="009408CB" w:rsidRPr="00A00ACD" w14:paraId="5202980F" w14:textId="77777777" w:rsidTr="00BB205D">
        <w:trPr>
          <w:cantSplit/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A433" w14:textId="77777777" w:rsidR="009408CB" w:rsidRPr="00A00ACD" w:rsidRDefault="009408CB" w:rsidP="00BB205D">
            <w:p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73D" w14:textId="77777777" w:rsidR="009408CB" w:rsidRPr="00A00ACD" w:rsidRDefault="009408CB" w:rsidP="00BB205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969" w14:textId="77777777" w:rsidR="009408CB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7C264191" w14:textId="77777777" w:rsidR="009408CB" w:rsidRPr="00A00ACD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Ł</w:t>
            </w:r>
            <w:r w:rsidRPr="00A00ACD">
              <w:rPr>
                <w:rFonts w:ascii="Arial Narrow" w:hAnsi="Arial Narrow" w:cs="Arial"/>
                <w:b/>
                <w:color w:val="000000" w:themeColor="text1"/>
              </w:rPr>
              <w:t>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4C4" w14:textId="77777777" w:rsidR="009408CB" w:rsidRPr="00A00ACD" w:rsidRDefault="009408CB" w:rsidP="00BB20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</w:t>
            </w:r>
            <w:r w:rsidRPr="00A00ACD">
              <w:rPr>
                <w:rFonts w:ascii="Arial Narrow" w:hAnsi="Arial Narrow" w:cs="Arial"/>
                <w:b/>
                <w:color w:val="000000" w:themeColor="text1"/>
              </w:rPr>
              <w:t>…………..zł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E3D" w14:textId="77777777" w:rsidR="009408CB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14C9AE9A" w14:textId="77777777" w:rsidR="009408CB" w:rsidRPr="00A00ACD" w:rsidRDefault="009408CB" w:rsidP="00BB20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A00AC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7C4" w14:textId="77777777" w:rsidR="009408CB" w:rsidRPr="00A00ACD" w:rsidRDefault="009408CB" w:rsidP="00BB205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A00ACD">
              <w:rPr>
                <w:rFonts w:ascii="Arial Narrow" w:hAnsi="Arial Narrow" w:cs="Arial"/>
                <w:b/>
                <w:color w:val="000000" w:themeColor="text1"/>
              </w:rPr>
              <w:t xml:space="preserve">     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</w:t>
            </w:r>
            <w:r w:rsidRPr="00A00ACD">
              <w:rPr>
                <w:rFonts w:ascii="Arial Narrow" w:hAnsi="Arial Narrow" w:cs="Arial"/>
                <w:b/>
                <w:color w:val="000000" w:themeColor="text1"/>
              </w:rPr>
              <w:t>…………zł</w:t>
            </w:r>
          </w:p>
        </w:tc>
      </w:tr>
    </w:tbl>
    <w:p w14:paraId="48905795" w14:textId="77777777" w:rsidR="009408CB" w:rsidRPr="00226EBC" w:rsidRDefault="009408CB" w:rsidP="009408CB">
      <w:pPr>
        <w:suppressAutoHyphens/>
        <w:spacing w:before="60" w:after="120" w:line="240" w:lineRule="auto"/>
        <w:jc w:val="both"/>
        <w:rPr>
          <w:rFonts w:ascii="Arial Narrow" w:eastAsia="Times New Roman" w:hAnsi="Arial Narrow" w:cs="StarSymbol"/>
          <w:sz w:val="24"/>
          <w:szCs w:val="20"/>
          <w:lang w:eastAsia="zh-CN"/>
        </w:rPr>
      </w:pPr>
    </w:p>
    <w:p w14:paraId="647CCAB0" w14:textId="77777777" w:rsidR="009408CB" w:rsidRPr="00226EBC" w:rsidRDefault="009408CB" w:rsidP="009408CB">
      <w:pPr>
        <w:pStyle w:val="Tekstpodstawowy21"/>
        <w:numPr>
          <w:ilvl w:val="0"/>
          <w:numId w:val="1"/>
        </w:numPr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226EBC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14:paraId="2278C0CB" w14:textId="77777777" w:rsidR="009408CB" w:rsidRPr="00226EBC" w:rsidRDefault="009408CB" w:rsidP="009408CB">
      <w:pPr>
        <w:pStyle w:val="Tekstpodstawowy21"/>
        <w:numPr>
          <w:ilvl w:val="0"/>
          <w:numId w:val="1"/>
        </w:numPr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226EBC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D88F315" w14:textId="77777777" w:rsidR="009408CB" w:rsidRPr="00226EBC" w:rsidRDefault="009408CB" w:rsidP="009408CB">
      <w:pPr>
        <w:pStyle w:val="Tekstpodstawowy21"/>
        <w:numPr>
          <w:ilvl w:val="0"/>
          <w:numId w:val="1"/>
        </w:numPr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226EBC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9E21D1B" w14:textId="77777777" w:rsidR="009408CB" w:rsidRPr="002A4AD7" w:rsidRDefault="009408CB" w:rsidP="009408CB">
      <w:pPr>
        <w:pStyle w:val="Tekstpodstawowy21"/>
        <w:numPr>
          <w:ilvl w:val="0"/>
          <w:numId w:val="1"/>
        </w:numPr>
        <w:spacing w:after="120" w:line="276" w:lineRule="auto"/>
        <w:rPr>
          <w:rFonts w:ascii="Arial Narrow" w:hAnsi="Arial Narrow"/>
          <w:color w:val="FF0000"/>
          <w:sz w:val="22"/>
          <w:szCs w:val="22"/>
        </w:rPr>
      </w:pPr>
      <w:r w:rsidRPr="00AB786A">
        <w:rPr>
          <w:rFonts w:ascii="Arial Narrow" w:hAnsi="Arial Narrow"/>
          <w:b w:val="0"/>
          <w:sz w:val="22"/>
          <w:szCs w:val="22"/>
        </w:rPr>
        <w:t>Oświadczam, że dysponuję / nie dysponuję</w:t>
      </w:r>
      <w:r>
        <w:rPr>
          <w:rFonts w:ascii="Arial Narrow" w:hAnsi="Arial Narrow"/>
          <w:b w:val="0"/>
          <w:sz w:val="22"/>
          <w:szCs w:val="22"/>
        </w:rPr>
        <w:t>*</w:t>
      </w:r>
      <w:r w:rsidRPr="00AB786A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sprzętem o którym mowa w pkt 18.1. pkt 4 b) SWZ </w:t>
      </w:r>
      <w:r w:rsidRPr="002A4AD7">
        <w:rPr>
          <w:rFonts w:ascii="Arial Narrow" w:hAnsi="Arial Narrow"/>
          <w:sz w:val="22"/>
          <w:szCs w:val="22"/>
        </w:rPr>
        <w:t>– dotyczy wyłącznie cz. 1</w:t>
      </w:r>
    </w:p>
    <w:p w14:paraId="528382A7" w14:textId="77777777" w:rsidR="009408CB" w:rsidRDefault="009408CB" w:rsidP="009408C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9408CB" w:rsidRPr="00AE0956" w14:paraId="0C99BAFC" w14:textId="77777777" w:rsidTr="00BB205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A382573" w14:textId="77777777" w:rsidR="009408CB" w:rsidRPr="00AE0956" w:rsidRDefault="009408CB" w:rsidP="00BB205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7016C04" w14:textId="77777777" w:rsidR="009408CB" w:rsidRPr="00AE0956" w:rsidRDefault="009408CB" w:rsidP="00BB205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9408CB" w:rsidRPr="00AE0956" w14:paraId="15B88997" w14:textId="77777777" w:rsidTr="00BB205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0A70DD2" w14:textId="77777777" w:rsidR="009408CB" w:rsidRPr="00AE0956" w:rsidRDefault="009408CB" w:rsidP="00BB205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3C9F494" w14:textId="77777777" w:rsidR="009408CB" w:rsidRPr="00AE0956" w:rsidRDefault="009408CB" w:rsidP="00BB205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408CB" w:rsidRPr="00AE0956" w14:paraId="037CEFD4" w14:textId="77777777" w:rsidTr="00BB205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833132" w14:textId="77777777" w:rsidR="009408CB" w:rsidRPr="00AE0956" w:rsidRDefault="009408CB" w:rsidP="00BB205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032A5C" w14:textId="77777777" w:rsidR="009408CB" w:rsidRPr="00AE0956" w:rsidRDefault="009408CB" w:rsidP="00BB205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B095AC6" w14:textId="77777777" w:rsidR="009408CB" w:rsidRPr="000C5656" w:rsidRDefault="009408CB" w:rsidP="009408CB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60EC5810" w14:textId="77777777" w:rsidR="009408CB" w:rsidRPr="00AE0956" w:rsidRDefault="009408CB" w:rsidP="009408C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65FB3AA6" w14:textId="77777777" w:rsidR="009408CB" w:rsidRPr="00AE0956" w:rsidRDefault="009408CB" w:rsidP="009408C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205CE2A" w14:textId="77777777" w:rsidR="009408CB" w:rsidRPr="00AE0956" w:rsidRDefault="009408CB" w:rsidP="009408C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63C3159F" w14:textId="77777777" w:rsidR="009408CB" w:rsidRPr="00AE0956" w:rsidRDefault="009408CB" w:rsidP="009408C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4E21520C" w14:textId="77777777" w:rsidR="009408CB" w:rsidRPr="00AE0956" w:rsidRDefault="009408CB" w:rsidP="009408C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F5575AA" w14:textId="77777777" w:rsidR="009408CB" w:rsidRPr="00AE0956" w:rsidRDefault="009408CB" w:rsidP="009408C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C8FFCC2" w14:textId="77777777" w:rsidR="009408CB" w:rsidRPr="00AE0956" w:rsidRDefault="009408CB" w:rsidP="009408C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7AE07E02" w14:textId="77777777" w:rsidR="009408CB" w:rsidRPr="00AE0956" w:rsidRDefault="009408CB" w:rsidP="009408C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14F0346" w14:textId="77777777" w:rsidR="009408CB" w:rsidRPr="00AE0956" w:rsidRDefault="009408CB" w:rsidP="009408CB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1F3D4150" w14:textId="77777777" w:rsidR="009408CB" w:rsidRPr="00AE0956" w:rsidRDefault="009408CB" w:rsidP="009408CB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0BFF6C56" w14:textId="77777777" w:rsidR="009408CB" w:rsidRPr="00AE0956" w:rsidRDefault="009408CB" w:rsidP="009408CB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0EBE3A6" w14:textId="77777777" w:rsidR="009408CB" w:rsidRPr="00AE0956" w:rsidRDefault="009408CB" w:rsidP="009408CB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54895149" w14:textId="77777777" w:rsidR="009408CB" w:rsidRPr="00AE0956" w:rsidRDefault="009408CB" w:rsidP="009408CB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330052A2" w14:textId="77777777" w:rsidR="009408CB" w:rsidRPr="00AE0956" w:rsidRDefault="009408CB" w:rsidP="009408CB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E6EE705" w14:textId="77777777" w:rsidR="009408CB" w:rsidRPr="00AE0956" w:rsidRDefault="009408CB" w:rsidP="009408C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6FA1804F" w14:textId="77777777" w:rsidR="009408CB" w:rsidRPr="00BE0796" w:rsidRDefault="009408CB" w:rsidP="009408CB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21C43A35" w14:textId="77777777" w:rsidR="009408CB" w:rsidRPr="00BE0796" w:rsidRDefault="009408CB" w:rsidP="009408CB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7FF9BF1E" w14:textId="77777777" w:rsidR="009408CB" w:rsidRDefault="009408CB" w:rsidP="009408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2B25E71F" w14:textId="77777777" w:rsidR="009408CB" w:rsidRDefault="009408CB" w:rsidP="009408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820689A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3E59BBB4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1382C77A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1B2B5A0E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692A908B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20F80CF3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671581B2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3F1D6514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65BB7AD1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646399DC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5C128960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4E2D1CC3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33B54C77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4D435316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2AD75560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21F30A4F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03DF48A7" w14:textId="77777777" w:rsidR="009408CB" w:rsidRDefault="009408CB" w:rsidP="009408CB">
      <w:pPr>
        <w:pStyle w:val="Nagwek"/>
        <w:jc w:val="center"/>
        <w:rPr>
          <w:sz w:val="14"/>
          <w:szCs w:val="14"/>
        </w:rPr>
      </w:pPr>
    </w:p>
    <w:p w14:paraId="27F2DAE1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AC3A3A9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E6A4D88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F2D2AA8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2CA371D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2B12355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0A55EE0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3359FE7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B44234E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00B3EA0" w14:textId="77777777" w:rsidR="009408CB" w:rsidRDefault="009408CB" w:rsidP="009408CB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2A6E716B" w14:textId="77777777" w:rsidR="009408CB" w:rsidRPr="00BE0796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6A01E1EC" w14:textId="77777777" w:rsidR="009408CB" w:rsidRPr="00BE0796" w:rsidRDefault="009408CB" w:rsidP="009408CB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65450295" w14:textId="77777777" w:rsidR="009408CB" w:rsidRPr="00BE0796" w:rsidRDefault="009408CB" w:rsidP="009408C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238104E4" w14:textId="77777777" w:rsidR="009408CB" w:rsidRPr="00BE0796" w:rsidRDefault="009408CB" w:rsidP="009408C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27A574D9" w14:textId="77777777" w:rsidR="009408CB" w:rsidRPr="00226F30" w:rsidRDefault="009408CB" w:rsidP="009408C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11807064" w14:textId="77777777" w:rsidR="009408CB" w:rsidRPr="00226F30" w:rsidRDefault="009408CB" w:rsidP="009408C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076471B7" w14:textId="77777777" w:rsidR="009408CB" w:rsidRPr="00226F30" w:rsidRDefault="009408CB" w:rsidP="009408C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6B349A" w14:textId="77777777" w:rsidR="009408CB" w:rsidRPr="00226F30" w:rsidRDefault="009408CB" w:rsidP="009408C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2CDB77C" w14:textId="77777777" w:rsidR="009408CB" w:rsidRPr="00226F30" w:rsidRDefault="009408CB" w:rsidP="009408C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904EB16" w14:textId="77777777" w:rsidR="009408CB" w:rsidRDefault="009408CB" w:rsidP="009408C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CBB7911" w14:textId="77777777" w:rsidR="009408CB" w:rsidRDefault="009408CB" w:rsidP="009408C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F20655A" w14:textId="77777777" w:rsidR="009408CB" w:rsidRDefault="009408CB" w:rsidP="009408C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8DD285A" w14:textId="77777777" w:rsidR="009408CB" w:rsidRPr="00226F30" w:rsidRDefault="009408CB" w:rsidP="009408CB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1" w:name="_Hlk103160258"/>
      <w:r w:rsidRPr="000C28C6">
        <w:rPr>
          <w:rFonts w:ascii="Arial Narrow" w:eastAsia="Verdana" w:hAnsi="Arial Narrow" w:cs="Arial"/>
          <w:b/>
          <w:bCs/>
          <w:sz w:val="24"/>
        </w:rPr>
        <w:t xml:space="preserve">świadczenie usług </w:t>
      </w:r>
      <w:r>
        <w:rPr>
          <w:rFonts w:ascii="Arial Narrow" w:eastAsia="Verdana" w:hAnsi="Arial Narrow" w:cs="Arial"/>
          <w:b/>
          <w:bCs/>
          <w:sz w:val="24"/>
        </w:rPr>
        <w:t xml:space="preserve">sprzątania i mycia okien w obiektach </w:t>
      </w:r>
      <w:r w:rsidRPr="000C28C6">
        <w:rPr>
          <w:rFonts w:ascii="Arial Narrow" w:eastAsia="Verdana" w:hAnsi="Arial Narrow" w:cs="Arial"/>
          <w:b/>
          <w:bCs/>
          <w:sz w:val="24"/>
        </w:rPr>
        <w:t>Uniwersytetu Medycznego im. Karola Marcinkowskiego w Poznaniu</w:t>
      </w:r>
      <w:r>
        <w:rPr>
          <w:rFonts w:ascii="Arial Narrow" w:eastAsia="Verdana" w:hAnsi="Arial Narrow" w:cs="Arial"/>
          <w:b/>
          <w:bCs/>
          <w:sz w:val="24"/>
        </w:rPr>
        <w:t xml:space="preserve"> w podziale na 2 części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(TPm-</w:t>
      </w:r>
      <w:r>
        <w:rPr>
          <w:rFonts w:ascii="Arial Narrow" w:eastAsia="Times New Roman" w:hAnsi="Arial Narrow" w:cs="Arial"/>
          <w:b/>
          <w:sz w:val="24"/>
          <w:szCs w:val="24"/>
        </w:rPr>
        <w:t>47/22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1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6761EBDF" w14:textId="77777777" w:rsidR="009408CB" w:rsidRPr="00226F30" w:rsidRDefault="009408CB" w:rsidP="009408C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32A2A86C" w14:textId="77777777" w:rsidR="009408CB" w:rsidRPr="00226F30" w:rsidRDefault="009408CB" w:rsidP="009408C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5240BFB" w14:textId="77777777" w:rsidR="009408CB" w:rsidRDefault="009408CB" w:rsidP="009408CB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2EC605E" w14:textId="77777777" w:rsidR="009408CB" w:rsidRPr="00B35D53" w:rsidRDefault="009408CB" w:rsidP="009408CB">
      <w:pPr>
        <w:pStyle w:val="NormalnyWeb"/>
        <w:numPr>
          <w:ilvl w:val="0"/>
          <w:numId w:val="2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7139DB39" w14:textId="77777777" w:rsidR="009408CB" w:rsidRPr="00226F30" w:rsidRDefault="009408CB" w:rsidP="009408CB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539C1B42" w14:textId="77777777" w:rsidR="009408CB" w:rsidRDefault="009408CB" w:rsidP="009408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26CE8F11" w14:textId="77777777" w:rsidR="009408CB" w:rsidRPr="00226F30" w:rsidRDefault="009408CB" w:rsidP="009408CB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D533BB7" w14:textId="77777777" w:rsidR="009408CB" w:rsidRDefault="009408CB" w:rsidP="009408C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D26D2B1" w14:textId="77777777" w:rsidR="009408CB" w:rsidRDefault="009408CB" w:rsidP="009408C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56DA9C4" w14:textId="77777777" w:rsidR="009408CB" w:rsidRDefault="009408CB" w:rsidP="009408C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B169965" w14:textId="77777777" w:rsidR="009408CB" w:rsidRPr="00226F30" w:rsidRDefault="009408CB" w:rsidP="009408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3D07A5B0" w14:textId="77777777" w:rsidR="009408CB" w:rsidRDefault="009408CB" w:rsidP="009408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696C1D4A" w14:textId="77777777" w:rsidR="009408CB" w:rsidRPr="00226F30" w:rsidRDefault="009408CB" w:rsidP="009408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3AC7D3E" w14:textId="77777777" w:rsidR="009408CB" w:rsidRDefault="009408CB" w:rsidP="009408C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3B4D99CD" w14:textId="77777777" w:rsidR="009408CB" w:rsidRPr="00226F30" w:rsidRDefault="009408CB" w:rsidP="009408C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2B122511" w14:textId="77777777" w:rsidR="009408CB" w:rsidRPr="00226F30" w:rsidRDefault="009408CB" w:rsidP="009408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224BD9D" w14:textId="77777777" w:rsidR="009408CB" w:rsidRPr="00226F30" w:rsidRDefault="009408CB" w:rsidP="009408C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68B11F8" w14:textId="77777777" w:rsidR="009408CB" w:rsidRPr="00226F30" w:rsidRDefault="009408CB" w:rsidP="009408C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03D1A28" w14:textId="77777777" w:rsidR="009408CB" w:rsidRPr="00226F30" w:rsidRDefault="009408CB" w:rsidP="009408C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32139CF" w14:textId="77777777" w:rsidR="009408CB" w:rsidRPr="000A49ED" w:rsidRDefault="009408CB" w:rsidP="009408C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B3ACC5" w14:textId="77777777" w:rsidR="009408CB" w:rsidRPr="00BE0796" w:rsidRDefault="009408CB" w:rsidP="009408CB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3F7AAA0" w14:textId="77777777" w:rsidR="009408CB" w:rsidRPr="000A49ED" w:rsidRDefault="009408CB" w:rsidP="009408CB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2F59AAA5" w14:textId="77777777" w:rsidR="009408CB" w:rsidRPr="0034314D" w:rsidRDefault="009408CB" w:rsidP="009408C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DF452B6" w14:textId="77777777" w:rsidR="009408CB" w:rsidRPr="0034314D" w:rsidRDefault="009408CB" w:rsidP="009408C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4115D0A1" w14:textId="77777777" w:rsidR="009408CB" w:rsidRPr="0034314D" w:rsidRDefault="009408CB" w:rsidP="00940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7CF19962" w14:textId="77777777" w:rsidR="009408CB" w:rsidRPr="0034314D" w:rsidRDefault="009408CB" w:rsidP="00940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B965031" w14:textId="77777777" w:rsidR="009408CB" w:rsidRPr="0034314D" w:rsidRDefault="009408CB" w:rsidP="00940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8F50ED" w14:textId="77777777" w:rsidR="009408CB" w:rsidRPr="0034314D" w:rsidRDefault="009408CB" w:rsidP="00940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52067DF" w14:textId="77777777" w:rsidR="009408CB" w:rsidRPr="0034314D" w:rsidRDefault="009408CB" w:rsidP="009408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3D8C56" w14:textId="77777777" w:rsidR="009408CB" w:rsidRPr="00BE0796" w:rsidRDefault="009408CB" w:rsidP="009408CB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F3D8D2C" w14:textId="77777777" w:rsidR="009408CB" w:rsidRPr="00CF7275" w:rsidRDefault="009408CB" w:rsidP="009408C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175D80DE" w14:textId="77777777" w:rsidR="009408CB" w:rsidRPr="00BE0796" w:rsidRDefault="009408CB" w:rsidP="009408C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79257ABE" w14:textId="77777777" w:rsidR="009408CB" w:rsidRPr="00BE0796" w:rsidRDefault="009408CB" w:rsidP="009408CB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2DE2D0C6" w14:textId="77777777" w:rsidR="009408CB" w:rsidRDefault="009408CB" w:rsidP="009408C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716FF83F" w14:textId="77777777" w:rsidR="009408CB" w:rsidRDefault="009408CB" w:rsidP="009408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F936B31" w14:textId="77777777" w:rsidR="009408CB" w:rsidRDefault="009408CB" w:rsidP="009408C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05841CA2" w14:textId="77777777" w:rsidR="009408CB" w:rsidRDefault="009408CB" w:rsidP="009408C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384B20A2" w14:textId="77777777" w:rsidR="009408CB" w:rsidRDefault="009408CB" w:rsidP="009408C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352FC004" w14:textId="77777777" w:rsidR="009408CB" w:rsidRPr="00EB7D3B" w:rsidRDefault="009408CB" w:rsidP="009408C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03E63924" w14:textId="77777777" w:rsidR="009408CB" w:rsidRPr="00036742" w:rsidRDefault="009408CB" w:rsidP="009408C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22ACBD5" w14:textId="77777777" w:rsidR="009408CB" w:rsidRPr="00036742" w:rsidRDefault="009408CB" w:rsidP="009408CB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2EDA753C" w14:textId="77777777" w:rsidR="009408CB" w:rsidRPr="00036742" w:rsidRDefault="009408CB" w:rsidP="009408C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0DD043E2" w14:textId="77777777" w:rsidR="009408CB" w:rsidRPr="00036742" w:rsidRDefault="009408CB" w:rsidP="009408CB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09C8FAB7" w14:textId="77777777" w:rsidR="009408CB" w:rsidRDefault="009408CB" w:rsidP="009408C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E46E823" w14:textId="77777777" w:rsidR="009408CB" w:rsidRDefault="009408CB" w:rsidP="009408C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144869F" w14:textId="77777777" w:rsidR="009408CB" w:rsidRPr="00036742" w:rsidRDefault="009408CB" w:rsidP="009408C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3CED37A3" w14:textId="77777777" w:rsidR="009408CB" w:rsidRPr="00CC65C9" w:rsidRDefault="009408CB" w:rsidP="009408C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737C32B1" w14:textId="77777777" w:rsidR="009408CB" w:rsidRPr="00CC65C9" w:rsidRDefault="009408CB" w:rsidP="009408C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7EB1AABB" w14:textId="77777777" w:rsidR="009408CB" w:rsidRDefault="009408CB" w:rsidP="009408C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00EFC0A6" w14:textId="77777777" w:rsidR="009408CB" w:rsidRPr="00036742" w:rsidRDefault="009408CB" w:rsidP="009408C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8BE4566" w14:textId="77777777" w:rsidR="009408CB" w:rsidRDefault="009408CB" w:rsidP="009408C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0C28C6">
        <w:rPr>
          <w:rFonts w:ascii="Arial Narrow" w:eastAsia="Verdana" w:hAnsi="Arial Narrow" w:cs="Arial"/>
          <w:b/>
          <w:bCs/>
          <w:sz w:val="24"/>
        </w:rPr>
        <w:t xml:space="preserve">świadczenie usług </w:t>
      </w:r>
      <w:r>
        <w:rPr>
          <w:rFonts w:ascii="Arial Narrow" w:eastAsia="Verdana" w:hAnsi="Arial Narrow" w:cs="Arial"/>
          <w:b/>
          <w:bCs/>
          <w:sz w:val="24"/>
        </w:rPr>
        <w:t xml:space="preserve">sprzątania i mycia okien w obiektach </w:t>
      </w:r>
      <w:r w:rsidRPr="000C28C6">
        <w:rPr>
          <w:rFonts w:ascii="Arial Narrow" w:eastAsia="Verdana" w:hAnsi="Arial Narrow" w:cs="Arial"/>
          <w:b/>
          <w:bCs/>
          <w:sz w:val="24"/>
        </w:rPr>
        <w:t>Uniwersytetu Medycznego im. Karola Marcinkowskiego w Poznaniu</w:t>
      </w:r>
      <w:r>
        <w:rPr>
          <w:rFonts w:ascii="Arial Narrow" w:eastAsia="Verdana" w:hAnsi="Arial Narrow" w:cs="Arial"/>
          <w:b/>
          <w:bCs/>
          <w:sz w:val="24"/>
        </w:rPr>
        <w:t xml:space="preserve"> w podziale na 2 części</w:t>
      </w:r>
      <w:r w:rsidRPr="00226EBC">
        <w:rPr>
          <w:rFonts w:ascii="Arial Narrow" w:eastAsia="Times New Roman" w:hAnsi="Arial Narrow" w:cs="Arial"/>
          <w:b/>
        </w:rPr>
        <w:t xml:space="preserve"> (</w:t>
      </w:r>
      <w:r>
        <w:rPr>
          <w:rFonts w:ascii="Arial Narrow" w:eastAsia="Times New Roman" w:hAnsi="Arial Narrow" w:cs="Arial"/>
          <w:b/>
        </w:rPr>
        <w:t>TPm</w:t>
      </w:r>
      <w:r w:rsidRPr="00226EB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47/22</w:t>
      </w:r>
      <w:r w:rsidRPr="00226EBC">
        <w:rPr>
          <w:rFonts w:ascii="Arial Narrow" w:eastAsia="Times New Roman" w:hAnsi="Arial Narrow" w:cs="Arial"/>
          <w:b/>
        </w:rPr>
        <w:t>)</w:t>
      </w:r>
      <w:r>
        <w:rPr>
          <w:rFonts w:ascii="Arial Narrow" w:eastAsia="Times New Roman" w:hAnsi="Arial Narrow" w:cs="Arial"/>
          <w:b/>
        </w:rPr>
        <w:t xml:space="preserve">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06790A2A" w14:textId="77777777" w:rsidR="009408CB" w:rsidRPr="00036742" w:rsidRDefault="009408CB" w:rsidP="009408CB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6C879D66" w14:textId="77777777" w:rsidR="009408CB" w:rsidRPr="00036742" w:rsidRDefault="009408CB" w:rsidP="009408CB">
      <w:pPr>
        <w:spacing w:after="120" w:line="276" w:lineRule="auto"/>
        <w:jc w:val="both"/>
        <w:rPr>
          <w:rFonts w:ascii="Arial Narrow" w:hAnsi="Arial Narrow" w:cs="Arial"/>
        </w:rPr>
      </w:pPr>
    </w:p>
    <w:p w14:paraId="29AE33BA" w14:textId="77777777" w:rsidR="009408CB" w:rsidRPr="00036742" w:rsidRDefault="009408CB" w:rsidP="009408CB">
      <w:pPr>
        <w:spacing w:after="120" w:line="276" w:lineRule="auto"/>
        <w:jc w:val="both"/>
        <w:rPr>
          <w:rFonts w:ascii="Arial Narrow" w:hAnsi="Arial Narrow" w:cs="Arial"/>
        </w:rPr>
      </w:pPr>
    </w:p>
    <w:p w14:paraId="1B032464" w14:textId="77777777" w:rsidR="009408CB" w:rsidRPr="00036742" w:rsidRDefault="009408CB" w:rsidP="009408C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6297BE2F" w14:textId="77777777" w:rsidR="009408CB" w:rsidRDefault="009408CB" w:rsidP="009408C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7267F134" w14:textId="77777777" w:rsidR="009408CB" w:rsidRDefault="009408CB" w:rsidP="009408C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89D59D2" w14:textId="77777777" w:rsidR="009408CB" w:rsidRPr="00A305EC" w:rsidRDefault="009408CB" w:rsidP="009408C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78B7F90" w14:textId="77777777" w:rsidR="009408CB" w:rsidRDefault="009408CB" w:rsidP="009408CB">
      <w:r>
        <w:br w:type="page"/>
      </w:r>
    </w:p>
    <w:p w14:paraId="6DA9B2F1" w14:textId="77777777" w:rsidR="009408CB" w:rsidRDefault="009408CB" w:rsidP="009408CB">
      <w:pPr>
        <w:spacing w:after="120" w:line="276" w:lineRule="auto"/>
        <w:jc w:val="both"/>
      </w:pPr>
    </w:p>
    <w:p w14:paraId="2242BC84" w14:textId="77777777" w:rsidR="009408CB" w:rsidRPr="00C25358" w:rsidRDefault="009408CB" w:rsidP="009408CB">
      <w:pPr>
        <w:pStyle w:val="Tytu"/>
        <w:spacing w:after="120" w:line="276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C25358">
        <w:rPr>
          <w:rFonts w:ascii="Arial Narrow" w:hAnsi="Arial Narrow"/>
          <w:sz w:val="24"/>
          <w:szCs w:val="24"/>
        </w:rPr>
        <w:t>Załącznik nr 5 do SWZ</w:t>
      </w:r>
    </w:p>
    <w:p w14:paraId="7546DC42" w14:textId="77777777" w:rsidR="009408CB" w:rsidRPr="00AA69E7" w:rsidRDefault="009408CB" w:rsidP="009408CB">
      <w:pPr>
        <w:spacing w:line="276" w:lineRule="auto"/>
        <w:ind w:right="-387"/>
        <w:rPr>
          <w:rFonts w:ascii="Arial Narrow" w:hAnsi="Arial Narrow"/>
          <w:b/>
          <w:bCs/>
          <w:color w:val="000000"/>
        </w:rPr>
      </w:pPr>
    </w:p>
    <w:p w14:paraId="3A7CB4AE" w14:textId="77777777" w:rsidR="009408CB" w:rsidRPr="006B054C" w:rsidRDefault="009408CB" w:rsidP="009408CB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AA69E7">
        <w:rPr>
          <w:rFonts w:ascii="Arial Narrow" w:hAnsi="Arial Narrow"/>
          <w:b/>
          <w:bCs/>
          <w:color w:val="000000"/>
        </w:rPr>
        <w:t>WYKAZ USŁUG</w:t>
      </w:r>
      <w:r>
        <w:rPr>
          <w:rFonts w:ascii="Arial Narrow" w:hAnsi="Arial Narrow"/>
          <w:b/>
          <w:bCs/>
          <w:color w:val="000000"/>
        </w:rPr>
        <w:br/>
      </w: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5D2C55D8" w14:textId="77777777" w:rsidR="009408CB" w:rsidRDefault="009408CB" w:rsidP="009408CB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</w:p>
    <w:p w14:paraId="08E6291F" w14:textId="77777777" w:rsidR="009408CB" w:rsidRPr="006B054C" w:rsidRDefault="009408CB" w:rsidP="009408CB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00C44216" w14:textId="77777777" w:rsidR="009408CB" w:rsidRPr="006B054C" w:rsidRDefault="009408CB" w:rsidP="009408CB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042805D6" w14:textId="77777777" w:rsidR="009408CB" w:rsidRDefault="009408CB" w:rsidP="009408CB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0E748CEE" w14:textId="77777777" w:rsidR="009408CB" w:rsidRPr="00301D50" w:rsidRDefault="009408CB" w:rsidP="009408CB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284F4F8D" w14:textId="77777777" w:rsidR="009408CB" w:rsidRPr="00301D50" w:rsidRDefault="009408CB" w:rsidP="009408CB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</w:rPr>
      </w:pPr>
      <w:r w:rsidRPr="00AA69E7">
        <w:rPr>
          <w:rFonts w:ascii="Arial Narrow" w:hAnsi="Arial Narrow"/>
          <w:color w:val="000000"/>
        </w:rPr>
        <w:t xml:space="preserve">Wykaz wykonanych, a w przypadku świadczeń okresowych lub ciągłych również wykonywanych, usług, w zakresie niezbędnym do wykazania spełniania warunku zdolności technicznej i zawodowej, w okresie ostatnich 3 lat przed upływem terminu składania ofert, a jeżeli okres prowadzenia działalności jest krótszy - w tym okresie, z podaniem ich przedmiotu, dat wykonania i podmiotów, </w:t>
      </w:r>
      <w:r w:rsidRPr="00AA69E7">
        <w:rPr>
          <w:rFonts w:ascii="Arial Narrow" w:hAnsi="Arial Narrow"/>
          <w:b/>
          <w:bCs/>
          <w:color w:val="000000"/>
        </w:rPr>
        <w:t>oraz załączeniem dokumentu potwierdzającego, że te usługi zostały wykonane należycie.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225"/>
        <w:gridCol w:w="1800"/>
        <w:gridCol w:w="1680"/>
        <w:gridCol w:w="1894"/>
      </w:tblGrid>
      <w:tr w:rsidR="009408CB" w:rsidRPr="00AA69E7" w14:paraId="77B28B41" w14:textId="77777777" w:rsidTr="00BB205D">
        <w:trPr>
          <w:cantSplit/>
          <w:trHeight w:val="3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9A91" w14:textId="77777777" w:rsidR="009408CB" w:rsidRPr="00AA69E7" w:rsidRDefault="009408CB" w:rsidP="00BB205D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AA69E7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72A" w14:textId="77777777" w:rsidR="009408CB" w:rsidRPr="00AA69E7" w:rsidRDefault="009408CB" w:rsidP="00BB205D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AA69E7">
              <w:rPr>
                <w:rFonts w:ascii="Arial Narrow" w:hAnsi="Arial Narrow"/>
                <w:b/>
                <w:color w:val="000000"/>
              </w:rPr>
              <w:t>Przedmiot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995D" w14:textId="77777777" w:rsidR="009408CB" w:rsidRPr="00AA69E7" w:rsidRDefault="009408CB" w:rsidP="00BB205D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Powierzchnia usługi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339D" w14:textId="77777777" w:rsidR="009408CB" w:rsidRPr="00AA69E7" w:rsidRDefault="009408CB" w:rsidP="00BB205D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AA69E7">
              <w:rPr>
                <w:rFonts w:ascii="Arial Narrow" w:hAnsi="Arial Narrow"/>
                <w:b/>
                <w:color w:val="000000"/>
              </w:rPr>
              <w:t>Daty wykonania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FC08" w14:textId="77777777" w:rsidR="009408CB" w:rsidRPr="00AA69E7" w:rsidRDefault="009408CB" w:rsidP="00BB205D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8B6FC6">
              <w:rPr>
                <w:rFonts w:ascii="Arial Narrow" w:hAnsi="Arial Narrow"/>
                <w:b/>
              </w:rPr>
              <w:t>Podmioty, na rzecz których usługi zostały wykonane (a w przypadku świadczeń okresowych lub ciągłych są wykonywane)</w:t>
            </w:r>
          </w:p>
        </w:tc>
      </w:tr>
      <w:tr w:rsidR="009408CB" w:rsidRPr="00AA69E7" w14:paraId="0A44B5D6" w14:textId="77777777" w:rsidTr="00BB205D">
        <w:trPr>
          <w:cantSplit/>
          <w:trHeight w:val="7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057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09AB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A93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0FE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713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9408CB" w:rsidRPr="00AA69E7" w14:paraId="1229707C" w14:textId="77777777" w:rsidTr="00BB205D">
        <w:trPr>
          <w:cantSplit/>
          <w:trHeight w:val="6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95BB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93E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E636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4AA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8FCD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9408CB" w:rsidRPr="00AA69E7" w14:paraId="0839621F" w14:textId="77777777" w:rsidTr="00BB205D">
        <w:trPr>
          <w:cantSplit/>
          <w:trHeight w:val="8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3B0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4B16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DCC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746E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813" w14:textId="77777777" w:rsidR="009408CB" w:rsidRPr="00AA69E7" w:rsidRDefault="009408CB" w:rsidP="00BB205D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1C76046C" w14:textId="77777777" w:rsidR="009408CB" w:rsidRPr="00AA69E7" w:rsidRDefault="009408CB" w:rsidP="009408CB">
      <w:pPr>
        <w:autoSpaceDE w:val="0"/>
        <w:spacing w:line="276" w:lineRule="auto"/>
        <w:ind w:left="1200"/>
        <w:rPr>
          <w:rFonts w:ascii="Arial Narrow" w:hAnsi="Arial Narrow"/>
          <w:b/>
          <w:color w:val="000000"/>
        </w:rPr>
      </w:pPr>
    </w:p>
    <w:p w14:paraId="76946FCF" w14:textId="77777777" w:rsidR="009408CB" w:rsidRPr="00AA69E7" w:rsidRDefault="009408CB" w:rsidP="009408CB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  <w:r w:rsidRPr="00AA69E7">
        <w:rPr>
          <w:rFonts w:ascii="Arial Narrow" w:hAnsi="Arial Narrow"/>
        </w:rPr>
        <w:t xml:space="preserve">   Miejscowość i Data                                                                                            </w:t>
      </w:r>
    </w:p>
    <w:p w14:paraId="37924A77" w14:textId="77777777" w:rsidR="009408CB" w:rsidRPr="00AA69E7" w:rsidRDefault="009408CB" w:rsidP="009408CB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023F9139" w14:textId="77777777" w:rsidR="009408CB" w:rsidRPr="00AA69E7" w:rsidRDefault="009408CB" w:rsidP="009408CB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A69E7">
        <w:rPr>
          <w:rFonts w:ascii="Arial Narrow" w:hAnsi="Arial Narrow"/>
        </w:rPr>
        <w:t xml:space="preserve">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BB2F0F3" w14:textId="77777777" w:rsidR="009408CB" w:rsidRDefault="009408CB" w:rsidP="009408CB">
      <w:pPr>
        <w:pStyle w:val="Tytu"/>
        <w:spacing w:after="120" w:line="276" w:lineRule="auto"/>
        <w:jc w:val="left"/>
        <w:rPr>
          <w:rFonts w:ascii="Arial Narrow" w:eastAsiaTheme="minorHAnsi" w:hAnsi="Arial Narrow"/>
          <w:b w:val="0"/>
          <w:color w:val="FF0000"/>
          <w:sz w:val="24"/>
          <w:szCs w:val="24"/>
        </w:rPr>
      </w:pPr>
    </w:p>
    <w:p w14:paraId="7AD291C9" w14:textId="77777777" w:rsidR="009408CB" w:rsidRPr="00AE0956" w:rsidRDefault="009408CB" w:rsidP="009408CB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AE0956">
        <w:rPr>
          <w:rFonts w:ascii="Arial Narrow" w:hAnsi="Arial Narrow"/>
          <w:sz w:val="24"/>
          <w:szCs w:val="24"/>
        </w:rPr>
        <w:lastRenderedPageBreak/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  <w:r w:rsidRPr="00AE0956">
        <w:rPr>
          <w:rFonts w:ascii="Arial Narrow" w:hAnsi="Arial Narrow"/>
          <w:sz w:val="24"/>
          <w:szCs w:val="24"/>
        </w:rPr>
        <w:t xml:space="preserve"> do SWZ</w:t>
      </w:r>
    </w:p>
    <w:p w14:paraId="7B2FD85B" w14:textId="77777777" w:rsidR="009408CB" w:rsidRPr="00226F30" w:rsidRDefault="009408CB" w:rsidP="009408C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8C2380" w14:textId="77777777" w:rsidR="009408CB" w:rsidRPr="00226F30" w:rsidRDefault="009408CB" w:rsidP="009408C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C3ADCDD" w14:textId="77777777" w:rsidR="009408CB" w:rsidRPr="00226F30" w:rsidRDefault="009408CB" w:rsidP="009408C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937CB67" w14:textId="77777777" w:rsidR="009408CB" w:rsidRPr="00226F30" w:rsidRDefault="009408CB" w:rsidP="009408C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0C82DBFA" w14:textId="77777777" w:rsidR="009408CB" w:rsidRPr="00226F30" w:rsidRDefault="009408CB" w:rsidP="009408C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33DCA15" w14:textId="77777777" w:rsidR="009408CB" w:rsidRPr="00226F30" w:rsidRDefault="009408CB" w:rsidP="009408C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447E4D50" w14:textId="77777777" w:rsidR="009408CB" w:rsidRPr="00226F30" w:rsidRDefault="009408CB" w:rsidP="009408C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3C68CD0E" w14:textId="77777777" w:rsidR="009408CB" w:rsidRPr="00226F30" w:rsidRDefault="009408CB" w:rsidP="009408CB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B8F6782" w14:textId="77777777" w:rsidR="009408CB" w:rsidRPr="00226F30" w:rsidRDefault="009408CB" w:rsidP="009408CB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67829C66" w14:textId="77777777" w:rsidR="009408CB" w:rsidRPr="00226F30" w:rsidRDefault="009408CB" w:rsidP="009408CB">
      <w:pPr>
        <w:spacing w:after="0" w:line="240" w:lineRule="auto"/>
        <w:rPr>
          <w:rFonts w:ascii="Arial Narrow" w:hAnsi="Arial Narrow"/>
          <w:b/>
          <w:bCs/>
        </w:rPr>
      </w:pPr>
    </w:p>
    <w:p w14:paraId="18B6DB69" w14:textId="77777777" w:rsidR="009408CB" w:rsidRPr="00226F30" w:rsidRDefault="009408CB" w:rsidP="009408CB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0C28C6">
        <w:rPr>
          <w:rFonts w:ascii="Arial Narrow" w:eastAsia="Verdana" w:hAnsi="Arial Narrow" w:cs="Arial"/>
          <w:b/>
          <w:bCs/>
          <w:sz w:val="24"/>
        </w:rPr>
        <w:t xml:space="preserve">świadczenie usług </w:t>
      </w:r>
      <w:r>
        <w:rPr>
          <w:rFonts w:ascii="Arial Narrow" w:eastAsia="Verdana" w:hAnsi="Arial Narrow" w:cs="Arial"/>
          <w:b/>
          <w:bCs/>
          <w:sz w:val="24"/>
        </w:rPr>
        <w:t xml:space="preserve">sprzątania i mycia okien w obiektach </w:t>
      </w:r>
      <w:r w:rsidRPr="000C28C6">
        <w:rPr>
          <w:rFonts w:ascii="Arial Narrow" w:eastAsia="Verdana" w:hAnsi="Arial Narrow" w:cs="Arial"/>
          <w:b/>
          <w:bCs/>
          <w:sz w:val="24"/>
        </w:rPr>
        <w:t>Uniwersytetu Medycznego im. Karola Marcinkowskiego w Poznaniu</w:t>
      </w:r>
      <w:r>
        <w:rPr>
          <w:rFonts w:ascii="Arial Narrow" w:eastAsia="Verdana" w:hAnsi="Arial Narrow" w:cs="Arial"/>
          <w:b/>
          <w:bCs/>
          <w:sz w:val="24"/>
        </w:rPr>
        <w:t xml:space="preserve"> w podziale na 2 części</w:t>
      </w:r>
      <w:r w:rsidRPr="00226EBC">
        <w:rPr>
          <w:rFonts w:ascii="Arial Narrow" w:eastAsia="Times New Roman" w:hAnsi="Arial Narrow" w:cs="Arial"/>
          <w:b/>
        </w:rPr>
        <w:t xml:space="preserve"> (</w:t>
      </w:r>
      <w:r>
        <w:rPr>
          <w:rFonts w:ascii="Arial Narrow" w:eastAsia="Times New Roman" w:hAnsi="Arial Narrow" w:cs="Arial"/>
          <w:b/>
        </w:rPr>
        <w:t>TPm</w:t>
      </w:r>
      <w:r w:rsidRPr="00226EB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47/22</w:t>
      </w:r>
      <w:r w:rsidRPr="00226EBC">
        <w:rPr>
          <w:rFonts w:ascii="Arial Narrow" w:eastAsia="Times New Roman" w:hAnsi="Arial Narrow" w:cs="Arial"/>
          <w:b/>
        </w:rPr>
        <w:t>)</w:t>
      </w:r>
      <w:r>
        <w:rPr>
          <w:rFonts w:ascii="Arial Narrow" w:eastAsia="Times New Roman" w:hAnsi="Arial Narrow" w:cs="Arial"/>
          <w:b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3A0C0344" w14:textId="77777777" w:rsidR="009408CB" w:rsidRPr="00226F30" w:rsidRDefault="009408CB" w:rsidP="009408CB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79E6236A" w14:textId="77777777" w:rsidR="009408CB" w:rsidRPr="00226F30" w:rsidRDefault="009408CB" w:rsidP="009408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4" w:name="_Hlk63158945"/>
      <w:r w:rsidRPr="00226F30">
        <w:rPr>
          <w:rFonts w:ascii="Arial Narrow" w:hAnsi="Arial Narrow"/>
          <w:b/>
          <w:bCs/>
        </w:rPr>
        <w:t>*)</w:t>
      </w:r>
      <w:bookmarkEnd w:id="4"/>
    </w:p>
    <w:p w14:paraId="0CE97FF0" w14:textId="77777777" w:rsidR="009408CB" w:rsidRPr="00226F30" w:rsidRDefault="009408CB" w:rsidP="009408CB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74DDD959" w14:textId="77777777" w:rsidR="009408CB" w:rsidRPr="00226F30" w:rsidRDefault="009408CB" w:rsidP="009408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7DE83040" w14:textId="77777777" w:rsidR="009408CB" w:rsidRPr="00226F30" w:rsidRDefault="009408CB" w:rsidP="009408CB">
      <w:pPr>
        <w:spacing w:after="0" w:line="240" w:lineRule="auto"/>
        <w:ind w:left="709" w:hanging="425"/>
        <w:rPr>
          <w:rFonts w:ascii="Arial Narrow" w:hAnsi="Arial Narrow"/>
        </w:rPr>
      </w:pPr>
    </w:p>
    <w:p w14:paraId="4F901071" w14:textId="77777777" w:rsidR="009408CB" w:rsidRPr="00226F30" w:rsidRDefault="009408CB" w:rsidP="009408C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64D3AF5E" w14:textId="77777777" w:rsidR="009408CB" w:rsidRPr="00226F30" w:rsidRDefault="009408CB" w:rsidP="009408CB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7FB8DB4" w14:textId="77777777" w:rsidR="009408CB" w:rsidRPr="00226F30" w:rsidRDefault="009408CB" w:rsidP="009408CB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8780316" w14:textId="77777777" w:rsidR="009408CB" w:rsidRPr="00226F30" w:rsidRDefault="009408CB" w:rsidP="009408CB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F1B54E2" w14:textId="77777777" w:rsidR="009408CB" w:rsidRPr="00226F30" w:rsidRDefault="009408CB" w:rsidP="009408CB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6943F89" w14:textId="77777777" w:rsidR="009408CB" w:rsidRPr="00226F30" w:rsidRDefault="009408CB" w:rsidP="009408CB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40565804" w14:textId="77777777" w:rsidR="009408CB" w:rsidRPr="00226F30" w:rsidRDefault="009408CB" w:rsidP="009408C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4B7B64D9" w14:textId="77777777" w:rsidR="009408CB" w:rsidRPr="00226F30" w:rsidRDefault="009408CB" w:rsidP="009408C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7D8B90A" w14:textId="77777777" w:rsidR="009408CB" w:rsidRPr="00226F30" w:rsidRDefault="009408CB" w:rsidP="009408CB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303F972A" w14:textId="77777777" w:rsidR="009408CB" w:rsidRPr="00BE0796" w:rsidRDefault="009408CB" w:rsidP="009408C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296FAA1" w14:textId="77777777" w:rsidR="009408CB" w:rsidRPr="00AE0956" w:rsidRDefault="009408CB" w:rsidP="009408C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4519BA32" w14:textId="77777777" w:rsidR="009408CB" w:rsidRPr="00AE0956" w:rsidRDefault="009408CB" w:rsidP="009408C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0708E37D" w14:textId="77777777" w:rsidR="009408CB" w:rsidRPr="00AE0956" w:rsidRDefault="009408CB" w:rsidP="009408C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7B0BE548" w14:textId="77777777" w:rsidR="009408CB" w:rsidRPr="00AE0956" w:rsidRDefault="009408CB" w:rsidP="009408CB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268082D" w14:textId="77777777" w:rsidR="009408CB" w:rsidRPr="00AE0956" w:rsidRDefault="009408CB" w:rsidP="009408CB">
      <w:pPr>
        <w:spacing w:after="0" w:line="240" w:lineRule="auto"/>
        <w:rPr>
          <w:rFonts w:ascii="Arial Narrow" w:hAnsi="Arial Narrow"/>
        </w:rPr>
      </w:pPr>
    </w:p>
    <w:p w14:paraId="3C0E5421" w14:textId="77777777" w:rsidR="009408CB" w:rsidRPr="00BE0796" w:rsidRDefault="009408CB" w:rsidP="009408CB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0CBE4F28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BEF6AD9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AE30550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24F98EA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2AA3475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6AB321C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0AE5290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AA2117D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1685C493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4D2FEEA" w14:textId="77777777" w:rsidR="009408CB" w:rsidRDefault="009408CB" w:rsidP="009408CB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  <w:r>
        <w:rPr>
          <w:rFonts w:ascii="Arial Narrow" w:eastAsia="Times New Roman" w:hAnsi="Arial Narrow" w:cs="Arial"/>
          <w:color w:val="000000" w:themeColor="text1"/>
          <w:sz w:val="24"/>
        </w:rPr>
        <w:t xml:space="preserve">                                                                                                                               </w:t>
      </w:r>
    </w:p>
    <w:p w14:paraId="456E135D" w14:textId="77777777" w:rsidR="00217B0F" w:rsidRPr="009408CB" w:rsidRDefault="00217B0F" w:rsidP="009408CB"/>
    <w:sectPr w:rsidR="00217B0F" w:rsidRPr="009408CB" w:rsidSect="00635614">
      <w:footerReference w:type="default" r:id="rId8"/>
      <w:footerReference w:type="firs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5DC4" w14:textId="77777777" w:rsidR="00000000" w:rsidRDefault="0066414A">
      <w:pPr>
        <w:spacing w:after="0" w:line="240" w:lineRule="auto"/>
      </w:pPr>
      <w:r>
        <w:separator/>
      </w:r>
    </w:p>
  </w:endnote>
  <w:endnote w:type="continuationSeparator" w:id="0">
    <w:p w14:paraId="7CF375FF" w14:textId="77777777" w:rsidR="00000000" w:rsidRDefault="0066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23BC" w14:textId="77777777" w:rsidR="002C0A27" w:rsidRPr="00C20B1A" w:rsidRDefault="009408CB" w:rsidP="005811C9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 xml:space="preserve">Wojciech Cyż </w:t>
    </w:r>
  </w:p>
  <w:p w14:paraId="4789BD23" w14:textId="77777777" w:rsidR="002C0A27" w:rsidRPr="00537E78" w:rsidRDefault="009408CB" w:rsidP="005811C9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0A29B964" w14:textId="77777777" w:rsidR="002C0A27" w:rsidRPr="00635614" w:rsidRDefault="009408CB" w:rsidP="005811C9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  <w:p w14:paraId="7DB9E45A" w14:textId="77777777" w:rsidR="002C0A27" w:rsidRDefault="009408C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CD45" w14:textId="77777777" w:rsidR="002C0A27" w:rsidRPr="00C20B1A" w:rsidRDefault="009408C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 xml:space="preserve">Wojciech Cyż </w:t>
    </w:r>
  </w:p>
  <w:p w14:paraId="2F8FC269" w14:textId="77777777" w:rsidR="002C0A27" w:rsidRPr="00537E78" w:rsidRDefault="009408C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3921F0D0" w14:textId="77777777" w:rsidR="002C0A27" w:rsidRPr="00635614" w:rsidRDefault="009408C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CCD2" w14:textId="77777777" w:rsidR="00000000" w:rsidRDefault="0066414A">
      <w:pPr>
        <w:spacing w:after="0" w:line="240" w:lineRule="auto"/>
      </w:pPr>
      <w:r>
        <w:separator/>
      </w:r>
    </w:p>
  </w:footnote>
  <w:footnote w:type="continuationSeparator" w:id="0">
    <w:p w14:paraId="0CF6BC04" w14:textId="77777777" w:rsidR="00000000" w:rsidRDefault="0066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36F4B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09"/>
    <w:rsid w:val="00217B0F"/>
    <w:rsid w:val="0066414A"/>
    <w:rsid w:val="009408CB"/>
    <w:rsid w:val="00E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AD16-5011-4ED5-AA0E-D03BFE9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408CB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08C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9408C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nhideWhenUsed/>
    <w:rsid w:val="009408C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9408CB"/>
  </w:style>
  <w:style w:type="character" w:customStyle="1" w:styleId="NagwekZnak1">
    <w:name w:val="Nagłówek Znak1"/>
    <w:basedOn w:val="Domylnaczcionkaakapitu"/>
    <w:link w:val="Nagwek"/>
    <w:locked/>
    <w:rsid w:val="009408C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9408C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9408CB"/>
  </w:style>
  <w:style w:type="character" w:customStyle="1" w:styleId="StopkaZnak1">
    <w:name w:val="Stopka Znak1"/>
    <w:basedOn w:val="Domylnaczcionkaakapitu"/>
    <w:link w:val="Stopka"/>
    <w:uiPriority w:val="99"/>
    <w:locked/>
    <w:rsid w:val="009408C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940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08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9408C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8CB"/>
  </w:style>
  <w:style w:type="character" w:customStyle="1" w:styleId="TekstpodstawowyZnak1">
    <w:name w:val="Tekst podstawowy Znak1"/>
    <w:basedOn w:val="Domylnaczcionkaakapitu"/>
    <w:link w:val="Tekstpodstawowy"/>
    <w:locked/>
    <w:rsid w:val="009408CB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08C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408C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2041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2022-06-14T12:51:00Z</dcterms:created>
  <dcterms:modified xsi:type="dcterms:W3CDTF">2022-06-15T10:06:00Z</dcterms:modified>
</cp:coreProperties>
</file>