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613B1" w14:textId="594FB200" w:rsidR="00AD47C6" w:rsidRPr="00765DEF" w:rsidRDefault="00765DEF" w:rsidP="00765DEF">
      <w:pPr>
        <w:keepNext/>
        <w:keepLines/>
        <w:tabs>
          <w:tab w:val="left" w:pos="3060"/>
          <w:tab w:val="right" w:pos="10348"/>
        </w:tabs>
        <w:spacing w:after="0" w:line="240" w:lineRule="auto"/>
        <w:ind w:left="-993"/>
        <w:outlineLvl w:val="0"/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</w:pPr>
      <w:r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D</w:t>
      </w:r>
      <w:r w:rsidR="00717D5C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ZP.2612.</w:t>
      </w:r>
      <w:r w:rsidR="007915D6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6</w:t>
      </w:r>
      <w:r w:rsidR="006939AD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.202</w:t>
      </w:r>
      <w:r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5</w:t>
      </w:r>
      <w:r w:rsidR="00AD47C6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="00AD47C6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  <w:t xml:space="preserve">załącznik nr </w:t>
      </w:r>
      <w:r w:rsidR="003B6DE8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2</w:t>
      </w:r>
      <w:r w:rsidR="00AD47C6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 xml:space="preserve"> do</w:t>
      </w:r>
      <w:r w:rsidR="00056A12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 xml:space="preserve"> SWZ</w:t>
      </w:r>
      <w:r w:rsidR="00F91B56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/</w:t>
      </w:r>
      <w:r w:rsidR="00056A12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U</w:t>
      </w:r>
      <w:r w:rsidR="00F91B56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mowy</w:t>
      </w:r>
      <w:r w:rsidR="00AD47C6"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 xml:space="preserve"> </w:t>
      </w:r>
    </w:p>
    <w:p w14:paraId="76463A80" w14:textId="0FA05EA2" w:rsidR="00AD1F6B" w:rsidRPr="00765DEF" w:rsidRDefault="00AD47C6" w:rsidP="00AD47C6">
      <w:pPr>
        <w:keepNext/>
        <w:keepLines/>
        <w:tabs>
          <w:tab w:val="left" w:pos="3060"/>
          <w:tab w:val="right" w:pos="10348"/>
        </w:tabs>
        <w:spacing w:after="0" w:line="240" w:lineRule="auto"/>
        <w:ind w:left="-426"/>
        <w:outlineLvl w:val="0"/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</w:pPr>
      <w:r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FF0000"/>
          <w:sz w:val="20"/>
          <w:szCs w:val="20"/>
          <w:lang w:eastAsia="pl-PL"/>
        </w:rPr>
        <w:t xml:space="preserve"> [należy złożyć wraz z ofertą]</w:t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765DEF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</w:p>
    <w:tbl>
      <w:tblPr>
        <w:tblW w:w="11323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18"/>
        <w:gridCol w:w="8505"/>
      </w:tblGrid>
      <w:tr w:rsidR="000054DB" w:rsidRPr="00765DEF" w14:paraId="79DAC73E" w14:textId="77777777" w:rsidTr="00FD7802">
        <w:trPr>
          <w:trHeight w:val="317"/>
        </w:trPr>
        <w:tc>
          <w:tcPr>
            <w:tcW w:w="11323" w:type="dxa"/>
            <w:gridSpan w:val="2"/>
            <w:shd w:val="clear" w:color="auto" w:fill="C9C9C9" w:themeFill="accent3" w:themeFillTint="99"/>
            <w:vAlign w:val="center"/>
          </w:tcPr>
          <w:p w14:paraId="1B03BF9E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FORMULARZ OFERTOWY</w:t>
            </w:r>
            <w:r w:rsidRPr="00765DEF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</w:tr>
      <w:tr w:rsidR="000054DB" w:rsidRPr="00765DEF" w14:paraId="268707F9" w14:textId="77777777" w:rsidTr="00020D4A">
        <w:trPr>
          <w:trHeight w:val="389"/>
        </w:trPr>
        <w:tc>
          <w:tcPr>
            <w:tcW w:w="2818" w:type="dxa"/>
            <w:vAlign w:val="center"/>
          </w:tcPr>
          <w:p w14:paraId="591A943A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Przedmiot zamówienia</w:t>
            </w:r>
          </w:p>
        </w:tc>
        <w:tc>
          <w:tcPr>
            <w:tcW w:w="8505" w:type="dxa"/>
            <w:vAlign w:val="center"/>
          </w:tcPr>
          <w:p w14:paraId="6BB554E7" w14:textId="6A74934B" w:rsidR="000054DB" w:rsidRPr="004461AB" w:rsidRDefault="004461AB" w:rsidP="004461AB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 xml:space="preserve">„Świadczenie opieki serwisowej systemu HIS Eskulap (producent </w:t>
            </w:r>
            <w:proofErr w:type="spellStart"/>
            <w:r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>Nexus</w:t>
            </w:r>
            <w:proofErr w:type="spellEnd"/>
            <w:r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 xml:space="preserve"> Polska Sp. z o. o.) oraz dostęp do nowych wersji”</w:t>
            </w:r>
          </w:p>
        </w:tc>
      </w:tr>
      <w:tr w:rsidR="000054DB" w:rsidRPr="00765DEF" w14:paraId="1A899B39" w14:textId="77777777" w:rsidTr="00020D4A">
        <w:tc>
          <w:tcPr>
            <w:tcW w:w="2818" w:type="dxa"/>
            <w:tcBorders>
              <w:bottom w:val="single" w:sz="12" w:space="0" w:color="auto"/>
            </w:tcBorders>
          </w:tcPr>
          <w:p w14:paraId="25499E38" w14:textId="77777777" w:rsidR="000054DB" w:rsidRPr="00765DEF" w:rsidRDefault="000054DB" w:rsidP="00F72D92">
            <w:pPr>
              <w:keepNext/>
              <w:keepLines/>
              <w:spacing w:before="40" w:after="0" w:line="240" w:lineRule="auto"/>
              <w:jc w:val="center"/>
              <w:outlineLvl w:val="3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Zamawiający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14479E1E" w14:textId="17EF7E9A" w:rsidR="000054DB" w:rsidRPr="00765DEF" w:rsidRDefault="000054DB" w:rsidP="00765DEF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>107</w:t>
            </w:r>
            <w:r w:rsidR="00020D4A"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>.</w:t>
            </w:r>
            <w:r w:rsidRPr="004461AB">
              <w:rPr>
                <w:rFonts w:ascii="Calibri Light" w:eastAsia="Times New Roman" w:hAnsi="Calibri Light" w:cs="Calibri Light"/>
                <w:b/>
                <w:lang w:eastAsia="pl-PL"/>
              </w:rPr>
              <w:t xml:space="preserve"> Szpital Wojskowy z Przychodnią SP ZOZ w Wałczu</w:t>
            </w:r>
          </w:p>
        </w:tc>
      </w:tr>
      <w:tr w:rsidR="000054DB" w:rsidRPr="00765DEF" w14:paraId="7E084F5B" w14:textId="77777777" w:rsidTr="00FD7802">
        <w:trPr>
          <w:trHeight w:val="1309"/>
        </w:trPr>
        <w:tc>
          <w:tcPr>
            <w:tcW w:w="2818" w:type="dxa"/>
            <w:tcBorders>
              <w:top w:val="single" w:sz="12" w:space="0" w:color="auto"/>
            </w:tcBorders>
            <w:shd w:val="clear" w:color="auto" w:fill="C9C9C9" w:themeFill="accent3" w:themeFillTint="99"/>
          </w:tcPr>
          <w:p w14:paraId="2C14A7A2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  <w:p w14:paraId="2F6FC818" w14:textId="02F7F785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Wykonawca</w:t>
            </w:r>
            <w:r w:rsid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 składający ofertę </w:t>
            </w:r>
            <w:r w:rsidR="00765DEF" w:rsidRPr="00CE3757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u w:val="single"/>
                <w:lang w:eastAsia="pl-PL"/>
              </w:rPr>
              <w:t>samodzielnie,</w:t>
            </w:r>
            <w:r w:rsid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14:paraId="6E5C1D2E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pełna nazwa,</w:t>
            </w:r>
          </w:p>
          <w:p w14:paraId="5ED84D18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8505" w:type="dxa"/>
            <w:tcBorders>
              <w:top w:val="single" w:sz="12" w:space="0" w:color="auto"/>
            </w:tcBorders>
          </w:tcPr>
          <w:p w14:paraId="2B127467" w14:textId="568F8F4A" w:rsidR="000054DB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</w:tc>
      </w:tr>
      <w:tr w:rsidR="000054DB" w:rsidRPr="00765DEF" w14:paraId="632ACCDB" w14:textId="77777777" w:rsidTr="00FD7802">
        <w:trPr>
          <w:trHeight w:val="294"/>
        </w:trPr>
        <w:tc>
          <w:tcPr>
            <w:tcW w:w="2818" w:type="dxa"/>
            <w:tcBorders>
              <w:top w:val="single" w:sz="12" w:space="0" w:color="auto"/>
            </w:tcBorders>
            <w:shd w:val="clear" w:color="auto" w:fill="C9C9C9" w:themeFill="accent3" w:themeFillTint="99"/>
          </w:tcPr>
          <w:p w14:paraId="1FD96240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województwo</w:t>
            </w:r>
          </w:p>
        </w:tc>
        <w:tc>
          <w:tcPr>
            <w:tcW w:w="8505" w:type="dxa"/>
            <w:tcBorders>
              <w:top w:val="single" w:sz="12" w:space="0" w:color="auto"/>
            </w:tcBorders>
          </w:tcPr>
          <w:p w14:paraId="719B0564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0054DB" w:rsidRPr="00765DEF" w14:paraId="3C8B815D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7C01CD63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NIP</w:t>
            </w:r>
          </w:p>
        </w:tc>
        <w:tc>
          <w:tcPr>
            <w:tcW w:w="8505" w:type="dxa"/>
          </w:tcPr>
          <w:p w14:paraId="6C315B61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765DEF" w14:paraId="7B98693E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4EEEA0A1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REGON</w:t>
            </w:r>
          </w:p>
        </w:tc>
        <w:tc>
          <w:tcPr>
            <w:tcW w:w="8505" w:type="dxa"/>
          </w:tcPr>
          <w:p w14:paraId="33952425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765DEF" w14:paraId="7374CE9D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210A6C82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NR KRS/CEIDG/INNY</w:t>
            </w:r>
          </w:p>
        </w:tc>
        <w:tc>
          <w:tcPr>
            <w:tcW w:w="8505" w:type="dxa"/>
          </w:tcPr>
          <w:p w14:paraId="27F169CE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765DEF" w14:paraId="1F539F19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63274183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8505" w:type="dxa"/>
          </w:tcPr>
          <w:p w14:paraId="74092EC1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765DEF" w14:paraId="50903676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660B34A8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E-MAIL</w:t>
            </w:r>
          </w:p>
        </w:tc>
        <w:tc>
          <w:tcPr>
            <w:tcW w:w="8505" w:type="dxa"/>
          </w:tcPr>
          <w:p w14:paraId="56F0022C" w14:textId="77777777" w:rsidR="000054DB" w:rsidRPr="00765DEF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765DEF" w14:paraId="40C1715B" w14:textId="77777777" w:rsidTr="00FD7802">
        <w:trPr>
          <w:trHeight w:val="665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47863CF6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Adres do korespondencji </w:t>
            </w:r>
          </w:p>
          <w:p w14:paraId="03DD7905" w14:textId="77777777" w:rsidR="000054DB" w:rsidRPr="00765DEF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(jeżeli jest inny niż adres siedziby):  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62786B83" w14:textId="1B44BE93" w:rsidR="000054DB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765DEF" w:rsidRPr="00765DEF" w14:paraId="02B8CE89" w14:textId="77777777" w:rsidTr="004A52D9">
        <w:trPr>
          <w:trHeight w:val="241"/>
        </w:trPr>
        <w:tc>
          <w:tcPr>
            <w:tcW w:w="2818" w:type="dxa"/>
            <w:vMerge w:val="restart"/>
            <w:shd w:val="clear" w:color="auto" w:fill="C9C9C9" w:themeFill="accent3" w:themeFillTint="99"/>
          </w:tcPr>
          <w:p w14:paraId="229998FF" w14:textId="5DD5E5CE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Wykonawca</w:t>
            </w:r>
            <w: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 składający </w:t>
            </w:r>
            <w:r w:rsidRPr="00CE3757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u w:val="single"/>
                <w:lang w:eastAsia="pl-PL"/>
              </w:rPr>
              <w:t xml:space="preserve">wspólnie </w:t>
            </w:r>
            <w: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ofertę (konsorcjum) ze wskazaniem lidera, </w:t>
            </w:r>
          </w:p>
          <w:p w14:paraId="798F23C2" w14:textId="77777777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pełna nazwa,</w:t>
            </w:r>
          </w:p>
          <w:p w14:paraId="7D3BE9EA" w14:textId="035BC15E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7E89ACD8" w14:textId="33C9A86A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LIDER:</w:t>
            </w:r>
          </w:p>
        </w:tc>
      </w:tr>
      <w:tr w:rsidR="00765DEF" w:rsidRPr="00765DEF" w14:paraId="28B9992C" w14:textId="77777777" w:rsidTr="004A52D9">
        <w:trPr>
          <w:trHeight w:val="970"/>
        </w:trPr>
        <w:tc>
          <w:tcPr>
            <w:tcW w:w="2818" w:type="dxa"/>
            <w:vMerge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346DB91C" w14:textId="77777777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8505" w:type="dxa"/>
            <w:tcBorders>
              <w:top w:val="single" w:sz="12" w:space="0" w:color="auto"/>
              <w:bottom w:val="single" w:sz="12" w:space="0" w:color="auto"/>
            </w:tcBorders>
          </w:tcPr>
          <w:p w14:paraId="70633372" w14:textId="3CED606B" w:rsidR="00765DEF" w:rsidRPr="00765DEF" w:rsidRDefault="004A52D9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</w:tc>
      </w:tr>
      <w:tr w:rsidR="00765DEF" w:rsidRPr="00765DEF" w14:paraId="67A0D8DD" w14:textId="77777777" w:rsidTr="00765DEF">
        <w:trPr>
          <w:trHeight w:val="16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7E165A3E" w14:textId="67711DC0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województwo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3A90FF59" w14:textId="77777777" w:rsidR="00765DEF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765DEF" w:rsidRPr="00765DEF" w14:paraId="30C53B29" w14:textId="77777777" w:rsidTr="00765DEF">
        <w:trPr>
          <w:trHeight w:val="16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0203B8BE" w14:textId="0DF770B6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NIP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63D30074" w14:textId="77777777" w:rsidR="00765DEF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765DEF" w:rsidRPr="00765DEF" w14:paraId="1A97A1A2" w14:textId="77777777" w:rsidTr="00765DEF">
        <w:trPr>
          <w:trHeight w:val="13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19378ADF" w14:textId="5500504A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REGON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02D759AB" w14:textId="77777777" w:rsidR="00765DEF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765DEF" w:rsidRPr="00765DEF" w14:paraId="73EF4699" w14:textId="77777777" w:rsidTr="00FD7802">
        <w:trPr>
          <w:trHeight w:val="180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49AF6407" w14:textId="0A6B0F3E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NR KRS/CEIDG/INNY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689D41B9" w14:textId="77777777" w:rsidR="00765DEF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F16572" w:rsidRPr="00765DEF" w14:paraId="2153250F" w14:textId="77777777" w:rsidTr="00FD7802">
        <w:trPr>
          <w:trHeight w:val="180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324A9E9B" w14:textId="77777777" w:rsidR="00F16572" w:rsidRPr="00765DEF" w:rsidRDefault="00F16572" w:rsidP="00F1657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Adres do korespondencji </w:t>
            </w:r>
          </w:p>
          <w:p w14:paraId="66F57EE7" w14:textId="73B36012" w:rsidR="00F16572" w:rsidRPr="00765DEF" w:rsidRDefault="00F16572" w:rsidP="00F1657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(jeżeli jest inny niż adres siedziby):  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731254FB" w14:textId="08C016E0" w:rsidR="00F16572" w:rsidRPr="00765DEF" w:rsidRDefault="00F16572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765DEF" w:rsidRPr="00765DEF" w14:paraId="4E18C2A9" w14:textId="77777777" w:rsidTr="00392803">
        <w:trPr>
          <w:trHeight w:val="180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000000" w:themeFill="text1"/>
          </w:tcPr>
          <w:p w14:paraId="27917FE9" w14:textId="77777777" w:rsidR="00765DEF" w:rsidRPr="00765DEF" w:rsidRDefault="00765DEF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13E4DDAC" w14:textId="46663D92" w:rsidR="00765DEF" w:rsidRPr="004A52D9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4A52D9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CZŁONKOWIE KONSORCJUM:</w:t>
            </w:r>
          </w:p>
        </w:tc>
      </w:tr>
      <w:tr w:rsidR="00765DEF" w:rsidRPr="00765DEF" w14:paraId="41DF0659" w14:textId="77777777" w:rsidTr="004A52D9">
        <w:trPr>
          <w:trHeight w:val="11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44E2D81F" w14:textId="31081CA7" w:rsidR="00765DEF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województwo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4D89FDEB" w14:textId="77777777" w:rsidR="00765DEF" w:rsidRPr="00765DEF" w:rsidRDefault="00765DEF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4A52D9" w:rsidRPr="00765DEF" w14:paraId="1BEF26FA" w14:textId="77777777" w:rsidTr="004A52D9">
        <w:trPr>
          <w:trHeight w:val="18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0AFFD596" w14:textId="24FDCCC4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NIP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13B182AF" w14:textId="77777777" w:rsidR="004A52D9" w:rsidRPr="00765DEF" w:rsidRDefault="004A52D9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4A52D9" w:rsidRPr="00765DEF" w14:paraId="69E06522" w14:textId="77777777" w:rsidTr="004A52D9">
        <w:trPr>
          <w:trHeight w:val="18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00C5D6A8" w14:textId="3E21435A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REGON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40C893F1" w14:textId="77777777" w:rsidR="004A52D9" w:rsidRPr="00765DEF" w:rsidRDefault="004A52D9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4A52D9" w:rsidRPr="00765DEF" w14:paraId="1D71049F" w14:textId="77777777" w:rsidTr="00FD7802">
        <w:trPr>
          <w:trHeight w:val="170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3EA2AF13" w14:textId="7BEB3A39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NR KRS/CEIDG/INNY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02234093" w14:textId="77777777" w:rsidR="004A52D9" w:rsidRPr="00765DEF" w:rsidRDefault="004A52D9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4A52D9" w:rsidRPr="00765DEF" w14:paraId="01033850" w14:textId="77777777" w:rsidTr="00392803">
        <w:trPr>
          <w:trHeight w:val="170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000000" w:themeFill="text1"/>
          </w:tcPr>
          <w:p w14:paraId="14EDACB0" w14:textId="77777777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7D069807" w14:textId="512A3F1A" w:rsidR="004A52D9" w:rsidRPr="00765DEF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4A52D9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CZŁONKOWIE KONSORCJUM:</w:t>
            </w:r>
          </w:p>
        </w:tc>
      </w:tr>
      <w:tr w:rsidR="004A52D9" w:rsidRPr="00765DEF" w14:paraId="2E15E87F" w14:textId="77777777" w:rsidTr="004A52D9">
        <w:trPr>
          <w:trHeight w:val="22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32732E54" w14:textId="71C614AB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województwo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07C5107B" w14:textId="77777777" w:rsidR="004A52D9" w:rsidRPr="004A52D9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4A52D9" w:rsidRPr="00765DEF" w14:paraId="4480670A" w14:textId="77777777" w:rsidTr="004A52D9">
        <w:trPr>
          <w:trHeight w:val="20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70AA9CE3" w14:textId="27B871D6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NIP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5C51ADAB" w14:textId="77777777" w:rsidR="004A52D9" w:rsidRPr="004A52D9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4A52D9" w:rsidRPr="00765DEF" w14:paraId="29578124" w14:textId="77777777" w:rsidTr="004A52D9">
        <w:trPr>
          <w:trHeight w:val="240"/>
        </w:trPr>
        <w:tc>
          <w:tcPr>
            <w:tcW w:w="2818" w:type="dxa"/>
            <w:tcBorders>
              <w:bottom w:val="single" w:sz="4" w:space="0" w:color="auto"/>
            </w:tcBorders>
            <w:shd w:val="clear" w:color="auto" w:fill="C9C9C9" w:themeFill="accent3" w:themeFillTint="99"/>
          </w:tcPr>
          <w:p w14:paraId="4A2500BF" w14:textId="59EF0C84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REGON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14:paraId="089A7A6E" w14:textId="77777777" w:rsidR="004A52D9" w:rsidRPr="004A52D9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4A52D9" w:rsidRPr="00765DEF" w14:paraId="2EF3FE11" w14:textId="77777777" w:rsidTr="004A52D9">
        <w:trPr>
          <w:trHeight w:val="276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642101FA" w14:textId="615D2AAF" w:rsidR="004A52D9" w:rsidRPr="00765DEF" w:rsidRDefault="004A52D9" w:rsidP="00765DEF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NR KRS/CEIDG/INNY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6155ADA8" w14:textId="77777777" w:rsidR="004A52D9" w:rsidRPr="004A52D9" w:rsidRDefault="004A52D9" w:rsidP="004A52D9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14:paraId="18A6BBAA" w14:textId="77777777" w:rsidR="00FC01A9" w:rsidRDefault="00FC01A9" w:rsidP="00F72D92">
      <w:pPr>
        <w:spacing w:after="0" w:line="240" w:lineRule="auto"/>
        <w:jc w:val="center"/>
        <w:rPr>
          <w:rFonts w:ascii="Calibri Light" w:eastAsia="Times New Roman" w:hAnsi="Calibri Light" w:cs="Calibri Light"/>
          <w:b/>
          <w:bCs/>
          <w:iCs/>
          <w:color w:val="FF0000"/>
          <w:sz w:val="20"/>
          <w:szCs w:val="20"/>
          <w:lang w:eastAsia="pl-PL"/>
        </w:rPr>
        <w:sectPr w:rsidR="00FC01A9" w:rsidSect="00F91B56">
          <w:pgSz w:w="12240" w:h="15840"/>
          <w:pgMar w:top="142" w:right="1440" w:bottom="1440" w:left="1276" w:header="720" w:footer="720" w:gutter="0"/>
          <w:cols w:space="720"/>
          <w:docGrid w:linePitch="360"/>
        </w:sectPr>
      </w:pPr>
    </w:p>
    <w:p w14:paraId="37D1BBBC" w14:textId="1C3F4A17" w:rsidR="00A13C21" w:rsidRPr="00C049DB" w:rsidRDefault="00C049DB" w:rsidP="00A13C21">
      <w:pPr>
        <w:pStyle w:val="Nagwek"/>
        <w:tabs>
          <w:tab w:val="left" w:pos="3720"/>
        </w:tabs>
        <w:jc w:val="center"/>
        <w:rPr>
          <w:rFonts w:ascii="Calibri Light" w:hAnsi="Calibri Light" w:cs="Calibri Light"/>
          <w:b/>
          <w:bCs/>
          <w:color w:val="000000" w:themeColor="text1"/>
        </w:rPr>
      </w:pPr>
      <w:r w:rsidRPr="00C049DB">
        <w:rPr>
          <w:rFonts w:ascii="Calibri Light" w:hAnsi="Calibri Light" w:cs="Calibri Light"/>
          <w:b/>
          <w:bCs/>
          <w:color w:val="000000" w:themeColor="text1"/>
        </w:rPr>
        <w:lastRenderedPageBreak/>
        <w:t>OFEROWANA WARTOŚĆ PRZEDMIOTU ZAMÓWIENIA</w:t>
      </w:r>
    </w:p>
    <w:p w14:paraId="5616F4E9" w14:textId="1F70B9C4" w:rsidR="00C049DB" w:rsidRPr="00C049DB" w:rsidRDefault="00C049DB" w:rsidP="00C049DB">
      <w:pPr>
        <w:pStyle w:val="Nagwek"/>
        <w:tabs>
          <w:tab w:val="left" w:pos="3720"/>
        </w:tabs>
        <w:jc w:val="center"/>
        <w:rPr>
          <w:b/>
          <w:bCs/>
          <w:color w:val="000000" w:themeColor="text1"/>
        </w:rPr>
      </w:pPr>
      <w:r w:rsidRPr="00C049DB">
        <w:rPr>
          <w:rFonts w:ascii="Calibri Light" w:hAnsi="Calibri Light" w:cs="Calibri Light"/>
          <w:b/>
          <w:bCs/>
          <w:color w:val="000000" w:themeColor="text1"/>
        </w:rPr>
        <w:t xml:space="preserve"> (</w:t>
      </w:r>
      <w:r>
        <w:rPr>
          <w:rFonts w:ascii="Calibri Light" w:hAnsi="Calibri Light" w:cs="Calibri Light"/>
          <w:b/>
          <w:bCs/>
          <w:color w:val="000000" w:themeColor="text1"/>
        </w:rPr>
        <w:t>podlega ocenie</w:t>
      </w:r>
      <w:r w:rsidRPr="00C049DB">
        <w:rPr>
          <w:rFonts w:ascii="Calibri Light" w:hAnsi="Calibri Light" w:cs="Calibri Light"/>
          <w:b/>
          <w:bCs/>
          <w:color w:val="000000" w:themeColor="text1"/>
        </w:rPr>
        <w:t>)</w:t>
      </w:r>
    </w:p>
    <w:tbl>
      <w:tblPr>
        <w:tblStyle w:val="Tabela-Siatka"/>
        <w:tblpPr w:leftFromText="141" w:rightFromText="141" w:vertAnchor="page" w:horzAnchor="margin" w:tblpX="-743" w:tblpY="1741"/>
        <w:tblW w:w="14850" w:type="dxa"/>
        <w:tblLayout w:type="fixed"/>
        <w:tblLook w:val="04A0" w:firstRow="1" w:lastRow="0" w:firstColumn="1" w:lastColumn="0" w:noHBand="0" w:noVBand="1"/>
      </w:tblPr>
      <w:tblGrid>
        <w:gridCol w:w="1277"/>
        <w:gridCol w:w="2517"/>
        <w:gridCol w:w="850"/>
        <w:gridCol w:w="1418"/>
        <w:gridCol w:w="1559"/>
        <w:gridCol w:w="1559"/>
        <w:gridCol w:w="1560"/>
        <w:gridCol w:w="1984"/>
        <w:gridCol w:w="2126"/>
      </w:tblGrid>
      <w:tr w:rsidR="007509B0" w14:paraId="1868D6A1" w14:textId="4033A5A4" w:rsidTr="003410F3">
        <w:trPr>
          <w:trHeight w:val="983"/>
        </w:trPr>
        <w:tc>
          <w:tcPr>
            <w:tcW w:w="1277" w:type="dxa"/>
          </w:tcPr>
          <w:p w14:paraId="491137E1" w14:textId="77777777" w:rsidR="00F26402" w:rsidRDefault="00F26402" w:rsidP="00CC40B0">
            <w:pPr>
              <w:spacing w:line="240" w:lineRule="auto"/>
              <w:ind w:left="-70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Lp.</w:t>
            </w:r>
          </w:p>
          <w:p w14:paraId="29680FA9" w14:textId="66E73F04" w:rsidR="00FF56AC" w:rsidRPr="00FF56AC" w:rsidRDefault="00FF56AC" w:rsidP="00CC40B0">
            <w:pP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517" w:type="dxa"/>
          </w:tcPr>
          <w:p w14:paraId="182D8E1B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Opis przedmiotu zamówienia</w:t>
            </w:r>
          </w:p>
        </w:tc>
        <w:tc>
          <w:tcPr>
            <w:tcW w:w="850" w:type="dxa"/>
          </w:tcPr>
          <w:p w14:paraId="26B14EC4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j.m.</w:t>
            </w:r>
          </w:p>
        </w:tc>
        <w:tc>
          <w:tcPr>
            <w:tcW w:w="1418" w:type="dxa"/>
          </w:tcPr>
          <w:p w14:paraId="7B278E70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ilość miesięcy</w:t>
            </w:r>
          </w:p>
        </w:tc>
        <w:tc>
          <w:tcPr>
            <w:tcW w:w="1559" w:type="dxa"/>
          </w:tcPr>
          <w:p w14:paraId="37906BB4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wartość netto za  miesiąc [zł]</w:t>
            </w:r>
          </w:p>
        </w:tc>
        <w:tc>
          <w:tcPr>
            <w:tcW w:w="1559" w:type="dxa"/>
          </w:tcPr>
          <w:p w14:paraId="3A80AC89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stawka podatku VAT [%]</w:t>
            </w:r>
          </w:p>
        </w:tc>
        <w:tc>
          <w:tcPr>
            <w:tcW w:w="1560" w:type="dxa"/>
          </w:tcPr>
          <w:p w14:paraId="12618E98" w14:textId="2C7CDEB4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wartość brutto za miesiąc</w:t>
            </w:r>
            <w:r w:rsidR="00FF56AC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[zł]</w:t>
            </w:r>
          </w:p>
        </w:tc>
        <w:tc>
          <w:tcPr>
            <w:tcW w:w="1984" w:type="dxa"/>
          </w:tcPr>
          <w:p w14:paraId="2EB60ED8" w14:textId="0C09B2A3" w:rsid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w</w:t>
            </w: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artość netto w okresie 12 miesięcy </w:t>
            </w:r>
            <w:r w:rsidR="00FF56AC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[zł]</w:t>
            </w:r>
          </w:p>
          <w:p w14:paraId="077B0306" w14:textId="19645102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[kol. 4 x kol. 5]</w:t>
            </w:r>
          </w:p>
        </w:tc>
        <w:tc>
          <w:tcPr>
            <w:tcW w:w="2126" w:type="dxa"/>
          </w:tcPr>
          <w:p w14:paraId="2AA7595B" w14:textId="7E7204BD" w:rsidR="00F26402" w:rsidRDefault="00F26402" w:rsidP="00CC40B0">
            <w:pPr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wartość brutto w okresie 12 miesięcy </w:t>
            </w:r>
            <w:r w:rsidR="00FF56AC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[zł]</w:t>
            </w:r>
          </w:p>
          <w:p w14:paraId="186655A7" w14:textId="1E5043E0" w:rsidR="00F26402" w:rsidRPr="00F26402" w:rsidRDefault="00F26402" w:rsidP="00CC40B0">
            <w:pPr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[kol. 4 x kol. 7]</w:t>
            </w:r>
          </w:p>
        </w:tc>
      </w:tr>
      <w:tr w:rsidR="007509B0" w14:paraId="09E12222" w14:textId="4BA45E9F" w:rsidTr="003410F3">
        <w:trPr>
          <w:trHeight w:val="174"/>
        </w:trPr>
        <w:tc>
          <w:tcPr>
            <w:tcW w:w="1277" w:type="dxa"/>
          </w:tcPr>
          <w:p w14:paraId="08FEA47A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517" w:type="dxa"/>
          </w:tcPr>
          <w:p w14:paraId="2BF88276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850" w:type="dxa"/>
          </w:tcPr>
          <w:p w14:paraId="77B1ADCC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418" w:type="dxa"/>
          </w:tcPr>
          <w:p w14:paraId="76656F81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559" w:type="dxa"/>
          </w:tcPr>
          <w:p w14:paraId="2C73A692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559" w:type="dxa"/>
          </w:tcPr>
          <w:p w14:paraId="6BC9E882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560" w:type="dxa"/>
          </w:tcPr>
          <w:p w14:paraId="20815AC1" w14:textId="7333994F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984" w:type="dxa"/>
          </w:tcPr>
          <w:p w14:paraId="37C1C001" w14:textId="64E10FCD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2126" w:type="dxa"/>
          </w:tcPr>
          <w:p w14:paraId="7BCEE92D" w14:textId="640F3DC6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9</w:t>
            </w:r>
          </w:p>
        </w:tc>
      </w:tr>
      <w:tr w:rsidR="007509B0" w14:paraId="17A074C6" w14:textId="7A8EAD81" w:rsidTr="003410F3">
        <w:trPr>
          <w:trHeight w:val="847"/>
        </w:trPr>
        <w:tc>
          <w:tcPr>
            <w:tcW w:w="1277" w:type="dxa"/>
          </w:tcPr>
          <w:p w14:paraId="1CE7223C" w14:textId="77777777" w:rsid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517" w:type="dxa"/>
          </w:tcPr>
          <w:p w14:paraId="6A190DE5" w14:textId="0C0F6574" w:rsidR="00F26402" w:rsidRPr="00F26402" w:rsidRDefault="00F26402" w:rsidP="00CC40B0">
            <w:pPr>
              <w:spacing w:line="240" w:lineRule="auto"/>
              <w:jc w:val="lef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Dostęp do nowych wersji dla licencji systemu Eskulap </w:t>
            </w:r>
          </w:p>
        </w:tc>
        <w:tc>
          <w:tcPr>
            <w:tcW w:w="850" w:type="dxa"/>
          </w:tcPr>
          <w:p w14:paraId="5E36E993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miesiąc</w:t>
            </w:r>
          </w:p>
        </w:tc>
        <w:tc>
          <w:tcPr>
            <w:tcW w:w="1418" w:type="dxa"/>
          </w:tcPr>
          <w:p w14:paraId="7BAB8F01" w14:textId="77777777" w:rsidR="00F26402" w:rsidRPr="00F26402" w:rsidRDefault="00F26402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F26402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1559" w:type="dxa"/>
          </w:tcPr>
          <w:p w14:paraId="7F9A1B10" w14:textId="60FCA6E1" w:rsidR="00F26402" w:rsidRPr="00F26402" w:rsidRDefault="00F26402" w:rsidP="00CC40B0">
            <w:pPr>
              <w:spacing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559" w:type="dxa"/>
          </w:tcPr>
          <w:p w14:paraId="560D1ED6" w14:textId="15EDDB24" w:rsidR="00F26402" w:rsidRPr="00F26402" w:rsidRDefault="00F26402" w:rsidP="00CC40B0">
            <w:pPr>
              <w:spacing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</w:tcPr>
          <w:p w14:paraId="53988B9C" w14:textId="5BA2F716" w:rsidR="00F26402" w:rsidRPr="00F26402" w:rsidRDefault="00F26402" w:rsidP="00CC40B0">
            <w:pPr>
              <w:spacing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</w:tcPr>
          <w:p w14:paraId="0636B52E" w14:textId="6D867E2A" w:rsidR="00F26402" w:rsidRPr="00F26402" w:rsidRDefault="00F26402" w:rsidP="00CC40B0">
            <w:pPr>
              <w:spacing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26" w:type="dxa"/>
          </w:tcPr>
          <w:p w14:paraId="4EA31EB4" w14:textId="3A4B158C" w:rsidR="00F26402" w:rsidRPr="00F26402" w:rsidRDefault="00F26402" w:rsidP="00CC40B0">
            <w:pPr>
              <w:spacing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7509B0" w14:paraId="56D3EE79" w14:textId="77777777" w:rsidTr="00CC40B0">
        <w:trPr>
          <w:trHeight w:val="847"/>
        </w:trPr>
        <w:tc>
          <w:tcPr>
            <w:tcW w:w="14850" w:type="dxa"/>
            <w:gridSpan w:val="9"/>
          </w:tcPr>
          <w:p w14:paraId="0BE477C8" w14:textId="0276E575" w:rsidR="007509B0" w:rsidRPr="00F26402" w:rsidRDefault="002C19A7" w:rsidP="002C19A7">
            <w:pPr>
              <w:spacing w:line="240" w:lineRule="auto"/>
              <w:ind w:left="851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>
              <w:rPr>
                <w:rFonts w:ascii="Calibri Light" w:hAnsi="Calibri Light" w:cs="Calibri Light"/>
                <w:b/>
                <w:bCs/>
                <w:color w:val="000000" w:themeColor="text1"/>
              </w:rPr>
              <w:t xml:space="preserve">Tabela </w:t>
            </w:r>
            <w:r w:rsidRPr="002C19A7">
              <w:rPr>
                <w:rFonts w:ascii="Calibri Light" w:hAnsi="Calibri Light" w:cs="Calibri Light"/>
                <w:b/>
                <w:bCs/>
                <w:color w:val="000000" w:themeColor="text1"/>
              </w:rPr>
              <w:t>B)</w:t>
            </w:r>
            <w:r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</w:t>
            </w:r>
          </w:p>
        </w:tc>
      </w:tr>
      <w:tr w:rsidR="003410F3" w14:paraId="79818761" w14:textId="5731B3A0" w:rsidTr="003410F3">
        <w:trPr>
          <w:trHeight w:val="592"/>
        </w:trPr>
        <w:tc>
          <w:tcPr>
            <w:tcW w:w="1277" w:type="dxa"/>
            <w:shd w:val="clear" w:color="auto" w:fill="E7E6E6" w:themeFill="background2"/>
          </w:tcPr>
          <w:p w14:paraId="495FA498" w14:textId="77777777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  <w:tc>
          <w:tcPr>
            <w:tcW w:w="2517" w:type="dxa"/>
          </w:tcPr>
          <w:p w14:paraId="753A2D90" w14:textId="695877AB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Opis przedmiotu zamówienia</w:t>
            </w:r>
          </w:p>
        </w:tc>
        <w:tc>
          <w:tcPr>
            <w:tcW w:w="850" w:type="dxa"/>
          </w:tcPr>
          <w:p w14:paraId="53F2DF0E" w14:textId="3AC2517C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j.m.</w:t>
            </w:r>
          </w:p>
        </w:tc>
        <w:tc>
          <w:tcPr>
            <w:tcW w:w="1418" w:type="dxa"/>
          </w:tcPr>
          <w:p w14:paraId="52EEF313" w14:textId="73F824BC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i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lość godzin </w:t>
            </w:r>
            <w:r w:rsidR="00C1774C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w okresie 12 mc</w:t>
            </w:r>
          </w:p>
        </w:tc>
        <w:tc>
          <w:tcPr>
            <w:tcW w:w="1559" w:type="dxa"/>
          </w:tcPr>
          <w:p w14:paraId="3F57685C" w14:textId="3AD68788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c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ena netto za roboczogodzinę [zł]</w:t>
            </w:r>
          </w:p>
        </w:tc>
        <w:tc>
          <w:tcPr>
            <w:tcW w:w="1559" w:type="dxa"/>
          </w:tcPr>
          <w:p w14:paraId="174B5BD4" w14:textId="4540CB78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stawka podatku VAT [%]</w:t>
            </w:r>
          </w:p>
        </w:tc>
        <w:tc>
          <w:tcPr>
            <w:tcW w:w="1560" w:type="dxa"/>
          </w:tcPr>
          <w:p w14:paraId="410E95A7" w14:textId="0AAD91D8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cena brutto za roboczogodzinę [zł]</w:t>
            </w:r>
          </w:p>
        </w:tc>
        <w:tc>
          <w:tcPr>
            <w:tcW w:w="1984" w:type="dxa"/>
          </w:tcPr>
          <w:p w14:paraId="2BF68F66" w14:textId="77777777" w:rsidR="003410F3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c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ena netto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w okresie 12 miesięcy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[zł]</w:t>
            </w:r>
          </w:p>
          <w:p w14:paraId="67900600" w14:textId="1B047948" w:rsidR="00C1774C" w:rsidRPr="007509B0" w:rsidRDefault="00C1774C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[kol. 4 x kol. 5]</w:t>
            </w:r>
          </w:p>
        </w:tc>
        <w:tc>
          <w:tcPr>
            <w:tcW w:w="2126" w:type="dxa"/>
          </w:tcPr>
          <w:p w14:paraId="305B0CEA" w14:textId="77777777" w:rsidR="003410F3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ce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na brutto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w okresie 12 miesięcy</w:t>
            </w: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[zł]</w:t>
            </w:r>
          </w:p>
          <w:p w14:paraId="28C4EADA" w14:textId="300B3517" w:rsidR="00C1774C" w:rsidRPr="007509B0" w:rsidRDefault="00C1774C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[kol. 4 x kol. 7]</w:t>
            </w:r>
          </w:p>
        </w:tc>
      </w:tr>
      <w:tr w:rsidR="003410F3" w14:paraId="21F57892" w14:textId="77777777" w:rsidTr="003410F3">
        <w:trPr>
          <w:trHeight w:val="136"/>
        </w:trPr>
        <w:tc>
          <w:tcPr>
            <w:tcW w:w="1277" w:type="dxa"/>
            <w:shd w:val="clear" w:color="auto" w:fill="FFFFFF" w:themeFill="background1"/>
          </w:tcPr>
          <w:p w14:paraId="71C263D6" w14:textId="6FBD668C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CC40B0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517" w:type="dxa"/>
          </w:tcPr>
          <w:p w14:paraId="497D08F2" w14:textId="5013F4AE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CC40B0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850" w:type="dxa"/>
          </w:tcPr>
          <w:p w14:paraId="5CCCFDA9" w14:textId="289E9FBD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CC40B0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418" w:type="dxa"/>
          </w:tcPr>
          <w:p w14:paraId="1A57E238" w14:textId="5CA40CF9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 w:rsidRPr="00CC40B0"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559" w:type="dxa"/>
          </w:tcPr>
          <w:p w14:paraId="388E4A79" w14:textId="0EA85BC2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559" w:type="dxa"/>
          </w:tcPr>
          <w:p w14:paraId="45CBCC6A" w14:textId="6044F770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560" w:type="dxa"/>
          </w:tcPr>
          <w:p w14:paraId="366DCAC9" w14:textId="281AEB8E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984" w:type="dxa"/>
          </w:tcPr>
          <w:p w14:paraId="2D09576A" w14:textId="2BCB7F3A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2126" w:type="dxa"/>
          </w:tcPr>
          <w:p w14:paraId="5FBE48A3" w14:textId="38DCA957" w:rsidR="003410F3" w:rsidRPr="00CC40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i/>
                <w:iCs/>
                <w:sz w:val="18"/>
                <w:szCs w:val="18"/>
                <w:lang w:eastAsia="pl-PL"/>
              </w:rPr>
              <w:t>9</w:t>
            </w:r>
          </w:p>
        </w:tc>
      </w:tr>
      <w:tr w:rsidR="003410F3" w14:paraId="5788B37E" w14:textId="72E5678E" w:rsidTr="003410F3">
        <w:trPr>
          <w:trHeight w:val="249"/>
        </w:trPr>
        <w:tc>
          <w:tcPr>
            <w:tcW w:w="1277" w:type="dxa"/>
          </w:tcPr>
          <w:p w14:paraId="01AC8AD4" w14:textId="77777777" w:rsidR="003410F3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2517" w:type="dxa"/>
          </w:tcPr>
          <w:p w14:paraId="535691A6" w14:textId="632DA428" w:rsidR="003410F3" w:rsidRPr="00FF56AC" w:rsidRDefault="003410F3" w:rsidP="00CC40B0">
            <w:pPr>
              <w:spacing w:line="240" w:lineRule="auto"/>
              <w:jc w:val="left"/>
              <w:rPr>
                <w:rFonts w:ascii="Calibri Light" w:eastAsia="Times New Roman" w:hAnsi="Calibri Light" w:cs="Calibri Light"/>
                <w:sz w:val="16"/>
                <w:szCs w:val="16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Przewidywana liczba</w:t>
            </w:r>
            <w:r w:rsidRPr="00FF56AC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godzin</w:t>
            </w:r>
            <w:r w:rsidRPr="00FF56AC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serwisowych do wykorzystania w okresie obowiązywania umowy</w:t>
            </w:r>
            <w:r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(</w:t>
            </w:r>
            <w:r w:rsidRPr="003410F3">
              <w:rPr>
                <w:rFonts w:ascii="Calibri Light" w:eastAsia="Times New Roman" w:hAnsi="Calibri Light" w:cs="Calibri Light"/>
                <w:sz w:val="16"/>
                <w:szCs w:val="16"/>
                <w:lang w:eastAsia="pl-PL"/>
              </w:rPr>
              <w:t>nie obejmuje czynności związanych z dostępem do nowych wersji i związanych z tym czynności obsługowych</w:t>
            </w:r>
            <w:r w:rsidR="002650D3">
              <w:rPr>
                <w:rFonts w:ascii="Calibri Light" w:eastAsia="Times New Roman" w:hAnsi="Calibri Light" w:cs="Calibri Light"/>
                <w:sz w:val="16"/>
                <w:szCs w:val="16"/>
                <w:lang w:eastAsia="pl-PL"/>
              </w:rPr>
              <w:t>, o których mowa w Tabeli A</w:t>
            </w:r>
            <w:r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); </w:t>
            </w:r>
            <w:r w:rsidRPr="00413271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rozliczana w okresach miesięcznych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w</w:t>
            </w:r>
            <w:r w:rsidR="002650D3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przewidywanym wymiarze do 20 h miesięcznie</w:t>
            </w:r>
          </w:p>
        </w:tc>
        <w:tc>
          <w:tcPr>
            <w:tcW w:w="850" w:type="dxa"/>
          </w:tcPr>
          <w:p w14:paraId="3B1E74B5" w14:textId="50F17BFB" w:rsidR="003410F3" w:rsidRPr="007509B0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7509B0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h</w:t>
            </w:r>
          </w:p>
        </w:tc>
        <w:tc>
          <w:tcPr>
            <w:tcW w:w="1418" w:type="dxa"/>
          </w:tcPr>
          <w:p w14:paraId="42A75E99" w14:textId="77777777" w:rsidR="00C1774C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240</w:t>
            </w:r>
            <w:r w:rsidR="00C1774C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 xml:space="preserve"> </w:t>
            </w:r>
          </w:p>
          <w:p w14:paraId="653E19F8" w14:textId="493AAD66" w:rsidR="003410F3" w:rsidRPr="00FF56AC" w:rsidRDefault="003410F3" w:rsidP="00CC40B0">
            <w:pPr>
              <w:spacing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559" w:type="dxa"/>
          </w:tcPr>
          <w:p w14:paraId="5BB0306E" w14:textId="615717EF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113ED876" w14:textId="77777777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14:paraId="50D90AC6" w14:textId="77777777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14:paraId="1100588D" w14:textId="7DAD6405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  <w:tc>
          <w:tcPr>
            <w:tcW w:w="2126" w:type="dxa"/>
          </w:tcPr>
          <w:p w14:paraId="5F437F46" w14:textId="77777777" w:rsidR="003410F3" w:rsidRDefault="003410F3" w:rsidP="00CC40B0">
            <w:pPr>
              <w:spacing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  <w:p w14:paraId="4F84A977" w14:textId="77777777" w:rsidR="00056A12" w:rsidRDefault="00056A12" w:rsidP="00056A12">
            <w:pP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  <w:p w14:paraId="7A75E433" w14:textId="77777777" w:rsidR="00056A12" w:rsidRDefault="00056A12" w:rsidP="00056A12">
            <w:pP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  <w:p w14:paraId="65C2B4BC" w14:textId="77777777" w:rsidR="00056A12" w:rsidRPr="00056A12" w:rsidRDefault="00056A12" w:rsidP="00056A12">
            <w:pPr>
              <w:jc w:val="center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2C19A7" w14:paraId="521A6B86" w14:textId="77777777" w:rsidTr="00022A77">
        <w:trPr>
          <w:trHeight w:val="249"/>
        </w:trPr>
        <w:tc>
          <w:tcPr>
            <w:tcW w:w="12724" w:type="dxa"/>
            <w:gridSpan w:val="8"/>
          </w:tcPr>
          <w:p w14:paraId="7AB97997" w14:textId="70BC13DC" w:rsidR="002C19A7" w:rsidRPr="002C19A7" w:rsidRDefault="002C19A7" w:rsidP="002C19A7">
            <w:pPr>
              <w:tabs>
                <w:tab w:val="left" w:pos="900"/>
              </w:tabs>
              <w:jc w:val="right"/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</w:pPr>
            <w:r w:rsidRPr="002C19A7">
              <w:rPr>
                <w:rFonts w:ascii="Calibri Light" w:eastAsia="Times New Roman" w:hAnsi="Calibri Light" w:cs="Calibri Light"/>
                <w:b/>
                <w:bCs/>
                <w:sz w:val="14"/>
                <w:szCs w:val="14"/>
                <w:lang w:eastAsia="pl-PL"/>
              </w:rPr>
              <w:t>RAZEM:</w:t>
            </w:r>
            <w:r w:rsidRPr="002C19A7"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 xml:space="preserve"> (Łączna wartość: tabela A kol. 9 + tabela B kol. 9</w:t>
            </w:r>
          </w:p>
          <w:p w14:paraId="24E976B7" w14:textId="77777777" w:rsidR="002C19A7" w:rsidRPr="002C19A7" w:rsidRDefault="002C19A7" w:rsidP="00CC40B0">
            <w:pPr>
              <w:spacing w:line="240" w:lineRule="auto"/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</w:pPr>
          </w:p>
        </w:tc>
        <w:tc>
          <w:tcPr>
            <w:tcW w:w="2126" w:type="dxa"/>
          </w:tcPr>
          <w:p w14:paraId="31ABBF7B" w14:textId="2EB8BE18" w:rsidR="002C19A7" w:rsidRPr="002C19A7" w:rsidRDefault="002C19A7" w:rsidP="002C19A7">
            <w:pPr>
              <w:spacing w:line="240" w:lineRule="auto"/>
              <w:jc w:val="left"/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</w:pPr>
            <w:r w:rsidRPr="002C19A7"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>…………………………</w:t>
            </w:r>
            <w:r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>………………</w:t>
            </w:r>
            <w:r w:rsidRPr="002C19A7"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>…….. zł</w:t>
            </w:r>
          </w:p>
          <w:p w14:paraId="2B7C1410" w14:textId="00615D23" w:rsidR="002C19A7" w:rsidRPr="002C19A7" w:rsidRDefault="002C19A7" w:rsidP="002C19A7">
            <w:pPr>
              <w:spacing w:line="240" w:lineRule="auto"/>
              <w:jc w:val="left"/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</w:pPr>
            <w:r w:rsidRPr="002C19A7"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>słownie:…………………</w:t>
            </w:r>
            <w:r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>.</w:t>
            </w:r>
            <w:r w:rsidRPr="002C19A7">
              <w:rPr>
                <w:rFonts w:ascii="Calibri Light" w:eastAsia="Times New Roman" w:hAnsi="Calibri Light" w:cs="Calibri Light"/>
                <w:sz w:val="14"/>
                <w:szCs w:val="14"/>
                <w:lang w:eastAsia="pl-PL"/>
              </w:rPr>
              <w:t xml:space="preserve">…… zł brutto </w:t>
            </w:r>
          </w:p>
        </w:tc>
      </w:tr>
    </w:tbl>
    <w:p w14:paraId="01CD9FE0" w14:textId="0E0AA8E3" w:rsidR="00FC01A9" w:rsidRDefault="002C19A7" w:rsidP="000054DB">
      <w:pPr>
        <w:spacing w:after="0" w:line="240" w:lineRule="auto"/>
        <w:rPr>
          <w:rFonts w:ascii="Calibri Light" w:hAnsi="Calibri Light" w:cs="Calibri Light"/>
          <w:b/>
          <w:bCs/>
          <w:color w:val="000000" w:themeColor="text1"/>
        </w:rPr>
      </w:pPr>
      <w:r>
        <w:rPr>
          <w:rFonts w:ascii="Calibri Light" w:hAnsi="Calibri Light" w:cs="Calibri Light"/>
          <w:b/>
          <w:bCs/>
          <w:color w:val="000000" w:themeColor="text1"/>
        </w:rPr>
        <w:t xml:space="preserve">Tabela </w:t>
      </w:r>
      <w:r w:rsidR="001D681C">
        <w:rPr>
          <w:rFonts w:ascii="Calibri Light" w:hAnsi="Calibri Light" w:cs="Calibri Light"/>
          <w:b/>
          <w:bCs/>
          <w:color w:val="000000" w:themeColor="text1"/>
        </w:rPr>
        <w:t>A)</w:t>
      </w:r>
    </w:p>
    <w:p w14:paraId="349B1458" w14:textId="77777777" w:rsidR="006D5EFE" w:rsidRPr="006D5EFE" w:rsidRDefault="006D5EFE" w:rsidP="006D5EFE">
      <w:pPr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44E654C6" w14:textId="77777777" w:rsidR="006D5EFE" w:rsidRDefault="006D5EFE" w:rsidP="00BC7614">
      <w:pPr>
        <w:tabs>
          <w:tab w:val="left" w:pos="900"/>
        </w:tabs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3A21F5C1" w14:textId="77777777" w:rsidR="002C19A7" w:rsidRDefault="002C19A7" w:rsidP="002C19A7">
      <w:pPr>
        <w:tabs>
          <w:tab w:val="left" w:pos="900"/>
        </w:tabs>
        <w:jc w:val="left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5AA34DC1" w14:textId="77777777" w:rsidR="002C19A7" w:rsidRDefault="002C19A7" w:rsidP="002C19A7">
      <w:pPr>
        <w:tabs>
          <w:tab w:val="left" w:pos="900"/>
        </w:tabs>
        <w:jc w:val="left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4F7A1D5B" w14:textId="264D76DF" w:rsidR="002C19A7" w:rsidRPr="006D5EFE" w:rsidRDefault="002C19A7" w:rsidP="002C19A7">
      <w:pPr>
        <w:tabs>
          <w:tab w:val="left" w:pos="900"/>
        </w:tabs>
        <w:jc w:val="left"/>
        <w:rPr>
          <w:rFonts w:ascii="Calibri Light" w:eastAsia="Times New Roman" w:hAnsi="Calibri Light" w:cs="Calibri Light"/>
          <w:sz w:val="20"/>
          <w:szCs w:val="20"/>
          <w:lang w:eastAsia="pl-PL"/>
        </w:rPr>
        <w:sectPr w:rsidR="002C19A7" w:rsidRPr="006D5EFE" w:rsidSect="00C049DB">
          <w:pgSz w:w="15840" w:h="12240" w:orient="landscape"/>
          <w:pgMar w:top="851" w:right="142" w:bottom="1440" w:left="1440" w:header="720" w:footer="720" w:gutter="0"/>
          <w:cols w:space="720"/>
          <w:docGrid w:linePitch="360"/>
        </w:sectPr>
      </w:pPr>
    </w:p>
    <w:p w14:paraId="04FA1B8B" w14:textId="77777777" w:rsidR="00FC01A9" w:rsidRDefault="00FC01A9" w:rsidP="000054DB">
      <w:pPr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241A1BBC" w14:textId="77777777" w:rsidR="00FC01A9" w:rsidRPr="00765DEF" w:rsidRDefault="00FC01A9" w:rsidP="000054DB">
      <w:pPr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tbl>
      <w:tblPr>
        <w:tblW w:w="11323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7"/>
        <w:gridCol w:w="8296"/>
      </w:tblGrid>
      <w:tr w:rsidR="000054DB" w:rsidRPr="00765DEF" w14:paraId="6DED25BB" w14:textId="77777777" w:rsidTr="00FC01A9">
        <w:trPr>
          <w:trHeight w:val="704"/>
        </w:trPr>
        <w:tc>
          <w:tcPr>
            <w:tcW w:w="11323" w:type="dxa"/>
            <w:gridSpan w:val="2"/>
          </w:tcPr>
          <w:p w14:paraId="451592E8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OŚWIADCZENIA:</w:t>
            </w:r>
          </w:p>
          <w:p w14:paraId="67B198E8" w14:textId="77777777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zamówienie zostanie zrealizowane w terminach określonych w SWZ oraz zgodnie ze złożoną ofertą;</w:t>
            </w:r>
          </w:p>
          <w:p w14:paraId="2343F930" w14:textId="77777777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 cenie naszej oferty zostały uwzględnione wszystkie koszty wykonania zamówienia;</w:t>
            </w:r>
          </w:p>
          <w:p w14:paraId="01BB786A" w14:textId="4021107D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zapoznaliśmy się ze SWZ oraz</w:t>
            </w:r>
            <w:r w:rsidR="00CE3757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projektowanymi postanowieniami 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umowy i nie wnosimy do nich zastrzeżeń oraz przyjmujemy warunki w nich zawarte;</w:t>
            </w:r>
          </w:p>
          <w:p w14:paraId="1007230C" w14:textId="2E06417D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uważamy się za związanych niniejszą ofertą do ter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minu wskazanego w SWZ;</w:t>
            </w:r>
          </w:p>
          <w:p w14:paraId="7CD84119" w14:textId="460E02BB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akceptujemy, iż zapłata za zrealizowanie zamówienia następować będzie na za</w:t>
            </w:r>
            <w:r w:rsidR="00956C7C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sadach opisanych w projektowanych postanowieniach umowy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;</w:t>
            </w:r>
          </w:p>
          <w:p w14:paraId="0F4666B4" w14:textId="09695B4C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uzyskaliśmy konieczne informacje i wyjaśnienia ni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ezbędne do przygotowania oferty;</w:t>
            </w:r>
          </w:p>
          <w:p w14:paraId="1ADEBC5E" w14:textId="29E020EB" w:rsidR="000054DB" w:rsidRPr="00765DEF" w:rsidRDefault="000054DB" w:rsidP="00F72D92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459" w:hanging="459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proponowany przez nas przedmiot zamówienia jest zgodny z oczekiwaniami Zamawiającego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</w:p>
        </w:tc>
      </w:tr>
      <w:tr w:rsidR="000054DB" w:rsidRPr="00765DEF" w14:paraId="4E414AF0" w14:textId="77777777" w:rsidTr="00FC01A9">
        <w:trPr>
          <w:trHeight w:val="846"/>
        </w:trPr>
        <w:tc>
          <w:tcPr>
            <w:tcW w:w="11323" w:type="dxa"/>
            <w:gridSpan w:val="2"/>
          </w:tcPr>
          <w:p w14:paraId="3DCD70FE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ZOBOWIĄZANIA W PRZYPADKU PRZYZNANIA ZAMÓWIENIA:</w:t>
            </w:r>
          </w:p>
          <w:p w14:paraId="0D749612" w14:textId="7F9E8908" w:rsidR="000054DB" w:rsidRPr="00765DEF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240" w:lineRule="auto"/>
              <w:ind w:left="459" w:hanging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zobowiązujemy się do zawarcia umowy w miejscu i terminie wyznaczonym przez Zamawiającego</w:t>
            </w:r>
            <w:r w:rsidR="00CE3757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/ Zamawiający dopuszcza możliwość zawarcia umowy w formie elektronicznej kwalifikowanym podpisem elektronicznym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;</w:t>
            </w:r>
          </w:p>
          <w:p w14:paraId="4CADE331" w14:textId="77777777" w:rsidR="000054DB" w:rsidRPr="00770829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360" w:lineRule="auto"/>
              <w:ind w:left="459" w:hanging="459"/>
              <w:contextualSpacing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770829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osobą upoważnioną do podpisywania umowy jest:</w:t>
            </w:r>
          </w:p>
          <w:p w14:paraId="45F1A08C" w14:textId="029524C9" w:rsidR="000054DB" w:rsidRPr="00765DEF" w:rsidRDefault="000054DB" w:rsidP="00F72D92">
            <w:pPr>
              <w:spacing w:before="240" w:after="40" w:line="360" w:lineRule="auto"/>
              <w:ind w:left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</w:t>
            </w:r>
          </w:p>
          <w:p w14:paraId="61A8FB37" w14:textId="7E758C3C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         e-mail:………...……........……………………………..…</w:t>
            </w:r>
            <w:r w:rsidR="00FD7802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………………………….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…....….tel.:</w:t>
            </w: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……………………………………………</w:t>
            </w:r>
            <w:r w:rsidR="00CE3757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………………………………………….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……...</w:t>
            </w:r>
          </w:p>
          <w:p w14:paraId="2ABA5D73" w14:textId="1F4DF00D" w:rsidR="000054DB" w:rsidRPr="00765DEF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360" w:lineRule="auto"/>
              <w:ind w:left="459" w:hanging="459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770829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osobą</w:t>
            </w:r>
            <w:r w:rsidRPr="00770829">
              <w:rPr>
                <w:rFonts w:ascii="Calibri Light" w:eastAsia="Times New Roman" w:hAnsi="Calibri Light" w:cs="Calibri Light"/>
                <w:b/>
                <w:bCs/>
                <w:iCs/>
                <w:sz w:val="20"/>
                <w:szCs w:val="20"/>
                <w:lang w:eastAsia="pl-PL"/>
              </w:rPr>
              <w:t xml:space="preserve"> odpowiedzialną za realizację umowy jest</w:t>
            </w:r>
            <w:r w:rsidR="00CE3757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*</w:t>
            </w: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:</w:t>
            </w:r>
          </w:p>
          <w:p w14:paraId="4A9FD0E7" w14:textId="2B22B8B3" w:rsidR="000054DB" w:rsidRPr="00765DEF" w:rsidRDefault="000054DB" w:rsidP="00F72D92">
            <w:pPr>
              <w:spacing w:before="240" w:after="40" w:line="360" w:lineRule="auto"/>
              <w:ind w:left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.................................................................................................................................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</w:t>
            </w:r>
          </w:p>
          <w:p w14:paraId="7CDA05D1" w14:textId="6E146492" w:rsidR="000054DB" w:rsidRDefault="000054DB" w:rsidP="00AD47C6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        e-mail:………...……........……………………………..……</w:t>
            </w:r>
            <w:r w:rsidR="00FD7802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…………………………..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....….tel.:………………………………………</w:t>
            </w:r>
            <w:r w:rsidR="00CE3757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……………………………………..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</w:t>
            </w:r>
            <w:r w:rsidR="00CE3757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….</w:t>
            </w:r>
            <w:r w:rsidR="00AD47C6"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</w:t>
            </w:r>
          </w:p>
          <w:p w14:paraId="505C2454" w14:textId="77777777" w:rsidR="00BF4EFC" w:rsidRDefault="00BF4EFC" w:rsidP="00AD47C6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</w:p>
          <w:p w14:paraId="701E1CBC" w14:textId="55FC5F91" w:rsidR="00CE3757" w:rsidRPr="00765DEF" w:rsidRDefault="00CE3757" w:rsidP="00AD47C6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F4EFC">
              <w:rPr>
                <w:rFonts w:ascii="Calibri Light" w:eastAsia="Times New Roman" w:hAnsi="Calibri Light" w:cs="Calibri Light"/>
                <w:bCs/>
                <w:iCs/>
                <w:sz w:val="18"/>
                <w:szCs w:val="18"/>
                <w:lang w:eastAsia="pl-PL"/>
              </w:rPr>
              <w:t xml:space="preserve">*osoby zostaną </w:t>
            </w:r>
            <w:r w:rsidR="00BF4EFC" w:rsidRPr="00BF4EFC">
              <w:rPr>
                <w:rFonts w:ascii="Calibri Light" w:eastAsia="Times New Roman" w:hAnsi="Calibri Light" w:cs="Calibri Light"/>
                <w:bCs/>
                <w:iCs/>
                <w:sz w:val="18"/>
                <w:szCs w:val="18"/>
                <w:lang w:eastAsia="pl-PL"/>
              </w:rPr>
              <w:t xml:space="preserve">wskazane w zawartej umowie </w:t>
            </w:r>
          </w:p>
        </w:tc>
      </w:tr>
      <w:tr w:rsidR="000054DB" w:rsidRPr="00765DEF" w14:paraId="63B0152E" w14:textId="77777777" w:rsidTr="00FC01A9">
        <w:trPr>
          <w:trHeight w:val="1036"/>
        </w:trPr>
        <w:tc>
          <w:tcPr>
            <w:tcW w:w="11323" w:type="dxa"/>
            <w:gridSpan w:val="2"/>
          </w:tcPr>
          <w:p w14:paraId="39E4AFBB" w14:textId="378CA8FD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Oświadczamy, że oferta: zawiera / nie zawiera* (niepotrzebne skreślić) informacje, które stanowią </w:t>
            </w: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 xml:space="preserve">TAJEMNICĘ PRZEDSIĘBIORSTWA </w:t>
            </w:r>
            <w:r w:rsidR="00770829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br/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 rozumieniu przepisów o zwalczaniu nieuczciwej konkurencji i nie mogą być one ogólnie udostępniane przez Zamawiającego oraz są zab</w:t>
            </w:r>
            <w:r w:rsidR="00AD47C6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ezpieczone w sposób opisany w S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WZ i zawierają uzasadnienie ich zastrzeżenia.</w:t>
            </w:r>
          </w:p>
          <w:p w14:paraId="15366AE8" w14:textId="150D3A92" w:rsidR="000054DB" w:rsidRPr="00765DEF" w:rsidRDefault="000054DB" w:rsidP="00AD47C6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Nazwa pliku zawierającego tajemnicę przedsiębiorstwa : …………………………………………………………………………………</w:t>
            </w:r>
            <w:r w:rsidR="00AD47C6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</w:t>
            </w:r>
            <w:r w:rsidR="00BF4EFC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</w:t>
            </w:r>
            <w:r w:rsidR="00770829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……………………</w:t>
            </w:r>
          </w:p>
        </w:tc>
      </w:tr>
      <w:tr w:rsidR="000054DB" w:rsidRPr="00765DEF" w14:paraId="5706B767" w14:textId="77777777" w:rsidTr="00FC01A9">
        <w:trPr>
          <w:trHeight w:val="1184"/>
        </w:trPr>
        <w:tc>
          <w:tcPr>
            <w:tcW w:w="11323" w:type="dxa"/>
            <w:gridSpan w:val="2"/>
          </w:tcPr>
          <w:p w14:paraId="752969D0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PODWYKONAWCY:</w:t>
            </w:r>
          </w:p>
          <w:p w14:paraId="50CD442D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Podwykonawcom zamierzam powierzyć poniższe części zamówienia, (należy podać również dane proponowanych podwykonawców)</w:t>
            </w:r>
          </w:p>
          <w:p w14:paraId="13B30D02" w14:textId="2A3BC35C" w:rsidR="000054DB" w:rsidRPr="00765DEF" w:rsidRDefault="000054DB" w:rsidP="00770829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</w:t>
            </w:r>
            <w:r w:rsidR="00FD7802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........................................................................................................................................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</w:t>
            </w:r>
            <w:r w:rsidR="00AD47C6"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  <w:r w:rsidR="00954D29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</w:t>
            </w:r>
          </w:p>
        </w:tc>
      </w:tr>
      <w:tr w:rsidR="000054DB" w:rsidRPr="00765DEF" w14:paraId="62C13D4B" w14:textId="77777777" w:rsidTr="00FC01A9">
        <w:trPr>
          <w:trHeight w:val="991"/>
        </w:trPr>
        <w:tc>
          <w:tcPr>
            <w:tcW w:w="11323" w:type="dxa"/>
            <w:gridSpan w:val="2"/>
          </w:tcPr>
          <w:p w14:paraId="37B6D4AB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  <w:p w14:paraId="28BD5F86" w14:textId="77777777" w:rsidR="00CA6F83" w:rsidRPr="00765DEF" w:rsidRDefault="00CA6F83" w:rsidP="00CA6F83">
            <w:pPr>
              <w:spacing w:after="40" w:line="240" w:lineRule="auto"/>
              <w:contextualSpacing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WIELKOŚĆ PRZEDSIĘBIORSTWA*:</w:t>
            </w: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 xml:space="preserve"> </w:t>
            </w:r>
          </w:p>
          <w:p w14:paraId="040669E1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>mikroprzedsiębiorstwo</w:t>
            </w:r>
          </w:p>
          <w:p w14:paraId="05189A2F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 xml:space="preserve">małe przedsiębiorstwo </w:t>
            </w:r>
          </w:p>
          <w:p w14:paraId="1BDFAE74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 xml:space="preserve">średnie przedsiębiorstwo </w:t>
            </w:r>
          </w:p>
          <w:p w14:paraId="6F346683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>jednoosobowa działalność gospodarcza</w:t>
            </w:r>
          </w:p>
          <w:p w14:paraId="484DAFA4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>osoba fizyczna nieprowadząca działalności gospodarczej</w:t>
            </w:r>
          </w:p>
          <w:p w14:paraId="675810C0" w14:textId="77777777" w:rsidR="00CA6F83" w:rsidRPr="00765DEF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Calibri" w:hAnsi="Calibri Light" w:cs="Calibri Light"/>
                <w:sz w:val="20"/>
                <w:szCs w:val="20"/>
              </w:rPr>
              <w:t>inny rodzaj</w:t>
            </w:r>
          </w:p>
          <w:p w14:paraId="10B3F4C1" w14:textId="38877E5A" w:rsidR="000054DB" w:rsidRPr="00765DEF" w:rsidRDefault="00CA6F83" w:rsidP="00CA6F83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*</w:t>
            </w:r>
            <w:r w:rsidRPr="00765DEF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należy wybrać</w:t>
            </w:r>
            <w:r w:rsidRPr="00765DEF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0054DB" w:rsidRPr="00765DEF" w14:paraId="664424E3" w14:textId="77777777" w:rsidTr="00FC01A9">
        <w:trPr>
          <w:trHeight w:val="2375"/>
        </w:trPr>
        <w:tc>
          <w:tcPr>
            <w:tcW w:w="11323" w:type="dxa"/>
            <w:gridSpan w:val="2"/>
          </w:tcPr>
          <w:p w14:paraId="2A595464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40075A9E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>Oświadczam, że wypełniłem obowiązki informacyjne przewidziane w art. 13 lub art. 14 RODO</w:t>
            </w:r>
            <w:r w:rsidRPr="00765DEF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vertAlign w:val="superscript"/>
                <w:lang w:eastAsia="pl-PL"/>
              </w:rPr>
              <w:t>1)</w:t>
            </w:r>
            <w:r w:rsidRPr="00765DEF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 xml:space="preserve"> wobec osób fizycznych, od których dane osobowe bezpośrednio lub pośrednio pozyskałem w celu ubiegania się o udzielenie zamówienia publicznego w niniejszym postępowaniu.*</w:t>
            </w:r>
          </w:p>
          <w:p w14:paraId="752C3484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1) rozporządzenie Parlamentu Europejskiego i Rady (UE) 2016/679 z dnia 27 kwietnia 2016 r. w sprawie ochrony osób fizycznych w związku z przetwarzaniem danych osobowych i w sprawie swobodnego przepływu takich danych oraz uchylenia dyrektywy 95/46/WE (ogólne rozporządzenie o ochronie danych) (Dz. Urz. UE L 119 z 04.05.2016, str. 1). </w:t>
            </w:r>
          </w:p>
          <w:p w14:paraId="3BE792FB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3DFE77BB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</w:tc>
      </w:tr>
      <w:tr w:rsidR="000054DB" w:rsidRPr="00765DEF" w14:paraId="34936EAE" w14:textId="77777777" w:rsidTr="00FC01A9">
        <w:trPr>
          <w:trHeight w:val="1686"/>
        </w:trPr>
        <w:tc>
          <w:tcPr>
            <w:tcW w:w="11323" w:type="dxa"/>
            <w:gridSpan w:val="2"/>
          </w:tcPr>
          <w:p w14:paraId="5F47FE24" w14:textId="77777777" w:rsidR="000054DB" w:rsidRPr="00765DEF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67ED9792" w14:textId="77777777" w:rsidR="000054DB" w:rsidRPr="00765DEF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  <w:r w:rsidRPr="00765DEF">
              <w:rPr>
                <w:rFonts w:ascii="Calibri Light" w:hAnsi="Calibri Light" w:cs="Calibri Light"/>
                <w:sz w:val="20"/>
                <w:szCs w:val="20"/>
              </w:rPr>
              <w:t xml:space="preserve">Oświadczamy, że wybór naszej oferty: </w:t>
            </w:r>
          </w:p>
          <w:p w14:paraId="20DCBCD8" w14:textId="77777777" w:rsidR="000054DB" w:rsidRPr="00765DEF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  <w:r w:rsidRPr="00765DEF">
              <w:rPr>
                <w:rFonts w:ascii="Calibri Light" w:hAnsi="Calibri Light" w:cs="Calibri Light"/>
                <w:sz w:val="20"/>
                <w:szCs w:val="20"/>
              </w:rPr>
              <w:t>□ będzie prowadził do powstania u Zamawiającego obowiązku podatkowego zgodnie z przepisami o podatku od towarów i usług, w zakresie …………………………………………………………….(należy wskazać nazwę (rodzaj) towaru lub usługi, których dostawa lub świadczenie będzie prowadzić do powstania takiego obowiązku podatkowego), o wartości ……………………………………..zł netto (należy wskazać wartość tego towaru lub usługi bez kwoty podatku).</w:t>
            </w:r>
          </w:p>
          <w:p w14:paraId="4F456729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hAnsi="Calibri Light" w:cs="Calibri Light"/>
                <w:sz w:val="20"/>
                <w:szCs w:val="20"/>
              </w:rPr>
              <w:t>□ nie będzie prowadził do powstania u Zamawiającego obowiązku podatkowego zgodnie z przepisami o podatku od towarów i usług</w:t>
            </w:r>
          </w:p>
        </w:tc>
      </w:tr>
      <w:tr w:rsidR="000054DB" w:rsidRPr="00765DEF" w14:paraId="0FA5E79F" w14:textId="77777777" w:rsidTr="00FC01A9">
        <w:trPr>
          <w:trHeight w:val="459"/>
        </w:trPr>
        <w:tc>
          <w:tcPr>
            <w:tcW w:w="3027" w:type="dxa"/>
          </w:tcPr>
          <w:p w14:paraId="1709DA70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700DAA44" w14:textId="77777777" w:rsidR="000054DB" w:rsidRPr="00765DEF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>MIEJSCOWOŚĆ, DATA</w:t>
            </w:r>
          </w:p>
        </w:tc>
        <w:tc>
          <w:tcPr>
            <w:tcW w:w="8296" w:type="dxa"/>
          </w:tcPr>
          <w:p w14:paraId="5749D9A7" w14:textId="77777777" w:rsidR="000054DB" w:rsidRPr="00765DEF" w:rsidRDefault="000054DB" w:rsidP="00F72D92">
            <w:pPr>
              <w:spacing w:before="240"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472FCBB0" w14:textId="20615F35" w:rsidR="000054DB" w:rsidRPr="00765DEF" w:rsidRDefault="00AD47C6" w:rsidP="00F72D92">
            <w:pPr>
              <w:spacing w:before="240" w:after="40" w:line="240" w:lineRule="auto"/>
              <w:contextualSpacing/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</w:pPr>
            <w:r w:rsidRPr="00765DEF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…………………………………………………………………………………………………</w:t>
            </w:r>
            <w:r w:rsidR="005D58F5" w:rsidRPr="00765DEF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………………………</w:t>
            </w:r>
            <w:r w:rsidRPr="00765DEF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……..</w:t>
            </w:r>
          </w:p>
        </w:tc>
      </w:tr>
    </w:tbl>
    <w:p w14:paraId="177DA6AA" w14:textId="77777777" w:rsidR="000054DB" w:rsidRPr="00765DEF" w:rsidRDefault="000054DB" w:rsidP="000054DB">
      <w:pPr>
        <w:tabs>
          <w:tab w:val="left" w:pos="1985"/>
          <w:tab w:val="left" w:pos="4820"/>
          <w:tab w:val="left" w:pos="5387"/>
          <w:tab w:val="left" w:pos="8931"/>
        </w:tabs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241402C6" w14:textId="586636E5" w:rsidR="00453F4E" w:rsidRPr="00765DEF" w:rsidRDefault="00453F4E" w:rsidP="00770829">
      <w:pPr>
        <w:spacing w:after="0" w:line="240" w:lineRule="auto"/>
        <w:ind w:left="-851" w:right="-988"/>
        <w:jc w:val="center"/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</w:pPr>
      <w:r w:rsidRPr="00765DEF"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  <w:t>Wskazuję, że dokumenty na potwierdzenie</w:t>
      </w:r>
      <w:r w:rsidRPr="00765DEF">
        <w:rPr>
          <w:rStyle w:val="Teksttreci"/>
          <w:rFonts w:ascii="Calibri Light" w:hAnsi="Calibri Light" w:cs="Calibri Light"/>
          <w:color w:val="000000"/>
          <w:sz w:val="20"/>
          <w:szCs w:val="20"/>
        </w:rPr>
        <w:t>, że osoba działająca w imieniu wykonawcy jest umocowana do jego reprezentowania</w:t>
      </w:r>
      <w:r w:rsidRPr="00765DEF"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  <w:t xml:space="preserve">, znajdują się w formie elektronicznej pod następującymi adresami internetowymi ogólnodostępnych i bezpłatnych baz danych </w:t>
      </w:r>
      <w:r w:rsidRPr="00765DEF">
        <w:rPr>
          <w:rFonts w:ascii="Calibri Light" w:eastAsia="Times New Roman" w:hAnsi="Calibri Light" w:cs="Calibri Light"/>
          <w:b/>
          <w:bCs/>
          <w:color w:val="222222"/>
          <w:sz w:val="16"/>
          <w:szCs w:val="16"/>
          <w:shd w:val="clear" w:color="auto" w:fill="FFFFFF"/>
          <w:lang w:eastAsia="pl-PL"/>
        </w:rPr>
        <w:t>(należy zaznaczyć właściwe):</w:t>
      </w:r>
    </w:p>
    <w:p w14:paraId="2EBB2E3D" w14:textId="77777777" w:rsidR="00453F4E" w:rsidRPr="00765DEF" w:rsidRDefault="00453F4E" w:rsidP="00453F4E">
      <w:pPr>
        <w:shd w:val="clear" w:color="auto" w:fill="FFFFFF"/>
        <w:spacing w:after="0" w:line="240" w:lineRule="auto"/>
        <w:ind w:left="-993"/>
        <w:jc w:val="left"/>
        <w:rPr>
          <w:rFonts w:ascii="Calibri Light" w:eastAsia="Times New Roman" w:hAnsi="Calibri Light" w:cs="Calibri Light"/>
          <w:b/>
          <w:color w:val="222222"/>
          <w:sz w:val="24"/>
          <w:szCs w:val="24"/>
          <w:lang w:eastAsia="pl-PL"/>
        </w:rPr>
      </w:pPr>
      <w:r w:rsidRPr="00765DEF">
        <w:rPr>
          <w:rFonts w:ascii="Calibri Light" w:eastAsia="Times New Roman" w:hAnsi="Calibri Light" w:cs="Calibri Light"/>
          <w:b/>
          <w:color w:val="222222"/>
          <w:sz w:val="24"/>
          <w:szCs w:val="24"/>
          <w:lang w:eastAsia="pl-PL"/>
        </w:rPr>
        <w:br/>
      </w:r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lang w:eastAsia="pl-PL"/>
        </w:rPr>
        <w:t xml:space="preserve">    </w:t>
      </w:r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lang w:eastAsia="pl-PL"/>
        </w:rPr>
        <w:sym w:font="Symbol" w:char="F09E"/>
      </w:r>
      <w:hyperlink r:id="rId8" w:history="1">
        <w:r w:rsidRPr="00765DEF">
          <w:rPr>
            <w:rStyle w:val="Hipercze"/>
            <w:rFonts w:ascii="Calibri Light" w:eastAsia="Times New Roman" w:hAnsi="Calibri Light" w:cs="Calibri Light"/>
            <w:b/>
            <w:color w:val="4472C4" w:themeColor="accent1"/>
            <w:sz w:val="20"/>
            <w:szCs w:val="20"/>
            <w:lang w:eastAsia="pl-PL"/>
          </w:rPr>
          <w:t>https://ekrs.ms.gov.pl</w:t>
        </w:r>
      </w:hyperlink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u w:val="single"/>
          <w:lang w:eastAsia="pl-PL"/>
        </w:rPr>
        <w:t xml:space="preserve">  </w:t>
      </w:r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lang w:eastAsia="pl-PL"/>
        </w:rPr>
        <w:t xml:space="preserve">                                                                         </w:t>
      </w:r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lang w:eastAsia="pl-PL"/>
        </w:rPr>
        <w:sym w:font="Symbol" w:char="F09E"/>
      </w:r>
      <w:r w:rsidRPr="00765DEF">
        <w:rPr>
          <w:rFonts w:ascii="Calibri Light" w:eastAsia="Times New Roman" w:hAnsi="Calibri Light" w:cs="Calibri Light"/>
          <w:b/>
          <w:color w:val="4472C4" w:themeColor="accent1"/>
          <w:sz w:val="20"/>
          <w:szCs w:val="20"/>
          <w:lang w:eastAsia="pl-PL"/>
        </w:rPr>
        <w:t> </w:t>
      </w:r>
      <w:hyperlink r:id="rId9" w:tgtFrame="_blank" w:history="1">
        <w:r w:rsidRPr="00765DEF">
          <w:rPr>
            <w:rFonts w:ascii="Calibri Light" w:eastAsia="Times New Roman" w:hAnsi="Calibri Light" w:cs="Calibri Light"/>
            <w:b/>
            <w:color w:val="4472C4" w:themeColor="accent1"/>
            <w:sz w:val="20"/>
            <w:szCs w:val="20"/>
            <w:u w:val="single"/>
            <w:lang w:eastAsia="pl-PL"/>
          </w:rPr>
          <w:t>http://prod.ceidg.gov.pl</w:t>
        </w:r>
      </w:hyperlink>
    </w:p>
    <w:p w14:paraId="4A6F989B" w14:textId="77777777" w:rsidR="000054DB" w:rsidRPr="00765DEF" w:rsidRDefault="000054DB" w:rsidP="000054DB">
      <w:pPr>
        <w:tabs>
          <w:tab w:val="left" w:pos="1985"/>
          <w:tab w:val="left" w:pos="4820"/>
          <w:tab w:val="left" w:pos="5387"/>
          <w:tab w:val="left" w:pos="8931"/>
        </w:tabs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363E4BC6" w14:textId="77777777" w:rsidR="000054DB" w:rsidRPr="00765DEF" w:rsidRDefault="000054DB" w:rsidP="000054D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 Light" w:eastAsia="Times New Roman" w:hAnsi="Calibri Light" w:cs="Calibri Light"/>
          <w:b/>
          <w:i/>
          <w:sz w:val="20"/>
          <w:szCs w:val="20"/>
          <w:lang w:eastAsia="pl-PL"/>
        </w:rPr>
      </w:pPr>
    </w:p>
    <w:p w14:paraId="66F92669" w14:textId="77777777" w:rsidR="001240F8" w:rsidRPr="00770829" w:rsidRDefault="001240F8" w:rsidP="00770829">
      <w:pPr>
        <w:pStyle w:val="Bezodstpw"/>
        <w:ind w:left="-426"/>
        <w:jc w:val="center"/>
        <w:rPr>
          <w:rFonts w:ascii="Calibri Light" w:hAnsi="Calibri Light" w:cs="Calibri Light"/>
          <w:i/>
          <w:color w:val="FF0000"/>
          <w:sz w:val="20"/>
          <w:szCs w:val="20"/>
        </w:rPr>
      </w:pPr>
      <w:r w:rsidRPr="00770829">
        <w:rPr>
          <w:rFonts w:ascii="Calibri Light" w:hAnsi="Calibri Light" w:cs="Calibri Light"/>
          <w:i/>
          <w:color w:val="FF0000"/>
          <w:sz w:val="20"/>
          <w:szCs w:val="20"/>
        </w:rPr>
        <w:t>Niniejszy formularz należy opatrzyć kwalifikowanym podpisem elektronicznym lub podpisem zaufanym lub podpisem osobistym właściwej/-</w:t>
      </w:r>
      <w:proofErr w:type="spellStart"/>
      <w:r w:rsidRPr="00770829">
        <w:rPr>
          <w:rFonts w:ascii="Calibri Light" w:hAnsi="Calibri Light" w:cs="Calibri Light"/>
          <w:i/>
          <w:color w:val="FF0000"/>
          <w:sz w:val="20"/>
          <w:szCs w:val="20"/>
        </w:rPr>
        <w:t>ych</w:t>
      </w:r>
      <w:proofErr w:type="spellEnd"/>
      <w:r w:rsidRPr="00770829">
        <w:rPr>
          <w:rFonts w:ascii="Calibri Light" w:hAnsi="Calibri Light" w:cs="Calibri Light"/>
          <w:i/>
          <w:color w:val="FF0000"/>
          <w:sz w:val="20"/>
          <w:szCs w:val="20"/>
        </w:rPr>
        <w:t>,  umocowanej/-</w:t>
      </w:r>
      <w:proofErr w:type="spellStart"/>
      <w:r w:rsidRPr="00770829">
        <w:rPr>
          <w:rFonts w:ascii="Calibri Light" w:hAnsi="Calibri Light" w:cs="Calibri Light"/>
          <w:i/>
          <w:color w:val="FF0000"/>
          <w:sz w:val="20"/>
          <w:szCs w:val="20"/>
        </w:rPr>
        <w:t>ych</w:t>
      </w:r>
      <w:proofErr w:type="spellEnd"/>
      <w:r w:rsidRPr="00770829">
        <w:rPr>
          <w:rFonts w:ascii="Calibri Light" w:hAnsi="Calibri Light" w:cs="Calibri Light"/>
          <w:i/>
          <w:color w:val="FF0000"/>
          <w:sz w:val="20"/>
          <w:szCs w:val="20"/>
        </w:rPr>
        <w:t xml:space="preserve">  do występowania w obrocie prawnym.</w:t>
      </w:r>
    </w:p>
    <w:p w14:paraId="51F05341" w14:textId="77777777" w:rsidR="000054DB" w:rsidRPr="00765DEF" w:rsidRDefault="000054DB" w:rsidP="000054D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 Light" w:eastAsia="Times New Roman" w:hAnsi="Calibri Light" w:cs="Calibri Light"/>
          <w:b/>
          <w:i/>
          <w:sz w:val="20"/>
          <w:szCs w:val="20"/>
          <w:lang w:eastAsia="pl-PL"/>
        </w:rPr>
      </w:pPr>
    </w:p>
    <w:p w14:paraId="5474BBB5" w14:textId="77777777" w:rsidR="000054DB" w:rsidRPr="00765DEF" w:rsidRDefault="000054DB">
      <w:pPr>
        <w:rPr>
          <w:rFonts w:ascii="Calibri Light" w:hAnsi="Calibri Light" w:cs="Calibri Light"/>
          <w:sz w:val="20"/>
          <w:szCs w:val="20"/>
        </w:rPr>
      </w:pPr>
    </w:p>
    <w:sectPr w:rsidR="000054DB" w:rsidRPr="00765DEF" w:rsidSect="00F91B56">
      <w:pgSz w:w="12240" w:h="15840"/>
      <w:pgMar w:top="142" w:right="1440" w:bottom="1440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86EFFA" w14:textId="77777777" w:rsidR="00C32B7D" w:rsidRDefault="00C32B7D" w:rsidP="000054DB">
      <w:pPr>
        <w:spacing w:after="0" w:line="240" w:lineRule="auto"/>
      </w:pPr>
      <w:r>
        <w:separator/>
      </w:r>
    </w:p>
  </w:endnote>
  <w:endnote w:type="continuationSeparator" w:id="0">
    <w:p w14:paraId="4492C005" w14:textId="77777777" w:rsidR="00C32B7D" w:rsidRDefault="00C32B7D" w:rsidP="00005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7206C" w14:textId="77777777" w:rsidR="00C32B7D" w:rsidRDefault="00C32B7D" w:rsidP="000054DB">
      <w:pPr>
        <w:spacing w:after="0" w:line="240" w:lineRule="auto"/>
      </w:pPr>
      <w:r>
        <w:separator/>
      </w:r>
    </w:p>
  </w:footnote>
  <w:footnote w:type="continuationSeparator" w:id="0">
    <w:p w14:paraId="0A7BD77C" w14:textId="77777777" w:rsidR="00C32B7D" w:rsidRDefault="00C32B7D" w:rsidP="000054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160EC"/>
    <w:multiLevelType w:val="hybridMultilevel"/>
    <w:tmpl w:val="0F8E03E6"/>
    <w:lvl w:ilvl="0" w:tplc="720CD5D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2217E4"/>
    <w:multiLevelType w:val="hybridMultilevel"/>
    <w:tmpl w:val="CD223692"/>
    <w:lvl w:ilvl="0" w:tplc="D6D6712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B4040A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70383"/>
    <w:multiLevelType w:val="hybridMultilevel"/>
    <w:tmpl w:val="8F308B82"/>
    <w:lvl w:ilvl="0" w:tplc="97D69596">
      <w:start w:val="1"/>
      <w:numFmt w:val="decimal"/>
      <w:lvlText w:val="%1)"/>
      <w:lvlJc w:val="left"/>
      <w:pPr>
        <w:ind w:left="927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15174225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833971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1770690">
    <w:abstractNumId w:val="0"/>
  </w:num>
  <w:num w:numId="4" w16cid:durableId="605667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4DB"/>
    <w:rsid w:val="000054DB"/>
    <w:rsid w:val="00020D4A"/>
    <w:rsid w:val="00044021"/>
    <w:rsid w:val="00056A12"/>
    <w:rsid w:val="00083A32"/>
    <w:rsid w:val="000B39A6"/>
    <w:rsid w:val="000E1AB1"/>
    <w:rsid w:val="00110841"/>
    <w:rsid w:val="00112624"/>
    <w:rsid w:val="001240F8"/>
    <w:rsid w:val="00174DA7"/>
    <w:rsid w:val="001923AB"/>
    <w:rsid w:val="001D4C63"/>
    <w:rsid w:val="001D543C"/>
    <w:rsid w:val="001D681C"/>
    <w:rsid w:val="002650D3"/>
    <w:rsid w:val="002C19A7"/>
    <w:rsid w:val="00315659"/>
    <w:rsid w:val="003410F3"/>
    <w:rsid w:val="003706DD"/>
    <w:rsid w:val="00392803"/>
    <w:rsid w:val="003B6DE8"/>
    <w:rsid w:val="00413271"/>
    <w:rsid w:val="004461AB"/>
    <w:rsid w:val="00453F4E"/>
    <w:rsid w:val="004773DE"/>
    <w:rsid w:val="004A52D9"/>
    <w:rsid w:val="0054526B"/>
    <w:rsid w:val="005A5D08"/>
    <w:rsid w:val="005D1864"/>
    <w:rsid w:val="005D58F5"/>
    <w:rsid w:val="005E46A3"/>
    <w:rsid w:val="00645C1D"/>
    <w:rsid w:val="006939AD"/>
    <w:rsid w:val="006A713F"/>
    <w:rsid w:val="006C1680"/>
    <w:rsid w:val="006D5EFE"/>
    <w:rsid w:val="006E388C"/>
    <w:rsid w:val="00717D5C"/>
    <w:rsid w:val="00744EC9"/>
    <w:rsid w:val="007509B0"/>
    <w:rsid w:val="007617C2"/>
    <w:rsid w:val="00765DEF"/>
    <w:rsid w:val="00770829"/>
    <w:rsid w:val="007915D6"/>
    <w:rsid w:val="00827211"/>
    <w:rsid w:val="00842EA3"/>
    <w:rsid w:val="00866B1B"/>
    <w:rsid w:val="008946C6"/>
    <w:rsid w:val="009409B4"/>
    <w:rsid w:val="00954D29"/>
    <w:rsid w:val="00956C7C"/>
    <w:rsid w:val="00984B4F"/>
    <w:rsid w:val="009933F8"/>
    <w:rsid w:val="0099746D"/>
    <w:rsid w:val="009C1AD0"/>
    <w:rsid w:val="009E1706"/>
    <w:rsid w:val="00A13C21"/>
    <w:rsid w:val="00A2259D"/>
    <w:rsid w:val="00AD1F6B"/>
    <w:rsid w:val="00AD47C6"/>
    <w:rsid w:val="00B508FB"/>
    <w:rsid w:val="00B64504"/>
    <w:rsid w:val="00B91651"/>
    <w:rsid w:val="00B94C36"/>
    <w:rsid w:val="00BB4ED2"/>
    <w:rsid w:val="00BC7614"/>
    <w:rsid w:val="00BD6CF8"/>
    <w:rsid w:val="00BF4EFC"/>
    <w:rsid w:val="00C00D05"/>
    <w:rsid w:val="00C049DB"/>
    <w:rsid w:val="00C1774C"/>
    <w:rsid w:val="00C32B7D"/>
    <w:rsid w:val="00C917CF"/>
    <w:rsid w:val="00CA6F83"/>
    <w:rsid w:val="00CB02E4"/>
    <w:rsid w:val="00CC40B0"/>
    <w:rsid w:val="00CE0EF9"/>
    <w:rsid w:val="00CE3757"/>
    <w:rsid w:val="00D101E0"/>
    <w:rsid w:val="00D63BF6"/>
    <w:rsid w:val="00D95A34"/>
    <w:rsid w:val="00DC0F25"/>
    <w:rsid w:val="00EF6491"/>
    <w:rsid w:val="00F15C4B"/>
    <w:rsid w:val="00F16572"/>
    <w:rsid w:val="00F26402"/>
    <w:rsid w:val="00F91B56"/>
    <w:rsid w:val="00FC01A9"/>
    <w:rsid w:val="00FD7802"/>
    <w:rsid w:val="00FE3E59"/>
    <w:rsid w:val="00FF5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CE304"/>
  <w15:docId w15:val="{1472B8CB-6AE2-499A-8C98-D5CA62A07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4B4F"/>
    <w:pPr>
      <w:spacing w:line="252" w:lineRule="auto"/>
      <w:jc w:val="both"/>
    </w:pPr>
    <w:rPr>
      <w:rFonts w:eastAsiaTheme="minorEastAsia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054DB"/>
    <w:pPr>
      <w:spacing w:after="0" w:line="240" w:lineRule="auto"/>
      <w:jc w:val="both"/>
    </w:pPr>
    <w:rPr>
      <w:rFonts w:ascii="Calibri" w:eastAsia="Calibri" w:hAnsi="Calibri" w:cs="Times New Roman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054DB"/>
    <w:pPr>
      <w:autoSpaceDE w:val="0"/>
      <w:autoSpaceDN w:val="0"/>
      <w:adjustRightInd w:val="0"/>
      <w:spacing w:after="0" w:line="240" w:lineRule="auto"/>
      <w:jc w:val="both"/>
    </w:pPr>
    <w:rPr>
      <w:rFonts w:ascii="Franklin Gothic Book" w:eastAsiaTheme="minorEastAsia" w:hAnsi="Franklin Gothic Book" w:cs="Franklin Gothic Book"/>
      <w:color w:val="000000"/>
      <w:sz w:val="24"/>
      <w:szCs w:val="24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005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54DB"/>
    <w:rPr>
      <w:rFonts w:eastAsiaTheme="minorEastAsia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05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54DB"/>
    <w:rPr>
      <w:rFonts w:eastAsiaTheme="minorEastAsia"/>
      <w:lang w:val="pl-PL"/>
    </w:rPr>
  </w:style>
  <w:style w:type="paragraph" w:styleId="Akapitzlist">
    <w:name w:val="List Paragraph"/>
    <w:basedOn w:val="Normalny"/>
    <w:uiPriority w:val="34"/>
    <w:qFormat/>
    <w:rsid w:val="00CA6F8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D1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1F6B"/>
    <w:rPr>
      <w:rFonts w:ascii="Tahoma" w:eastAsiaTheme="minorEastAsia" w:hAnsi="Tahoma" w:cs="Tahoma"/>
      <w:sz w:val="16"/>
      <w:szCs w:val="16"/>
      <w:lang w:val="pl-PL"/>
    </w:rPr>
  </w:style>
  <w:style w:type="paragraph" w:styleId="Bezodstpw">
    <w:name w:val="No Spacing"/>
    <w:uiPriority w:val="1"/>
    <w:qFormat/>
    <w:rsid w:val="001240F8"/>
    <w:pPr>
      <w:suppressAutoHyphens/>
      <w:spacing w:after="0" w:line="240" w:lineRule="auto"/>
    </w:pPr>
    <w:rPr>
      <w:rFonts w:ascii="Cambria" w:eastAsia="Times New Roman" w:hAnsi="Cambria" w:cs="Times New Roman"/>
      <w:lang w:val="pl-PL" w:eastAsia="ar-SA"/>
    </w:rPr>
  </w:style>
  <w:style w:type="character" w:styleId="Hipercze">
    <w:name w:val="Hyperlink"/>
    <w:basedOn w:val="Domylnaczcionkaakapitu"/>
    <w:uiPriority w:val="99"/>
    <w:unhideWhenUsed/>
    <w:rsid w:val="00453F4E"/>
    <w:rPr>
      <w:color w:val="0563C1" w:themeColor="hyperlink"/>
      <w:u w:val="single"/>
    </w:rPr>
  </w:style>
  <w:style w:type="character" w:customStyle="1" w:styleId="Teksttreci">
    <w:name w:val="Tekst treści_"/>
    <w:link w:val="Teksttreci1"/>
    <w:uiPriority w:val="99"/>
    <w:qFormat/>
    <w:rsid w:val="00453F4E"/>
    <w:rPr>
      <w:rFonts w:ascii="Arial" w:hAnsi="Arial" w:cs="Arial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qFormat/>
    <w:rsid w:val="00453F4E"/>
    <w:pPr>
      <w:widowControl w:val="0"/>
      <w:shd w:val="clear" w:color="auto" w:fill="FFFFFF"/>
      <w:suppressAutoHyphens/>
      <w:spacing w:before="300" w:after="0" w:line="264" w:lineRule="exact"/>
      <w:ind w:hanging="420"/>
    </w:pPr>
    <w:rPr>
      <w:rFonts w:ascii="Arial" w:eastAsiaTheme="minorHAnsi" w:hAnsi="Arial" w:cs="Arial"/>
      <w:lang w:val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A52D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A52D9"/>
    <w:rPr>
      <w:rFonts w:eastAsiaTheme="minorEastAsia"/>
      <w:sz w:val="20"/>
      <w:szCs w:val="20"/>
      <w:lang w:val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A52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1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od.ceidg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EB6D7E-A9BC-4DB4-BB4C-30748AA74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4</Pages>
  <Words>1170</Words>
  <Characters>7026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Łukaszewicz</dc:creator>
  <cp:keywords/>
  <dc:description/>
  <cp:lastModifiedBy>Paulina Szagun</cp:lastModifiedBy>
  <cp:revision>58</cp:revision>
  <dcterms:created xsi:type="dcterms:W3CDTF">2021-04-13T17:06:00Z</dcterms:created>
  <dcterms:modified xsi:type="dcterms:W3CDTF">2025-03-19T07:28:00Z</dcterms:modified>
</cp:coreProperties>
</file>