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85" w:type="dxa"/>
        </w:tblCellMar>
        <w:tblLook w:val="01E0" w:firstRow="1" w:lastRow="1" w:firstColumn="1" w:lastColumn="1" w:noHBand="0" w:noVBand="0"/>
      </w:tblPr>
      <w:tblGrid>
        <w:gridCol w:w="3614"/>
        <w:gridCol w:w="5312"/>
      </w:tblGrid>
      <w:tr w:rsidR="001C6C6C" w:rsidRPr="001C6C6C" w14:paraId="50AE3521" w14:textId="77777777" w:rsidTr="001C6C6C">
        <w:trPr>
          <w:trHeight w:val="274"/>
          <w:jc w:val="center"/>
        </w:trPr>
        <w:tc>
          <w:tcPr>
            <w:tcW w:w="8926" w:type="dxa"/>
            <w:gridSpan w:val="2"/>
            <w:vAlign w:val="center"/>
          </w:tcPr>
          <w:p w14:paraId="35D53DBC" w14:textId="77777777" w:rsidR="001C6C6C" w:rsidRPr="001C6C6C" w:rsidRDefault="001C6C6C" w:rsidP="001C6C6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bookmarkStart w:id="0" w:name="_Hlk99981507"/>
            <w:r w:rsidRPr="001C6C6C">
              <w:rPr>
                <w:rFonts w:ascii="Arial" w:eastAsia="Times New Roman" w:hAnsi="Arial" w:cs="Arial"/>
                <w:b/>
                <w:bCs/>
                <w:noProof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555BB0B5" wp14:editId="3996E001">
                  <wp:simplePos x="0" y="0"/>
                  <wp:positionH relativeFrom="column">
                    <wp:posOffset>2618740</wp:posOffset>
                  </wp:positionH>
                  <wp:positionV relativeFrom="paragraph">
                    <wp:posOffset>149860</wp:posOffset>
                  </wp:positionV>
                  <wp:extent cx="1962150" cy="687705"/>
                  <wp:effectExtent l="0" t="0" r="0" b="0"/>
                  <wp:wrapSquare wrapText="bothSides"/>
                  <wp:docPr id="3" name="Obraz 3" descr="Z:\Chrzanów\Rządowy Fundusz Polski Ład - edycja I\pl_lad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Z:\Chrzanów\Rządowy Fundusz Polski Ład - edycja I\pl_lad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6C6C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eastAsia="pl-PL"/>
              </w:rPr>
              <w:t xml:space="preserve">            </w:t>
            </w:r>
            <w:r w:rsidRPr="001C6C6C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6C1C4E71" wp14:editId="14FA3B37">
                  <wp:extent cx="1219200" cy="6667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C6C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C6C6C" w:rsidRPr="001C6C6C" w14:paraId="04198F82" w14:textId="77777777" w:rsidTr="001C6C6C">
        <w:trPr>
          <w:trHeight w:val="274"/>
          <w:jc w:val="center"/>
        </w:trPr>
        <w:tc>
          <w:tcPr>
            <w:tcW w:w="8926" w:type="dxa"/>
            <w:gridSpan w:val="2"/>
            <w:vAlign w:val="center"/>
          </w:tcPr>
          <w:p w14:paraId="0E5FF0C5" w14:textId="77777777" w:rsidR="007F7C52" w:rsidRDefault="001C6C6C" w:rsidP="007F7C52">
            <w:pPr>
              <w:spacing w:line="360" w:lineRule="auto"/>
              <w:contextualSpacing/>
              <w:jc w:val="center"/>
              <w:rPr>
                <w:rFonts w:ascii="Verdana" w:hAnsi="Verdana"/>
                <w:sz w:val="18"/>
              </w:rPr>
            </w:pPr>
            <w:r w:rsidRPr="001C6C6C">
              <w:rPr>
                <w:rFonts w:ascii="Verdana" w:hAnsi="Verdana"/>
                <w:sz w:val="18"/>
              </w:rPr>
              <w:t xml:space="preserve">Realizacja inwestycji finansowana będzie ze środków </w:t>
            </w:r>
          </w:p>
          <w:p w14:paraId="17827D9C" w14:textId="1216C3BD" w:rsidR="001C6C6C" w:rsidRPr="001C6C6C" w:rsidRDefault="001C6C6C" w:rsidP="007F7C52">
            <w:pPr>
              <w:spacing w:line="360" w:lineRule="auto"/>
              <w:contextualSpacing/>
              <w:jc w:val="center"/>
              <w:rPr>
                <w:rFonts w:ascii="Verdana" w:hAnsi="Verdana" w:cs="Calibri"/>
                <w:i/>
                <w:iCs/>
              </w:rPr>
            </w:pPr>
            <w:r w:rsidRPr="001C6C6C">
              <w:rPr>
                <w:rFonts w:ascii="Verdana" w:hAnsi="Verdana"/>
                <w:sz w:val="18"/>
              </w:rPr>
              <w:t>Programu Rządowego Fundusz POLSKI ŁAD: Program Inwestycji Strategicznych</w:t>
            </w:r>
          </w:p>
        </w:tc>
      </w:tr>
      <w:tr w:rsidR="00F91B51" w:rsidRPr="001C6C6C" w14:paraId="70C875CA" w14:textId="77777777" w:rsidTr="001C6C6C">
        <w:trPr>
          <w:trHeight w:val="1045"/>
          <w:jc w:val="center"/>
        </w:trPr>
        <w:tc>
          <w:tcPr>
            <w:tcW w:w="3614" w:type="dxa"/>
          </w:tcPr>
          <w:p w14:paraId="63A32CCA" w14:textId="77777777" w:rsidR="00F91B51" w:rsidRPr="001C6C6C" w:rsidRDefault="00F91B51" w:rsidP="00F91B51">
            <w:pPr>
              <w:spacing w:after="0"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1C6C6C">
              <w:rPr>
                <w:rFonts w:ascii="Verdana" w:hAnsi="Verdana" w:cs="Arial"/>
                <w:b/>
                <w:sz w:val="18"/>
                <w:szCs w:val="18"/>
              </w:rPr>
              <w:t>Gmina Zawonia</w:t>
            </w:r>
          </w:p>
          <w:p w14:paraId="05FA34ED" w14:textId="77777777" w:rsidR="00F91B51" w:rsidRPr="001C6C6C" w:rsidRDefault="00F91B51" w:rsidP="00F91B51">
            <w:pPr>
              <w:spacing w:after="0"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1C6C6C">
              <w:rPr>
                <w:rFonts w:ascii="Verdana" w:hAnsi="Verdana" w:cs="Arial"/>
                <w:b/>
                <w:sz w:val="18"/>
                <w:szCs w:val="18"/>
              </w:rPr>
              <w:t>ul. Trzebnicka 11</w:t>
            </w:r>
          </w:p>
          <w:p w14:paraId="5A2BE220" w14:textId="17251D5E" w:rsidR="00F91B51" w:rsidRPr="0083673C" w:rsidRDefault="00F91B51" w:rsidP="0083673C">
            <w:pPr>
              <w:tabs>
                <w:tab w:val="left" w:pos="426"/>
              </w:tabs>
              <w:spacing w:after="0" w:line="360" w:lineRule="auto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1C6C6C">
              <w:rPr>
                <w:rFonts w:ascii="Verdana" w:hAnsi="Verdana" w:cs="Arial"/>
                <w:b/>
                <w:sz w:val="18"/>
                <w:szCs w:val="18"/>
              </w:rPr>
              <w:t>55-106 Zawonia</w:t>
            </w:r>
          </w:p>
        </w:tc>
        <w:tc>
          <w:tcPr>
            <w:tcW w:w="5312" w:type="dxa"/>
          </w:tcPr>
          <w:p w14:paraId="4F85D113" w14:textId="77777777" w:rsidR="0083673C" w:rsidRPr="00216FD5" w:rsidRDefault="0083673C" w:rsidP="0083673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216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Platforma: </w:t>
            </w:r>
            <w:bookmarkStart w:id="1" w:name="_Hlk99729278"/>
            <w:r w:rsidRPr="00216FD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fldChar w:fldCharType="begin"/>
            </w:r>
            <w:r w:rsidRPr="00216FD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instrText xml:space="preserve"> HYPERLINK "https://platformazakupowa.pl/pn/zawonia" </w:instrText>
            </w:r>
            <w:r w:rsidRPr="00216FD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</w:r>
            <w:r w:rsidRPr="00216FD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fldChar w:fldCharType="separate"/>
            </w:r>
            <w:r w:rsidRPr="00216FD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t>https://platformazakupowa.pl/pn/zawonia</w:t>
            </w:r>
            <w:r w:rsidRPr="00216FD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fldChar w:fldCharType="end"/>
            </w:r>
            <w:bookmarkEnd w:id="1"/>
            <w:r w:rsidRPr="00216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16FD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 xml:space="preserve">   </w:t>
            </w:r>
          </w:p>
          <w:p w14:paraId="5BB29BC5" w14:textId="77777777" w:rsidR="0083673C" w:rsidRPr="00216FD5" w:rsidRDefault="0083673C" w:rsidP="0083673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6E0EB48C" w14:textId="77777777" w:rsidR="0083673C" w:rsidRPr="00216FD5" w:rsidRDefault="0083673C" w:rsidP="0083673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216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Strona internetowa postepowania: </w:t>
            </w:r>
          </w:p>
          <w:p w14:paraId="0CA6A9B0" w14:textId="161B2D45" w:rsidR="00367972" w:rsidRPr="00367972" w:rsidRDefault="00A92FE8" w:rsidP="0083673C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hyperlink r:id="rId9" w:history="1">
              <w:r w:rsidR="00A03153" w:rsidRPr="0038102B">
                <w:rPr>
                  <w:rStyle w:val="Hipercze"/>
                  <w:rFonts w:ascii="Verdana" w:eastAsia="Times New Roman" w:hAnsi="Verdana"/>
                  <w:sz w:val="18"/>
                  <w:szCs w:val="18"/>
                  <w:lang w:eastAsia="pl-PL"/>
                </w:rPr>
                <w:t>https://platformazakupowa.pl/pn/zawonia</w:t>
              </w:r>
            </w:hyperlink>
          </w:p>
        </w:tc>
      </w:tr>
      <w:bookmarkEnd w:id="0"/>
    </w:tbl>
    <w:p w14:paraId="3EBB9C03" w14:textId="3E5CF974" w:rsidR="000F7B04" w:rsidRDefault="000F7B04">
      <w:pPr>
        <w:rPr>
          <w:rFonts w:ascii="Verdana" w:hAnsi="Verdana"/>
          <w:sz w:val="4"/>
          <w:szCs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F7B04" w:rsidRPr="00EA636E" w14:paraId="1FD46AB1" w14:textId="77777777" w:rsidTr="00EA636E">
        <w:trPr>
          <w:trHeight w:val="1395"/>
        </w:trPr>
        <w:tc>
          <w:tcPr>
            <w:tcW w:w="9062" w:type="dxa"/>
            <w:gridSpan w:val="2"/>
            <w:shd w:val="clear" w:color="auto" w:fill="8EAADB" w:themeFill="accent1" w:themeFillTint="99"/>
            <w:vAlign w:val="center"/>
          </w:tcPr>
          <w:p w14:paraId="05892E97" w14:textId="1294AF10" w:rsidR="000F7B04" w:rsidRPr="00EA636E" w:rsidRDefault="000F7B04" w:rsidP="00EF31BA">
            <w:pPr>
              <w:pStyle w:val="Zawartotabeli"/>
              <w:spacing w:line="276" w:lineRule="auto"/>
              <w:jc w:val="center"/>
              <w:rPr>
                <w:rFonts w:ascii="Arial" w:hAnsi="Arial"/>
                <w:i/>
                <w:iCs/>
                <w:sz w:val="28"/>
                <w:szCs w:val="28"/>
              </w:rPr>
            </w:pPr>
            <w:r w:rsidRPr="00EA636E"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WYKAZ OSÓB</w:t>
            </w:r>
            <w:r w:rsidRPr="00EA636E">
              <w:rPr>
                <w:rFonts w:ascii="Arial" w:hAnsi="Arial"/>
                <w:i/>
                <w:iCs/>
                <w:sz w:val="28"/>
                <w:szCs w:val="28"/>
              </w:rPr>
              <w:t xml:space="preserve"> </w:t>
            </w:r>
          </w:p>
          <w:p w14:paraId="7ACD05AF" w14:textId="77777777" w:rsidR="000F7B04" w:rsidRPr="00EA636E" w:rsidRDefault="000F7B04" w:rsidP="00EF31BA">
            <w:pPr>
              <w:pStyle w:val="Zawartotabeli"/>
              <w:spacing w:line="276" w:lineRule="auto"/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A636E">
              <w:rPr>
                <w:rFonts w:ascii="Arial" w:hAnsi="Arial"/>
                <w:i/>
                <w:iCs/>
                <w:sz w:val="22"/>
                <w:szCs w:val="22"/>
              </w:rPr>
              <w:t>skierowanych przez Wykonawcę do realizacji zamówienia publicznego,</w:t>
            </w:r>
          </w:p>
          <w:p w14:paraId="265FF892" w14:textId="77777777" w:rsidR="000F7B04" w:rsidRPr="00EA636E" w:rsidRDefault="000F7B04" w:rsidP="00EF31BA">
            <w:pPr>
              <w:pStyle w:val="Zawartotabeli"/>
              <w:spacing w:line="276" w:lineRule="auto"/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A636E">
              <w:rPr>
                <w:rFonts w:ascii="Arial" w:hAnsi="Arial"/>
                <w:i/>
                <w:iCs/>
                <w:sz w:val="22"/>
                <w:szCs w:val="22"/>
              </w:rPr>
              <w:t xml:space="preserve"> składany na potwierdzenie spełniania warunku udziału w postępowaniu określonego </w:t>
            </w:r>
          </w:p>
          <w:p w14:paraId="4ACFC564" w14:textId="77777777" w:rsidR="000F7B04" w:rsidRPr="00EA636E" w:rsidRDefault="000F7B04" w:rsidP="00EF31BA">
            <w:pPr>
              <w:pStyle w:val="Zawartotabeli"/>
              <w:spacing w:line="276" w:lineRule="auto"/>
              <w:jc w:val="center"/>
              <w:rPr>
                <w:rFonts w:ascii="Arial" w:hAnsi="Arial"/>
                <w:i/>
                <w:iCs/>
                <w:sz w:val="28"/>
                <w:szCs w:val="28"/>
              </w:rPr>
            </w:pPr>
            <w:r w:rsidRPr="00EA636E">
              <w:rPr>
                <w:rFonts w:ascii="Arial" w:hAnsi="Arial"/>
                <w:i/>
                <w:iCs/>
                <w:sz w:val="22"/>
                <w:szCs w:val="22"/>
              </w:rPr>
              <w:t xml:space="preserve">w </w:t>
            </w:r>
            <w:bookmarkStart w:id="2" w:name="_Hlk95728391"/>
            <w:r w:rsidRPr="00EA636E">
              <w:rPr>
                <w:rFonts w:ascii="Arial" w:hAnsi="Arial"/>
                <w:i/>
                <w:iCs/>
                <w:sz w:val="22"/>
                <w:szCs w:val="22"/>
              </w:rPr>
              <w:t>Rozdziale VIII ust. 2 pkt 4 lit b IDW</w:t>
            </w:r>
            <w:bookmarkEnd w:id="2"/>
          </w:p>
        </w:tc>
      </w:tr>
      <w:tr w:rsidR="00985D1A" w:rsidRPr="00A5799B" w14:paraId="28B00867" w14:textId="77777777" w:rsidTr="00985D1A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08D6DD0" w14:textId="675E047E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Nazwa Wykonawcy</w:t>
            </w:r>
          </w:p>
        </w:tc>
        <w:tc>
          <w:tcPr>
            <w:tcW w:w="6940" w:type="dxa"/>
          </w:tcPr>
          <w:p w14:paraId="4CBA7890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D1A" w:rsidRPr="00A5799B" w14:paraId="579781B7" w14:textId="77777777" w:rsidTr="00985D1A">
        <w:trPr>
          <w:trHeight w:val="571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43F1F6E" w14:textId="2F84234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Adres Wykonawcy</w:t>
            </w:r>
          </w:p>
        </w:tc>
        <w:tc>
          <w:tcPr>
            <w:tcW w:w="6940" w:type="dxa"/>
          </w:tcPr>
          <w:p w14:paraId="04A5616F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76BB5EF" w14:textId="22E9AABD" w:rsidR="003869C1" w:rsidRDefault="00AD3D88" w:rsidP="003869C1">
      <w:pPr>
        <w:spacing w:before="227" w:after="113" w:line="276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3869C1" w:rsidRPr="00A5799B">
        <w:rPr>
          <w:rFonts w:ascii="Verdana" w:hAnsi="Verdana"/>
          <w:sz w:val="18"/>
          <w:szCs w:val="18"/>
        </w:rPr>
        <w:t>świadczam, że</w:t>
      </w:r>
      <w:r w:rsidR="007D2810" w:rsidRPr="00A5799B">
        <w:rPr>
          <w:rFonts w:ascii="Verdana" w:hAnsi="Verdana"/>
          <w:sz w:val="18"/>
          <w:szCs w:val="18"/>
        </w:rPr>
        <w:t xml:space="preserve"> </w:t>
      </w:r>
      <w:r w:rsidR="006F6044">
        <w:rPr>
          <w:rFonts w:ascii="Verdana" w:hAnsi="Verdana"/>
          <w:sz w:val="18"/>
          <w:szCs w:val="18"/>
        </w:rPr>
        <w:t>do realizacji zamówienia publicznego skieruję następujące osoby</w:t>
      </w:r>
      <w:r w:rsidR="007D2810" w:rsidRPr="00A5799B">
        <w:rPr>
          <w:rFonts w:ascii="Verdana" w:hAnsi="Verdana" w:cs="Calibri"/>
          <w:sz w:val="18"/>
          <w:szCs w:val="18"/>
        </w:rPr>
        <w:t>:</w:t>
      </w:r>
    </w:p>
    <w:p w14:paraId="2A563361" w14:textId="2E4BCF22" w:rsidR="00074EF5" w:rsidRPr="006325FE" w:rsidRDefault="001C6C6C" w:rsidP="006325FE">
      <w:pPr>
        <w:pStyle w:val="Akapitzlist"/>
        <w:numPr>
          <w:ilvl w:val="0"/>
          <w:numId w:val="1"/>
        </w:numPr>
        <w:spacing w:before="227" w:after="113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1F7209">
        <w:rPr>
          <w:rFonts w:ascii="Arial" w:hAnsi="Arial" w:cs="Arial"/>
          <w:b/>
          <w:bCs/>
          <w:sz w:val="20"/>
          <w:szCs w:val="20"/>
        </w:rPr>
        <w:t xml:space="preserve">PROJEKTANT W SPECJALNOŚCI </w:t>
      </w:r>
      <w:r w:rsidR="0083673C">
        <w:rPr>
          <w:rFonts w:ascii="Arial" w:hAnsi="Arial" w:cs="Arial"/>
          <w:b/>
          <w:bCs/>
          <w:sz w:val="20"/>
          <w:szCs w:val="20"/>
        </w:rPr>
        <w:t>SANITARNEJ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6"/>
        <w:gridCol w:w="1372"/>
        <w:gridCol w:w="1891"/>
        <w:gridCol w:w="3618"/>
        <w:gridCol w:w="1670"/>
      </w:tblGrid>
      <w:tr w:rsidR="00074EF5" w:rsidRPr="00A5799B" w14:paraId="24F4DFE1" w14:textId="77777777" w:rsidTr="0083673C">
        <w:trPr>
          <w:trHeight w:val="817"/>
        </w:trPr>
        <w:tc>
          <w:tcPr>
            <w:tcW w:w="516" w:type="dxa"/>
            <w:shd w:val="clear" w:color="auto" w:fill="E7E6E6" w:themeFill="background2"/>
          </w:tcPr>
          <w:p w14:paraId="0861FB8D" w14:textId="77777777" w:rsidR="00074EF5" w:rsidRPr="00A5799B" w:rsidRDefault="00074EF5" w:rsidP="00F70C77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1372" w:type="dxa"/>
            <w:shd w:val="clear" w:color="auto" w:fill="E7E6E6" w:themeFill="background2"/>
          </w:tcPr>
          <w:p w14:paraId="31FC0EDD" w14:textId="77777777" w:rsidR="00074EF5" w:rsidRPr="00A5799B" w:rsidRDefault="00074EF5" w:rsidP="00F70C77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1891" w:type="dxa"/>
            <w:shd w:val="clear" w:color="auto" w:fill="E7E6E6" w:themeFill="background2"/>
          </w:tcPr>
          <w:p w14:paraId="2DD3086E" w14:textId="707CAD8A" w:rsidR="00074EF5" w:rsidRDefault="006325FE" w:rsidP="00F70C77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Uprawnienia budowlane</w:t>
            </w:r>
          </w:p>
          <w:p w14:paraId="0EF0D450" w14:textId="5D6D5401" w:rsidR="00074EF5" w:rsidRPr="00A5799B" w:rsidRDefault="0083673C" w:rsidP="00F70C77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18" w:type="dxa"/>
            <w:shd w:val="clear" w:color="auto" w:fill="E7E6E6" w:themeFill="background2"/>
          </w:tcPr>
          <w:p w14:paraId="0383ABBF" w14:textId="2A7B8D70" w:rsidR="006325FE" w:rsidRPr="00A5799B" w:rsidRDefault="00074EF5" w:rsidP="0083673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Doświadczenie zawodowe</w:t>
            </w:r>
          </w:p>
        </w:tc>
        <w:tc>
          <w:tcPr>
            <w:tcW w:w="1670" w:type="dxa"/>
            <w:shd w:val="clear" w:color="auto" w:fill="E7E6E6" w:themeFill="background2"/>
          </w:tcPr>
          <w:p w14:paraId="6D605DA1" w14:textId="77777777" w:rsidR="00074EF5" w:rsidRPr="00A5799B" w:rsidRDefault="00074EF5" w:rsidP="00F70C77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Podstawa do dysponowania </w:t>
            </w:r>
          </w:p>
        </w:tc>
      </w:tr>
      <w:tr w:rsidR="00074EF5" w:rsidRPr="00A5799B" w14:paraId="163FBD4E" w14:textId="77777777" w:rsidTr="00292E9F">
        <w:trPr>
          <w:trHeight w:val="1488"/>
        </w:trPr>
        <w:tc>
          <w:tcPr>
            <w:tcW w:w="516" w:type="dxa"/>
            <w:shd w:val="clear" w:color="auto" w:fill="E7E6E6" w:themeFill="background2"/>
          </w:tcPr>
          <w:p w14:paraId="613D6DEA" w14:textId="77777777" w:rsidR="00074EF5" w:rsidRPr="00A5799B" w:rsidRDefault="00074EF5" w:rsidP="006325FE">
            <w:pPr>
              <w:pStyle w:val="Akapitzlist"/>
              <w:numPr>
                <w:ilvl w:val="0"/>
                <w:numId w:val="4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2" w:type="dxa"/>
          </w:tcPr>
          <w:p w14:paraId="0CAE862C" w14:textId="77777777" w:rsidR="00074EF5" w:rsidRPr="00A5799B" w:rsidRDefault="00074EF5" w:rsidP="00F70C77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</w:tcPr>
          <w:p w14:paraId="1E5E097F" w14:textId="77777777" w:rsidR="00074EF5" w:rsidRPr="00A5799B" w:rsidRDefault="00074EF5" w:rsidP="00F70C77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8" w:type="dxa"/>
          </w:tcPr>
          <w:p w14:paraId="1D41418D" w14:textId="4DF76C09" w:rsidR="00292E9F" w:rsidRDefault="0083673C" w:rsidP="0083673C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14:paraId="208FECC9" w14:textId="77777777" w:rsidR="00292E9F" w:rsidRDefault="00292E9F" w:rsidP="00292E9F">
            <w:pPr>
              <w:rPr>
                <w:rFonts w:ascii="Verdana" w:hAnsi="Verdana"/>
                <w:sz w:val="18"/>
                <w:szCs w:val="18"/>
              </w:rPr>
            </w:pPr>
          </w:p>
          <w:p w14:paraId="5E6E2108" w14:textId="6B7C748B" w:rsidR="00292E9F" w:rsidRPr="00993986" w:rsidRDefault="00292E9F" w:rsidP="00292E9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0" w:type="dxa"/>
          </w:tcPr>
          <w:p w14:paraId="41F6058D" w14:textId="77777777" w:rsidR="00074EF5" w:rsidRPr="00A5799B" w:rsidRDefault="00074EF5" w:rsidP="00F70C77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3673C" w:rsidRPr="00A5799B" w14:paraId="0AFD50B1" w14:textId="77777777" w:rsidTr="00292E9F">
        <w:trPr>
          <w:trHeight w:val="1488"/>
        </w:trPr>
        <w:tc>
          <w:tcPr>
            <w:tcW w:w="516" w:type="dxa"/>
            <w:shd w:val="clear" w:color="auto" w:fill="E7E6E6" w:themeFill="background2"/>
          </w:tcPr>
          <w:p w14:paraId="4F8C8861" w14:textId="77777777" w:rsidR="0083673C" w:rsidRPr="00A5799B" w:rsidRDefault="0083673C" w:rsidP="006325FE">
            <w:pPr>
              <w:pStyle w:val="Akapitzlist"/>
              <w:numPr>
                <w:ilvl w:val="0"/>
                <w:numId w:val="4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2" w:type="dxa"/>
          </w:tcPr>
          <w:p w14:paraId="5D58C0C6" w14:textId="77777777" w:rsidR="0083673C" w:rsidRPr="00A5799B" w:rsidRDefault="0083673C" w:rsidP="00F70C77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</w:tcPr>
          <w:p w14:paraId="30E851AF" w14:textId="77777777" w:rsidR="0083673C" w:rsidRPr="00A5799B" w:rsidRDefault="0083673C" w:rsidP="00F70C77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8" w:type="dxa"/>
          </w:tcPr>
          <w:p w14:paraId="5B9273AD" w14:textId="77777777" w:rsidR="0083673C" w:rsidRDefault="0083673C" w:rsidP="0083673C">
            <w:pPr>
              <w:spacing w:before="227" w:after="113"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0" w:type="dxa"/>
          </w:tcPr>
          <w:p w14:paraId="1C6C8A2B" w14:textId="77777777" w:rsidR="0083673C" w:rsidRPr="00A5799B" w:rsidRDefault="0083673C" w:rsidP="00F70C77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6D3FA26" w14:textId="77777777" w:rsidR="00074EF5" w:rsidRPr="00074EF5" w:rsidRDefault="00074EF5" w:rsidP="00074EF5">
      <w:pPr>
        <w:spacing w:before="227" w:after="113"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E10833B" w14:textId="0C0CB9E8" w:rsidR="00074EF5" w:rsidRPr="006325FE" w:rsidRDefault="00292E9F" w:rsidP="006325FE">
      <w:pPr>
        <w:pStyle w:val="Akapitzlist"/>
        <w:numPr>
          <w:ilvl w:val="0"/>
          <w:numId w:val="1"/>
        </w:numPr>
        <w:spacing w:before="227" w:after="113"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KIEROWNIK BUDOWY</w:t>
      </w:r>
    </w:p>
    <w:tbl>
      <w:tblPr>
        <w:tblStyle w:val="Tabela-Siatka"/>
        <w:tblW w:w="9954" w:type="dxa"/>
        <w:tblLook w:val="04A0" w:firstRow="1" w:lastRow="0" w:firstColumn="1" w:lastColumn="0" w:noHBand="0" w:noVBand="1"/>
      </w:tblPr>
      <w:tblGrid>
        <w:gridCol w:w="555"/>
        <w:gridCol w:w="1891"/>
        <w:gridCol w:w="2480"/>
        <w:gridCol w:w="2582"/>
        <w:gridCol w:w="2446"/>
      </w:tblGrid>
      <w:tr w:rsidR="00A609AA" w:rsidRPr="00A5799B" w14:paraId="2B309861" w14:textId="77777777" w:rsidTr="0025799F">
        <w:tc>
          <w:tcPr>
            <w:tcW w:w="555" w:type="dxa"/>
            <w:shd w:val="clear" w:color="auto" w:fill="E7E6E6" w:themeFill="background2"/>
          </w:tcPr>
          <w:p w14:paraId="44FD5965" w14:textId="77777777" w:rsidR="00A609AA" w:rsidRPr="00A5799B" w:rsidRDefault="00A609AA" w:rsidP="00F70C77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1891" w:type="dxa"/>
            <w:shd w:val="clear" w:color="auto" w:fill="E7E6E6" w:themeFill="background2"/>
          </w:tcPr>
          <w:p w14:paraId="465B6430" w14:textId="77777777" w:rsidR="00A609AA" w:rsidRPr="00A5799B" w:rsidRDefault="00A609AA" w:rsidP="00F70C77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2480" w:type="dxa"/>
            <w:shd w:val="clear" w:color="auto" w:fill="E7E6E6" w:themeFill="background2"/>
          </w:tcPr>
          <w:p w14:paraId="731B2F97" w14:textId="77777777" w:rsidR="00A609AA" w:rsidRDefault="00A609AA" w:rsidP="00F70C77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Uprawnienia budowlane</w:t>
            </w:r>
          </w:p>
          <w:p w14:paraId="2FD36510" w14:textId="4DBA20CF" w:rsidR="00A609AA" w:rsidRPr="00A5799B" w:rsidRDefault="0083673C" w:rsidP="00F70C77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82" w:type="dxa"/>
            <w:shd w:val="clear" w:color="auto" w:fill="E7E6E6" w:themeFill="background2"/>
          </w:tcPr>
          <w:p w14:paraId="6E725241" w14:textId="15E78D50" w:rsidR="00A609AA" w:rsidRDefault="00A609AA" w:rsidP="00F70C77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Doświadczenie zawodowe </w:t>
            </w:r>
          </w:p>
          <w:p w14:paraId="45DA7F6E" w14:textId="505F5756" w:rsidR="00A609AA" w:rsidRDefault="0083673C" w:rsidP="00F70C77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446" w:type="dxa"/>
            <w:shd w:val="clear" w:color="auto" w:fill="E7E6E6" w:themeFill="background2"/>
          </w:tcPr>
          <w:p w14:paraId="5BD8E75C" w14:textId="312DD1E8" w:rsidR="00A609AA" w:rsidRPr="00A5799B" w:rsidRDefault="00A609AA" w:rsidP="00F70C77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Podstawa do dysponowania </w:t>
            </w:r>
          </w:p>
        </w:tc>
      </w:tr>
      <w:tr w:rsidR="00A609AA" w:rsidRPr="00A5799B" w14:paraId="3FB91A11" w14:textId="77777777" w:rsidTr="0025799F">
        <w:trPr>
          <w:trHeight w:val="1488"/>
        </w:trPr>
        <w:tc>
          <w:tcPr>
            <w:tcW w:w="555" w:type="dxa"/>
            <w:shd w:val="clear" w:color="auto" w:fill="E7E6E6" w:themeFill="background2"/>
          </w:tcPr>
          <w:p w14:paraId="0252808F" w14:textId="77777777" w:rsidR="00A609AA" w:rsidRPr="00A5799B" w:rsidRDefault="00A609AA" w:rsidP="0014090F">
            <w:pPr>
              <w:pStyle w:val="Akapitzlist"/>
              <w:numPr>
                <w:ilvl w:val="0"/>
                <w:numId w:val="5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</w:tcPr>
          <w:p w14:paraId="321A8DB8" w14:textId="77777777" w:rsidR="00A609AA" w:rsidRPr="00A5799B" w:rsidRDefault="00A609AA" w:rsidP="00F70C77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0" w:type="dxa"/>
          </w:tcPr>
          <w:p w14:paraId="66291ADC" w14:textId="77777777" w:rsidR="00A609AA" w:rsidRPr="00993986" w:rsidRDefault="00A609AA" w:rsidP="00F70C77">
            <w:pPr>
              <w:ind w:firstLine="7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82" w:type="dxa"/>
          </w:tcPr>
          <w:p w14:paraId="3B5A2445" w14:textId="2C2673F5" w:rsidR="00A609AA" w:rsidRPr="00A71C3E" w:rsidRDefault="0083673C" w:rsidP="00F70C77">
            <w:pPr>
              <w:spacing w:before="227" w:after="113" w:line="276" w:lineRule="auto"/>
              <w:jc w:val="both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446" w:type="dxa"/>
          </w:tcPr>
          <w:p w14:paraId="51F85A9D" w14:textId="6A578A1B" w:rsidR="00A609AA" w:rsidRPr="00A5799B" w:rsidRDefault="00A609AA" w:rsidP="00F70C77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DC21DC3" w14:textId="1AFCC724" w:rsidR="00A71C3E" w:rsidRDefault="00A71C3E" w:rsidP="003869C1">
      <w:pPr>
        <w:spacing w:before="227" w:after="113"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E7068F2" w14:textId="1A2AA90A" w:rsidR="00A71C3E" w:rsidRPr="00C128E8" w:rsidRDefault="00A71C3E" w:rsidP="00C128E8">
      <w:pPr>
        <w:pStyle w:val="Akapitzlist"/>
        <w:numPr>
          <w:ilvl w:val="0"/>
          <w:numId w:val="1"/>
        </w:numPr>
        <w:spacing w:before="227" w:after="113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C128E8">
        <w:rPr>
          <w:rFonts w:ascii="Verdana" w:hAnsi="Verdana"/>
          <w:b/>
          <w:bCs/>
          <w:sz w:val="18"/>
          <w:szCs w:val="18"/>
        </w:rPr>
        <w:t>KIEROWNIK ROBÓT SANITARNYCH / KIEROWNIKA ROBÓT KONSTRUKCYJNO – BUDOWLANYCH</w:t>
      </w:r>
    </w:p>
    <w:tbl>
      <w:tblPr>
        <w:tblStyle w:val="Tabela-Siatka"/>
        <w:tblW w:w="9954" w:type="dxa"/>
        <w:tblLook w:val="04A0" w:firstRow="1" w:lastRow="0" w:firstColumn="1" w:lastColumn="0" w:noHBand="0" w:noVBand="1"/>
      </w:tblPr>
      <w:tblGrid>
        <w:gridCol w:w="534"/>
        <w:gridCol w:w="1616"/>
        <w:gridCol w:w="2274"/>
        <w:gridCol w:w="3390"/>
        <w:gridCol w:w="2140"/>
      </w:tblGrid>
      <w:tr w:rsidR="00A71C3E" w:rsidRPr="00A5799B" w14:paraId="05DB6873" w14:textId="77777777" w:rsidTr="00C128E8">
        <w:tc>
          <w:tcPr>
            <w:tcW w:w="534" w:type="dxa"/>
            <w:shd w:val="clear" w:color="auto" w:fill="E7E6E6" w:themeFill="background2"/>
          </w:tcPr>
          <w:p w14:paraId="28284185" w14:textId="77777777" w:rsidR="00A71C3E" w:rsidRPr="00A5799B" w:rsidRDefault="00A71C3E" w:rsidP="002B24B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bookmarkStart w:id="3" w:name="_Hlk99986331"/>
            <w:r w:rsidRPr="00A5799B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1616" w:type="dxa"/>
            <w:shd w:val="clear" w:color="auto" w:fill="E7E6E6" w:themeFill="background2"/>
          </w:tcPr>
          <w:p w14:paraId="2B664829" w14:textId="77777777" w:rsidR="00A71C3E" w:rsidRPr="00A5799B" w:rsidRDefault="00A71C3E" w:rsidP="002B24B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2274" w:type="dxa"/>
            <w:shd w:val="clear" w:color="auto" w:fill="E7E6E6" w:themeFill="background2"/>
          </w:tcPr>
          <w:p w14:paraId="0DEB1341" w14:textId="77777777" w:rsidR="00A71C3E" w:rsidRDefault="00A71C3E" w:rsidP="002B24B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Uprawnienia budowlane</w:t>
            </w:r>
          </w:p>
          <w:p w14:paraId="71CF36E8" w14:textId="30D6D474" w:rsidR="00A71C3E" w:rsidRPr="00A5799B" w:rsidRDefault="0083673C" w:rsidP="002B24B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390" w:type="dxa"/>
            <w:shd w:val="clear" w:color="auto" w:fill="E7E6E6" w:themeFill="background2"/>
          </w:tcPr>
          <w:p w14:paraId="357A688E" w14:textId="77777777" w:rsidR="00A71C3E" w:rsidRDefault="00A71C3E" w:rsidP="002B24B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Doświadczenie zawodowe </w:t>
            </w:r>
          </w:p>
          <w:p w14:paraId="3409D63F" w14:textId="0F882439" w:rsidR="00A71C3E" w:rsidRDefault="0083673C" w:rsidP="002B24B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140" w:type="dxa"/>
            <w:shd w:val="clear" w:color="auto" w:fill="E7E6E6" w:themeFill="background2"/>
          </w:tcPr>
          <w:p w14:paraId="786CED60" w14:textId="77777777" w:rsidR="00A71C3E" w:rsidRPr="00A5799B" w:rsidRDefault="00A71C3E" w:rsidP="002B24B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Podstawa do dysponowania </w:t>
            </w:r>
          </w:p>
        </w:tc>
      </w:tr>
      <w:tr w:rsidR="00A71C3E" w:rsidRPr="00A5799B" w14:paraId="193B6BD6" w14:textId="77777777" w:rsidTr="00C128E8">
        <w:trPr>
          <w:trHeight w:val="1488"/>
        </w:trPr>
        <w:tc>
          <w:tcPr>
            <w:tcW w:w="534" w:type="dxa"/>
            <w:shd w:val="clear" w:color="auto" w:fill="E7E6E6" w:themeFill="background2"/>
          </w:tcPr>
          <w:p w14:paraId="4D42BEE5" w14:textId="707030E2" w:rsidR="00A71C3E" w:rsidRPr="00C128E8" w:rsidRDefault="00C128E8" w:rsidP="00C128E8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1616" w:type="dxa"/>
          </w:tcPr>
          <w:p w14:paraId="14A23D19" w14:textId="77777777" w:rsidR="00A71C3E" w:rsidRPr="00A5799B" w:rsidRDefault="00A71C3E" w:rsidP="002B24B9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4" w:type="dxa"/>
          </w:tcPr>
          <w:p w14:paraId="2F0E9CC2" w14:textId="77777777" w:rsidR="00A71C3E" w:rsidRPr="00993986" w:rsidRDefault="00A71C3E" w:rsidP="002B24B9">
            <w:pPr>
              <w:ind w:firstLine="7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0" w:type="dxa"/>
          </w:tcPr>
          <w:p w14:paraId="77454D58" w14:textId="2ADC16B6" w:rsidR="00A71C3E" w:rsidRPr="00A71C3E" w:rsidRDefault="0083673C" w:rsidP="002B24B9">
            <w:pPr>
              <w:spacing w:before="227" w:after="113" w:line="276" w:lineRule="auto"/>
              <w:jc w:val="both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140" w:type="dxa"/>
          </w:tcPr>
          <w:p w14:paraId="38B52AE5" w14:textId="77777777" w:rsidR="00A71C3E" w:rsidRPr="00A5799B" w:rsidRDefault="00A71C3E" w:rsidP="002B24B9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3"/>
    </w:tbl>
    <w:p w14:paraId="5169275F" w14:textId="77777777" w:rsidR="0083673C" w:rsidRDefault="0083673C" w:rsidP="0083673C">
      <w:pPr>
        <w:pStyle w:val="Akapitzlist"/>
        <w:spacing w:before="227" w:after="113" w:line="276" w:lineRule="auto"/>
        <w:ind w:left="360"/>
        <w:jc w:val="both"/>
        <w:rPr>
          <w:rFonts w:ascii="Verdana" w:hAnsi="Verdana"/>
          <w:b/>
          <w:bCs/>
          <w:sz w:val="18"/>
          <w:szCs w:val="18"/>
        </w:rPr>
      </w:pPr>
    </w:p>
    <w:p w14:paraId="165255A6" w14:textId="705A407E" w:rsidR="00A71C3E" w:rsidRPr="00C128E8" w:rsidRDefault="00C128E8" w:rsidP="00C128E8">
      <w:pPr>
        <w:pStyle w:val="Akapitzlist"/>
        <w:numPr>
          <w:ilvl w:val="0"/>
          <w:numId w:val="1"/>
        </w:numPr>
        <w:spacing w:before="227" w:after="113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C128E8">
        <w:rPr>
          <w:rFonts w:ascii="Verdana" w:hAnsi="Verdana"/>
          <w:b/>
          <w:bCs/>
          <w:sz w:val="18"/>
          <w:szCs w:val="18"/>
        </w:rPr>
        <w:t>KIEROWNIK ROBÓT ELEKTRYCZNYCH</w:t>
      </w:r>
    </w:p>
    <w:tbl>
      <w:tblPr>
        <w:tblStyle w:val="Tabela-Siatka"/>
        <w:tblW w:w="9954" w:type="dxa"/>
        <w:tblLook w:val="04A0" w:firstRow="1" w:lastRow="0" w:firstColumn="1" w:lastColumn="0" w:noHBand="0" w:noVBand="1"/>
      </w:tblPr>
      <w:tblGrid>
        <w:gridCol w:w="534"/>
        <w:gridCol w:w="1616"/>
        <w:gridCol w:w="2274"/>
        <w:gridCol w:w="3390"/>
        <w:gridCol w:w="2140"/>
      </w:tblGrid>
      <w:tr w:rsidR="00C128E8" w:rsidRPr="00A5799B" w14:paraId="507D2081" w14:textId="77777777" w:rsidTr="002B24B9">
        <w:tc>
          <w:tcPr>
            <w:tcW w:w="534" w:type="dxa"/>
            <w:shd w:val="clear" w:color="auto" w:fill="E7E6E6" w:themeFill="background2"/>
          </w:tcPr>
          <w:p w14:paraId="4DF3BBAB" w14:textId="77777777" w:rsidR="00C128E8" w:rsidRPr="00A5799B" w:rsidRDefault="00C128E8" w:rsidP="002B24B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bookmarkStart w:id="4" w:name="_Hlk99986511"/>
            <w:r w:rsidRPr="00A5799B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1616" w:type="dxa"/>
            <w:shd w:val="clear" w:color="auto" w:fill="E7E6E6" w:themeFill="background2"/>
          </w:tcPr>
          <w:p w14:paraId="1A73613F" w14:textId="77777777" w:rsidR="00C128E8" w:rsidRPr="00A5799B" w:rsidRDefault="00C128E8" w:rsidP="002B24B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2274" w:type="dxa"/>
            <w:shd w:val="clear" w:color="auto" w:fill="E7E6E6" w:themeFill="background2"/>
          </w:tcPr>
          <w:p w14:paraId="5766645C" w14:textId="77777777" w:rsidR="00C128E8" w:rsidRDefault="00C128E8" w:rsidP="002B24B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Uprawnienia budowlane</w:t>
            </w:r>
          </w:p>
          <w:p w14:paraId="3B7C3385" w14:textId="78872766" w:rsidR="00C128E8" w:rsidRPr="00A5799B" w:rsidRDefault="0083673C" w:rsidP="002B24B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390" w:type="dxa"/>
            <w:shd w:val="clear" w:color="auto" w:fill="E7E6E6" w:themeFill="background2"/>
          </w:tcPr>
          <w:p w14:paraId="26D15287" w14:textId="77777777" w:rsidR="00C128E8" w:rsidRDefault="00C128E8" w:rsidP="002B24B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Doświadczenie zawodowe </w:t>
            </w:r>
          </w:p>
          <w:p w14:paraId="4757DD62" w14:textId="2A4F9766" w:rsidR="00C128E8" w:rsidRDefault="0083673C" w:rsidP="002B24B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140" w:type="dxa"/>
            <w:shd w:val="clear" w:color="auto" w:fill="E7E6E6" w:themeFill="background2"/>
          </w:tcPr>
          <w:p w14:paraId="10D4D85D" w14:textId="77777777" w:rsidR="00C128E8" w:rsidRPr="00A5799B" w:rsidRDefault="00C128E8" w:rsidP="002B24B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Podstawa do dysponowania </w:t>
            </w:r>
          </w:p>
        </w:tc>
      </w:tr>
      <w:tr w:rsidR="00C128E8" w:rsidRPr="00A5799B" w14:paraId="24D18A51" w14:textId="77777777" w:rsidTr="002B24B9">
        <w:trPr>
          <w:trHeight w:val="1488"/>
        </w:trPr>
        <w:tc>
          <w:tcPr>
            <w:tcW w:w="534" w:type="dxa"/>
            <w:shd w:val="clear" w:color="auto" w:fill="E7E6E6" w:themeFill="background2"/>
          </w:tcPr>
          <w:p w14:paraId="6B54E1F5" w14:textId="77777777" w:rsidR="00C128E8" w:rsidRPr="00C128E8" w:rsidRDefault="00C128E8" w:rsidP="002B24B9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1616" w:type="dxa"/>
          </w:tcPr>
          <w:p w14:paraId="326D5FD4" w14:textId="77777777" w:rsidR="00C128E8" w:rsidRPr="00A5799B" w:rsidRDefault="00C128E8" w:rsidP="002B24B9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4" w:type="dxa"/>
          </w:tcPr>
          <w:p w14:paraId="29020A2E" w14:textId="77777777" w:rsidR="00C128E8" w:rsidRPr="00993986" w:rsidRDefault="00C128E8" w:rsidP="002B24B9">
            <w:pPr>
              <w:ind w:firstLine="7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0" w:type="dxa"/>
          </w:tcPr>
          <w:p w14:paraId="66F8FCCD" w14:textId="03019FC0" w:rsidR="00C128E8" w:rsidRPr="00A71C3E" w:rsidRDefault="0083673C" w:rsidP="002B24B9">
            <w:pPr>
              <w:spacing w:before="227" w:after="113" w:line="276" w:lineRule="auto"/>
              <w:jc w:val="both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140" w:type="dxa"/>
          </w:tcPr>
          <w:p w14:paraId="790736E3" w14:textId="77777777" w:rsidR="00C128E8" w:rsidRPr="00A5799B" w:rsidRDefault="00C128E8" w:rsidP="002B24B9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bookmarkEnd w:id="4"/>
    <w:p w14:paraId="6E3FC5D2" w14:textId="5DCAA551" w:rsidR="00BB27DD" w:rsidRPr="0014090F" w:rsidRDefault="0083673C" w:rsidP="00BB27DD">
      <w:pPr>
        <w:pStyle w:val="Akapitzlist"/>
        <w:spacing w:before="227" w:after="113" w:line="276" w:lineRule="auto"/>
        <w:ind w:left="36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</w:t>
      </w:r>
    </w:p>
    <w:p w14:paraId="6CA10907" w14:textId="432967C6" w:rsidR="007D2810" w:rsidRPr="006F6044" w:rsidRDefault="00165FE2" w:rsidP="003869C1">
      <w:pPr>
        <w:spacing w:before="227" w:after="113" w:line="276" w:lineRule="auto"/>
        <w:jc w:val="both"/>
        <w:rPr>
          <w:rFonts w:ascii="Verdana" w:hAnsi="Verdana"/>
          <w:sz w:val="18"/>
          <w:szCs w:val="18"/>
        </w:rPr>
      </w:pPr>
      <w:r w:rsidRPr="006F6044">
        <w:rPr>
          <w:rFonts w:ascii="Verdana" w:hAnsi="Verdana"/>
          <w:b/>
          <w:bCs/>
          <w:sz w:val="18"/>
          <w:szCs w:val="18"/>
        </w:rPr>
        <w:t>UWAGA</w:t>
      </w:r>
      <w:r w:rsidRPr="006F6044">
        <w:rPr>
          <w:rFonts w:ascii="Verdana" w:hAnsi="Verdana"/>
          <w:sz w:val="18"/>
          <w:szCs w:val="18"/>
        </w:rPr>
        <w:t xml:space="preserve"> – </w:t>
      </w:r>
      <w:r w:rsidR="006F6044" w:rsidRPr="006F6044">
        <w:rPr>
          <w:rFonts w:ascii="Verdana" w:hAnsi="Verdana"/>
          <w:sz w:val="18"/>
          <w:szCs w:val="18"/>
        </w:rPr>
        <w:t xml:space="preserve">z powyższego wykazu powinno wynikać, że osoby będą spełniać wymagania określone w </w:t>
      </w:r>
      <w:r w:rsidR="0052502C" w:rsidRPr="0052502C">
        <w:rPr>
          <w:rFonts w:ascii="Verdana" w:hAnsi="Verdana"/>
          <w:sz w:val="18"/>
          <w:szCs w:val="18"/>
        </w:rPr>
        <w:t>Rozdziale VIII ust. 2 pkt 4 lit b IDW</w:t>
      </w:r>
      <w:r w:rsidR="006F6044" w:rsidRPr="006F6044">
        <w:rPr>
          <w:rFonts w:ascii="Verdana" w:hAnsi="Verdana"/>
          <w:sz w:val="18"/>
          <w:szCs w:val="18"/>
        </w:rPr>
        <w:t>.</w:t>
      </w:r>
    </w:p>
    <w:p w14:paraId="69E557B0" w14:textId="78051A40" w:rsidR="00EF4B8B" w:rsidRPr="001F7A04" w:rsidRDefault="006F6044" w:rsidP="001F7A04">
      <w:pPr>
        <w:spacing w:before="120" w:after="60" w:line="240" w:lineRule="auto"/>
        <w:jc w:val="both"/>
        <w:rPr>
          <w:rFonts w:ascii="Verdana" w:hAnsi="Verdana"/>
          <w:bCs/>
          <w:sz w:val="18"/>
          <w:szCs w:val="18"/>
          <w:lang w:bidi="en-US"/>
        </w:rPr>
      </w:pPr>
      <w:r w:rsidRPr="00C6391F">
        <w:rPr>
          <w:rFonts w:ascii="Verdana" w:hAnsi="Verdana"/>
          <w:bCs/>
          <w:sz w:val="18"/>
          <w:szCs w:val="18"/>
          <w:lang w:bidi="en-US"/>
        </w:rPr>
        <w:t>Oświadczam</w:t>
      </w:r>
      <w:r>
        <w:rPr>
          <w:rFonts w:ascii="Verdana" w:hAnsi="Verdana"/>
          <w:bCs/>
          <w:sz w:val="18"/>
          <w:szCs w:val="18"/>
          <w:lang w:bidi="en-US"/>
        </w:rPr>
        <w:t>/-</w:t>
      </w:r>
      <w:r w:rsidRPr="00C6391F">
        <w:rPr>
          <w:rFonts w:ascii="Verdana" w:hAnsi="Verdana"/>
          <w:bCs/>
          <w:sz w:val="18"/>
          <w:szCs w:val="18"/>
          <w:lang w:bidi="en-US"/>
        </w:rPr>
        <w:t>y</w:t>
      </w:r>
      <w:r w:rsidRPr="000773AF">
        <w:rPr>
          <w:rFonts w:ascii="Verdana" w:hAnsi="Verdana"/>
          <w:bCs/>
          <w:sz w:val="18"/>
          <w:szCs w:val="18"/>
          <w:lang w:bidi="en-US"/>
        </w:rPr>
        <w:t xml:space="preserve">, że </w:t>
      </w:r>
      <w:r>
        <w:rPr>
          <w:rFonts w:ascii="Verdana" w:hAnsi="Verdana"/>
          <w:bCs/>
          <w:sz w:val="18"/>
          <w:szCs w:val="18"/>
          <w:lang w:bidi="en-US"/>
        </w:rPr>
        <w:t>wypełniłem/-</w:t>
      </w:r>
      <w:r w:rsidRPr="000773AF">
        <w:rPr>
          <w:rFonts w:ascii="Verdana" w:hAnsi="Verdana"/>
          <w:bCs/>
          <w:sz w:val="18"/>
          <w:szCs w:val="18"/>
          <w:lang w:bidi="en-US"/>
        </w:rPr>
        <w:t xml:space="preserve">liśmy obowiązki informacyjne przewidziane w art. 13 lub art. 14 RODO wobec osób fizycznych, od których dane osobowe bezpośrednio lub pośrednio </w:t>
      </w:r>
      <w:r>
        <w:rPr>
          <w:rFonts w:ascii="Verdana" w:hAnsi="Verdana"/>
          <w:bCs/>
          <w:sz w:val="18"/>
          <w:szCs w:val="18"/>
          <w:lang w:bidi="en-US"/>
        </w:rPr>
        <w:t>pozyskałem/-</w:t>
      </w:r>
      <w:proofErr w:type="spellStart"/>
      <w:r w:rsidRPr="000773AF">
        <w:rPr>
          <w:rFonts w:ascii="Verdana" w:hAnsi="Verdana"/>
          <w:bCs/>
          <w:sz w:val="18"/>
          <w:szCs w:val="18"/>
          <w:lang w:bidi="en-US"/>
        </w:rPr>
        <w:t>aliśmy</w:t>
      </w:r>
      <w:proofErr w:type="spellEnd"/>
      <w:r w:rsidRPr="000773AF">
        <w:rPr>
          <w:rFonts w:ascii="Verdana" w:hAnsi="Verdana"/>
          <w:bCs/>
          <w:sz w:val="18"/>
          <w:szCs w:val="18"/>
          <w:lang w:bidi="en-US"/>
        </w:rPr>
        <w:t xml:space="preserve"> w</w:t>
      </w:r>
      <w:r>
        <w:rPr>
          <w:rFonts w:ascii="Verdana" w:hAnsi="Verdana"/>
          <w:bCs/>
          <w:sz w:val="18"/>
          <w:szCs w:val="18"/>
          <w:lang w:bidi="en-US"/>
        </w:rPr>
        <w:t> </w:t>
      </w:r>
      <w:r w:rsidRPr="000773AF">
        <w:rPr>
          <w:rFonts w:ascii="Verdana" w:hAnsi="Verdana"/>
          <w:bCs/>
          <w:sz w:val="18"/>
          <w:szCs w:val="18"/>
          <w:lang w:bidi="en-US"/>
        </w:rPr>
        <w:t>celu ubiegania się o udzielenie zamówienia publicznego w niniejszym postępowaniu.</w:t>
      </w:r>
    </w:p>
    <w:sectPr w:rsidR="00EF4B8B" w:rsidRPr="001F7A04" w:rsidSect="00993986">
      <w:headerReference w:type="default" r:id="rId10"/>
      <w:pgSz w:w="11906" w:h="16838"/>
      <w:pgMar w:top="105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63E68" w14:textId="77777777" w:rsidR="003900F6" w:rsidRDefault="003900F6" w:rsidP="00985D1A">
      <w:pPr>
        <w:spacing w:after="0" w:line="240" w:lineRule="auto"/>
      </w:pPr>
      <w:r>
        <w:separator/>
      </w:r>
    </w:p>
  </w:endnote>
  <w:endnote w:type="continuationSeparator" w:id="0">
    <w:p w14:paraId="2899642A" w14:textId="77777777" w:rsidR="003900F6" w:rsidRDefault="003900F6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6FF56" w14:textId="77777777" w:rsidR="003900F6" w:rsidRDefault="003900F6" w:rsidP="00985D1A">
      <w:pPr>
        <w:spacing w:after="0" w:line="240" w:lineRule="auto"/>
      </w:pPr>
      <w:r>
        <w:separator/>
      </w:r>
    </w:p>
  </w:footnote>
  <w:footnote w:type="continuationSeparator" w:id="0">
    <w:p w14:paraId="067C25FF" w14:textId="77777777" w:rsidR="003900F6" w:rsidRDefault="003900F6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D0B45" w14:textId="52E14055" w:rsidR="00985D1A" w:rsidRPr="00985D1A" w:rsidRDefault="00C51D41" w:rsidP="00985D1A">
    <w:pPr>
      <w:pStyle w:val="Nagwek"/>
      <w:jc w:val="right"/>
      <w:rPr>
        <w:rFonts w:ascii="Verdana" w:hAnsi="Verdana"/>
        <w:sz w:val="16"/>
        <w:szCs w:val="16"/>
      </w:rPr>
    </w:pPr>
    <w:r w:rsidRPr="00C51D41">
      <w:rPr>
        <w:rFonts w:ascii="Verdana" w:hAnsi="Verdana"/>
        <w:sz w:val="16"/>
        <w:szCs w:val="16"/>
      </w:rPr>
      <w:t>Nr postępowania</w:t>
    </w:r>
    <w:r w:rsidRPr="00CD7F89">
      <w:rPr>
        <w:rFonts w:ascii="Verdana" w:hAnsi="Verdana"/>
        <w:sz w:val="16"/>
        <w:szCs w:val="16"/>
      </w:rPr>
      <w:t xml:space="preserve">: </w:t>
    </w:r>
    <w:r w:rsidR="00FB7018" w:rsidRPr="00CD7F89">
      <w:rPr>
        <w:rFonts w:ascii="Verdana" w:hAnsi="Verdana"/>
        <w:sz w:val="16"/>
        <w:szCs w:val="16"/>
      </w:rPr>
      <w:t>RGK.271.</w:t>
    </w:r>
    <w:r w:rsidR="00A92FE8">
      <w:rPr>
        <w:rFonts w:ascii="Verdana" w:hAnsi="Verdana"/>
        <w:sz w:val="16"/>
        <w:szCs w:val="16"/>
      </w:rPr>
      <w:t>4</w:t>
    </w:r>
    <w:r w:rsidR="00FB7018" w:rsidRPr="00CD7F89">
      <w:rPr>
        <w:rFonts w:ascii="Verdana" w:hAnsi="Verdana"/>
        <w:sz w:val="16"/>
        <w:szCs w:val="16"/>
      </w:rPr>
      <w:t>.</w:t>
    </w:r>
    <w:r w:rsidR="0083673C">
      <w:rPr>
        <w:rFonts w:ascii="Verdana" w:hAnsi="Verdana"/>
        <w:sz w:val="16"/>
        <w:szCs w:val="16"/>
      </w:rPr>
      <w:t>2</w:t>
    </w:r>
    <w:r w:rsidR="00FB7018" w:rsidRPr="00CD7F89">
      <w:rPr>
        <w:rFonts w:ascii="Verdana" w:hAnsi="Verdana"/>
        <w:sz w:val="16"/>
        <w:szCs w:val="16"/>
      </w:rPr>
      <w:t>02</w:t>
    </w:r>
    <w:r w:rsidR="0083673C">
      <w:rPr>
        <w:rFonts w:ascii="Verdana" w:hAnsi="Verdana"/>
        <w:sz w:val="16"/>
        <w:szCs w:val="16"/>
      </w:rPr>
      <w:t>4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="00985D1A" w:rsidRPr="00985D1A">
      <w:rPr>
        <w:rFonts w:ascii="Verdana" w:hAnsi="Verdana"/>
        <w:sz w:val="16"/>
        <w:szCs w:val="16"/>
      </w:rPr>
      <w:t xml:space="preserve">Załącznik nr </w:t>
    </w:r>
    <w:r w:rsidR="000F7B04">
      <w:rPr>
        <w:rFonts w:ascii="Verdana" w:hAnsi="Verdana"/>
        <w:sz w:val="16"/>
        <w:szCs w:val="16"/>
      </w:rPr>
      <w:t>6</w:t>
    </w:r>
    <w:r w:rsidR="00AE24D0">
      <w:rPr>
        <w:rFonts w:ascii="Verdana" w:hAnsi="Verdana"/>
        <w:sz w:val="16"/>
        <w:szCs w:val="16"/>
      </w:rPr>
      <w:t xml:space="preserve"> do </w:t>
    </w:r>
    <w:r w:rsidR="002D39CD">
      <w:rPr>
        <w:rFonts w:ascii="Verdana" w:hAnsi="Verdana"/>
        <w:sz w:val="16"/>
        <w:szCs w:val="16"/>
      </w:rPr>
      <w:t xml:space="preserve">SWZ </w:t>
    </w:r>
    <w:r w:rsidR="00AE24D0">
      <w:rPr>
        <w:rFonts w:ascii="Verdana" w:hAnsi="Verdana"/>
        <w:sz w:val="16"/>
        <w:szCs w:val="16"/>
      </w:rPr>
      <w:t>IDW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6AFB"/>
    <w:multiLevelType w:val="hybridMultilevel"/>
    <w:tmpl w:val="B89E36F2"/>
    <w:lvl w:ilvl="0" w:tplc="50C6191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859B6"/>
    <w:multiLevelType w:val="hybridMultilevel"/>
    <w:tmpl w:val="929A96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534AE"/>
    <w:multiLevelType w:val="hybridMultilevel"/>
    <w:tmpl w:val="00B8F3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86EE3"/>
    <w:multiLevelType w:val="hybridMultilevel"/>
    <w:tmpl w:val="00B8F3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1744CC"/>
    <w:multiLevelType w:val="hybridMultilevel"/>
    <w:tmpl w:val="929A96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AC6044"/>
    <w:multiLevelType w:val="hybridMultilevel"/>
    <w:tmpl w:val="A13C17F4"/>
    <w:lvl w:ilvl="0" w:tplc="FDEE30D2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03E18"/>
    <w:multiLevelType w:val="hybridMultilevel"/>
    <w:tmpl w:val="297CC84A"/>
    <w:lvl w:ilvl="0" w:tplc="6EDE9A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1293D"/>
    <w:multiLevelType w:val="hybridMultilevel"/>
    <w:tmpl w:val="C8726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B458D"/>
    <w:multiLevelType w:val="hybridMultilevel"/>
    <w:tmpl w:val="3446AE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E2553"/>
    <w:multiLevelType w:val="hybridMultilevel"/>
    <w:tmpl w:val="00B8F3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CF7B48"/>
    <w:multiLevelType w:val="hybridMultilevel"/>
    <w:tmpl w:val="929A9672"/>
    <w:lvl w:ilvl="0" w:tplc="0708FD3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CF728F"/>
    <w:multiLevelType w:val="hybridMultilevel"/>
    <w:tmpl w:val="00B8F3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978297">
    <w:abstractNumId w:val="10"/>
  </w:num>
  <w:num w:numId="2" w16cid:durableId="1118529407">
    <w:abstractNumId w:val="6"/>
  </w:num>
  <w:num w:numId="3" w16cid:durableId="14429426">
    <w:abstractNumId w:val="7"/>
  </w:num>
  <w:num w:numId="4" w16cid:durableId="969670715">
    <w:abstractNumId w:val="11"/>
  </w:num>
  <w:num w:numId="5" w16cid:durableId="2098793646">
    <w:abstractNumId w:val="9"/>
  </w:num>
  <w:num w:numId="6" w16cid:durableId="1687511790">
    <w:abstractNumId w:val="3"/>
  </w:num>
  <w:num w:numId="7" w16cid:durableId="1987271972">
    <w:abstractNumId w:val="2"/>
  </w:num>
  <w:num w:numId="8" w16cid:durableId="1541089185">
    <w:abstractNumId w:val="1"/>
  </w:num>
  <w:num w:numId="9" w16cid:durableId="625939277">
    <w:abstractNumId w:val="4"/>
  </w:num>
  <w:num w:numId="10" w16cid:durableId="600143033">
    <w:abstractNumId w:val="0"/>
  </w:num>
  <w:num w:numId="11" w16cid:durableId="1531185362">
    <w:abstractNumId w:val="5"/>
  </w:num>
  <w:num w:numId="12" w16cid:durableId="16714492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A4"/>
    <w:rsid w:val="00044CDD"/>
    <w:rsid w:val="00074EF5"/>
    <w:rsid w:val="000B0AB1"/>
    <w:rsid w:val="000E44A6"/>
    <w:rsid w:val="000F7B04"/>
    <w:rsid w:val="0014090F"/>
    <w:rsid w:val="00161069"/>
    <w:rsid w:val="00165FE2"/>
    <w:rsid w:val="00184FE6"/>
    <w:rsid w:val="001C6C6C"/>
    <w:rsid w:val="001D3E12"/>
    <w:rsid w:val="001F7A04"/>
    <w:rsid w:val="0025799F"/>
    <w:rsid w:val="002803CB"/>
    <w:rsid w:val="00292E9F"/>
    <w:rsid w:val="002D39CD"/>
    <w:rsid w:val="00367972"/>
    <w:rsid w:val="003869C1"/>
    <w:rsid w:val="003900F6"/>
    <w:rsid w:val="0052502C"/>
    <w:rsid w:val="0056110F"/>
    <w:rsid w:val="00594A61"/>
    <w:rsid w:val="006325FE"/>
    <w:rsid w:val="00640505"/>
    <w:rsid w:val="006F6044"/>
    <w:rsid w:val="007A25C3"/>
    <w:rsid w:val="007D2810"/>
    <w:rsid w:val="007F7C52"/>
    <w:rsid w:val="00822F13"/>
    <w:rsid w:val="008269EC"/>
    <w:rsid w:val="0083673C"/>
    <w:rsid w:val="00897FA7"/>
    <w:rsid w:val="008F1027"/>
    <w:rsid w:val="0093776B"/>
    <w:rsid w:val="00985D1A"/>
    <w:rsid w:val="00993986"/>
    <w:rsid w:val="00A03153"/>
    <w:rsid w:val="00A15457"/>
    <w:rsid w:val="00A5799B"/>
    <w:rsid w:val="00A609AA"/>
    <w:rsid w:val="00A62AAC"/>
    <w:rsid w:val="00A718FB"/>
    <w:rsid w:val="00A71C3E"/>
    <w:rsid w:val="00A841C1"/>
    <w:rsid w:val="00A92FE8"/>
    <w:rsid w:val="00AD3D88"/>
    <w:rsid w:val="00AE24D0"/>
    <w:rsid w:val="00B83EA6"/>
    <w:rsid w:val="00BA7E25"/>
    <w:rsid w:val="00BB27DD"/>
    <w:rsid w:val="00BE7D81"/>
    <w:rsid w:val="00C10AD2"/>
    <w:rsid w:val="00C128E8"/>
    <w:rsid w:val="00C17777"/>
    <w:rsid w:val="00C51D41"/>
    <w:rsid w:val="00CA44A4"/>
    <w:rsid w:val="00CD7F89"/>
    <w:rsid w:val="00D3001A"/>
    <w:rsid w:val="00EA636E"/>
    <w:rsid w:val="00EF4B8B"/>
    <w:rsid w:val="00F91912"/>
    <w:rsid w:val="00F91B51"/>
    <w:rsid w:val="00FB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3869C1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D281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0F7B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B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822F13"/>
    <w:rPr>
      <w:rFonts w:cs="Times New Roman"/>
      <w:color w:val="FF0000"/>
      <w:u w:val="single" w:color="FF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7972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79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7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awo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Magdalena Szczuplak</cp:lastModifiedBy>
  <cp:revision>4</cp:revision>
  <dcterms:created xsi:type="dcterms:W3CDTF">2024-06-11T12:48:00Z</dcterms:created>
  <dcterms:modified xsi:type="dcterms:W3CDTF">2024-06-27T12:18:00Z</dcterms:modified>
</cp:coreProperties>
</file>