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EE1DB" w14:textId="4575BBDD" w:rsidR="005823C7" w:rsidRDefault="005823C7" w:rsidP="005823C7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Załącznik nr 2a</w:t>
      </w:r>
    </w:p>
    <w:p w14:paraId="43E0F941" w14:textId="2C26E1E1" w:rsidR="00920A66" w:rsidRDefault="00920A66" w:rsidP="00920A66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PRZEDMIAR ROBÓT</w:t>
      </w:r>
    </w:p>
    <w:p w14:paraId="2A94710E" w14:textId="34F0EC80" w:rsidR="00824F53" w:rsidRDefault="00824F53" w:rsidP="00920A66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(pomocniczy)</w:t>
      </w:r>
      <w:bookmarkStart w:id="0" w:name="_GoBack"/>
      <w:bookmarkEnd w:id="0"/>
    </w:p>
    <w:p w14:paraId="28C702A3" w14:textId="77777777" w:rsidR="00920A66" w:rsidRDefault="00920A66" w:rsidP="00920A66">
      <w:pPr>
        <w:spacing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8B0349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dla zadania pn.: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</w:p>
    <w:p w14:paraId="75BD00C0" w14:textId="6693042D" w:rsidR="00920A66" w:rsidRDefault="00920A66" w:rsidP="00920A66">
      <w:pPr>
        <w:spacing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pl-PL"/>
        </w:rPr>
      </w:pPr>
      <w:r w:rsidRPr="00DC60DD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„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pl-PL"/>
        </w:rPr>
        <w:t xml:space="preserve">Budowa chodnika w miejscowości Pęczniew w ciągu drogi powiatowej </w:t>
      </w:r>
      <w:r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pl-PL"/>
        </w:rPr>
        <w:br/>
        <w:t xml:space="preserve">Nr 1700E ul. Spółdzielcza, dł. 94,6 </w:t>
      </w:r>
      <w:proofErr w:type="spellStart"/>
      <w:r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pl-PL"/>
        </w:rPr>
        <w:t>mb</w:t>
      </w:r>
      <w:proofErr w:type="spellEnd"/>
      <w:r w:rsidRPr="00DC60DD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pl-PL"/>
        </w:rPr>
        <w:t>”</w:t>
      </w:r>
      <w:r w:rsidR="00B97001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pl-PL"/>
        </w:rPr>
        <w:t>- część 1</w:t>
      </w:r>
    </w:p>
    <w:p w14:paraId="6ED2C846" w14:textId="77777777" w:rsidR="00920A66" w:rsidRPr="008B0349" w:rsidRDefault="00920A66" w:rsidP="00920A66">
      <w:pPr>
        <w:spacing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8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093"/>
        <w:gridCol w:w="4876"/>
        <w:gridCol w:w="446"/>
        <w:gridCol w:w="830"/>
      </w:tblGrid>
      <w:tr w:rsidR="00920A66" w:rsidRPr="00646BB6" w14:paraId="10751813" w14:textId="77777777" w:rsidTr="00920A66">
        <w:trPr>
          <w:trHeight w:val="30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0F74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AFE1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Podstawa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34F" w14:textId="77777777" w:rsidR="00920A66" w:rsidRPr="00646BB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646BB6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Nr spec. </w:t>
            </w:r>
            <w:proofErr w:type="spellStart"/>
            <w:r w:rsidRPr="00646BB6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tech</w:t>
            </w:r>
            <w:proofErr w:type="spellEnd"/>
            <w:r w:rsidRPr="00646BB6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35A3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Opis i wyliczenia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480F0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3F0C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  <w:t>Ilość</w:t>
            </w:r>
          </w:p>
        </w:tc>
      </w:tr>
      <w:tr w:rsidR="00920A66" w:rsidRPr="00646BB6" w14:paraId="0A66C94D" w14:textId="77777777" w:rsidTr="00920A66">
        <w:trPr>
          <w:trHeight w:val="30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5DDA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0262F1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7D03" w14:textId="77777777" w:rsidR="00920A66" w:rsidRPr="00646BB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9E2E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ROBOTY PRZYGOTOWAWCZE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 xml:space="preserve"> I ROZBIÓRKOWE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0622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FB67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pl-PL"/>
              </w:rPr>
            </w:pPr>
          </w:p>
        </w:tc>
      </w:tr>
      <w:tr w:rsidR="00920A66" w:rsidRPr="00973461" w14:paraId="2048E77D" w14:textId="77777777" w:rsidTr="00920A66">
        <w:trPr>
          <w:trHeight w:val="30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37F6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0998F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B779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D-01.01.01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8377" w14:textId="77777777" w:rsidR="00920A66" w:rsidRPr="00973461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Geodezyjne wytyczenie obiektu w terenie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0BED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5693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0,094</w:t>
            </w:r>
          </w:p>
        </w:tc>
      </w:tr>
      <w:tr w:rsidR="00920A66" w:rsidRPr="00973461" w14:paraId="669A1B4D" w14:textId="77777777" w:rsidTr="00920A66">
        <w:trPr>
          <w:trHeight w:val="30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56A86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44E6E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2-01 0119-03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8AD6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D-01.01.01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E20C" w14:textId="1A98950A" w:rsidR="00920A66" w:rsidRPr="00973461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Roboty pomiarowe przy liniowych robotach ziemnych - trasa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</w: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 terenie równinnym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C9F1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973461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E563" w14:textId="77777777" w:rsidR="00920A66" w:rsidRPr="009734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0,094</w:t>
            </w:r>
          </w:p>
        </w:tc>
      </w:tr>
      <w:tr w:rsidR="00920A66" w:rsidRPr="000D2729" w14:paraId="2B6FB281" w14:textId="77777777" w:rsidTr="00920A66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6520F" w14:textId="77777777" w:rsidR="00920A66" w:rsidRPr="000D2729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D14F" w14:textId="77777777" w:rsidR="00920A66" w:rsidRPr="000D2729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KNR AT-03 0101-02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7E97" w14:textId="77777777" w:rsidR="00920A66" w:rsidRPr="000D2729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D-01.02.04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5E37" w14:textId="6A9A62B8" w:rsidR="00920A66" w:rsidRPr="000D2729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Roboty remontowe - cięcie piłą nawierzchni bitumicznych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</w:r>
            <w:r w:rsidRPr="000D272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na gł. 6-10 cm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4B75" w14:textId="77777777" w:rsidR="00920A66" w:rsidRPr="000D2729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9B80" w14:textId="77777777" w:rsidR="00920A66" w:rsidRPr="000D2729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0D2729">
              <w:rPr>
                <w:rFonts w:ascii="Verdana" w:hAnsi="Verdana" w:cs="Calibri"/>
                <w:sz w:val="14"/>
                <w:szCs w:val="14"/>
              </w:rPr>
              <w:t>94,00</w:t>
            </w:r>
          </w:p>
        </w:tc>
      </w:tr>
      <w:tr w:rsidR="00920A66" w:rsidRPr="00E663A3" w14:paraId="6AEA12F6" w14:textId="77777777" w:rsidTr="00920A66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FD0E8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5084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663A3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91B9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0D272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D-01.02.04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A41C5" w14:textId="77777777" w:rsidR="00920A66" w:rsidRPr="00E663A3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663A3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Rozbiórka płyt </w:t>
            </w:r>
            <w:proofErr w:type="spellStart"/>
            <w:r w:rsidRPr="00E663A3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yomb</w:t>
            </w:r>
            <w:proofErr w:type="spellEnd"/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, krawężnika na ławie betonowej</w:t>
            </w:r>
            <w:r w:rsidRPr="00E663A3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i chodnika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 na podsypce cementowo - piaskowej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9FB0F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  <w:r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135C8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27,60</w:t>
            </w:r>
          </w:p>
        </w:tc>
      </w:tr>
      <w:tr w:rsidR="00920A66" w:rsidRPr="00E663A3" w14:paraId="6B8AD6E7" w14:textId="77777777" w:rsidTr="00920A66">
        <w:trPr>
          <w:trHeight w:val="36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64CF9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ABA0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D153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A1978" w14:textId="77777777" w:rsidR="00920A66" w:rsidRPr="00C87450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C874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PODBUDOWY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FF2E5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64761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920A66" w:rsidRPr="00E663A3" w14:paraId="0F317328" w14:textId="77777777" w:rsidTr="00920A66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5A66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5E9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663A3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KNKRB6</w:t>
            </w:r>
          </w:p>
          <w:p w14:paraId="74A840BA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663A3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0101-01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0B8A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D-04.01.01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A399" w14:textId="77777777" w:rsidR="00920A66" w:rsidRPr="00E663A3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663A3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Koryto wykonywane mechanicznie w gruncie kat. IV pod krawężnik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i, obrzeże i chodnik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DECD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  <w:r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3D7B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90,03</w:t>
            </w:r>
          </w:p>
        </w:tc>
      </w:tr>
      <w:tr w:rsidR="00920A66" w:rsidRPr="00E663A3" w14:paraId="27870AC3" w14:textId="77777777" w:rsidTr="00920A66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848B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BF7B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663A3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KNKRB6</w:t>
            </w:r>
          </w:p>
          <w:p w14:paraId="4B96BC9B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663A3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0101-06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67F0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D-04.01.01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5607" w14:textId="77777777" w:rsidR="00920A66" w:rsidRPr="00E663A3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Profilowanie i zagęszczenie podłoża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1D7E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  <w:r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212C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207,74</w:t>
            </w:r>
          </w:p>
        </w:tc>
      </w:tr>
      <w:tr w:rsidR="00920A66" w:rsidRPr="00E663A3" w14:paraId="7A13EA7A" w14:textId="77777777" w:rsidTr="00920A66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9058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279B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KNNR6</w:t>
            </w:r>
          </w:p>
          <w:p w14:paraId="27864286" w14:textId="236A24D5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0113-01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D7A8" w14:textId="7D1F2D29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D-04.04.02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4516" w14:textId="77777777" w:rsidR="00920A66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Wykonanie podbudowy z kruszywa łamanego o grubości 15,0 cm po zagęszczeniu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3CE7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  <w:r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3094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188,00</w:t>
            </w:r>
          </w:p>
        </w:tc>
      </w:tr>
      <w:tr w:rsidR="00920A66" w:rsidRPr="00E663A3" w14:paraId="12E469E0" w14:textId="77777777" w:rsidTr="00920A66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4F9E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A2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FE86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17E6" w14:textId="77777777" w:rsidR="00920A66" w:rsidRPr="00C87450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C874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ELEMENTY ULIC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9564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F811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920A66" w:rsidRPr="00E663A3" w14:paraId="16F98CCE" w14:textId="77777777" w:rsidTr="00920A66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7E3B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7EB1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KSNR6</w:t>
            </w:r>
          </w:p>
          <w:p w14:paraId="7CF21D4B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0403-03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D402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D-08.01.01b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440B" w14:textId="3FCA0EA0" w:rsidR="00920A66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Krawężniki betonowe wystające o wymiarach 15x30 cm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 xml:space="preserve"> z wykonaniem ławy betonowej na podsypce cementowo-piaskowej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2274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886B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94,00</w:t>
            </w:r>
          </w:p>
        </w:tc>
      </w:tr>
      <w:tr w:rsidR="00920A66" w:rsidRPr="00E663A3" w14:paraId="165618CE" w14:textId="77777777" w:rsidTr="00920A66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77D3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D450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KSNR6</w:t>
            </w:r>
          </w:p>
          <w:p w14:paraId="10EDC1E1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0404-03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8CCA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D-08.03.01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CFC4" w14:textId="77777777" w:rsidR="00920A66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Obrzeża betonowe o wym. 30x6 cm na podsypce piaskowej i ławie betonowej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5663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F90A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94,00</w:t>
            </w:r>
          </w:p>
        </w:tc>
      </w:tr>
      <w:tr w:rsidR="00920A66" w:rsidRPr="00E663A3" w14:paraId="6BC32143" w14:textId="77777777" w:rsidTr="00920A66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4153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C040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KSNR6</w:t>
            </w:r>
          </w:p>
          <w:p w14:paraId="592C52CF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0502-03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A4B2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D-05.03.23a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FDCE" w14:textId="459FEB8A" w:rsidR="00920A66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Chodnik z kostki brukowej betonowej szarej grub. 8,0 cm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na podsypce cementowo – piaskowej grubości 5,0 cm z wypełnieniem spoin piaskiem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AA12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  <w:r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2D0A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162,80</w:t>
            </w:r>
          </w:p>
        </w:tc>
      </w:tr>
      <w:tr w:rsidR="00920A66" w:rsidRPr="00E663A3" w14:paraId="7B6B8D07" w14:textId="77777777" w:rsidTr="00920A66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F3B0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7397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KSNR6</w:t>
            </w:r>
          </w:p>
          <w:p w14:paraId="4B233ABA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0502-03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75E" w14:textId="77777777" w:rsidR="00920A66" w:rsidRPr="006672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667261">
              <w:rPr>
                <w:rFonts w:ascii="Verdana" w:hAnsi="Verdana"/>
                <w:sz w:val="14"/>
                <w:szCs w:val="14"/>
              </w:rPr>
              <w:t>D–08.04.01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13CD" w14:textId="7E2E4A82" w:rsidR="00920A66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 xml:space="preserve">Zjazd z kostki brukowej betonowej czerwonej grub. 8,0 cm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 xml:space="preserve">na podsypce cementowo – piaskowej grubości 5,0 cm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br/>
              <w:t>z wypełnieniem spoin piaskiem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7139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m</w:t>
            </w:r>
            <w:r>
              <w:rPr>
                <w:rFonts w:ascii="Verdana" w:eastAsia="Times New Roman" w:hAnsi="Verdana" w:cs="Arial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51B3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25,20</w:t>
            </w:r>
          </w:p>
        </w:tc>
      </w:tr>
      <w:tr w:rsidR="00920A66" w:rsidRPr="00E663A3" w14:paraId="1FB09E2F" w14:textId="77777777" w:rsidTr="00920A66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340F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20A9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9484" w14:textId="77777777" w:rsidR="00920A66" w:rsidRPr="006672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4A5E" w14:textId="77777777" w:rsidR="00920A66" w:rsidRPr="00C87450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</w:pPr>
            <w:r w:rsidRPr="00C8745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l-PL"/>
              </w:rPr>
              <w:t>ROBOTY WYKOŃCZENIOWE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DDC1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F447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  <w:tr w:rsidR="00920A66" w:rsidRPr="00E663A3" w14:paraId="4B5E58C1" w14:textId="77777777" w:rsidTr="00920A66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308A" w14:textId="77777777" w:rsidR="00920A66" w:rsidRPr="00E663A3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F235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Kalkulacja własna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716" w14:textId="4DAC146C" w:rsidR="00920A66" w:rsidRPr="00667261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3ACC" w14:textId="77777777" w:rsidR="00920A66" w:rsidRDefault="00920A66" w:rsidP="00C1246F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Geodezyjna inwentaryzacja powykonawcza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7BDB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km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2892" w14:textId="77777777" w:rsidR="00920A66" w:rsidRDefault="00920A66" w:rsidP="00C124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>
              <w:rPr>
                <w:rFonts w:ascii="Verdana" w:hAnsi="Verdana" w:cs="Calibri"/>
                <w:color w:val="000000"/>
                <w:sz w:val="14"/>
                <w:szCs w:val="14"/>
              </w:rPr>
              <w:t>0,094</w:t>
            </w:r>
          </w:p>
        </w:tc>
      </w:tr>
    </w:tbl>
    <w:p w14:paraId="77C8AEAA" w14:textId="77777777" w:rsidR="00920A66" w:rsidRDefault="00920A66" w:rsidP="00920A66"/>
    <w:p w14:paraId="68E19A9A" w14:textId="77777777" w:rsidR="00920A66" w:rsidRDefault="00920A66" w:rsidP="00920A66"/>
    <w:p w14:paraId="31F5070C" w14:textId="77777777" w:rsidR="00920A66" w:rsidRDefault="00920A66" w:rsidP="00920A66"/>
    <w:p w14:paraId="201C2FED" w14:textId="77777777" w:rsidR="00920A66" w:rsidRDefault="00920A66" w:rsidP="00920A66"/>
    <w:p w14:paraId="74676565" w14:textId="77777777" w:rsidR="00920A66" w:rsidRDefault="00920A66" w:rsidP="00920A66"/>
    <w:p w14:paraId="3DA9CCC7" w14:textId="77777777" w:rsidR="00920A66" w:rsidRDefault="00920A66" w:rsidP="00920A66"/>
    <w:p w14:paraId="3621B626" w14:textId="77777777" w:rsidR="00920A66" w:rsidRDefault="00920A66" w:rsidP="00920A66"/>
    <w:p w14:paraId="4655B110" w14:textId="77777777" w:rsidR="00920A66" w:rsidRDefault="00920A66" w:rsidP="00920A66"/>
    <w:p w14:paraId="607683CF" w14:textId="195021EF" w:rsidR="00920A66" w:rsidRDefault="00920A66" w:rsidP="00920A66"/>
    <w:p w14:paraId="32329874" w14:textId="5A0F70AE" w:rsidR="00920A66" w:rsidRDefault="00920A66" w:rsidP="00920A66"/>
    <w:p w14:paraId="1D62BB8C" w14:textId="6FC1B8C2" w:rsidR="00920A66" w:rsidRDefault="00920A66" w:rsidP="00920A66"/>
    <w:p w14:paraId="75D9CE94" w14:textId="77777777" w:rsidR="00920A66" w:rsidRDefault="00920A66" w:rsidP="00920A66"/>
    <w:p w14:paraId="3DAB839A" w14:textId="77777777" w:rsidR="00920A66" w:rsidRDefault="00920A66" w:rsidP="00920A66"/>
    <w:sectPr w:rsidR="00920A66" w:rsidSect="008B034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66"/>
    <w:rsid w:val="005823C7"/>
    <w:rsid w:val="00824F53"/>
    <w:rsid w:val="00920A66"/>
    <w:rsid w:val="00B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0D24"/>
  <w15:chartTrackingRefBased/>
  <w15:docId w15:val="{AB4DFA83-C3A5-42CB-B664-746263D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Jolanta Wójcik</cp:lastModifiedBy>
  <cp:revision>4</cp:revision>
  <dcterms:created xsi:type="dcterms:W3CDTF">2021-09-02T07:16:00Z</dcterms:created>
  <dcterms:modified xsi:type="dcterms:W3CDTF">2021-09-03T09:25:00Z</dcterms:modified>
</cp:coreProperties>
</file>