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3353E3C9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0E5AB2">
        <w:rPr>
          <w:lang w:eastAsia="ar-SA"/>
        </w:rPr>
        <w:t>5</w:t>
      </w:r>
      <w:r w:rsidR="003A0101">
        <w:rPr>
          <w:lang w:eastAsia="ar-SA"/>
        </w:rPr>
        <w:t xml:space="preserve"> do SWZ</w:t>
      </w:r>
      <w:r w:rsidR="00DE5014">
        <w:rPr>
          <w:lang w:eastAsia="ar-SA"/>
        </w:rPr>
        <w:t xml:space="preserve"> </w:t>
      </w:r>
    </w:p>
    <w:p w14:paraId="7D4C2754" w14:textId="24D08718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4606A">
        <w:rPr>
          <w:sz w:val="24"/>
          <w:szCs w:val="24"/>
          <w:lang w:eastAsia="pl-PL"/>
        </w:rPr>
        <w:t>2</w:t>
      </w:r>
      <w:r w:rsidR="008B28DB">
        <w:rPr>
          <w:sz w:val="24"/>
          <w:szCs w:val="24"/>
          <w:lang w:eastAsia="pl-PL"/>
        </w:rPr>
        <w:t>4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8B28DB">
        <w:rPr>
          <w:sz w:val="24"/>
          <w:szCs w:val="24"/>
          <w:lang w:eastAsia="pl-PL"/>
        </w:rPr>
        <w:t>4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451792A4" w14:textId="72F221E3" w:rsidR="008648C0" w:rsidRPr="0054606A" w:rsidRDefault="0054606A" w:rsidP="0054606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r w:rsidRPr="0054606A">
        <w:rPr>
          <w:rFonts w:eastAsia="Times New Roman"/>
          <w:b/>
          <w:sz w:val="24"/>
          <w:szCs w:val="24"/>
          <w:lang w:eastAsia="pl-PL"/>
        </w:rPr>
        <w:t xml:space="preserve">Świadczenie usług pocztowych w obrocie krajowym i zagranicznym na rzecz Urzędu Miejskiego w Świętochłowicach w zakresie przyjmowania, sortowania, przemieszczania </w:t>
      </w:r>
      <w:r w:rsidRPr="0054606A">
        <w:rPr>
          <w:rFonts w:eastAsia="Times New Roman"/>
          <w:b/>
          <w:sz w:val="24"/>
          <w:szCs w:val="24"/>
          <w:lang w:eastAsia="pl-PL"/>
        </w:rPr>
        <w:br/>
        <w:t>i doręczania przesyłek pocztowych oraz zwrotu przesyłek niedoręczonych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04FAE5C3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2676B68" w14:textId="77777777" w:rsidR="008B28DB" w:rsidRDefault="008B28DB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43E00CC" w14:textId="77777777" w:rsidR="008B28DB" w:rsidRDefault="008B28DB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314A2A7" w14:textId="77777777" w:rsidR="008B28DB" w:rsidRDefault="008B28DB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4BBF0119" w14:textId="77777777" w:rsidR="008B28DB" w:rsidRDefault="008B28DB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216B1CB2" w14:textId="77777777" w:rsidR="008B28DB" w:rsidRDefault="008B28DB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068485D2" w14:textId="77777777" w:rsidR="008B28DB" w:rsidRDefault="008B28DB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93F6C95" w14:textId="77777777" w:rsidR="008B28DB" w:rsidRDefault="008B28DB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060A44FB" w14:textId="77777777" w:rsidR="008B28DB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3BA26D94" w14:textId="513554FD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1C8A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0101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4606A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28DB"/>
    <w:rsid w:val="008B7973"/>
    <w:rsid w:val="008C4034"/>
    <w:rsid w:val="008C6DF8"/>
    <w:rsid w:val="008C6F22"/>
    <w:rsid w:val="008D0487"/>
    <w:rsid w:val="008D1AFA"/>
    <w:rsid w:val="008D315C"/>
    <w:rsid w:val="008E2DDA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11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5647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417F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12</cp:revision>
  <cp:lastPrinted>2016-09-20T10:52:00Z</cp:lastPrinted>
  <dcterms:created xsi:type="dcterms:W3CDTF">2022-05-16T10:16:00Z</dcterms:created>
  <dcterms:modified xsi:type="dcterms:W3CDTF">2024-11-04T09:05:00Z</dcterms:modified>
</cp:coreProperties>
</file>