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4E64E" w14:textId="77777777" w:rsidR="007777A6" w:rsidRDefault="007777A6" w:rsidP="007777A6">
      <w:pPr>
        <w:spacing w:after="0"/>
        <w:jc w:val="right"/>
        <w:rPr>
          <w:rFonts w:cstheme="minorHAnsi"/>
          <w:b/>
          <w:sz w:val="20"/>
          <w:szCs w:val="20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nr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 xml:space="preserve"> do SWZ</w:t>
      </w:r>
    </w:p>
    <w:p w14:paraId="3113ECA5" w14:textId="67C10288"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Znak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sprawy</w:t>
      </w:r>
      <w:proofErr w:type="gramStart"/>
      <w:r w:rsidRPr="00F301D2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>IRP</w:t>
      </w:r>
      <w:proofErr w:type="gramEnd"/>
      <w:r>
        <w:rPr>
          <w:rFonts w:cstheme="minorHAnsi"/>
          <w:b/>
          <w:sz w:val="20"/>
          <w:szCs w:val="20"/>
        </w:rPr>
        <w:t>.271.</w:t>
      </w:r>
      <w:r w:rsidR="00BD2B3A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.202</w:t>
      </w:r>
      <w:r w:rsidR="00802244">
        <w:rPr>
          <w:rFonts w:cstheme="minorHAnsi"/>
          <w:b/>
          <w:sz w:val="20"/>
          <w:szCs w:val="20"/>
        </w:rPr>
        <w:t>4</w:t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14:paraId="646A3328" w14:textId="77777777"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</w:p>
    <w:p w14:paraId="59397A3B" w14:textId="77777777"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Wykonawca:</w:t>
      </w:r>
    </w:p>
    <w:p w14:paraId="0D1312C9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2FC46B55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1D566C34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1781D5F1" w14:textId="77777777" w:rsidR="007777A6" w:rsidRPr="007777A6" w:rsidRDefault="007777A6" w:rsidP="007777A6">
      <w:pPr>
        <w:ind w:right="5953"/>
        <w:rPr>
          <w:rFonts w:cstheme="minorHAnsi"/>
          <w:i/>
          <w:sz w:val="14"/>
          <w:szCs w:val="20"/>
        </w:rPr>
      </w:pPr>
      <w:r w:rsidRPr="007777A6">
        <w:rPr>
          <w:rFonts w:cstheme="minorHAnsi"/>
          <w:i/>
          <w:sz w:val="14"/>
          <w:szCs w:val="20"/>
        </w:rPr>
        <w:t xml:space="preserve"> (pełna nazwa/firma, adres, w zależności od podmiotu: NIP/PESEL, KRS/</w:t>
      </w:r>
      <w:proofErr w:type="spellStart"/>
      <w:r w:rsidRPr="007777A6">
        <w:rPr>
          <w:rFonts w:cstheme="minorHAnsi"/>
          <w:i/>
          <w:sz w:val="14"/>
          <w:szCs w:val="20"/>
        </w:rPr>
        <w:t>CEiDG</w:t>
      </w:r>
      <w:proofErr w:type="spellEnd"/>
      <w:r w:rsidRPr="007777A6">
        <w:rPr>
          <w:rFonts w:cstheme="minorHAnsi"/>
          <w:i/>
          <w:sz w:val="14"/>
          <w:szCs w:val="20"/>
        </w:rPr>
        <w:t>)</w:t>
      </w:r>
    </w:p>
    <w:p w14:paraId="6AF94A3A" w14:textId="77777777" w:rsidR="007777A6" w:rsidRPr="00F301D2" w:rsidRDefault="007777A6" w:rsidP="007777A6">
      <w:pPr>
        <w:spacing w:after="0"/>
        <w:rPr>
          <w:rFonts w:cstheme="minorHAnsi"/>
          <w:sz w:val="20"/>
          <w:szCs w:val="20"/>
          <w:u w:val="single"/>
        </w:rPr>
      </w:pPr>
      <w:proofErr w:type="gramStart"/>
      <w:r w:rsidRPr="00F301D2">
        <w:rPr>
          <w:rFonts w:cstheme="minorHAnsi"/>
          <w:sz w:val="20"/>
          <w:szCs w:val="20"/>
          <w:u w:val="single"/>
        </w:rPr>
        <w:t>reprezentowany</w:t>
      </w:r>
      <w:proofErr w:type="gramEnd"/>
      <w:r>
        <w:rPr>
          <w:rFonts w:cstheme="minorHAnsi"/>
          <w:sz w:val="20"/>
          <w:szCs w:val="20"/>
          <w:u w:val="single"/>
        </w:rPr>
        <w:t xml:space="preserve"> </w:t>
      </w:r>
      <w:r w:rsidRPr="00F301D2">
        <w:rPr>
          <w:rFonts w:cstheme="minorHAnsi"/>
          <w:sz w:val="20"/>
          <w:szCs w:val="20"/>
          <w:u w:val="single"/>
        </w:rPr>
        <w:t>przez:</w:t>
      </w:r>
    </w:p>
    <w:p w14:paraId="78A17E70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667C9A21" w14:textId="77777777" w:rsidR="007777A6" w:rsidRPr="007777A6" w:rsidRDefault="007777A6" w:rsidP="007777A6">
      <w:pPr>
        <w:spacing w:after="0"/>
        <w:ind w:right="5953"/>
        <w:rPr>
          <w:rFonts w:cstheme="minorHAnsi"/>
          <w:i/>
          <w:sz w:val="14"/>
          <w:szCs w:val="20"/>
        </w:rPr>
      </w:pPr>
      <w:r w:rsidRPr="007777A6">
        <w:rPr>
          <w:rFonts w:cstheme="minorHAnsi"/>
          <w:i/>
          <w:sz w:val="14"/>
          <w:szCs w:val="20"/>
        </w:rPr>
        <w:t>(imię, nazwisko, stanowisko/podstawa do reprezentacji)</w:t>
      </w:r>
    </w:p>
    <w:p w14:paraId="5531BF2D" w14:textId="77777777" w:rsidR="007777A6" w:rsidRPr="00F301D2" w:rsidRDefault="007777A6" w:rsidP="007777A6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Oświadczenie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wykonawcy</w:t>
      </w:r>
      <w:r>
        <w:rPr>
          <w:rFonts w:cstheme="minorHAnsi"/>
          <w:b/>
          <w:sz w:val="20"/>
          <w:szCs w:val="20"/>
          <w:u w:val="single"/>
        </w:rPr>
        <w:t xml:space="preserve"> </w:t>
      </w:r>
    </w:p>
    <w:p w14:paraId="707FFD5B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proofErr w:type="gramStart"/>
      <w:r w:rsidRPr="00F301D2">
        <w:rPr>
          <w:rFonts w:cstheme="minorHAnsi"/>
          <w:b/>
          <w:sz w:val="20"/>
          <w:szCs w:val="20"/>
        </w:rPr>
        <w:t>składane</w:t>
      </w:r>
      <w:proofErr w:type="gramEnd"/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na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podstawie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art.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125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ust.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ustawy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11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września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2019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r.</w:t>
      </w:r>
    </w:p>
    <w:p w14:paraId="79278E5B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Prawo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zamówień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publicznych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(dalej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jako: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ustawa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b/>
          <w:sz w:val="20"/>
          <w:szCs w:val="20"/>
        </w:rPr>
        <w:t>Pzp</w:t>
      </w:r>
      <w:proofErr w:type="spellEnd"/>
      <w:r w:rsidRPr="00F301D2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 xml:space="preserve"> </w:t>
      </w:r>
    </w:p>
    <w:p w14:paraId="7D8D3476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2D22995D" w14:textId="77777777" w:rsidR="007777A6" w:rsidRPr="00F301D2" w:rsidRDefault="007777A6" w:rsidP="007777A6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DOTYCZĄCE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PRZESŁANEK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WYKLUCZENIA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Z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POSTĘPOWANIA</w:t>
      </w:r>
    </w:p>
    <w:p w14:paraId="2362606D" w14:textId="50AB52C8" w:rsidR="007777A6" w:rsidRPr="007777A6" w:rsidRDefault="007777A6" w:rsidP="007777A6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potrzeby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udzielenie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zamówienia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publicznego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pn.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„</w:t>
      </w:r>
      <w:r w:rsidR="00BD2B3A" w:rsidRPr="00BD2B3A">
        <w:rPr>
          <w:rFonts w:eastAsia="Times New Roman" w:cstheme="minorHAnsi"/>
          <w:b/>
          <w:sz w:val="20"/>
          <w:szCs w:val="20"/>
          <w:lang w:eastAsia="pl-PL"/>
        </w:rPr>
        <w:t>Droga od Ronda Rotmistrza Pileckiego do Przedszkola Nr 8</w:t>
      </w:r>
      <w:bookmarkStart w:id="0" w:name="_GoBack"/>
      <w:bookmarkEnd w:id="0"/>
      <w:r w:rsidR="00802244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oświadczam, co </w:t>
      </w:r>
      <w:r w:rsidRPr="00F301D2">
        <w:rPr>
          <w:rFonts w:cstheme="minorHAnsi"/>
          <w:sz w:val="20"/>
          <w:szCs w:val="20"/>
        </w:rPr>
        <w:t>następuje:</w:t>
      </w:r>
    </w:p>
    <w:p w14:paraId="1019EEB2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DE6E5E0" w14:textId="77777777" w:rsidR="007777A6" w:rsidRPr="007777A6" w:rsidRDefault="007777A6" w:rsidP="007777A6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OŚWIADCZENIA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DOTYCZĄCE</w:t>
      </w:r>
      <w:r>
        <w:rPr>
          <w:rFonts w:cstheme="minorHAnsi"/>
          <w:b/>
          <w:sz w:val="20"/>
          <w:szCs w:val="20"/>
        </w:rPr>
        <w:t xml:space="preserve"> WYKONAWCY:</w:t>
      </w:r>
    </w:p>
    <w:p w14:paraId="2E0D9998" w14:textId="77777777" w:rsidR="007777A6" w:rsidRPr="00F301D2" w:rsidRDefault="007777A6" w:rsidP="007777A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podlegam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wykluczeniu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108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ustawy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 w:rsidRPr="00F301D2">
        <w:rPr>
          <w:rFonts w:cstheme="minorHAnsi"/>
          <w:sz w:val="20"/>
          <w:szCs w:val="20"/>
        </w:rPr>
        <w:t>.</w:t>
      </w:r>
    </w:p>
    <w:p w14:paraId="5ACA202D" w14:textId="77777777" w:rsidR="007777A6" w:rsidRPr="00F301D2" w:rsidRDefault="007777A6" w:rsidP="007777A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zachodzą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stosunku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mnie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wykluczenia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proofErr w:type="gramStart"/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……………………………...</w:t>
      </w:r>
      <w:r>
        <w:rPr>
          <w:rFonts w:cstheme="minorHAnsi"/>
          <w:sz w:val="20"/>
          <w:szCs w:val="20"/>
        </w:rPr>
        <w:t xml:space="preserve">  </w:t>
      </w:r>
      <w:r w:rsidRPr="00F301D2">
        <w:rPr>
          <w:rFonts w:cstheme="minorHAnsi"/>
          <w:sz w:val="20"/>
          <w:szCs w:val="20"/>
        </w:rPr>
        <w:t>ustawy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 w:rsidRPr="00F301D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Jednocześnie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związku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ww.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okolicznością,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110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ustawy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podjąłem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następujące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środki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naprawcze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14:paraId="174154E3" w14:textId="77777777" w:rsidR="007777A6" w:rsidRPr="00176A0C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76A0C">
        <w:rPr>
          <w:rFonts w:cstheme="minorHAnsi"/>
          <w:sz w:val="20"/>
          <w:szCs w:val="20"/>
        </w:rPr>
        <w:t>…………………………………………………………………………………………………........................…………………………………………………</w:t>
      </w:r>
    </w:p>
    <w:p w14:paraId="40624994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…………………………………………………………………………………………………...................</w:t>
      </w:r>
      <w:r>
        <w:rPr>
          <w:rFonts w:cstheme="minorHAnsi"/>
          <w:sz w:val="20"/>
          <w:szCs w:val="20"/>
        </w:rPr>
        <w:t>.....…………………………………………………</w:t>
      </w:r>
    </w:p>
    <w:p w14:paraId="15AD86B0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DOTYCZĄCE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SPEŁNIANIA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WARUNKÓW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UDZIAŁU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POSTĘPOWANIU</w:t>
      </w:r>
    </w:p>
    <w:p w14:paraId="3D14D233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62D0B435" w14:textId="77777777" w:rsidR="007777A6" w:rsidRPr="00F301D2" w:rsidRDefault="007777A6" w:rsidP="007777A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spełniam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warunki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udziału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określone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zamawiającego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punkcie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IV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SWZ.</w:t>
      </w:r>
    </w:p>
    <w:p w14:paraId="7B9E529B" w14:textId="77777777" w:rsidR="007777A6" w:rsidRPr="00F301D2" w:rsidRDefault="007777A6" w:rsidP="007777A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Oświadczam,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celu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wykazania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spełniania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warunków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udziału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określonych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SWZ,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polegam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zasobach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następującego/</w:t>
      </w:r>
      <w:proofErr w:type="spellStart"/>
      <w:r w:rsidRPr="00F301D2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podmiotu/ów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zakresie:*</w:t>
      </w:r>
    </w:p>
    <w:p w14:paraId="03D40018" w14:textId="77777777" w:rsidR="007777A6" w:rsidRPr="00F301D2" w:rsidRDefault="007777A6" w:rsidP="007777A6">
      <w:pPr>
        <w:spacing w:after="4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(wskazać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podmiot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i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określić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odpowiedni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zakres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dla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wskazanego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podmiotu)</w:t>
      </w:r>
    </w:p>
    <w:p w14:paraId="77144EE4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23672E" w14:textId="77777777" w:rsidR="007777A6" w:rsidRPr="00F301D2" w:rsidRDefault="007777A6" w:rsidP="007777A6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OŚWIADCZENIA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DOTYCZĄCE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PODANYCH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INFORMACJI:</w:t>
      </w:r>
    </w:p>
    <w:p w14:paraId="263A2E59" w14:textId="77777777" w:rsidR="007777A6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110CF9F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lastRenderedPageBreak/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wszystkie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informacje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podane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powyższych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oświadczeniach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aktualne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zgodne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br/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prawdą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oraz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zostały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przedstawione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pełną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świadomością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konsekwencji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wprowadzenia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zamawiającego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błąd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przedstawianiu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informacji.</w:t>
      </w:r>
    </w:p>
    <w:p w14:paraId="1CF9BE96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4114055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4DDCD6E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*wypełnić,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jeżeli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dotyczy</w:t>
      </w:r>
    </w:p>
    <w:p w14:paraId="1C1EB28E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0B4B0E6" w14:textId="48433B12" w:rsidR="007777A6" w:rsidRPr="00F301D2" w:rsidRDefault="007777A6" w:rsidP="007777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…………………….., </w:t>
      </w:r>
      <w:proofErr w:type="gramStart"/>
      <w:r>
        <w:rPr>
          <w:rFonts w:cstheme="minorHAnsi"/>
          <w:sz w:val="20"/>
          <w:szCs w:val="20"/>
        </w:rPr>
        <w:t>dnia</w:t>
      </w:r>
      <w:proofErr w:type="gramEnd"/>
      <w:r>
        <w:rPr>
          <w:rFonts w:cstheme="minorHAnsi"/>
          <w:sz w:val="20"/>
          <w:szCs w:val="20"/>
        </w:rPr>
        <w:t>: ………….. 202</w:t>
      </w:r>
      <w:r w:rsidR="00802244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r</w:t>
      </w:r>
      <w:proofErr w:type="gramEnd"/>
      <w:r>
        <w:rPr>
          <w:rFonts w:cstheme="minorHAnsi"/>
          <w:sz w:val="20"/>
          <w:szCs w:val="20"/>
        </w:rPr>
        <w:t>.</w:t>
      </w:r>
      <w:r w:rsidRPr="00F301D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</w:t>
      </w:r>
    </w:p>
    <w:p w14:paraId="0EF3540E" w14:textId="77777777" w:rsidR="007777A6" w:rsidRPr="00F301D2" w:rsidRDefault="007777A6" w:rsidP="007777A6">
      <w:pPr>
        <w:spacing w:after="0" w:line="240" w:lineRule="auto"/>
        <w:ind w:left="3544" w:firstLine="1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(podpis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osoby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uprawnionej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składania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oświadczeń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woli)</w:t>
      </w:r>
    </w:p>
    <w:p w14:paraId="27EC512A" w14:textId="77777777" w:rsidR="007777A6" w:rsidRPr="00F301D2" w:rsidRDefault="007777A6" w:rsidP="007777A6">
      <w:pPr>
        <w:spacing w:after="0" w:line="360" w:lineRule="auto"/>
        <w:jc w:val="both"/>
        <w:rPr>
          <w:rFonts w:eastAsia="Times New Roman" w:cstheme="minorHAnsi"/>
          <w:kern w:val="1"/>
          <w:sz w:val="20"/>
          <w:szCs w:val="20"/>
        </w:rPr>
      </w:pP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</w:p>
    <w:p w14:paraId="2FF274F3" w14:textId="77777777" w:rsidR="007777A6" w:rsidRPr="00F301D2" w:rsidRDefault="007777A6" w:rsidP="007777A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37D6D11" w14:textId="77777777" w:rsidR="00F36CEF" w:rsidRPr="007777A6" w:rsidRDefault="00F36CEF">
      <w:pPr>
        <w:rPr>
          <w:rFonts w:eastAsia="Times New Roman" w:cstheme="minorHAnsi"/>
          <w:sz w:val="20"/>
          <w:szCs w:val="20"/>
        </w:rPr>
      </w:pPr>
    </w:p>
    <w:sectPr w:rsidR="00F36CEF" w:rsidRPr="0077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576"/>
    <w:multiLevelType w:val="hybridMultilevel"/>
    <w:tmpl w:val="3782C65C"/>
    <w:lvl w:ilvl="0" w:tplc="2B76B9E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31BC"/>
    <w:multiLevelType w:val="hybridMultilevel"/>
    <w:tmpl w:val="4204E900"/>
    <w:lvl w:ilvl="0" w:tplc="424A966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32A8"/>
    <w:multiLevelType w:val="hybridMultilevel"/>
    <w:tmpl w:val="B28879DC"/>
    <w:lvl w:ilvl="0" w:tplc="5B42621E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5E"/>
    <w:rsid w:val="003868C2"/>
    <w:rsid w:val="0055125E"/>
    <w:rsid w:val="007777A6"/>
    <w:rsid w:val="00802244"/>
    <w:rsid w:val="009B0866"/>
    <w:rsid w:val="00BD2B3A"/>
    <w:rsid w:val="00C13818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BF36"/>
  <w15:chartTrackingRefBased/>
  <w15:docId w15:val="{4F0D87F3-59B0-458F-9514-F408F78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7</cp:revision>
  <dcterms:created xsi:type="dcterms:W3CDTF">2023-02-22T13:40:00Z</dcterms:created>
  <dcterms:modified xsi:type="dcterms:W3CDTF">2024-02-19T12:28:00Z</dcterms:modified>
</cp:coreProperties>
</file>