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763" w14:textId="77777777" w:rsidR="004907FB" w:rsidRPr="006E1876" w:rsidRDefault="00180E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Załącznik nr 3</w: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 do SWZ</w:t>
      </w:r>
    </w:p>
    <w:p w14:paraId="314E0124" w14:textId="77777777" w:rsidR="004907FB" w:rsidRPr="006E1876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88E8332" w14:textId="35EAFD94" w:rsidR="004907FB" w:rsidRPr="006E1876" w:rsidRDefault="0026259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4224" wp14:editId="343D7CD6">
                <wp:simplePos x="0" y="0"/>
                <wp:positionH relativeFrom="column">
                  <wp:posOffset>233680</wp:posOffset>
                </wp:positionH>
                <wp:positionV relativeFrom="paragraph">
                  <wp:posOffset>226060</wp:posOffset>
                </wp:positionV>
                <wp:extent cx="5295900" cy="0"/>
                <wp:effectExtent l="9525" t="12700" r="952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F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4pt;margin-top:17.8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" strokecolor="#00b0f0" strokeweight="1.5pt"/>
            </w:pict>
          </mc:Fallback>
        </mc:AlternateConten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2E4BC2B9" w14:textId="77777777" w:rsidR="004907FB" w:rsidRPr="006E1876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6E1876">
        <w:rPr>
          <w:rFonts w:ascii="Garamond" w:hAnsi="Garamond"/>
          <w:b/>
          <w:color w:val="000000"/>
          <w:sz w:val="24"/>
          <w:szCs w:val="24"/>
        </w:rPr>
        <w:br/>
        <w:t xml:space="preserve"> Prawo zamówień publicznych </w:t>
      </w:r>
    </w:p>
    <w:p w14:paraId="2B79F778" w14:textId="77777777" w:rsidR="004907FB" w:rsidRPr="001E68B8" w:rsidRDefault="00024238" w:rsidP="00B646D4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1E68B8">
        <w:rPr>
          <w:rFonts w:ascii="Garamond" w:hAnsi="Garamond"/>
          <w:b/>
          <w:color w:val="000000"/>
          <w:sz w:val="24"/>
          <w:szCs w:val="24"/>
        </w:rPr>
        <w:t>Na potrzeby postępowania o udzielenie zamówienia publicznego  pn.</w:t>
      </w:r>
      <w:r w:rsidR="00B646D4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B646D4" w:rsidRPr="0035030C">
        <w:rPr>
          <w:rFonts w:ascii="Garamond" w:hAnsi="Garamond"/>
          <w:b/>
          <w:i/>
          <w:szCs w:val="20"/>
        </w:rPr>
        <w:t>„</w:t>
      </w:r>
      <w:r w:rsidR="00B646D4">
        <w:rPr>
          <w:rFonts w:ascii="Garamond" w:hAnsi="Garamond"/>
          <w:b/>
          <w:i/>
          <w:szCs w:val="20"/>
        </w:rPr>
        <w:t>Świadczenie usług pocztowych dla Urzędu Miasta i Gminy Wschowa</w:t>
      </w:r>
      <w:r w:rsidR="00B646D4" w:rsidRPr="0035030C">
        <w:rPr>
          <w:rFonts w:ascii="Garamond" w:hAnsi="Garamond"/>
          <w:b/>
          <w:i/>
          <w:szCs w:val="20"/>
        </w:rPr>
        <w:t>”</w:t>
      </w:r>
      <w:r w:rsidR="00B646D4">
        <w:rPr>
          <w:rFonts w:ascii="Garamond" w:hAnsi="Garamond"/>
          <w:b/>
          <w:i/>
          <w:szCs w:val="20"/>
        </w:rPr>
        <w:t xml:space="preserve"> </w:t>
      </w:r>
      <w:r w:rsidRPr="001E68B8">
        <w:rPr>
          <w:rFonts w:ascii="Garamond" w:hAnsi="Garamond"/>
          <w:b/>
          <w:color w:val="000000"/>
          <w:sz w:val="24"/>
          <w:szCs w:val="24"/>
        </w:rPr>
        <w:t>oświadczam, że:</w:t>
      </w:r>
    </w:p>
    <w:p w14:paraId="01177C48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</w:t>
      </w:r>
      <w:r w:rsidRPr="006E1876">
        <w:rPr>
          <w:rFonts w:ascii="Garamond" w:hAnsi="Garamond"/>
          <w:color w:val="000000"/>
          <w:sz w:val="24"/>
          <w:szCs w:val="24"/>
        </w:rPr>
        <w:t xml:space="preserve">.Wykonawca ……………………………………………………………………………………….………………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7D0786C8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A271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0CC68AC4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2.Wyko</w:t>
      </w:r>
      <w:r w:rsidR="004047F1" w:rsidRPr="006E1876">
        <w:rPr>
          <w:rFonts w:ascii="Garamond" w:hAnsi="Garamond"/>
          <w:color w:val="000000"/>
          <w:sz w:val="24"/>
          <w:szCs w:val="24"/>
        </w:rPr>
        <w:t>nawca …………………………………………………………………</w:t>
      </w:r>
      <w:r w:rsidRPr="006E1876">
        <w:rPr>
          <w:rFonts w:ascii="Garamond" w:hAnsi="Garamond"/>
          <w:color w:val="000000"/>
          <w:sz w:val="24"/>
          <w:szCs w:val="24"/>
        </w:rPr>
        <w:t xml:space="preserve">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</w:t>
      </w:r>
      <w:r w:rsidR="004047F1" w:rsidRPr="006E1876">
        <w:rPr>
          <w:rFonts w:ascii="Garamond" w:hAnsi="Garamond"/>
          <w:i/>
          <w:color w:val="000000"/>
          <w:sz w:val="24"/>
          <w:szCs w:val="24"/>
        </w:rPr>
        <w:t>W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37C64025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79518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13FA8C4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Pr="006E1876">
        <w:rPr>
          <w:rFonts w:ascii="Garamond" w:hAnsi="Garamond"/>
          <w:color w:val="000000"/>
          <w:sz w:val="24"/>
          <w:szCs w:val="24"/>
        </w:rPr>
        <w:t xml:space="preserve">.Wykonawca ……………………………………………………………………………………….………………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523A2205" w14:textId="77777777" w:rsidR="00B702A4" w:rsidRPr="006E1876" w:rsidRDefault="00B702A4" w:rsidP="00B702A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80A36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4FEC7EC6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3EC864DF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28D28AEA" w14:textId="20C9DA0F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…………….………………………………</w:t>
      </w:r>
      <w:r w:rsidRPr="006E1876">
        <w:rPr>
          <w:rFonts w:ascii="Garamond" w:hAnsi="Garamond"/>
          <w:b/>
          <w:i/>
          <w:color w:val="000000"/>
          <w:sz w:val="24"/>
          <w:szCs w:val="24"/>
        </w:rPr>
        <w:t xml:space="preserve">, </w:t>
      </w:r>
      <w:r w:rsidRPr="006E1876">
        <w:rPr>
          <w:rFonts w:ascii="Garamond" w:hAnsi="Garamond"/>
          <w:b/>
          <w:color w:val="000000"/>
          <w:sz w:val="24"/>
          <w:szCs w:val="24"/>
        </w:rPr>
        <w:t>dnia ………….…</w:t>
      </w:r>
      <w:r w:rsidRPr="006E1876">
        <w:rPr>
          <w:rFonts w:ascii="Garamond" w:hAnsi="Garamond"/>
          <w:b/>
          <w:sz w:val="24"/>
          <w:szCs w:val="24"/>
        </w:rPr>
        <w:t>202</w:t>
      </w:r>
      <w:r w:rsidR="0026259C">
        <w:rPr>
          <w:rFonts w:ascii="Garamond" w:hAnsi="Garamond"/>
          <w:b/>
          <w:sz w:val="24"/>
          <w:szCs w:val="24"/>
        </w:rPr>
        <w:t>2</w:t>
      </w:r>
      <w:r w:rsidRPr="006E1876">
        <w:rPr>
          <w:rFonts w:ascii="Garamond" w:hAnsi="Garamond"/>
          <w:b/>
          <w:color w:val="000000"/>
          <w:sz w:val="24"/>
          <w:szCs w:val="24"/>
        </w:rPr>
        <w:t xml:space="preserve"> r. </w:t>
      </w:r>
    </w:p>
    <w:p w14:paraId="30280CEC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0B849261" w14:textId="77777777" w:rsidR="004907FB" w:rsidRPr="006E1876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sectPr w:rsidR="004907FB" w:rsidRPr="006E1876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F56" w14:textId="77777777" w:rsidR="00D26508" w:rsidRDefault="00D26508">
      <w:pPr>
        <w:spacing w:after="0" w:line="240" w:lineRule="auto"/>
      </w:pPr>
      <w:r>
        <w:separator/>
      </w:r>
    </w:p>
  </w:endnote>
  <w:endnote w:type="continuationSeparator" w:id="0">
    <w:p w14:paraId="21B0128E" w14:textId="77777777" w:rsidR="00D26508" w:rsidRDefault="00D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3F26E8C" w14:textId="77777777" w:rsidR="009A150D" w:rsidRPr="009A150D" w:rsidRDefault="00D33201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9A150D"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80E2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687E526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D4BE" w14:textId="77777777" w:rsidR="00D26508" w:rsidRDefault="00D26508">
      <w:pPr>
        <w:spacing w:after="0" w:line="240" w:lineRule="auto"/>
      </w:pPr>
      <w:r>
        <w:separator/>
      </w:r>
    </w:p>
  </w:footnote>
  <w:footnote w:type="continuationSeparator" w:id="0">
    <w:p w14:paraId="53CAC52E" w14:textId="77777777" w:rsidR="00D26508" w:rsidRDefault="00D2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9F88" w14:textId="7B82DAFD" w:rsidR="00E25E77" w:rsidRPr="006E1876" w:rsidRDefault="00E25E77" w:rsidP="00E25E77">
    <w:pPr>
      <w:tabs>
        <w:tab w:val="left" w:pos="6804"/>
      </w:tabs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Gmina Wschowa </w:t>
    </w:r>
    <w:r w:rsidR="001E68B8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      </w:t>
    </w:r>
    <w:r w:rsidRPr="006E1876">
      <w:rPr>
        <w:rFonts w:ascii="Garamond" w:hAnsi="Garamond"/>
        <w:b/>
        <w:sz w:val="18"/>
        <w:szCs w:val="18"/>
      </w:rPr>
      <w:t>Sygnatura sprawy:</w:t>
    </w:r>
    <w:r w:rsidR="006E1876">
      <w:rPr>
        <w:rFonts w:ascii="Garamond" w:hAnsi="Garamond"/>
        <w:b/>
        <w:sz w:val="18"/>
        <w:szCs w:val="18"/>
      </w:rPr>
      <w:t>RZP.271.</w:t>
    </w:r>
    <w:r w:rsidR="0026259C">
      <w:rPr>
        <w:rFonts w:ascii="Garamond" w:hAnsi="Garamond"/>
        <w:b/>
        <w:sz w:val="18"/>
        <w:szCs w:val="18"/>
      </w:rPr>
      <w:t>40</w:t>
    </w:r>
    <w:r w:rsidR="00804E7E" w:rsidRPr="006E1876">
      <w:rPr>
        <w:rFonts w:ascii="Garamond" w:hAnsi="Garamond"/>
        <w:b/>
        <w:sz w:val="18"/>
        <w:szCs w:val="18"/>
      </w:rPr>
      <w:t>.202</w:t>
    </w:r>
    <w:r w:rsidR="0026259C">
      <w:rPr>
        <w:rFonts w:ascii="Garamond" w:hAnsi="Garamond"/>
        <w:b/>
        <w:sz w:val="18"/>
        <w:szCs w:val="18"/>
      </w:rPr>
      <w:t>2</w:t>
    </w:r>
  </w:p>
  <w:p w14:paraId="7F1FCB97" w14:textId="77777777" w:rsidR="00E25E77" w:rsidRPr="006E1876" w:rsidRDefault="00E25E77" w:rsidP="00E25E77">
    <w:pPr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Rynek 1 </w:t>
    </w:r>
    <w:r w:rsidRPr="006E1876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EF3A0AB" wp14:editId="6367C917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876">
      <w:rPr>
        <w:rFonts w:ascii="Garamond" w:hAnsi="Garamond"/>
        <w:b/>
        <w:sz w:val="18"/>
        <w:szCs w:val="18"/>
      </w:rPr>
      <w:t xml:space="preserve">67-400 Wschowa </w:t>
    </w:r>
  </w:p>
  <w:p w14:paraId="01D25FFD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</w:p>
  <w:p w14:paraId="7EB91166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1149B1"/>
    <w:rsid w:val="00140D9A"/>
    <w:rsid w:val="00163483"/>
    <w:rsid w:val="00180E28"/>
    <w:rsid w:val="001E68B8"/>
    <w:rsid w:val="0026259C"/>
    <w:rsid w:val="004047F1"/>
    <w:rsid w:val="004907FB"/>
    <w:rsid w:val="004F1786"/>
    <w:rsid w:val="006843BE"/>
    <w:rsid w:val="006E1876"/>
    <w:rsid w:val="006E6420"/>
    <w:rsid w:val="007C3E9A"/>
    <w:rsid w:val="00804E7E"/>
    <w:rsid w:val="00934575"/>
    <w:rsid w:val="009A150D"/>
    <w:rsid w:val="00AB3418"/>
    <w:rsid w:val="00AD353A"/>
    <w:rsid w:val="00B646D4"/>
    <w:rsid w:val="00B702A4"/>
    <w:rsid w:val="00CA0515"/>
    <w:rsid w:val="00D26508"/>
    <w:rsid w:val="00D33201"/>
    <w:rsid w:val="00DD32EE"/>
    <w:rsid w:val="00E25E77"/>
    <w:rsid w:val="00E9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33A3F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Pawlak</dc:creator>
  <cp:lastModifiedBy>Malwina MP. Pawlak</cp:lastModifiedBy>
  <cp:revision>2</cp:revision>
  <cp:lastPrinted>2022-12-05T12:10:00Z</cp:lastPrinted>
  <dcterms:created xsi:type="dcterms:W3CDTF">2022-12-05T12:10:00Z</dcterms:created>
  <dcterms:modified xsi:type="dcterms:W3CDTF">2022-12-05T12:10:00Z</dcterms:modified>
</cp:coreProperties>
</file>