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43BE" w14:textId="558FA183" w:rsidR="00944DDA" w:rsidRPr="00F965EC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965EC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F965EC">
        <w:rPr>
          <w:rFonts w:ascii="Verdana" w:hAnsi="Verdana"/>
          <w:bCs/>
          <w:sz w:val="18"/>
          <w:szCs w:val="18"/>
        </w:rPr>
        <w:t xml:space="preserve">nr </w:t>
      </w:r>
      <w:r w:rsidR="006A03FD">
        <w:rPr>
          <w:rFonts w:ascii="Verdana" w:hAnsi="Verdana"/>
          <w:bCs/>
          <w:sz w:val="18"/>
          <w:szCs w:val="18"/>
        </w:rPr>
        <w:t>4</w:t>
      </w:r>
      <w:r w:rsidR="006778A3" w:rsidRPr="00F965EC">
        <w:rPr>
          <w:rFonts w:ascii="Verdana" w:hAnsi="Verdana"/>
          <w:bCs/>
          <w:sz w:val="18"/>
          <w:szCs w:val="18"/>
        </w:rPr>
        <w:t xml:space="preserve"> </w:t>
      </w:r>
      <w:r w:rsidRPr="00F965EC">
        <w:rPr>
          <w:rFonts w:ascii="Verdana" w:hAnsi="Verdana"/>
          <w:bCs/>
          <w:sz w:val="18"/>
          <w:szCs w:val="18"/>
        </w:rPr>
        <w:t xml:space="preserve">do </w:t>
      </w:r>
      <w:r w:rsidR="002C2323">
        <w:rPr>
          <w:rFonts w:ascii="Verdana" w:hAnsi="Verdana"/>
          <w:bCs/>
          <w:sz w:val="18"/>
          <w:szCs w:val="18"/>
        </w:rPr>
        <w:t>zaproszenia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37065E12" w14:textId="7491BA40" w:rsidR="00944DDA" w:rsidRPr="00C54C14" w:rsidRDefault="00944DDA" w:rsidP="00AF1F19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4D2752" w:rsidRPr="006878C1">
        <w:rPr>
          <w:rFonts w:ascii="Verdana" w:hAnsi="Verdana"/>
          <w:sz w:val="18"/>
          <w:szCs w:val="18"/>
        </w:rPr>
        <w:t>Ochrona fizyczna obiektów i mienia / 2022 – zam. z wolnej ręki (zad. 7)</w:t>
      </w:r>
      <w:r w:rsidR="004D2752">
        <w:rPr>
          <w:rFonts w:ascii="Verdana" w:hAnsi="Verdana"/>
          <w:sz w:val="18"/>
          <w:szCs w:val="18"/>
        </w:rPr>
        <w:t>.</w:t>
      </w: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1B74F9"/>
    <w:rsid w:val="001F142F"/>
    <w:rsid w:val="00271EC9"/>
    <w:rsid w:val="002C2323"/>
    <w:rsid w:val="00403D15"/>
    <w:rsid w:val="004D2752"/>
    <w:rsid w:val="00581749"/>
    <w:rsid w:val="006778A3"/>
    <w:rsid w:val="006A03FD"/>
    <w:rsid w:val="00755835"/>
    <w:rsid w:val="00944DDA"/>
    <w:rsid w:val="00A24AFC"/>
    <w:rsid w:val="00AF1F19"/>
    <w:rsid w:val="00B652C8"/>
    <w:rsid w:val="00C54C14"/>
    <w:rsid w:val="00DE7733"/>
    <w:rsid w:val="00E75C8E"/>
    <w:rsid w:val="00EC080D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16</cp:revision>
  <dcterms:created xsi:type="dcterms:W3CDTF">2023-12-18T20:27:00Z</dcterms:created>
  <dcterms:modified xsi:type="dcterms:W3CDTF">2024-05-28T07:02:00Z</dcterms:modified>
</cp:coreProperties>
</file>