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1030D9C9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(tekst jednolity Dz. U. z 20</w:t>
      </w:r>
      <w:r w:rsidR="009A7434">
        <w:rPr>
          <w:rFonts w:ascii="Arial" w:hAnsi="Arial" w:cs="Arial"/>
          <w:b/>
        </w:rPr>
        <w:t>2</w:t>
      </w:r>
      <w:r w:rsidR="007C55F7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</w:t>
      </w:r>
      <w:r w:rsidR="007C55F7" w:rsidRPr="007C55F7">
        <w:rPr>
          <w:rFonts w:ascii="Arial" w:hAnsi="Arial" w:cs="Arial"/>
          <w:b/>
          <w:lang w:val="pl"/>
        </w:rPr>
        <w:t>poz.1320</w:t>
      </w:r>
      <w:r w:rsidR="007C55F7">
        <w:rPr>
          <w:rFonts w:ascii="Arial" w:hAnsi="Arial" w:cs="Arial"/>
          <w:b/>
          <w:lang w:val="pl"/>
        </w:rPr>
        <w:t xml:space="preserve"> </w:t>
      </w:r>
      <w:r w:rsidR="001E1A2F">
        <w:rPr>
          <w:rFonts w:ascii="Arial" w:hAnsi="Arial" w:cs="Arial"/>
          <w:b/>
        </w:rPr>
        <w:t>t. j.)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4DBB2A1F" w14:textId="2EB60C5D" w:rsidR="001121F3" w:rsidRPr="001121F3" w:rsidRDefault="001B586E" w:rsidP="001121F3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474B0F">
        <w:rPr>
          <w:rFonts w:ascii="Arial" w:hAnsi="Arial" w:cs="Arial"/>
        </w:rPr>
        <w:t>Przystępując do postępowania</w:t>
      </w:r>
      <w:r w:rsidR="001E1A2F">
        <w:rPr>
          <w:rFonts w:ascii="Arial" w:hAnsi="Arial" w:cs="Arial"/>
          <w:b/>
          <w:sz w:val="24"/>
          <w:szCs w:val="24"/>
        </w:rPr>
        <w:t xml:space="preserve"> „</w:t>
      </w:r>
      <w:bookmarkStart w:id="0" w:name="_Hlk63849017"/>
      <w:bookmarkStart w:id="1" w:name="_Hlk183424572"/>
      <w:r w:rsidR="00A00204" w:rsidRPr="00A00204">
        <w:rPr>
          <w:rFonts w:ascii="Arial" w:eastAsia="Arial" w:hAnsi="Arial" w:cs="Arial"/>
          <w:b/>
          <w:bCs/>
        </w:rPr>
        <w:t>Świadczenie usług zabezpieczenia medycznego ćwiczeń i szkoleń wojskowych dla żołnierzy 35 WOG oraz jednostek i instytucji wojskowych będących na jego zaopatrzeniu gospodarczym</w:t>
      </w:r>
      <w:bookmarkEnd w:id="1"/>
      <w:r w:rsidR="001121F3" w:rsidRPr="00A00204">
        <w:rPr>
          <w:rFonts w:ascii="Arial" w:hAnsi="Arial" w:cs="Arial"/>
          <w:b/>
          <w:bCs/>
        </w:rPr>
        <w:t xml:space="preserve"> </w:t>
      </w:r>
      <w:r w:rsidR="001121F3" w:rsidRPr="00A00204">
        <w:rPr>
          <w:rFonts w:ascii="Arial" w:eastAsia="Arial" w:hAnsi="Arial" w:cs="Arial"/>
          <w:b/>
          <w:bCs/>
          <w:lang w:val="pl"/>
        </w:rPr>
        <w:t>Nr postępowania: 73/MED/24</w:t>
      </w:r>
    </w:p>
    <w:bookmarkEnd w:id="0"/>
    <w:p w14:paraId="7910C75F" w14:textId="77777777" w:rsidR="001E1A2F" w:rsidRDefault="001E1A2F" w:rsidP="001B586E">
      <w:pPr>
        <w:spacing w:after="0" w:line="360" w:lineRule="auto"/>
        <w:jc w:val="center"/>
        <w:rPr>
          <w:rFonts w:ascii="Arial" w:hAnsi="Arial" w:cs="Arial"/>
        </w:rPr>
      </w:pPr>
    </w:p>
    <w:p w14:paraId="1094E9F3" w14:textId="4ACB6C91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61124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61124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61124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800E4" w14:textId="77777777" w:rsidR="00A54F96" w:rsidRDefault="00A54F96" w:rsidP="001E1A2F">
      <w:pPr>
        <w:spacing w:after="0" w:line="240" w:lineRule="auto"/>
      </w:pPr>
      <w:r>
        <w:separator/>
      </w:r>
    </w:p>
  </w:endnote>
  <w:endnote w:type="continuationSeparator" w:id="0">
    <w:p w14:paraId="16137B01" w14:textId="77777777" w:rsidR="00A54F96" w:rsidRDefault="00A54F96" w:rsidP="001E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43F35" w14:textId="77777777" w:rsidR="00A54F96" w:rsidRDefault="00A54F96" w:rsidP="001E1A2F">
      <w:pPr>
        <w:spacing w:after="0" w:line="240" w:lineRule="auto"/>
      </w:pPr>
      <w:r>
        <w:separator/>
      </w:r>
    </w:p>
  </w:footnote>
  <w:footnote w:type="continuationSeparator" w:id="0">
    <w:p w14:paraId="24FD8CBC" w14:textId="77777777" w:rsidR="00A54F96" w:rsidRDefault="00A54F96" w:rsidP="001E1A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18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02"/>
    <w:rsid w:val="00005ABC"/>
    <w:rsid w:val="000065E9"/>
    <w:rsid w:val="000704DD"/>
    <w:rsid w:val="00082E63"/>
    <w:rsid w:val="000A6ABB"/>
    <w:rsid w:val="000D7EA1"/>
    <w:rsid w:val="000F5A16"/>
    <w:rsid w:val="001121F3"/>
    <w:rsid w:val="00133174"/>
    <w:rsid w:val="00146107"/>
    <w:rsid w:val="0017442D"/>
    <w:rsid w:val="0018249C"/>
    <w:rsid w:val="001B2F72"/>
    <w:rsid w:val="001B586E"/>
    <w:rsid w:val="001E1A2F"/>
    <w:rsid w:val="001F50AD"/>
    <w:rsid w:val="00327208"/>
    <w:rsid w:val="00356383"/>
    <w:rsid w:val="00442AEE"/>
    <w:rsid w:val="004B58D4"/>
    <w:rsid w:val="0051569D"/>
    <w:rsid w:val="00571CC7"/>
    <w:rsid w:val="00605342"/>
    <w:rsid w:val="00606203"/>
    <w:rsid w:val="00642210"/>
    <w:rsid w:val="007B4303"/>
    <w:rsid w:val="007C55F7"/>
    <w:rsid w:val="009A5954"/>
    <w:rsid w:val="009A7434"/>
    <w:rsid w:val="009D166E"/>
    <w:rsid w:val="00A00204"/>
    <w:rsid w:val="00A1658A"/>
    <w:rsid w:val="00A54F96"/>
    <w:rsid w:val="00AB2A92"/>
    <w:rsid w:val="00B02714"/>
    <w:rsid w:val="00B76D82"/>
    <w:rsid w:val="00B84982"/>
    <w:rsid w:val="00BF4CB8"/>
    <w:rsid w:val="00C42D2D"/>
    <w:rsid w:val="00C518E4"/>
    <w:rsid w:val="00C67B15"/>
    <w:rsid w:val="00CB166C"/>
    <w:rsid w:val="00CC579B"/>
    <w:rsid w:val="00D94281"/>
    <w:rsid w:val="00DE0902"/>
    <w:rsid w:val="00E532BB"/>
    <w:rsid w:val="00E6104A"/>
    <w:rsid w:val="00F258D9"/>
    <w:rsid w:val="00F37F14"/>
    <w:rsid w:val="00F61124"/>
    <w:rsid w:val="00F766C5"/>
    <w:rsid w:val="00FC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chartTrackingRefBased/>
  <w15:docId w15:val="{09006FF8-EC2E-4182-8150-945C5F49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A2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A2F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BAAF6BF-F079-413A-A31B-FF743EE5660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29</cp:revision>
  <dcterms:created xsi:type="dcterms:W3CDTF">2021-03-02T05:58:00Z</dcterms:created>
  <dcterms:modified xsi:type="dcterms:W3CDTF">2024-11-25T10:31:00Z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7fbc1935-69f8-4214-bd48-afa468032c2e</vt:lpwstr>
  </property>
  <property fmtid="{D5CDD505-2E9C-101B-9397-08002B2CF9AE}" pid="3" name="bjSaver">
    <vt:lpwstr>z3n364xljRVv47K5SzhkHurzXam3CgRu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