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43CF" w14:textId="3DF0BCFA" w:rsidR="00F017CE" w:rsidRPr="00335FB4" w:rsidRDefault="00C816A0" w:rsidP="00A24FF0">
      <w:pPr>
        <w:spacing w:after="20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</w:t>
      </w:r>
      <w:r w:rsidR="00245CD1">
        <w:rPr>
          <w:rFonts w:eastAsia="Calibri"/>
          <w:b/>
          <w:sz w:val="22"/>
          <w:szCs w:val="22"/>
          <w:lang w:eastAsia="en-US"/>
        </w:rPr>
        <w:t xml:space="preserve">   </w:t>
      </w:r>
      <w:r w:rsidR="00F017CE" w:rsidRPr="00335FB4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14:paraId="6507C274" w14:textId="206E407B" w:rsidR="007F048F" w:rsidRDefault="007F048F" w:rsidP="00F017CE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061959">
        <w:rPr>
          <w:rFonts w:eastAsia="Calibri"/>
          <w:sz w:val="18"/>
          <w:szCs w:val="18"/>
          <w:lang w:eastAsia="en-US"/>
        </w:rPr>
        <w:t>Pełna nazwa</w:t>
      </w:r>
      <w:r w:rsidR="00F017CE" w:rsidRPr="00061959">
        <w:rPr>
          <w:rFonts w:eastAsia="Calibri"/>
          <w:sz w:val="18"/>
          <w:szCs w:val="18"/>
          <w:lang w:eastAsia="en-US"/>
        </w:rPr>
        <w:t xml:space="preserve"> Wykonawcy/Wykonawców</w:t>
      </w:r>
      <w:r w:rsidRPr="00061959">
        <w:rPr>
          <w:rFonts w:eastAsia="Calibri"/>
          <w:sz w:val="18"/>
          <w:szCs w:val="18"/>
          <w:lang w:eastAsia="en-US"/>
        </w:rPr>
        <w:t xml:space="preserve"> występujących wspólnie</w:t>
      </w:r>
    </w:p>
    <w:p w14:paraId="40AC6A1A" w14:textId="77777777" w:rsidR="00BE5242" w:rsidRPr="00061959" w:rsidRDefault="00BE5242" w:rsidP="00F017CE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45882C84" w14:textId="04F21589" w:rsidR="00F017CE" w:rsidRPr="007F048F" w:rsidRDefault="007F048F" w:rsidP="00A24FF0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F048F">
        <w:rPr>
          <w:rFonts w:eastAsia="Calibri"/>
          <w:sz w:val="24"/>
          <w:szCs w:val="24"/>
          <w:lang w:eastAsia="en-US"/>
        </w:rPr>
        <w:t xml:space="preserve">Dotyczy postępowania pn. </w:t>
      </w:r>
      <w:r w:rsidRPr="007F048F">
        <w:rPr>
          <w:b/>
          <w:sz w:val="24"/>
          <w:szCs w:val="24"/>
        </w:rPr>
        <w:t>„Pielęgnacja zieleni miejskiej na terenie Gminy Miejskiej Rumia w 2022 roku – STREFA I”.</w:t>
      </w:r>
    </w:p>
    <w:p w14:paraId="1420A151" w14:textId="7CF64A3D" w:rsidR="00F017CE" w:rsidRDefault="00F017CE" w:rsidP="00F017C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35FB4">
        <w:rPr>
          <w:rFonts w:eastAsia="Calibri"/>
          <w:b/>
          <w:sz w:val="22"/>
          <w:szCs w:val="22"/>
          <w:lang w:eastAsia="en-US"/>
        </w:rPr>
        <w:t xml:space="preserve">FORMULARZ CENOWY </w:t>
      </w:r>
    </w:p>
    <w:p w14:paraId="0F8B0012" w14:textId="47C182E5" w:rsidR="00FF562B" w:rsidRPr="00335FB4" w:rsidRDefault="00FF562B" w:rsidP="00C816A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Tabela 1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975"/>
        <w:gridCol w:w="3827"/>
      </w:tblGrid>
      <w:tr w:rsidR="00351575" w:rsidRPr="00335FB4" w14:paraId="1AC380E1" w14:textId="77777777" w:rsidTr="00B84F8F">
        <w:tc>
          <w:tcPr>
            <w:tcW w:w="5000" w:type="pct"/>
            <w:gridSpan w:val="3"/>
            <w:shd w:val="clear" w:color="auto" w:fill="auto"/>
          </w:tcPr>
          <w:p w14:paraId="3496B961" w14:textId="72B071B1" w:rsidR="00351575" w:rsidRPr="00335FB4" w:rsidRDefault="00351575" w:rsidP="00351575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335FB4">
              <w:rPr>
                <w:b/>
                <w:color w:val="000000"/>
                <w:sz w:val="22"/>
                <w:szCs w:val="22"/>
              </w:rPr>
              <w:t>Utrzymywania zieleni miejskiej</w:t>
            </w:r>
            <w:r>
              <w:rPr>
                <w:b/>
                <w:color w:val="000000"/>
                <w:sz w:val="22"/>
                <w:szCs w:val="22"/>
              </w:rPr>
              <w:t xml:space="preserve"> w parkach, na skwerach, rondach, terenach zielonych  i zieleńcach na terenie Gminy Miejskiej Rumia oraz nawożenie i opryski roślin w 2022 r. dla</w:t>
            </w:r>
            <w:r w:rsidRPr="00335FB4">
              <w:rPr>
                <w:b/>
                <w:sz w:val="22"/>
                <w:szCs w:val="22"/>
              </w:rPr>
              <w:t xml:space="preserve"> </w:t>
            </w:r>
            <w:r w:rsidRPr="00335FB4">
              <w:rPr>
                <w:b/>
                <w:color w:val="000000"/>
                <w:sz w:val="22"/>
                <w:szCs w:val="22"/>
              </w:rPr>
              <w:t>STREFY I</w:t>
            </w:r>
          </w:p>
          <w:p w14:paraId="1A0B9C67" w14:textId="77777777" w:rsidR="00351575" w:rsidRDefault="00351575" w:rsidP="003515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sz w:val="22"/>
                <w:szCs w:val="22"/>
                <w:lang w:eastAsia="en-US"/>
              </w:rPr>
              <w:t>(Załącznik nr 1, 1A, 1B, 1C</w:t>
            </w:r>
            <w:r>
              <w:rPr>
                <w:rFonts w:eastAsia="Calibri"/>
                <w:sz w:val="22"/>
                <w:szCs w:val="22"/>
                <w:lang w:eastAsia="en-US"/>
              </w:rPr>
              <w:t>, 1D</w:t>
            </w:r>
            <w:r w:rsidRPr="00335F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0F8FCD4B" w14:textId="75CECFED" w:rsidR="00351575" w:rsidRPr="00335FB4" w:rsidRDefault="00351575" w:rsidP="003515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51575" w:rsidRPr="00335FB4" w14:paraId="41AF8372" w14:textId="7DDED1BD" w:rsidTr="00B84F8F">
        <w:tc>
          <w:tcPr>
            <w:tcW w:w="1351" w:type="pct"/>
            <w:shd w:val="clear" w:color="auto" w:fill="auto"/>
          </w:tcPr>
          <w:p w14:paraId="5A994830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14:paraId="0CD958C6" w14:textId="64C7A888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14:paraId="124E7137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14:paraId="7A7DA853" w14:textId="73F8291F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14:paraId="470F2760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14:paraId="68213838" w14:textId="77777777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1575" w:rsidRPr="00335FB4" w14:paraId="53CABAC6" w14:textId="5D76A039" w:rsidTr="00B84F8F">
        <w:tc>
          <w:tcPr>
            <w:tcW w:w="1351" w:type="pct"/>
            <w:shd w:val="clear" w:color="auto" w:fill="auto"/>
          </w:tcPr>
          <w:p w14:paraId="02077548" w14:textId="5B7B8B7D" w:rsidR="00351575" w:rsidRPr="00335FB4" w:rsidRDefault="003557CC" w:rsidP="002F0F3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6" w:type="pct"/>
            <w:shd w:val="clear" w:color="auto" w:fill="auto"/>
          </w:tcPr>
          <w:p w14:paraId="732B00CD" w14:textId="6639A6C7" w:rsidR="00351575" w:rsidRPr="00335FB4" w:rsidRDefault="003557CC" w:rsidP="00F017CE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3" w:type="pct"/>
          </w:tcPr>
          <w:p w14:paraId="2AED896B" w14:textId="7FB19091" w:rsidR="00351575" w:rsidRPr="00335FB4" w:rsidRDefault="003557CC" w:rsidP="00F017CE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351575" w:rsidRPr="00335FB4" w14:paraId="12AE7A99" w14:textId="75BD981F" w:rsidTr="00B84F8F">
        <w:tc>
          <w:tcPr>
            <w:tcW w:w="1351" w:type="pct"/>
            <w:shd w:val="clear" w:color="auto" w:fill="auto"/>
          </w:tcPr>
          <w:p w14:paraId="6B5E6B84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4F90D4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73E1D2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AAEFBC" w14:textId="665A14A2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14:paraId="6FBBCCD8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14:paraId="0581DDB1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F2C975C" w14:textId="43A5A688" w:rsidR="00FF562B" w:rsidRDefault="0084137D" w:rsidP="007232A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137D">
        <w:rPr>
          <w:rFonts w:eastAsia="Calibri"/>
          <w:sz w:val="22"/>
          <w:szCs w:val="22"/>
          <w:lang w:eastAsia="en-US"/>
        </w:rPr>
        <w:t xml:space="preserve">Szacowana liczba podlewań: łącznie 32 w okresie od maja do </w:t>
      </w:r>
      <w:r w:rsidR="001A1BCE">
        <w:rPr>
          <w:rFonts w:eastAsia="Calibri"/>
          <w:sz w:val="22"/>
          <w:szCs w:val="22"/>
          <w:lang w:eastAsia="en-US"/>
        </w:rPr>
        <w:t>września</w:t>
      </w:r>
      <w:r w:rsidRPr="0084137D">
        <w:rPr>
          <w:rFonts w:eastAsia="Calibri"/>
          <w:sz w:val="22"/>
          <w:szCs w:val="22"/>
          <w:lang w:eastAsia="en-US"/>
        </w:rPr>
        <w:t xml:space="preserve"> 2022 r.</w:t>
      </w:r>
    </w:p>
    <w:p w14:paraId="49D65937" w14:textId="53B31D00" w:rsidR="0084137D" w:rsidRPr="00FF562B" w:rsidRDefault="00FF562B" w:rsidP="00F017CE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F562B">
        <w:rPr>
          <w:rFonts w:eastAsia="Calibri"/>
          <w:b/>
          <w:bCs/>
          <w:sz w:val="22"/>
          <w:szCs w:val="22"/>
          <w:lang w:eastAsia="en-US"/>
        </w:rPr>
        <w:t>Tabela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126"/>
        <w:gridCol w:w="1859"/>
        <w:gridCol w:w="1255"/>
        <w:gridCol w:w="3136"/>
      </w:tblGrid>
      <w:tr w:rsidR="00A24FF0" w:rsidRPr="00335FB4" w14:paraId="4ED4646E" w14:textId="744B9838" w:rsidTr="005C1ABF">
        <w:trPr>
          <w:trHeight w:val="693"/>
        </w:trPr>
        <w:tc>
          <w:tcPr>
            <w:tcW w:w="9322" w:type="dxa"/>
            <w:gridSpan w:val="5"/>
            <w:shd w:val="clear" w:color="auto" w:fill="auto"/>
          </w:tcPr>
          <w:p w14:paraId="131B9FC5" w14:textId="2A1F84CC" w:rsidR="00A24FF0" w:rsidRPr="005C1ABF" w:rsidRDefault="00A24FF0" w:rsidP="005C1ABF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odlewanie materiału roślinnego </w:t>
            </w:r>
            <w:r>
              <w:rPr>
                <w:b/>
                <w:color w:val="000000"/>
                <w:sz w:val="22"/>
                <w:szCs w:val="22"/>
              </w:rPr>
              <w:t xml:space="preserve">wyszczególnionego w Załączniku 1D </w:t>
            </w:r>
            <w:r w:rsidRPr="00335FB4">
              <w:rPr>
                <w:b/>
                <w:color w:val="000000"/>
                <w:sz w:val="22"/>
                <w:szCs w:val="22"/>
              </w:rPr>
              <w:t>dla STREFY I od 01.05.202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r. do 3</w:t>
            </w:r>
            <w:r w:rsidR="00D57A2F">
              <w:rPr>
                <w:b/>
                <w:color w:val="000000"/>
                <w:sz w:val="22"/>
                <w:szCs w:val="22"/>
              </w:rPr>
              <w:t>0</w:t>
            </w:r>
            <w:r w:rsidRPr="00335FB4">
              <w:rPr>
                <w:b/>
                <w:color w:val="000000"/>
                <w:sz w:val="22"/>
                <w:szCs w:val="22"/>
              </w:rPr>
              <w:t>.</w:t>
            </w:r>
            <w:r w:rsidR="00D57A2F">
              <w:rPr>
                <w:b/>
                <w:color w:val="000000"/>
                <w:sz w:val="22"/>
                <w:szCs w:val="22"/>
              </w:rPr>
              <w:t>09</w:t>
            </w:r>
            <w:r w:rsidRPr="00335FB4">
              <w:rPr>
                <w:b/>
                <w:color w:val="000000"/>
                <w:sz w:val="22"/>
                <w:szCs w:val="22"/>
              </w:rPr>
              <w:t>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r. </w:t>
            </w:r>
          </w:p>
        </w:tc>
      </w:tr>
      <w:tr w:rsidR="00A24FF0" w:rsidRPr="00335FB4" w14:paraId="4066AD9A" w14:textId="25CD131F" w:rsidTr="002160BA">
        <w:tc>
          <w:tcPr>
            <w:tcW w:w="1956" w:type="dxa"/>
            <w:shd w:val="clear" w:color="auto" w:fill="auto"/>
          </w:tcPr>
          <w:p w14:paraId="451DB2B7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netto (zł)</w:t>
            </w:r>
          </w:p>
          <w:p w14:paraId="1F5DFFC2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podlania</w:t>
            </w:r>
          </w:p>
        </w:tc>
        <w:tc>
          <w:tcPr>
            <w:tcW w:w="1139" w:type="dxa"/>
            <w:shd w:val="clear" w:color="auto" w:fill="auto"/>
          </w:tcPr>
          <w:p w14:paraId="742970D1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867" w:type="dxa"/>
            <w:shd w:val="clear" w:color="auto" w:fill="auto"/>
          </w:tcPr>
          <w:p w14:paraId="74D9FCBB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Cenna brutto (zł)</w:t>
            </w:r>
          </w:p>
          <w:p w14:paraId="69C1870B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podlania</w:t>
            </w:r>
          </w:p>
        </w:tc>
        <w:tc>
          <w:tcPr>
            <w:tcW w:w="1165" w:type="dxa"/>
          </w:tcPr>
          <w:p w14:paraId="76018C49" w14:textId="6BD46168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Szacowana liczba podlewań</w:t>
            </w:r>
          </w:p>
        </w:tc>
        <w:tc>
          <w:tcPr>
            <w:tcW w:w="3195" w:type="dxa"/>
          </w:tcPr>
          <w:p w14:paraId="36BAC987" w14:textId="38DA94FD" w:rsidR="0024169B" w:rsidRPr="002160BA" w:rsidRDefault="0024169B" w:rsidP="002416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 wartość brutto[zł]</w:t>
            </w:r>
          </w:p>
          <w:p w14:paraId="47635BD6" w14:textId="36D21F5A" w:rsidR="00A24FF0" w:rsidRPr="002160BA" w:rsidRDefault="0024169B" w:rsidP="0024169B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(kol.3x4)</w:t>
            </w:r>
          </w:p>
        </w:tc>
      </w:tr>
      <w:tr w:rsidR="00A24FF0" w:rsidRPr="00A24FF0" w14:paraId="13BE786A" w14:textId="77777777" w:rsidTr="002160BA">
        <w:trPr>
          <w:trHeight w:val="196"/>
        </w:trPr>
        <w:tc>
          <w:tcPr>
            <w:tcW w:w="1956" w:type="dxa"/>
            <w:shd w:val="clear" w:color="auto" w:fill="auto"/>
          </w:tcPr>
          <w:p w14:paraId="55F26570" w14:textId="0D1E4690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4F2A64AF" w14:textId="5D85C3CC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14:paraId="2865761A" w14:textId="6FB55FDE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5" w:type="dxa"/>
          </w:tcPr>
          <w:p w14:paraId="577085D5" w14:textId="1C2BC408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5" w:type="dxa"/>
          </w:tcPr>
          <w:p w14:paraId="12CB13AC" w14:textId="560C2E76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A24FF0" w:rsidRPr="00335FB4" w14:paraId="4F2E1C9F" w14:textId="49C6F6D6" w:rsidTr="002160BA">
        <w:trPr>
          <w:trHeight w:val="729"/>
        </w:trPr>
        <w:tc>
          <w:tcPr>
            <w:tcW w:w="1956" w:type="dxa"/>
            <w:shd w:val="clear" w:color="auto" w:fill="auto"/>
          </w:tcPr>
          <w:p w14:paraId="3E1EC968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14:paraId="3E217A2A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14:paraId="25587FDE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09DE3B71" w14:textId="77777777" w:rsidR="00A24FF0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</w:p>
          <w:p w14:paraId="3DA0C2E3" w14:textId="687B7878" w:rsidR="00A24FF0" w:rsidRPr="009F3ADD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9F3AD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195" w:type="dxa"/>
          </w:tcPr>
          <w:p w14:paraId="70F83E44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61B8F1" w14:textId="03F9B12D" w:rsidR="003557CC" w:rsidRDefault="003557CC" w:rsidP="009E38C7">
      <w:pPr>
        <w:spacing w:after="200" w:line="276" w:lineRule="auto"/>
        <w:jc w:val="both"/>
        <w:rPr>
          <w:b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48"/>
        <w:gridCol w:w="4532"/>
      </w:tblGrid>
      <w:tr w:rsidR="00920160" w:rsidRPr="00335FB4" w14:paraId="7E63A5EC" w14:textId="77777777" w:rsidTr="00920160">
        <w:tc>
          <w:tcPr>
            <w:tcW w:w="286" w:type="pct"/>
            <w:shd w:val="clear" w:color="auto" w:fill="auto"/>
          </w:tcPr>
          <w:p w14:paraId="0A77F738" w14:textId="1914FC9A" w:rsidR="00920160" w:rsidRPr="00C816A0" w:rsidRDefault="00920160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16A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1" w:type="pct"/>
            <w:shd w:val="clear" w:color="auto" w:fill="auto"/>
          </w:tcPr>
          <w:p w14:paraId="3753CBDA" w14:textId="5A2EAFBF" w:rsidR="00920160" w:rsidRPr="00C816A0" w:rsidRDefault="00C816A0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16A0">
              <w:rPr>
                <w:rFonts w:eastAsia="Calibri"/>
                <w:b/>
                <w:sz w:val="22"/>
                <w:szCs w:val="22"/>
                <w:lang w:eastAsia="en-US"/>
              </w:rPr>
              <w:t>Zakres</w:t>
            </w:r>
            <w:r w:rsidR="004833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prac</w:t>
            </w:r>
          </w:p>
        </w:tc>
        <w:tc>
          <w:tcPr>
            <w:tcW w:w="2433" w:type="pct"/>
          </w:tcPr>
          <w:p w14:paraId="78430255" w14:textId="07C29EE9" w:rsidR="00920160" w:rsidRPr="00920160" w:rsidRDefault="0048332B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W</w:t>
            </w:r>
            <w:r w:rsidR="00920160" w:rsidRPr="00335FB4">
              <w:rPr>
                <w:rFonts w:eastAsia="Calibri"/>
                <w:b/>
                <w:sz w:val="22"/>
                <w:szCs w:val="22"/>
                <w:lang w:eastAsia="en-US"/>
              </w:rPr>
              <w:t>artość brutto</w:t>
            </w:r>
            <w:r w:rsidR="0092016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20160" w:rsidRPr="00920160">
              <w:rPr>
                <w:rFonts w:eastAsia="Calibri"/>
                <w:b/>
                <w:sz w:val="22"/>
                <w:szCs w:val="22"/>
                <w:lang w:eastAsia="en-US"/>
              </w:rPr>
              <w:t>[zł]</w:t>
            </w:r>
          </w:p>
          <w:p w14:paraId="24C03FFD" w14:textId="3DBD7116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0834C2B1" w14:textId="77777777" w:rsidTr="00920160">
        <w:tc>
          <w:tcPr>
            <w:tcW w:w="286" w:type="pct"/>
            <w:shd w:val="clear" w:color="auto" w:fill="auto"/>
          </w:tcPr>
          <w:p w14:paraId="74111C70" w14:textId="1915F458" w:rsidR="003557CC" w:rsidRPr="00920160" w:rsidRDefault="00920160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14:paraId="7E2E59BC" w14:textId="7744E121" w:rsidR="00920160" w:rsidRPr="00920160" w:rsidRDefault="00920160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0160">
              <w:rPr>
                <w:rFonts w:eastAsia="Calibri"/>
                <w:bCs/>
                <w:sz w:val="22"/>
                <w:szCs w:val="22"/>
                <w:lang w:eastAsia="en-US"/>
              </w:rPr>
              <w:t>Tabela 1</w:t>
            </w:r>
            <w:r w:rsidR="00C816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(kol. 3)</w:t>
            </w:r>
          </w:p>
          <w:p w14:paraId="070DE91D" w14:textId="77777777" w:rsidR="003557CC" w:rsidRPr="00920160" w:rsidRDefault="003557CC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14:paraId="1F75E090" w14:textId="77777777" w:rsidR="003557CC" w:rsidRPr="00920160" w:rsidRDefault="003557CC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1CA19629" w14:textId="77777777" w:rsidTr="00920160">
        <w:tc>
          <w:tcPr>
            <w:tcW w:w="286" w:type="pct"/>
            <w:shd w:val="clear" w:color="auto" w:fill="auto"/>
          </w:tcPr>
          <w:p w14:paraId="6B1DB3A0" w14:textId="427A8557" w:rsidR="003557CC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14:paraId="545FDBC3" w14:textId="287DB1E4" w:rsidR="003557CC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0160">
              <w:rPr>
                <w:rFonts w:eastAsia="Calibri"/>
                <w:bCs/>
                <w:sz w:val="22"/>
                <w:szCs w:val="22"/>
                <w:lang w:eastAsia="en-US"/>
              </w:rPr>
              <w:t>Tabela 2</w:t>
            </w:r>
            <w:r w:rsidR="00C816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(kol. 5)</w:t>
            </w:r>
          </w:p>
          <w:p w14:paraId="6D80EB39" w14:textId="2C8062ED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14:paraId="05CCCB58" w14:textId="4DA58D81" w:rsidR="003557CC" w:rsidRPr="00920160" w:rsidRDefault="003557CC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03361A8F" w14:textId="77777777" w:rsidTr="00920160">
        <w:tc>
          <w:tcPr>
            <w:tcW w:w="2567" w:type="pct"/>
            <w:gridSpan w:val="2"/>
            <w:shd w:val="clear" w:color="auto" w:fill="auto"/>
          </w:tcPr>
          <w:p w14:paraId="017CE344" w14:textId="4CB7C0A3" w:rsidR="00920160" w:rsidRPr="006C569E" w:rsidRDefault="006C569E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Razem</w:t>
            </w:r>
            <w:r w:rsidR="004833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wartoś</w:t>
            </w:r>
            <w:r w:rsidR="00051E6F">
              <w:rPr>
                <w:rFonts w:eastAsia="Calibri"/>
                <w:b/>
                <w:sz w:val="22"/>
                <w:szCs w:val="22"/>
                <w:lang w:eastAsia="en-US"/>
              </w:rPr>
              <w:t xml:space="preserve">ć </w:t>
            </w: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brutto:</w:t>
            </w:r>
          </w:p>
          <w:p w14:paraId="37C53AF2" w14:textId="77777777" w:rsidR="006C569E" w:rsidRPr="00920160" w:rsidRDefault="006C569E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F2754D0" w14:textId="2376314D" w:rsidR="00920160" w:rsidRPr="006C569E" w:rsidRDefault="00920160" w:rsidP="005513CF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Cena oferty brutto</w:t>
            </w:r>
            <w:r w:rsidR="00C816A0" w:rsidRPr="006C569E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 xml:space="preserve"> którą należy podać w załączniku nr 1 „FORMULARZ OFERTA”</w:t>
            </w:r>
          </w:p>
          <w:p w14:paraId="7A8D7DA5" w14:textId="77777777" w:rsidR="00920160" w:rsidRPr="00920160" w:rsidRDefault="00920160" w:rsidP="00C816A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14:paraId="211A2625" w14:textId="77777777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3451723" w14:textId="77777777" w:rsidR="00344518" w:rsidRDefault="00344518" w:rsidP="009E38C7">
      <w:pPr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14:paraId="3EB3CBC2" w14:textId="17939197" w:rsidR="00F017CE" w:rsidRPr="009E38C7" w:rsidRDefault="00245CD1" w:rsidP="009E38C7">
      <w:pPr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245CD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sectPr w:rsidR="00F017CE" w:rsidRPr="009E38C7" w:rsidSect="007C45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BF16" w14:textId="77777777" w:rsidR="00F017CE" w:rsidRDefault="00F017CE" w:rsidP="00F017CE">
      <w:r>
        <w:separator/>
      </w:r>
    </w:p>
  </w:endnote>
  <w:endnote w:type="continuationSeparator" w:id="0">
    <w:p w14:paraId="420C1FD2" w14:textId="77777777" w:rsidR="00F017CE" w:rsidRDefault="00F017CE" w:rsidP="00F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B176" w14:textId="77777777" w:rsidR="00F017CE" w:rsidRDefault="00F017CE" w:rsidP="00F017CE">
      <w:r>
        <w:separator/>
      </w:r>
    </w:p>
  </w:footnote>
  <w:footnote w:type="continuationSeparator" w:id="0">
    <w:p w14:paraId="564EC781" w14:textId="77777777" w:rsidR="00F017CE" w:rsidRDefault="00F017CE" w:rsidP="00F0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5C9" w14:textId="77777777" w:rsidR="00F017CE" w:rsidRPr="00CA0BD2" w:rsidRDefault="00F017CE" w:rsidP="00F017CE">
    <w:pPr>
      <w:spacing w:before="120"/>
      <w:jc w:val="right"/>
      <w:rPr>
        <w:sz w:val="24"/>
        <w:szCs w:val="24"/>
      </w:rPr>
    </w:pPr>
    <w:r w:rsidRPr="00CA0BD2">
      <w:rPr>
        <w:sz w:val="24"/>
        <w:szCs w:val="24"/>
      </w:rPr>
      <w:t xml:space="preserve">Załącznik nr </w:t>
    </w:r>
    <w:r>
      <w:rPr>
        <w:sz w:val="24"/>
        <w:szCs w:val="24"/>
      </w:rPr>
      <w:t>1a/I</w:t>
    </w:r>
  </w:p>
  <w:p w14:paraId="28F89236" w14:textId="77777777" w:rsidR="00F017CE" w:rsidRDefault="00F017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CE"/>
    <w:rsid w:val="00051E6F"/>
    <w:rsid w:val="00061959"/>
    <w:rsid w:val="000863C1"/>
    <w:rsid w:val="000E31E3"/>
    <w:rsid w:val="000F6669"/>
    <w:rsid w:val="0014711F"/>
    <w:rsid w:val="00151D1B"/>
    <w:rsid w:val="00195F2B"/>
    <w:rsid w:val="001A1BCE"/>
    <w:rsid w:val="001D6AB0"/>
    <w:rsid w:val="002160BA"/>
    <w:rsid w:val="0024169B"/>
    <w:rsid w:val="00245CD1"/>
    <w:rsid w:val="00335FB4"/>
    <w:rsid w:val="00344518"/>
    <w:rsid w:val="00351575"/>
    <w:rsid w:val="003557CC"/>
    <w:rsid w:val="0040363A"/>
    <w:rsid w:val="0048332B"/>
    <w:rsid w:val="004967F4"/>
    <w:rsid w:val="00496E2A"/>
    <w:rsid w:val="00543ED1"/>
    <w:rsid w:val="005C032F"/>
    <w:rsid w:val="005C1ABF"/>
    <w:rsid w:val="005F742B"/>
    <w:rsid w:val="006C569E"/>
    <w:rsid w:val="007232AB"/>
    <w:rsid w:val="0079742E"/>
    <w:rsid w:val="007C4584"/>
    <w:rsid w:val="007F048F"/>
    <w:rsid w:val="007F4E6C"/>
    <w:rsid w:val="0083425A"/>
    <w:rsid w:val="0084137D"/>
    <w:rsid w:val="00843984"/>
    <w:rsid w:val="008A411B"/>
    <w:rsid w:val="00903EBA"/>
    <w:rsid w:val="00920160"/>
    <w:rsid w:val="009E38C7"/>
    <w:rsid w:val="009F3ADD"/>
    <w:rsid w:val="00A24FF0"/>
    <w:rsid w:val="00B84F8F"/>
    <w:rsid w:val="00BE5242"/>
    <w:rsid w:val="00C12367"/>
    <w:rsid w:val="00C36CFD"/>
    <w:rsid w:val="00C816A0"/>
    <w:rsid w:val="00C84A79"/>
    <w:rsid w:val="00D57A2F"/>
    <w:rsid w:val="00DD0322"/>
    <w:rsid w:val="00F017CE"/>
    <w:rsid w:val="00F52E98"/>
    <w:rsid w:val="00FC332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BA3B"/>
  <w15:docId w15:val="{1EED431C-9308-43F9-B6BC-AAFCB0E8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7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Kurdziel</dc:creator>
  <cp:lastModifiedBy>Plecke Edyta</cp:lastModifiedBy>
  <cp:revision>38</cp:revision>
  <cp:lastPrinted>2022-01-20T09:14:00Z</cp:lastPrinted>
  <dcterms:created xsi:type="dcterms:W3CDTF">2020-12-18T15:47:00Z</dcterms:created>
  <dcterms:modified xsi:type="dcterms:W3CDTF">2022-01-20T10:29:00Z</dcterms:modified>
</cp:coreProperties>
</file>