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Zamawiający:</w:t>
      </w:r>
    </w:p>
    <w:p w14:paraId="0C10961A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14:paraId="735B10ED" w14:textId="77777777" w:rsidR="00601C65" w:rsidRPr="0041426D" w:rsidRDefault="00601C65" w:rsidP="00601C65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1426D">
        <w:rPr>
          <w:rFonts w:ascii="Arial" w:eastAsia="Times New Roman" w:hAnsi="Arial" w:cs="Arial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</w:p>
    <w:p w14:paraId="6858B111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Dane podmiotu:</w:t>
      </w:r>
    </w:p>
    <w:p w14:paraId="2D8DBDBB" w14:textId="77777777" w:rsidR="00601C65" w:rsidRPr="0041426D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Pr="0041426D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42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1426D">
        <w:rPr>
          <w:rFonts w:ascii="Arial" w:eastAsia="Calibri" w:hAnsi="Arial" w:cs="Arial"/>
          <w:i/>
          <w:sz w:val="16"/>
          <w:szCs w:val="16"/>
        </w:rPr>
        <w:t>)</w:t>
      </w:r>
    </w:p>
    <w:p w14:paraId="01B9A7AE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14:paraId="4A625ECE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41426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ADBDF34" w14:textId="77777777" w:rsidR="00601C65" w:rsidRPr="0041426D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Pr="0041426D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6B4E793C" w14:textId="77777777"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3C8DEAD5" w14:textId="77777777" w:rsidR="00601C65" w:rsidRPr="0041426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B76C6EB" w14:textId="77777777" w:rsidR="009E6AC7" w:rsidRPr="0041426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</w:rPr>
      </w:pPr>
    </w:p>
    <w:p w14:paraId="06BA0189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WYKONAWCY</w:t>
      </w:r>
    </w:p>
    <w:p w14:paraId="28D9A848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SKŁADANE NA PODSTAWIE ART. 125 UST. 1 USTAWY Z DNIA 11 WRZEŚNIA 2019 R.</w:t>
      </w:r>
    </w:p>
    <w:p w14:paraId="41199EE2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PRAWO ZAMÓWIEŃ PUBLICZNYCH (DALEJ: USTAWA)</w:t>
      </w:r>
    </w:p>
    <w:p w14:paraId="0EF11DF2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26D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41426D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2460032" w14:textId="77777777" w:rsidR="001D66B1" w:rsidRPr="0041426D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1426D">
        <w:rPr>
          <w:rFonts w:ascii="Arial" w:hAnsi="Arial" w:cs="Arial"/>
        </w:rPr>
        <w:t>Na potrzeby postępowania o udzielenie zamówienia publicznego na</w:t>
      </w:r>
    </w:p>
    <w:p w14:paraId="1EAB2C47" w14:textId="3AF9AFD0" w:rsidR="009D73AA" w:rsidRPr="0041426D" w:rsidRDefault="00BA4044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41426D">
        <w:rPr>
          <w:rFonts w:ascii="Arial" w:hAnsi="Arial" w:cs="Arial"/>
          <w:b/>
          <w:sz w:val="20"/>
          <w:szCs w:val="20"/>
        </w:rPr>
        <w:t>Świadczenie usług zapewniających tymczasowe schronienie osobom bezdomnym</w:t>
      </w:r>
      <w:r w:rsidR="0041426D">
        <w:rPr>
          <w:rFonts w:ascii="Arial" w:hAnsi="Arial" w:cs="Arial"/>
          <w:b/>
          <w:sz w:val="20"/>
          <w:szCs w:val="20"/>
        </w:rPr>
        <w:t xml:space="preserve"> oraz</w:t>
      </w:r>
      <w:r w:rsidRPr="0041426D">
        <w:rPr>
          <w:rFonts w:ascii="Arial" w:hAnsi="Arial" w:cs="Arial"/>
          <w:b/>
          <w:sz w:val="20"/>
          <w:szCs w:val="20"/>
        </w:rPr>
        <w:t xml:space="preserve"> tymczasowe schronienie osobom bezdomnym z usługami opiekuńczymi dla osób bezdomnych z terenu Gminy Miejskiej Iława </w:t>
      </w:r>
      <w:r w:rsidR="00DA4483" w:rsidRPr="0041426D">
        <w:rPr>
          <w:rFonts w:ascii="Arial" w:eastAsia="Arial Unicode MS" w:hAnsi="Arial" w:cs="Arial"/>
          <w:b/>
          <w:sz w:val="20"/>
          <w:szCs w:val="20"/>
        </w:rPr>
        <w:t>rok 202</w:t>
      </w:r>
      <w:r w:rsidR="00990F02" w:rsidRPr="0041426D">
        <w:rPr>
          <w:rFonts w:ascii="Arial" w:eastAsia="Arial Unicode MS" w:hAnsi="Arial" w:cs="Arial"/>
          <w:b/>
          <w:sz w:val="20"/>
          <w:szCs w:val="20"/>
        </w:rPr>
        <w:t>3</w:t>
      </w:r>
      <w:r w:rsidR="001D66B1" w:rsidRPr="0041426D">
        <w:rPr>
          <w:rFonts w:ascii="Arial" w:hAnsi="Arial" w:cs="Arial"/>
          <w:b/>
        </w:rPr>
        <w:t>”</w:t>
      </w:r>
    </w:p>
    <w:p w14:paraId="336B5813" w14:textId="77777777" w:rsidR="009D73AA" w:rsidRPr="0041426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6302E1F0" w14:textId="73B1CC4D" w:rsidR="003035D9" w:rsidRPr="0041426D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</w:t>
      </w:r>
      <w:r w:rsidR="009E6AC7" w:rsidRPr="0041426D">
        <w:rPr>
          <w:rFonts w:ascii="Arial" w:hAnsi="Arial" w:cs="Arial"/>
        </w:rPr>
        <w:t xml:space="preserve">świadczam, że </w:t>
      </w:r>
      <w:r w:rsidR="00DC71C7" w:rsidRPr="0041426D">
        <w:rPr>
          <w:rFonts w:ascii="Arial" w:hAnsi="Arial" w:cs="Arial"/>
        </w:rPr>
        <w:t>spełniam warunki udziału w postępowaniu określone w Rozdziale VIII Specyfikacji Warunków Zamówienia</w:t>
      </w:r>
      <w:r w:rsidR="003035D9" w:rsidRPr="0041426D">
        <w:rPr>
          <w:rFonts w:ascii="Arial" w:hAnsi="Arial" w:cs="Arial"/>
        </w:rPr>
        <w:t>.</w:t>
      </w:r>
    </w:p>
    <w:p w14:paraId="58576E1D" w14:textId="72000937" w:rsidR="003035D9" w:rsidRPr="0041426D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nie podlegam wykluczeniu z postępowania na podstawie art. 108 ust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14:paraId="23EAA4A7" w14:textId="066E7879" w:rsidR="006C067A" w:rsidRPr="0041426D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Arial" w:hAnsi="Arial" w:cs="Arial"/>
          <w:b/>
        </w:rPr>
      </w:pPr>
      <w:r w:rsidRPr="0041426D">
        <w:rPr>
          <w:rFonts w:ascii="Arial" w:hAnsi="Arial" w:cs="Arial"/>
        </w:rPr>
        <w:t>Oświadczam, że nie podlegam wykluczeniu z postępowania na podstawie art. 109 ust.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14:paraId="2B2F196A" w14:textId="77777777" w:rsidR="003A4D34" w:rsidRPr="0041426D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7BBB6B10" w14:textId="3729DAB3" w:rsidR="006C067A" w:rsidRPr="0041426D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41426D">
        <w:rPr>
          <w:rFonts w:ascii="Arial" w:hAnsi="Arial" w:cs="Arial"/>
          <w:b/>
          <w:i/>
        </w:rPr>
        <w:t xml:space="preserve">Uwaga: </w:t>
      </w:r>
      <w:r w:rsidRPr="0041426D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  <w:r w:rsidRPr="0041426D">
        <w:rPr>
          <w:rFonts w:ascii="Arial" w:hAnsi="Arial" w:cs="Arial"/>
          <w:i/>
        </w:rPr>
        <w:t>, skutkująca wykluczeniem z</w:t>
      </w:r>
      <w:r w:rsidR="0041426D">
        <w:rPr>
          <w:rFonts w:ascii="Arial" w:hAnsi="Arial" w:cs="Arial"/>
          <w:i/>
        </w:rPr>
        <w:t> </w:t>
      </w:r>
      <w:r w:rsidRPr="0041426D">
        <w:rPr>
          <w:rFonts w:ascii="Arial" w:hAnsi="Arial" w:cs="Arial"/>
          <w:i/>
        </w:rPr>
        <w:t xml:space="preserve">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</w:p>
    <w:p w14:paraId="51AA7022" w14:textId="77777777" w:rsidR="00DC71C7" w:rsidRPr="0041426D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14:paraId="50FFB2F9" w14:textId="77777777" w:rsid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zachodzą w stosunku do mnie podstawy wykluczenia z postępowania na podstawie art.</w:t>
      </w:r>
      <w:r w:rsidR="00FD7E97" w:rsidRP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 xml:space="preserve">............. ustawy (podać mającą zastosowanie podstawę wykluczenia spośród wymienionych w art. 108 ust. 1 lub art. 109 ust. 1 ustawy). </w:t>
      </w:r>
    </w:p>
    <w:p w14:paraId="115CE2B9" w14:textId="00D2A316" w:rsidR="006C067A" w:rsidRP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Jednocześnie oświadczam, że w</w:t>
      </w:r>
      <w:r w:rsid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>związku z ww. okolicznością, na podstawie art. 110 ust. 2 ustawy podjąłem następujące środki naprawcze:</w:t>
      </w:r>
      <w:r w:rsidR="0041426D">
        <w:rPr>
          <w:rFonts w:ascii="Arial" w:hAnsi="Arial" w:cs="Arial"/>
        </w:rPr>
        <w:t xml:space="preserve"> </w:t>
      </w:r>
      <w:r w:rsidRPr="0041426D">
        <w:rPr>
          <w:rFonts w:ascii="Arial" w:hAnsi="Arial" w:cs="Arial"/>
        </w:rPr>
        <w:t>……………………….......</w:t>
      </w:r>
      <w:r w:rsidR="00FD7E97" w:rsidRPr="0041426D">
        <w:rPr>
          <w:rFonts w:ascii="Arial" w:hAnsi="Arial" w:cs="Arial"/>
        </w:rPr>
        <w:t>....................................................</w:t>
      </w:r>
      <w:r w:rsidRPr="0041426D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</w:t>
      </w:r>
    </w:p>
    <w:p w14:paraId="4E54BA56" w14:textId="1E9990DC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Rozdziale </w:t>
      </w:r>
      <w:r w:rsidR="003035D9" w:rsidRPr="0041426D">
        <w:rPr>
          <w:rFonts w:ascii="Arial" w:hAnsi="Arial" w:cs="Arial"/>
        </w:rPr>
        <w:t>VIII</w:t>
      </w:r>
      <w:r w:rsidRPr="0041426D">
        <w:rPr>
          <w:rFonts w:ascii="Arial" w:hAnsi="Arial" w:cs="Arial"/>
          <w:color w:val="000000" w:themeColor="text1"/>
        </w:rPr>
        <w:t xml:space="preserve"> SWZ</w:t>
      </w:r>
      <w:r w:rsidRPr="0041426D">
        <w:rPr>
          <w:rFonts w:ascii="Arial" w:hAnsi="Arial" w:cs="Arial"/>
          <w:color w:val="FF0000"/>
        </w:rPr>
        <w:t xml:space="preserve"> </w:t>
      </w:r>
      <w:r w:rsidRPr="0041426D">
        <w:rPr>
          <w:rFonts w:ascii="Arial" w:hAnsi="Arial" w:cs="Arial"/>
        </w:rPr>
        <w:t>udostępniam zasoby podmiotowi: ……………………………………………………………………………………………………..…….</w:t>
      </w:r>
    </w:p>
    <w:p w14:paraId="48C2A585" w14:textId="77777777" w:rsidR="00FD7E97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</w:p>
    <w:p w14:paraId="237D5B26" w14:textId="4E26FCF2" w:rsidR="006C067A" w:rsidRPr="0041426D" w:rsidRDefault="006C067A" w:rsidP="006F6B71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w następującym zakresie: ………………………………………………………………………...…</w:t>
      </w:r>
    </w:p>
    <w:p w14:paraId="1B1E757B" w14:textId="26A8F021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…………</w:t>
      </w:r>
      <w:r w:rsidR="003035D9" w:rsidRPr="0041426D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41426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8DBDC1" w14:textId="77777777" w:rsidR="006C067A" w:rsidRPr="0041426D" w:rsidRDefault="006C067A" w:rsidP="009E6AC7">
      <w:pPr>
        <w:spacing w:after="0" w:line="276" w:lineRule="auto"/>
        <w:jc w:val="center"/>
        <w:rPr>
          <w:rFonts w:ascii="Arial" w:hAnsi="Arial" w:cs="Arial"/>
          <w:i/>
        </w:rPr>
      </w:pPr>
      <w:r w:rsidRPr="0041426D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41426D">
        <w:rPr>
          <w:rFonts w:ascii="Arial" w:hAnsi="Arial" w:cs="Arial"/>
          <w:i/>
        </w:rPr>
        <w:t>)</w:t>
      </w:r>
    </w:p>
    <w:p w14:paraId="2AB59FA8" w14:textId="77777777" w:rsidR="006C067A" w:rsidRPr="0041426D" w:rsidRDefault="006C067A" w:rsidP="009E6AC7">
      <w:pPr>
        <w:spacing w:after="0" w:line="276" w:lineRule="auto"/>
        <w:rPr>
          <w:rFonts w:ascii="Arial" w:hAnsi="Arial" w:cs="Arial"/>
          <w:b/>
          <w:u w:val="single"/>
        </w:rPr>
      </w:pPr>
    </w:p>
    <w:p w14:paraId="3826CADC" w14:textId="77777777"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90F3EA1" w14:textId="77777777"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14BAC454" w14:textId="43413EB3"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DOTYCZĄCE PODANYCH INFORMACJI</w:t>
      </w:r>
    </w:p>
    <w:p w14:paraId="5C0A8B41" w14:textId="77777777"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1B8D140F" w14:textId="77777777" w:rsidR="006C067A" w:rsidRPr="0041426D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Oświadczam, że wszystkie informacje podane w powyższych oświadczeniach są aktualne </w:t>
      </w:r>
      <w:r w:rsidRPr="0041426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6D14E696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55DF00FA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673553A8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426D">
        <w:rPr>
          <w:rFonts w:ascii="Arial" w:hAnsi="Arial" w:cs="Arial"/>
          <w:sz w:val="20"/>
          <w:szCs w:val="20"/>
        </w:rPr>
        <w:t>UWAGA!</w:t>
      </w:r>
    </w:p>
    <w:p w14:paraId="1CCC31CC" w14:textId="484D1D11" w:rsidR="00FE364C" w:rsidRDefault="006C067A" w:rsidP="0041426D">
      <w:pPr>
        <w:spacing w:after="0" w:line="276" w:lineRule="auto"/>
        <w:jc w:val="both"/>
      </w:pPr>
      <w:r w:rsidRPr="0041426D">
        <w:rPr>
          <w:rFonts w:ascii="Arial" w:hAnsi="Arial" w:cs="Arial"/>
          <w:sz w:val="20"/>
          <w:szCs w:val="20"/>
        </w:rPr>
        <w:t xml:space="preserve">Wraz z ofertą należy złożyć zobowiązanie podmiotu trzeciego, o którym mowa w </w:t>
      </w:r>
      <w:r w:rsidRPr="0041426D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Pr="0041426D">
        <w:rPr>
          <w:rFonts w:ascii="Arial" w:hAnsi="Arial" w:cs="Arial"/>
          <w:sz w:val="20"/>
          <w:szCs w:val="20"/>
        </w:rPr>
        <w:t>VI SWZ podpisane przez podmiot udostepniający zasoby.</w:t>
      </w:r>
    </w:p>
    <w:sectPr w:rsidR="00FE364C" w:rsidSect="00FE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B9066" w14:textId="77777777" w:rsidR="007F7106" w:rsidRDefault="007F7106" w:rsidP="00932F7E">
      <w:pPr>
        <w:spacing w:after="0" w:line="240" w:lineRule="auto"/>
      </w:pPr>
      <w:r>
        <w:separator/>
      </w:r>
    </w:p>
  </w:endnote>
  <w:endnote w:type="continuationSeparator" w:id="0">
    <w:p w14:paraId="02E49C71" w14:textId="77777777" w:rsidR="007F7106" w:rsidRDefault="007F7106" w:rsidP="009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AD6A" w14:textId="77777777" w:rsidR="00932F7E" w:rsidRDefault="00932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B3AF" w14:textId="77777777" w:rsidR="00932F7E" w:rsidRDefault="00932F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65546" w14:textId="77777777" w:rsidR="00932F7E" w:rsidRDefault="00932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FFEE" w14:textId="77777777" w:rsidR="007F7106" w:rsidRDefault="007F7106" w:rsidP="00932F7E">
      <w:pPr>
        <w:spacing w:after="0" w:line="240" w:lineRule="auto"/>
      </w:pPr>
      <w:r>
        <w:separator/>
      </w:r>
    </w:p>
  </w:footnote>
  <w:footnote w:type="continuationSeparator" w:id="0">
    <w:p w14:paraId="76FC15A5" w14:textId="77777777" w:rsidR="007F7106" w:rsidRDefault="007F7106" w:rsidP="0093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9788" w14:textId="77777777" w:rsidR="00932F7E" w:rsidRDefault="00932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901C" w14:textId="77777777" w:rsidR="00932F7E" w:rsidRPr="00D0534B" w:rsidRDefault="00932F7E" w:rsidP="00932F7E">
    <w:pPr>
      <w:spacing w:line="276" w:lineRule="auto"/>
      <w:rPr>
        <w:rFonts w:ascii="Arial" w:hAnsi="Arial" w:cs="Arial"/>
        <w:b/>
      </w:rPr>
    </w:pPr>
    <w:r w:rsidRPr="00D0534B">
      <w:rPr>
        <w:rFonts w:ascii="Arial" w:hAnsi="Arial" w:cs="Arial"/>
        <w:b/>
      </w:rPr>
      <w:t xml:space="preserve">Nr postępowania </w:t>
    </w:r>
    <w:r>
      <w:rPr>
        <w:rFonts w:ascii="Arial" w:hAnsi="Arial" w:cs="Arial"/>
        <w:b/>
      </w:rPr>
      <w:t>MOPS.ZP.3.2022</w:t>
    </w:r>
  </w:p>
  <w:p w14:paraId="1452E567" w14:textId="77777777" w:rsidR="00932F7E" w:rsidRDefault="00932F7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4B6E" w14:textId="77777777" w:rsidR="00932F7E" w:rsidRDefault="0093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D66B1"/>
    <w:rsid w:val="003035D9"/>
    <w:rsid w:val="0035033B"/>
    <w:rsid w:val="003A4D34"/>
    <w:rsid w:val="0041426D"/>
    <w:rsid w:val="004E25E7"/>
    <w:rsid w:val="004F1987"/>
    <w:rsid w:val="0055721D"/>
    <w:rsid w:val="00590C3D"/>
    <w:rsid w:val="00601C65"/>
    <w:rsid w:val="00635FD9"/>
    <w:rsid w:val="006C067A"/>
    <w:rsid w:val="006F6B71"/>
    <w:rsid w:val="007C3EB1"/>
    <w:rsid w:val="007F7106"/>
    <w:rsid w:val="0088346D"/>
    <w:rsid w:val="00932F7E"/>
    <w:rsid w:val="00990F02"/>
    <w:rsid w:val="009D73AA"/>
    <w:rsid w:val="009E6AC7"/>
    <w:rsid w:val="009F57C7"/>
    <w:rsid w:val="00A909C3"/>
    <w:rsid w:val="00BA4044"/>
    <w:rsid w:val="00DA4483"/>
    <w:rsid w:val="00DC6D80"/>
    <w:rsid w:val="00DC71C7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0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22</cp:revision>
  <cp:lastPrinted>2022-09-13T08:18:00Z</cp:lastPrinted>
  <dcterms:created xsi:type="dcterms:W3CDTF">2021-10-07T11:10:00Z</dcterms:created>
  <dcterms:modified xsi:type="dcterms:W3CDTF">2022-10-03T07:34:00Z</dcterms:modified>
</cp:coreProperties>
</file>