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025CCB9A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6B634F" w:rsidRPr="006B634F">
        <w:rPr>
          <w:rFonts w:ascii="Arial" w:eastAsia="Times New Roman" w:hAnsi="Arial" w:cs="Arial"/>
          <w:i/>
          <w:lang w:eastAsia="pl-PL"/>
        </w:rPr>
        <w:t>7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6A6D074D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82A0B" w:rsidRPr="006B634F">
        <w:rPr>
          <w:rFonts w:ascii="Arial" w:eastAsia="Times New Roman" w:hAnsi="Arial" w:cs="Arial"/>
          <w:b/>
          <w:lang w:eastAsia="pl-PL"/>
        </w:rPr>
        <w:t>„</w:t>
      </w:r>
      <w:r w:rsidR="003815FD" w:rsidRPr="003815FD">
        <w:rPr>
          <w:rFonts w:ascii="Arial" w:hAnsi="Arial" w:cs="Arial"/>
          <w:b/>
        </w:rPr>
        <w:t>Modernizacja dachu w IV Liceum Ogólnokształcącym w Grudziądzu</w:t>
      </w:r>
      <w:bookmarkStart w:id="0" w:name="_GoBack"/>
      <w:bookmarkEnd w:id="0"/>
      <w:r w:rsidR="00315500" w:rsidRPr="006B634F">
        <w:rPr>
          <w:rFonts w:ascii="Arial" w:hAnsi="Arial" w:cs="Arial"/>
          <w:b/>
        </w:rPr>
        <w:t>”</w:t>
      </w:r>
      <w:r w:rsidRPr="006B634F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14:paraId="3CDE3E29" w14:textId="3F48F936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471C15D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6B634F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6B634F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205F0E93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="00282A0B"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="00282A0B"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58F05" w14:textId="77777777" w:rsidR="00757580" w:rsidRDefault="00757580">
      <w:pPr>
        <w:spacing w:after="0" w:line="240" w:lineRule="auto"/>
      </w:pPr>
      <w:r>
        <w:separator/>
      </w:r>
    </w:p>
  </w:endnote>
  <w:endnote w:type="continuationSeparator" w:id="0">
    <w:p w14:paraId="00A30C6D" w14:textId="77777777" w:rsidR="00757580" w:rsidRDefault="0075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7575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75758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75758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A05F" w14:textId="77777777" w:rsidR="00757580" w:rsidRDefault="00757580">
      <w:pPr>
        <w:spacing w:after="0" w:line="240" w:lineRule="auto"/>
      </w:pPr>
      <w:r>
        <w:separator/>
      </w:r>
    </w:p>
  </w:footnote>
  <w:footnote w:type="continuationSeparator" w:id="0">
    <w:p w14:paraId="345611CD" w14:textId="77777777" w:rsidR="00757580" w:rsidRDefault="0075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0F5B7162" w:rsidR="003F2427" w:rsidRDefault="0075758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37162"/>
    <w:rsid w:val="00092CDB"/>
    <w:rsid w:val="000C08DA"/>
    <w:rsid w:val="000D7134"/>
    <w:rsid w:val="00196A41"/>
    <w:rsid w:val="001A184D"/>
    <w:rsid w:val="001B3A58"/>
    <w:rsid w:val="00282A0B"/>
    <w:rsid w:val="00315500"/>
    <w:rsid w:val="0035148F"/>
    <w:rsid w:val="003771DA"/>
    <w:rsid w:val="003815FD"/>
    <w:rsid w:val="00550544"/>
    <w:rsid w:val="006B634F"/>
    <w:rsid w:val="006C5662"/>
    <w:rsid w:val="00757580"/>
    <w:rsid w:val="00776027"/>
    <w:rsid w:val="00776978"/>
    <w:rsid w:val="00810FD9"/>
    <w:rsid w:val="0088296A"/>
    <w:rsid w:val="009814C2"/>
    <w:rsid w:val="00A10308"/>
    <w:rsid w:val="00BB54A5"/>
    <w:rsid w:val="00BC2BA2"/>
    <w:rsid w:val="00C35290"/>
    <w:rsid w:val="00E90214"/>
    <w:rsid w:val="00E960D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12</cp:revision>
  <cp:lastPrinted>2021-04-21T07:20:00Z</cp:lastPrinted>
  <dcterms:created xsi:type="dcterms:W3CDTF">2021-06-14T09:00:00Z</dcterms:created>
  <dcterms:modified xsi:type="dcterms:W3CDTF">2023-04-27T08:58:00Z</dcterms:modified>
</cp:coreProperties>
</file>