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0B7C" w14:textId="77777777" w:rsidR="00582F81" w:rsidRDefault="00582F81" w:rsidP="00582F81"/>
    <w:p w14:paraId="01BD77EE" w14:textId="77777777" w:rsidR="00582F81" w:rsidRPr="00931EA4" w:rsidRDefault="00582F81" w:rsidP="00582F8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5CAE9DCE" w14:textId="77777777" w:rsidR="00DE67DF" w:rsidRPr="00FB524D" w:rsidRDefault="007254D0" w:rsidP="00DE67DF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Załącznik nr 2</w:t>
      </w:r>
      <w:r w:rsidR="00DE67DF" w:rsidRPr="00FB524D">
        <w:rPr>
          <w:rFonts w:cs="Times New Roman"/>
          <w:b/>
        </w:rPr>
        <w:t xml:space="preserve"> do SWZ</w:t>
      </w:r>
    </w:p>
    <w:p w14:paraId="31E8D875" w14:textId="77777777" w:rsidR="004B4A2A" w:rsidRPr="00FB524D" w:rsidRDefault="004B4A2A" w:rsidP="004B4A2A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4CC4CB35" w14:textId="77777777" w:rsidR="00DE67DF" w:rsidRPr="00FB524D" w:rsidRDefault="00DE67DF" w:rsidP="00FB524D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34B48DC4" w14:textId="77777777" w:rsidR="00DE67DF" w:rsidRPr="00FB524D" w:rsidRDefault="00DE67DF" w:rsidP="00FB524D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0DAF660F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 xml:space="preserve">     Jaświły 7</w:t>
      </w:r>
    </w:p>
    <w:p w14:paraId="1CEAF65D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19-124 Jaświły</w:t>
      </w:r>
    </w:p>
    <w:p w14:paraId="7CFA0800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b/>
          <w:sz w:val="24"/>
          <w:szCs w:val="24"/>
        </w:rPr>
      </w:pPr>
      <w:r w:rsidRPr="00FB524D">
        <w:rPr>
          <w:rFonts w:cs="Times New Roman"/>
          <w:b/>
          <w:sz w:val="24"/>
          <w:szCs w:val="24"/>
        </w:rPr>
        <w:t>Wykonawca:</w:t>
      </w:r>
    </w:p>
    <w:p w14:paraId="1F11ED60" w14:textId="77777777" w:rsidR="00FB524D" w:rsidRPr="00FB524D" w:rsidRDefault="00FB524D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0DCC3BA4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</w:t>
      </w:r>
      <w:r w:rsidR="00FB524D" w:rsidRPr="00FB524D">
        <w:rPr>
          <w:rFonts w:cs="Times New Roman"/>
        </w:rPr>
        <w:t>………</w:t>
      </w:r>
    </w:p>
    <w:p w14:paraId="6F18CC28" w14:textId="77777777" w:rsidR="00FB524D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255D029C" w14:textId="77777777" w:rsidR="00DE67DF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7C39D9A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5261058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6F1F29DF" w14:textId="77777777" w:rsidR="00DE67DF" w:rsidRPr="00FB524D" w:rsidRDefault="00DE67DF" w:rsidP="00FB524D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19963192" w14:textId="77777777" w:rsidR="00DE67DF" w:rsidRPr="00FB524D" w:rsidRDefault="00DE67DF" w:rsidP="00DE67DF">
      <w:pPr>
        <w:jc w:val="both"/>
        <w:rPr>
          <w:rFonts w:cs="Times New Roman"/>
        </w:rPr>
      </w:pPr>
    </w:p>
    <w:p w14:paraId="31F874B3" w14:textId="77777777" w:rsidR="00DE67DF" w:rsidRPr="00FB524D" w:rsidRDefault="00DE67DF" w:rsidP="00DE67DF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23A1B585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DBD7587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38527716" w14:textId="77777777" w:rsidR="00DE67DF" w:rsidRPr="00FB524D" w:rsidRDefault="00DE67DF" w:rsidP="00DE67D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39E61442" w14:textId="44D5C484" w:rsidR="005F3438" w:rsidRDefault="00DE67DF" w:rsidP="00F71734">
      <w:pPr>
        <w:spacing w:after="65"/>
        <w:ind w:left="77"/>
        <w:rPr>
          <w:rFonts w:cs="Times New Roman"/>
          <w:b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B37792">
        <w:rPr>
          <w:rFonts w:eastAsia="Arial" w:cs="Times New Roman"/>
          <w:b/>
          <w:bCs/>
        </w:rPr>
        <w:t>„</w:t>
      </w:r>
      <w:r w:rsidR="005D4A1A" w:rsidRPr="005D4A1A">
        <w:rPr>
          <w:b/>
          <w:sz w:val="24"/>
          <w:szCs w:val="24"/>
        </w:rPr>
        <w:t>Remont zabytkowej kaplicy św. Floriana w Dzięciołowie</w:t>
      </w:r>
      <w:r w:rsidR="00F71734" w:rsidRPr="00F71734">
        <w:rPr>
          <w:b/>
        </w:rPr>
        <w:t>”</w:t>
      </w:r>
      <w:r w:rsidRPr="00F71734">
        <w:rPr>
          <w:rFonts w:cs="Times New Roman"/>
          <w:b/>
        </w:rPr>
        <w:t>,</w:t>
      </w:r>
      <w:r w:rsidRPr="00F71734">
        <w:rPr>
          <w:rFonts w:cs="Times New Roman"/>
        </w:rPr>
        <w:t xml:space="preserve"> </w:t>
      </w:r>
      <w:r w:rsidRPr="00B37792">
        <w:rPr>
          <w:rFonts w:cs="Times New Roman"/>
        </w:rPr>
        <w:t>prowadzonego przez Gminę Jaświły</w:t>
      </w:r>
      <w:r w:rsidR="005D4A1A">
        <w:rPr>
          <w:rFonts w:cs="Times New Roman"/>
        </w:rPr>
        <w:t xml:space="preserve">, </w:t>
      </w:r>
      <w:r w:rsidR="00D2660B">
        <w:rPr>
          <w:rFonts w:cs="Times New Roman"/>
        </w:rPr>
        <w:t>nr ref. R</w:t>
      </w:r>
      <w:r w:rsidR="00EA0AA9">
        <w:rPr>
          <w:rFonts w:cs="Times New Roman"/>
        </w:rPr>
        <w:t>I</w:t>
      </w:r>
      <w:r w:rsidR="00D2660B">
        <w:rPr>
          <w:rFonts w:cs="Times New Roman"/>
        </w:rPr>
        <w:t>.271.</w:t>
      </w:r>
      <w:r w:rsidR="005D4A1A">
        <w:rPr>
          <w:rFonts w:cs="Times New Roman"/>
        </w:rPr>
        <w:t>8</w:t>
      </w:r>
      <w:r w:rsidR="00D2660B">
        <w:rPr>
          <w:rFonts w:cs="Times New Roman"/>
        </w:rPr>
        <w:t>.2024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04A6E98E" w14:textId="77777777" w:rsidR="00F71734" w:rsidRPr="005F3438" w:rsidRDefault="00F71734" w:rsidP="00F71734">
      <w:pPr>
        <w:spacing w:after="65"/>
        <w:ind w:left="77"/>
        <w:rPr>
          <w:rFonts w:cs="Times New Roman"/>
          <w:b/>
        </w:rPr>
      </w:pPr>
    </w:p>
    <w:p w14:paraId="4AA3F5AD" w14:textId="77777777" w:rsidR="00DE67DF" w:rsidRPr="00FB524D" w:rsidRDefault="00DE67DF" w:rsidP="00DE67DF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3911BF1E" w14:textId="57E0D1E5" w:rsidR="00F71734" w:rsidRPr="00C124C0" w:rsidRDefault="00DE67DF" w:rsidP="00C124C0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spełniam warunki udziału </w:t>
      </w:r>
      <w:r w:rsidR="004B4A2A" w:rsidRPr="00FB524D">
        <w:rPr>
          <w:rFonts w:cs="Times New Roman"/>
        </w:rPr>
        <w:t>w postępowaniu określone przez Z</w:t>
      </w:r>
      <w:r w:rsidRPr="00FB524D">
        <w:rPr>
          <w:rFonts w:cs="Times New Roman"/>
        </w:rPr>
        <w:t>amawiającego w  rozdziale VIII ust. 2 SWZ</w:t>
      </w:r>
    </w:p>
    <w:p w14:paraId="64DEC8A6" w14:textId="1445B0CC" w:rsidR="005F3438" w:rsidRPr="00B2169E" w:rsidRDefault="00DE67DF" w:rsidP="00B2169E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1C46CA2" w14:textId="77777777" w:rsidR="00DE67DF" w:rsidRDefault="00DE67DF" w:rsidP="00DE67DF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lastRenderedPageBreak/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3DF96F" w14:textId="77777777" w:rsidR="00C124C0" w:rsidRPr="00FB524D" w:rsidRDefault="00C124C0" w:rsidP="00DE67DF">
      <w:pPr>
        <w:spacing w:line="360" w:lineRule="auto"/>
        <w:jc w:val="both"/>
        <w:rPr>
          <w:rFonts w:cs="Times New Roman"/>
        </w:rPr>
      </w:pPr>
    </w:p>
    <w:sectPr w:rsidR="00C124C0" w:rsidRPr="00FB524D" w:rsidSect="006C2D9F">
      <w:headerReference w:type="default" r:id="rId6"/>
      <w:endnotePr>
        <w:numFmt w:val="decimal"/>
      </w:endnotePr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5CFE9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5C784510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0E0C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5CE7CB74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E6B7" w14:textId="77777777" w:rsidR="006C2D9F" w:rsidRDefault="006C2D9F" w:rsidP="006C2D9F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73D844" wp14:editId="7D627566">
              <wp:simplePos x="0" y="0"/>
              <wp:positionH relativeFrom="margin">
                <wp:posOffset>4019773</wp:posOffset>
              </wp:positionH>
              <wp:positionV relativeFrom="paragraph">
                <wp:posOffset>176861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61C8A3" id="Group 75" o:spid="_x0000_s1026" style="position:absolute;margin-left:316.5pt;margin-top:13.9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316FC45E" w14:textId="27CD1E5F" w:rsidR="002B23C1" w:rsidRDefault="006C2D9F" w:rsidP="002B23C1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357984" wp14:editId="1983989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802DBC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6881B850" wp14:editId="5388BEA3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1349EA17" w14:textId="4C7ED10E" w:rsidR="002B23C1" w:rsidRPr="002B23C1" w:rsidRDefault="002B23C1" w:rsidP="002B23C1">
    <w:pPr>
      <w:tabs>
        <w:tab w:val="center" w:pos="4536"/>
        <w:tab w:val="right" w:pos="9073"/>
      </w:tabs>
      <w:ind w:firstLine="851"/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                                   </w:t>
    </w:r>
    <w:r w:rsidRPr="002B23C1">
      <w:rPr>
        <w:rFonts w:cstheme="minorHAnsi"/>
        <w:bCs/>
        <w:sz w:val="24"/>
        <w:szCs w:val="24"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1650E3"/>
    <w:rsid w:val="001C5CB5"/>
    <w:rsid w:val="002B23C1"/>
    <w:rsid w:val="00370D37"/>
    <w:rsid w:val="003C7AD8"/>
    <w:rsid w:val="00415C66"/>
    <w:rsid w:val="004B4A2A"/>
    <w:rsid w:val="00582F81"/>
    <w:rsid w:val="005D4A1A"/>
    <w:rsid w:val="005F3438"/>
    <w:rsid w:val="00605113"/>
    <w:rsid w:val="006C2D9F"/>
    <w:rsid w:val="007254D0"/>
    <w:rsid w:val="00765251"/>
    <w:rsid w:val="007A57C7"/>
    <w:rsid w:val="00822F8B"/>
    <w:rsid w:val="00863272"/>
    <w:rsid w:val="009126E5"/>
    <w:rsid w:val="00931EA4"/>
    <w:rsid w:val="00B2169E"/>
    <w:rsid w:val="00B37792"/>
    <w:rsid w:val="00C04B98"/>
    <w:rsid w:val="00C124C0"/>
    <w:rsid w:val="00C12C98"/>
    <w:rsid w:val="00C176A2"/>
    <w:rsid w:val="00D2660B"/>
    <w:rsid w:val="00D85EA2"/>
    <w:rsid w:val="00D9405B"/>
    <w:rsid w:val="00DE67DF"/>
    <w:rsid w:val="00E177B5"/>
    <w:rsid w:val="00E53B70"/>
    <w:rsid w:val="00EA0AA9"/>
    <w:rsid w:val="00F54CE0"/>
    <w:rsid w:val="00F71734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C4BA41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15</cp:revision>
  <cp:lastPrinted>2022-11-03T13:05:00Z</cp:lastPrinted>
  <dcterms:created xsi:type="dcterms:W3CDTF">2023-01-10T10:40:00Z</dcterms:created>
  <dcterms:modified xsi:type="dcterms:W3CDTF">2024-07-09T09:01:00Z</dcterms:modified>
</cp:coreProperties>
</file>