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kern w:val="28"/>
          <w:sz w:val="20"/>
          <w:szCs w:val="20"/>
        </w:rPr>
        <w:t>4</w:t>
      </w: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kern w:val="28"/>
          <w:sz w:val="20"/>
          <w:szCs w:val="20"/>
        </w:rPr>
        <w:t>R</w:t>
      </w: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ozeznania </w:t>
      </w:r>
      <w:r w:rsidR="004B41CE">
        <w:rPr>
          <w:rFonts w:ascii="Arial" w:hAnsi="Arial" w:cs="Arial"/>
          <w:b/>
          <w:bCs/>
          <w:kern w:val="28"/>
          <w:sz w:val="20"/>
          <w:szCs w:val="20"/>
        </w:rPr>
        <w:t>cenowego</w:t>
      </w:r>
      <w:bookmarkStart w:id="0" w:name="_GoBack"/>
      <w:bookmarkEnd w:id="0"/>
    </w:p>
    <w:p w:rsidR="00D94AF2" w:rsidRPr="005907BC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5907BC">
        <w:rPr>
          <w:rFonts w:ascii="Arial" w:eastAsia="HG Mincho Light J" w:hAnsi="Arial" w:cs="Arial"/>
          <w:sz w:val="20"/>
          <w:szCs w:val="20"/>
        </w:rPr>
        <w:t xml:space="preserve">        ……………………………….</w:t>
      </w:r>
    </w:p>
    <w:p w:rsidR="00D94AF2" w:rsidRPr="00692EF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692EFD">
        <w:rPr>
          <w:rFonts w:ascii="Arial" w:eastAsia="HG Mincho Light J" w:hAnsi="Arial" w:cs="Arial"/>
          <w:sz w:val="20"/>
          <w:szCs w:val="20"/>
        </w:rPr>
        <w:t xml:space="preserve">                pieczęć Wykonawcy</w:t>
      </w: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:rsidR="00D94AF2" w:rsidRPr="00765FCD" w:rsidRDefault="00D94AF2" w:rsidP="00D94AF2">
      <w:pPr>
        <w:widowControl w:val="0"/>
        <w:suppressAutoHyphens/>
        <w:jc w:val="center"/>
        <w:rPr>
          <w:rFonts w:ascii="Arial" w:eastAsia="HG Mincho Light J" w:hAnsi="Arial" w:cs="Arial"/>
          <w:b/>
          <w:strike/>
          <w:szCs w:val="20"/>
        </w:rPr>
      </w:pPr>
    </w:p>
    <w:p w:rsidR="00D94AF2" w:rsidRPr="00A22C5A" w:rsidRDefault="00D94AF2" w:rsidP="00D94AF2">
      <w:pPr>
        <w:widowControl w:val="0"/>
        <w:suppressAutoHyphens/>
        <w:jc w:val="center"/>
        <w:rPr>
          <w:rFonts w:ascii="Arial" w:hAnsi="Arial" w:cs="Arial"/>
          <w:iCs/>
          <w:sz w:val="20"/>
          <w:szCs w:val="20"/>
        </w:rPr>
      </w:pPr>
      <w:r w:rsidRPr="00A22C5A">
        <w:rPr>
          <w:rFonts w:ascii="Arial" w:hAnsi="Arial" w:cs="Arial"/>
          <w:b/>
          <w:bCs/>
          <w:sz w:val="20"/>
          <w:szCs w:val="20"/>
        </w:rPr>
        <w:t>W</w:t>
      </w:r>
      <w:r w:rsidRPr="00A22C5A">
        <w:rPr>
          <w:rFonts w:ascii="Arial" w:eastAsia="TimesNewRoman" w:hAnsi="Arial" w:cs="Arial"/>
          <w:b/>
          <w:bCs/>
          <w:sz w:val="20"/>
          <w:szCs w:val="20"/>
        </w:rPr>
        <w:t>YKAZ OSÓB, SKIEROWANYCH PRZEZ WYKONAWCĘ DO REALIZACJI ZAMÓWIENIA PUBLICZNEGO WRAZ Z INFORMACJĄ O POSIADANIU PRZEZ NICH KWALIFIKACJI</w:t>
      </w:r>
    </w:p>
    <w:tbl>
      <w:tblPr>
        <w:tblpPr w:leftFromText="141" w:rightFromText="141" w:vertAnchor="text" w:horzAnchor="margin" w:tblpXSpec="center" w:tblpY="1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52"/>
        <w:gridCol w:w="3260"/>
        <w:gridCol w:w="3827"/>
      </w:tblGrid>
      <w:tr w:rsidR="00D94AF2" w:rsidRPr="00765FCD" w:rsidTr="00D94AF2">
        <w:trPr>
          <w:trHeight w:val="516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Imię nazwisko /informacja o podstawie do dysponowania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Zakres wykonywanych czynności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Uprawnienia</w:t>
            </w:r>
          </w:p>
        </w:tc>
      </w:tr>
      <w:tr w:rsidR="00D94AF2" w:rsidRPr="00765FCD" w:rsidTr="00D94AF2">
        <w:trPr>
          <w:trHeight w:val="2158"/>
        </w:trPr>
        <w:tc>
          <w:tcPr>
            <w:tcW w:w="617" w:type="dxa"/>
            <w:vMerge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2752" w:type="dxa"/>
            <w:vMerge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94AF2" w:rsidRPr="00765FCD" w:rsidRDefault="00D94AF2" w:rsidP="006A2365">
            <w:pPr>
              <w:spacing w:after="200" w:line="276" w:lineRule="auto"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 xml:space="preserve">Posiadane kwalifikacje zgodnie </w:t>
            </w: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br/>
              <w:t>z wymaganiami określonymi w opisie przedmiotu zamówienia i formularzu oferty</w:t>
            </w:r>
          </w:p>
        </w:tc>
      </w:tr>
      <w:tr w:rsidR="00D94AF2" w:rsidRPr="00765FCD" w:rsidTr="00D94AF2">
        <w:tc>
          <w:tcPr>
            <w:tcW w:w="617" w:type="dxa"/>
            <w:shd w:val="clear" w:color="auto" w:fill="auto"/>
            <w:vAlign w:val="center"/>
          </w:tcPr>
          <w:p w:rsidR="00D94AF2" w:rsidRPr="005907BC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52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827" w:type="dxa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94AF2" w:rsidRPr="00765FCD" w:rsidTr="00D94A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52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827" w:type="dxa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94AF2" w:rsidRPr="00765FCD" w:rsidTr="00D94A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17" w:type="dxa"/>
            <w:shd w:val="clear" w:color="auto" w:fill="auto"/>
            <w:vAlign w:val="center"/>
          </w:tcPr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52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827" w:type="dxa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94AF2" w:rsidRPr="00765FCD" w:rsidTr="00D94A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17" w:type="dxa"/>
            <w:shd w:val="clear" w:color="auto" w:fill="auto"/>
            <w:vAlign w:val="center"/>
          </w:tcPr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4.</w:t>
            </w:r>
          </w:p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827" w:type="dxa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94AF2" w:rsidRPr="00765FCD" w:rsidTr="00D94A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5.</w:t>
            </w:r>
          </w:p>
          <w:p w:rsidR="00D94AF2" w:rsidRPr="005907BC" w:rsidRDefault="00D94AF2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4AF2" w:rsidRPr="00765FCD" w:rsidRDefault="00D94AF2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827" w:type="dxa"/>
          </w:tcPr>
          <w:p w:rsidR="00D94AF2" w:rsidRPr="00765FCD" w:rsidRDefault="00D94AF2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</w:tbl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D94AF2" w:rsidRPr="00765FCD" w:rsidTr="006A2365">
        <w:tc>
          <w:tcPr>
            <w:tcW w:w="2441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D94AF2" w:rsidRPr="00765FCD" w:rsidTr="006A2365">
        <w:tc>
          <w:tcPr>
            <w:tcW w:w="2441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 xml:space="preserve">czytelny podpis lub podpis z pieczątką imienną osoby/osób upoważnionej/upoważnionych </w:t>
            </w: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br/>
              <w:t>do reprezentowania Wykonawcy</w:t>
            </w:r>
          </w:p>
        </w:tc>
      </w:tr>
    </w:tbl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16"/>
          <w:szCs w:val="16"/>
        </w:rPr>
      </w:pPr>
      <w:r w:rsidRPr="00765FCD">
        <w:rPr>
          <w:rFonts w:ascii="Arial" w:eastAsia="HG Mincho Light J" w:hAnsi="Arial" w:cs="Arial"/>
          <w:b/>
          <w:sz w:val="16"/>
          <w:szCs w:val="16"/>
        </w:rPr>
        <w:t xml:space="preserve"> </w:t>
      </w:r>
    </w:p>
    <w:p w:rsidR="00BD5CD4" w:rsidRPr="00654ECB" w:rsidRDefault="00BD5CD4" w:rsidP="000C27B8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</w:rPr>
      </w:pPr>
    </w:p>
    <w:p w:rsidR="00CB15BA" w:rsidRPr="00654ECB" w:rsidRDefault="00CB15BA" w:rsidP="000C27B8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</w:rPr>
      </w:pPr>
    </w:p>
    <w:p w:rsidR="00CB15BA" w:rsidRPr="00654ECB" w:rsidRDefault="00CB15BA" w:rsidP="000C27B8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</w:rPr>
      </w:pPr>
    </w:p>
    <w:p w:rsidR="000C27B8" w:rsidRPr="00654ECB" w:rsidRDefault="000C27B8" w:rsidP="000C27B8">
      <w:pPr>
        <w:widowControl w:val="0"/>
        <w:suppressAutoHyphens/>
        <w:rPr>
          <w:rFonts w:ascii="Arial" w:eastAsia="HG Mincho Light J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85"/>
        <w:gridCol w:w="2377"/>
        <w:gridCol w:w="4202"/>
      </w:tblGrid>
      <w:tr w:rsidR="000C27B8" w:rsidRPr="00654ECB" w:rsidTr="002471A6">
        <w:tc>
          <w:tcPr>
            <w:tcW w:w="2441" w:type="dxa"/>
            <w:shd w:val="clear" w:color="auto" w:fill="auto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auto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16"/>
                <w:szCs w:val="16"/>
              </w:rPr>
            </w:pPr>
          </w:p>
        </w:tc>
      </w:tr>
      <w:tr w:rsidR="000C27B8" w:rsidRPr="00654ECB" w:rsidTr="002471A6">
        <w:tc>
          <w:tcPr>
            <w:tcW w:w="2441" w:type="dxa"/>
            <w:shd w:val="clear" w:color="auto" w:fill="auto"/>
            <w:vAlign w:val="center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auto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0C27B8" w:rsidRPr="00654ECB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EE5073" w:rsidRPr="00654ECB" w:rsidRDefault="00EE5073" w:rsidP="003A527E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</w:rPr>
      </w:pPr>
    </w:p>
    <w:sectPr w:rsidR="00EE5073" w:rsidRPr="00654ECB" w:rsidSect="0051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F1" w:rsidRDefault="000D2CF1" w:rsidP="000D2CF1">
      <w:r>
        <w:separator/>
      </w:r>
    </w:p>
  </w:endnote>
  <w:endnote w:type="continuationSeparator" w:id="0">
    <w:p w:rsidR="000D2CF1" w:rsidRDefault="000D2CF1" w:rsidP="000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F1" w:rsidRDefault="000D2CF1" w:rsidP="000D2CF1">
      <w:r>
        <w:separator/>
      </w:r>
    </w:p>
  </w:footnote>
  <w:footnote w:type="continuationSeparator" w:id="0">
    <w:p w:rsidR="000D2CF1" w:rsidRDefault="000D2CF1" w:rsidP="000D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8"/>
    <w:rsid w:val="0002793D"/>
    <w:rsid w:val="000C27B8"/>
    <w:rsid w:val="000D2CF1"/>
    <w:rsid w:val="001A2DB4"/>
    <w:rsid w:val="001B62BE"/>
    <w:rsid w:val="002901FD"/>
    <w:rsid w:val="003A527E"/>
    <w:rsid w:val="003E1B61"/>
    <w:rsid w:val="003F47E2"/>
    <w:rsid w:val="00457474"/>
    <w:rsid w:val="00470C41"/>
    <w:rsid w:val="004B41CE"/>
    <w:rsid w:val="004C7D4E"/>
    <w:rsid w:val="00517E86"/>
    <w:rsid w:val="0055071E"/>
    <w:rsid w:val="00654ECB"/>
    <w:rsid w:val="006755C3"/>
    <w:rsid w:val="00697EB3"/>
    <w:rsid w:val="00746A76"/>
    <w:rsid w:val="00776202"/>
    <w:rsid w:val="008D0D94"/>
    <w:rsid w:val="009706CB"/>
    <w:rsid w:val="009945F4"/>
    <w:rsid w:val="00A564C8"/>
    <w:rsid w:val="00AC5520"/>
    <w:rsid w:val="00B01283"/>
    <w:rsid w:val="00B7633A"/>
    <w:rsid w:val="00BD5CD4"/>
    <w:rsid w:val="00C33B5F"/>
    <w:rsid w:val="00C62022"/>
    <w:rsid w:val="00C70563"/>
    <w:rsid w:val="00CB15BA"/>
    <w:rsid w:val="00CD6A28"/>
    <w:rsid w:val="00D94AF2"/>
    <w:rsid w:val="00E1134E"/>
    <w:rsid w:val="00EE5073"/>
    <w:rsid w:val="00F41355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FD407"/>
  <w15:docId w15:val="{8A43DEE3-6E2C-49AA-B304-1CF599A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C4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7B44-6C82-4AB6-AAD1-F6A9980533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C9784B-1B22-4DC1-B0A2-EA2DD3BB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Libera</dc:creator>
  <cp:lastModifiedBy>Cieślewicz Agnieszka</cp:lastModifiedBy>
  <cp:revision>3</cp:revision>
  <cp:lastPrinted>2020-08-20T11:34:00Z</cp:lastPrinted>
  <dcterms:created xsi:type="dcterms:W3CDTF">2022-04-05T08:47:00Z</dcterms:created>
  <dcterms:modified xsi:type="dcterms:W3CDTF">2022-04-07T11:40:00Z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8bf28a18-1b69-4c20-880d-b88517eabf01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