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2CFB4" w14:textId="7878FE52" w:rsidR="00EE3813" w:rsidRPr="00AF69EA" w:rsidRDefault="00EE3813" w:rsidP="00EE3813">
      <w:pPr>
        <w:tabs>
          <w:tab w:val="right" w:pos="9781"/>
        </w:tabs>
        <w:rPr>
          <w:b/>
        </w:rPr>
      </w:pPr>
      <w:r w:rsidRPr="00AF69EA">
        <w:t>Nr sprawy: RZP.271.</w:t>
      </w:r>
      <w:r w:rsidR="001253BC">
        <w:t>21</w:t>
      </w:r>
      <w:r w:rsidRPr="00AF69EA">
        <w:t>.2024</w:t>
      </w:r>
      <w:r w:rsidRPr="00AF69EA">
        <w:tab/>
      </w:r>
      <w:r w:rsidRPr="00AF69EA">
        <w:rPr>
          <w:b/>
        </w:rPr>
        <w:t xml:space="preserve">Załącznik nr </w:t>
      </w:r>
      <w:r w:rsidR="00BB4813" w:rsidRPr="00AF69EA">
        <w:rPr>
          <w:b/>
        </w:rPr>
        <w:t>3</w:t>
      </w:r>
      <w:r w:rsidRPr="00AF69EA">
        <w:rPr>
          <w:b/>
        </w:rPr>
        <w:t xml:space="preserve"> do SWZ</w:t>
      </w:r>
    </w:p>
    <w:p w14:paraId="7FBE4DE9" w14:textId="77777777" w:rsidR="00BB4813" w:rsidRDefault="00BB4813" w:rsidP="00BB4813">
      <w:pPr>
        <w:pStyle w:val="Default"/>
        <w:spacing w:before="360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Wykonawca: </w:t>
      </w:r>
    </w:p>
    <w:p w14:paraId="42BFD59C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 </w:t>
      </w:r>
    </w:p>
    <w:p w14:paraId="5472A626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................................................................................... </w:t>
      </w:r>
    </w:p>
    <w:p w14:paraId="4D5CEFE6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(pełna nazwa/firma, adres, w zależności od podmiotu: </w:t>
      </w:r>
    </w:p>
    <w:p w14:paraId="016C1A35" w14:textId="77777777" w:rsidR="00BB4813" w:rsidRDefault="00BB4813" w:rsidP="00BB4813">
      <w:pPr>
        <w:pStyle w:val="Default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NIP/PESEL, KRS/CEiDG) </w:t>
      </w:r>
    </w:p>
    <w:p w14:paraId="2B3619F4" w14:textId="77777777" w:rsidR="00BB4813" w:rsidRDefault="00BB4813" w:rsidP="00BB4813">
      <w:pPr>
        <w:pStyle w:val="Default"/>
        <w:rPr>
          <w:sz w:val="20"/>
          <w:szCs w:val="20"/>
        </w:rPr>
      </w:pPr>
    </w:p>
    <w:p w14:paraId="558E700B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reprezentowany przez: </w:t>
      </w:r>
    </w:p>
    <w:p w14:paraId="546D497F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7FA97A14" w14:textId="77777777" w:rsidR="00BB4813" w:rsidRDefault="00BB4813" w:rsidP="00BB4813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....................................................... </w:t>
      </w:r>
    </w:p>
    <w:p w14:paraId="23BD5584" w14:textId="77777777" w:rsidR="00BB4813" w:rsidRDefault="00BB4813" w:rsidP="00BB4813">
      <w:pPr>
        <w:pStyle w:val="Default"/>
        <w:rPr>
          <w:b/>
        </w:rPr>
      </w:pPr>
      <w:r>
        <w:rPr>
          <w:iCs/>
          <w:sz w:val="20"/>
          <w:szCs w:val="20"/>
        </w:rPr>
        <w:t>(imię, nazwisko, stanowisko/podstawa do reprezentacji)</w:t>
      </w:r>
    </w:p>
    <w:p w14:paraId="3186735C" w14:textId="77777777" w:rsidR="00BB4813" w:rsidRDefault="00BB4813" w:rsidP="00BB4813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OŚWIADCZENIE WYKONAWCY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br/>
        <w:t>w zakresie art. 108 ust. 1 pkt 5 ustawy Pzp o przynależności lub braku przynależności do tej samej grupy kapitałowej, w rozumieniu ustawy z dnia 16 lutego 2007 r. o ochronie konkurencji i konsumentów</w:t>
      </w:r>
    </w:p>
    <w:p w14:paraId="3E26FABC" w14:textId="77777777" w:rsidR="001253BC" w:rsidRDefault="00BB4813" w:rsidP="001253BC">
      <w:pPr>
        <w:pStyle w:val="Default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Na potrzeby postępowania o udzielenie zamówienia publicznego pn: </w:t>
      </w:r>
      <w:r w:rsidR="001253BC" w:rsidRPr="001253BC">
        <w:rPr>
          <w:b/>
          <w:bCs/>
          <w:sz w:val="22"/>
          <w:szCs w:val="22"/>
        </w:rPr>
        <w:t>Dostawa wyposażenia sal lekcyjnych w ramach Projektu pn.: „Każdy uczeń jest inny - edukacja włączająca w Mieście Kwidzyn”</w:t>
      </w:r>
    </w:p>
    <w:p w14:paraId="0E045210" w14:textId="786DC2C7" w:rsidR="00BB4813" w:rsidRDefault="00BB4813" w:rsidP="001253BC">
      <w:pPr>
        <w:pStyle w:val="Default"/>
        <w:rPr>
          <w:bCs/>
          <w:sz w:val="22"/>
          <w:szCs w:val="22"/>
        </w:rPr>
      </w:pPr>
      <w:r>
        <w:rPr>
          <w:bCs/>
          <w:sz w:val="22"/>
          <w:szCs w:val="22"/>
        </w:rPr>
        <w:t>oświadczam że:</w:t>
      </w:r>
    </w:p>
    <w:p w14:paraId="56CCE7C8" w14:textId="77777777" w:rsidR="00BB4813" w:rsidRDefault="00BB4813" w:rsidP="00BB4813">
      <w:pPr>
        <w:pStyle w:val="Default"/>
        <w:rPr>
          <w:sz w:val="22"/>
          <w:szCs w:val="22"/>
        </w:rPr>
      </w:pPr>
    </w:p>
    <w:p w14:paraId="0DE4D7CC" w14:textId="77777777" w:rsidR="00BB4813" w:rsidRDefault="00BB4813" w:rsidP="00BB4813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zamówienia.  </w:t>
      </w:r>
    </w:p>
    <w:p w14:paraId="2DA04836" w14:textId="77777777" w:rsidR="00BB4813" w:rsidRDefault="00BB4813" w:rsidP="00BB4813">
      <w:pPr>
        <w:pStyle w:val="Tekstpodstawowywcity"/>
        <w:spacing w:before="240"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>
        <w:rPr>
          <w:rFonts w:ascii="Arial" w:hAnsi="Arial" w:cs="Arial"/>
          <w:sz w:val="22"/>
          <w:szCs w:val="22"/>
        </w:rPr>
        <w:t xml:space="preserve">do tej samej grupy kapitałowej z następującymi Wykonawcami, którzy złożyli odrębne oferty w niniejszym postępowaniu o udzielenia zamówienia: </w:t>
      </w:r>
    </w:p>
    <w:p w14:paraId="78FF1E40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6E3866E5" w14:textId="77777777" w:rsidR="00BB4813" w:rsidRDefault="00BB4813" w:rsidP="00BB4813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……………………………………..</w:t>
      </w:r>
    </w:p>
    <w:p w14:paraId="04D063E5" w14:textId="77777777" w:rsidR="00BB4813" w:rsidRDefault="00BB4813" w:rsidP="00BB4813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14:paraId="4994EFAE" w14:textId="77777777" w:rsidR="00BB4813" w:rsidRDefault="00BB4813" w:rsidP="00BB5B7E">
      <w:pPr>
        <w:tabs>
          <w:tab w:val="center" w:pos="5954"/>
        </w:tabs>
      </w:pPr>
      <w: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5293D722" w14:textId="77777777" w:rsidR="00BB4813" w:rsidRPr="00BB4813" w:rsidRDefault="00BB4813" w:rsidP="00BB4813">
      <w:pPr>
        <w:tabs>
          <w:tab w:val="left" w:pos="1978"/>
          <w:tab w:val="left" w:pos="3828"/>
          <w:tab w:val="center" w:pos="4677"/>
        </w:tabs>
        <w:spacing w:after="360" w:line="240" w:lineRule="auto"/>
        <w:rPr>
          <w:b/>
          <w:color w:val="FF0000"/>
          <w:sz w:val="16"/>
          <w:szCs w:val="16"/>
        </w:rPr>
      </w:pPr>
      <w:r w:rsidRPr="00BB4813">
        <w:rPr>
          <w:i/>
          <w:iCs/>
          <w:sz w:val="16"/>
          <w:szCs w:val="16"/>
        </w:rPr>
        <w:t>* nieodpowiednie skreślić</w:t>
      </w:r>
    </w:p>
    <w:p w14:paraId="7743D22D" w14:textId="77777777" w:rsidR="00EE3813" w:rsidRDefault="00EE3813" w:rsidP="00374999">
      <w:pPr>
        <w:tabs>
          <w:tab w:val="left" w:pos="1978"/>
          <w:tab w:val="left" w:pos="3828"/>
          <w:tab w:val="center" w:pos="4677"/>
        </w:tabs>
        <w:spacing w:before="600" w:line="240" w:lineRule="auto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7FE2FFDB" w14:textId="77777777" w:rsidR="00EE3813" w:rsidRDefault="00EE3813" w:rsidP="00EE3813">
      <w:pPr>
        <w:tabs>
          <w:tab w:val="left" w:pos="1978"/>
          <w:tab w:val="left" w:pos="3828"/>
          <w:tab w:val="center" w:pos="4677"/>
        </w:tabs>
        <w:spacing w:after="960" w:line="240" w:lineRule="auto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sectPr w:rsidR="00EE3813" w:rsidSect="002533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27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DFD9" w14:textId="77777777" w:rsidR="00DD0912" w:rsidRDefault="00DD09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0BB3C" w14:textId="77777777" w:rsidR="00DD0912" w:rsidRDefault="00DD09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6CA6E" w14:textId="77777777" w:rsidR="00DD0912" w:rsidRDefault="00DD09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2C238" w14:textId="77777777" w:rsidR="00DD0912" w:rsidRDefault="00DD09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7193" w14:textId="77777777" w:rsidR="00DD0912" w:rsidRDefault="00DD09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</w:rPr>
      <w:drawing>
        <wp:inline distT="0" distB="0" distL="0" distR="0" wp14:anchorId="20C7928B" wp14:editId="5292C0CB">
          <wp:extent cx="5993130" cy="554509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23027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47033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60934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TrueTypeFonts/>
  <w:saveSubsetFonts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A2784"/>
    <w:rsid w:val="000A4DC0"/>
    <w:rsid w:val="000D7C24"/>
    <w:rsid w:val="000D7C46"/>
    <w:rsid w:val="000E0720"/>
    <w:rsid w:val="001253BC"/>
    <w:rsid w:val="00135B07"/>
    <w:rsid w:val="00157087"/>
    <w:rsid w:val="001743DF"/>
    <w:rsid w:val="001F58DA"/>
    <w:rsid w:val="00200C14"/>
    <w:rsid w:val="0025332D"/>
    <w:rsid w:val="00257B7D"/>
    <w:rsid w:val="002D5A21"/>
    <w:rsid w:val="002F0AB4"/>
    <w:rsid w:val="00306064"/>
    <w:rsid w:val="003378EF"/>
    <w:rsid w:val="00346483"/>
    <w:rsid w:val="00357E81"/>
    <w:rsid w:val="00372707"/>
    <w:rsid w:val="00374999"/>
    <w:rsid w:val="00376A0D"/>
    <w:rsid w:val="003A25A9"/>
    <w:rsid w:val="003C7E9D"/>
    <w:rsid w:val="003D10BE"/>
    <w:rsid w:val="0041068A"/>
    <w:rsid w:val="004128E4"/>
    <w:rsid w:val="004224AA"/>
    <w:rsid w:val="00425248"/>
    <w:rsid w:val="0042693B"/>
    <w:rsid w:val="00455AE7"/>
    <w:rsid w:val="004743FE"/>
    <w:rsid w:val="004A5DD7"/>
    <w:rsid w:val="004D5424"/>
    <w:rsid w:val="004E085E"/>
    <w:rsid w:val="004F7759"/>
    <w:rsid w:val="00506E71"/>
    <w:rsid w:val="00516DD6"/>
    <w:rsid w:val="00523E43"/>
    <w:rsid w:val="005840CC"/>
    <w:rsid w:val="00584D51"/>
    <w:rsid w:val="00660926"/>
    <w:rsid w:val="006F6584"/>
    <w:rsid w:val="006F79D2"/>
    <w:rsid w:val="007169ED"/>
    <w:rsid w:val="0072352D"/>
    <w:rsid w:val="0072370A"/>
    <w:rsid w:val="00730C64"/>
    <w:rsid w:val="007353AE"/>
    <w:rsid w:val="00753435"/>
    <w:rsid w:val="007726B2"/>
    <w:rsid w:val="0077695A"/>
    <w:rsid w:val="00806BBA"/>
    <w:rsid w:val="0081285B"/>
    <w:rsid w:val="00812B92"/>
    <w:rsid w:val="008134D9"/>
    <w:rsid w:val="00827BA1"/>
    <w:rsid w:val="00845844"/>
    <w:rsid w:val="00855C0B"/>
    <w:rsid w:val="008725A7"/>
    <w:rsid w:val="008916A4"/>
    <w:rsid w:val="008922E6"/>
    <w:rsid w:val="008C416D"/>
    <w:rsid w:val="00997C99"/>
    <w:rsid w:val="00997DD0"/>
    <w:rsid w:val="009C3FE5"/>
    <w:rsid w:val="00A62002"/>
    <w:rsid w:val="00A628BF"/>
    <w:rsid w:val="00A703E4"/>
    <w:rsid w:val="00AC2884"/>
    <w:rsid w:val="00AC3350"/>
    <w:rsid w:val="00AF69EA"/>
    <w:rsid w:val="00B02D45"/>
    <w:rsid w:val="00B2020A"/>
    <w:rsid w:val="00B30960"/>
    <w:rsid w:val="00B71B59"/>
    <w:rsid w:val="00BA2A47"/>
    <w:rsid w:val="00BB4813"/>
    <w:rsid w:val="00BB5B7E"/>
    <w:rsid w:val="00BC2042"/>
    <w:rsid w:val="00BC7B7C"/>
    <w:rsid w:val="00C025AB"/>
    <w:rsid w:val="00C02DA4"/>
    <w:rsid w:val="00C0324E"/>
    <w:rsid w:val="00C03767"/>
    <w:rsid w:val="00C105FB"/>
    <w:rsid w:val="00C23379"/>
    <w:rsid w:val="00C71D70"/>
    <w:rsid w:val="00C96491"/>
    <w:rsid w:val="00CA2ED4"/>
    <w:rsid w:val="00CB3686"/>
    <w:rsid w:val="00CB5E5E"/>
    <w:rsid w:val="00CD7C45"/>
    <w:rsid w:val="00CE0D32"/>
    <w:rsid w:val="00CE2307"/>
    <w:rsid w:val="00D02A49"/>
    <w:rsid w:val="00D2008B"/>
    <w:rsid w:val="00D56712"/>
    <w:rsid w:val="00D73FDE"/>
    <w:rsid w:val="00DC32DB"/>
    <w:rsid w:val="00DD0912"/>
    <w:rsid w:val="00DD0DA3"/>
    <w:rsid w:val="00E2672A"/>
    <w:rsid w:val="00E3125E"/>
    <w:rsid w:val="00E53264"/>
    <w:rsid w:val="00E6270D"/>
    <w:rsid w:val="00E75D57"/>
    <w:rsid w:val="00E77928"/>
    <w:rsid w:val="00E81FFA"/>
    <w:rsid w:val="00E84C1D"/>
    <w:rsid w:val="00E858BC"/>
    <w:rsid w:val="00E958AB"/>
    <w:rsid w:val="00EB0AEE"/>
    <w:rsid w:val="00EE3813"/>
    <w:rsid w:val="00EF0C57"/>
    <w:rsid w:val="00F54E29"/>
    <w:rsid w:val="00F67DE4"/>
    <w:rsid w:val="00FE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3CE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uiPriority w:val="99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B4813"/>
    <w:pPr>
      <w:suppressAutoHyphens/>
      <w:overflowPunct w:val="0"/>
      <w:autoSpaceDE w:val="0"/>
      <w:spacing w:before="0"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B4813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subject/>
  <dc:creator/>
  <cp:keywords/>
  <dc:description/>
  <cp:lastModifiedBy/>
  <cp:revision>1</cp:revision>
  <dcterms:created xsi:type="dcterms:W3CDTF">2024-06-26T09:41:00Z</dcterms:created>
  <dcterms:modified xsi:type="dcterms:W3CDTF">2024-10-29T11:12:00Z</dcterms:modified>
</cp:coreProperties>
</file>