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E69A2D" w14:textId="73D1F250" w:rsidR="00C114E7" w:rsidRPr="00E45919" w:rsidRDefault="00D52FE1" w:rsidP="0047623D">
      <w:pPr>
        <w:pStyle w:val="Nagwek3"/>
      </w:pPr>
      <w:bookmarkStart w:id="0" w:name="_GoBack"/>
      <w:bookmarkEnd w:id="0"/>
      <w:r>
        <w:t xml:space="preserve">Załącznik nr </w:t>
      </w:r>
      <w:r w:rsidR="00730349">
        <w:t>2</w:t>
      </w:r>
      <w:r>
        <w:t xml:space="preserve"> do wzoru Umowy stanowiącego Załącznik nr </w:t>
      </w:r>
      <w:r w:rsidR="00730349">
        <w:t>2</w:t>
      </w:r>
      <w:r>
        <w:t xml:space="preserve"> do SIWZ</w:t>
      </w:r>
    </w:p>
    <w:p w14:paraId="73B59663" w14:textId="77777777" w:rsidR="00C114E7" w:rsidRPr="00E45919" w:rsidRDefault="00C114E7" w:rsidP="00C114E7">
      <w:pPr>
        <w:tabs>
          <w:tab w:val="center" w:pos="6369"/>
        </w:tabs>
        <w:spacing w:before="120" w:after="0"/>
        <w:jc w:val="right"/>
        <w:rPr>
          <w:rFonts w:ascii="Arial" w:hAnsi="Arial" w:cs="Arial"/>
        </w:rPr>
      </w:pPr>
      <w:r w:rsidRPr="00E45919">
        <w:rPr>
          <w:rFonts w:ascii="Arial" w:hAnsi="Arial" w:cs="Arial"/>
        </w:rPr>
        <w:t>…………………., dnia …………………</w:t>
      </w:r>
    </w:p>
    <w:p w14:paraId="18575405" w14:textId="77777777" w:rsidR="00C114E7" w:rsidRPr="00313864" w:rsidRDefault="00C114E7" w:rsidP="00C114E7">
      <w:pPr>
        <w:tabs>
          <w:tab w:val="center" w:pos="6300"/>
        </w:tabs>
        <w:rPr>
          <w:rFonts w:ascii="Arial" w:hAnsi="Arial" w:cs="Arial"/>
          <w:sz w:val="20"/>
          <w:szCs w:val="20"/>
        </w:rPr>
      </w:pPr>
      <w:r w:rsidRPr="00E45919">
        <w:rPr>
          <w:rFonts w:ascii="Arial" w:hAnsi="Arial" w:cs="Arial"/>
        </w:rPr>
        <w:tab/>
      </w:r>
      <w:r w:rsidRPr="00313864">
        <w:rPr>
          <w:rFonts w:ascii="Arial" w:hAnsi="Arial" w:cs="Arial"/>
          <w:sz w:val="20"/>
          <w:szCs w:val="20"/>
        </w:rPr>
        <w:t>(miejscowość)</w:t>
      </w:r>
    </w:p>
    <w:p w14:paraId="693F07A0" w14:textId="4D3A01FA" w:rsidR="00C114E7" w:rsidRPr="00E45919" w:rsidRDefault="00C114E7" w:rsidP="00C114E7">
      <w:pPr>
        <w:spacing w:before="600" w:after="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>……………………………</w:t>
      </w:r>
      <w:r w:rsidR="00EB3A6E">
        <w:rPr>
          <w:rFonts w:ascii="Arial" w:hAnsi="Arial" w:cs="Arial"/>
        </w:rPr>
        <w:t>………..</w:t>
      </w:r>
      <w:r w:rsidRPr="00E45919">
        <w:rPr>
          <w:rFonts w:ascii="Arial" w:hAnsi="Arial" w:cs="Arial"/>
        </w:rPr>
        <w:t>..</w:t>
      </w:r>
    </w:p>
    <w:p w14:paraId="32146DBA" w14:textId="77777777" w:rsidR="00C114E7" w:rsidRPr="00313864" w:rsidRDefault="00C114E7" w:rsidP="0033325F">
      <w:pPr>
        <w:tabs>
          <w:tab w:val="center" w:pos="1260"/>
        </w:tabs>
        <w:spacing w:after="480"/>
        <w:jc w:val="both"/>
        <w:rPr>
          <w:rFonts w:ascii="Arial" w:hAnsi="Arial" w:cs="Arial"/>
          <w:sz w:val="20"/>
          <w:szCs w:val="20"/>
        </w:rPr>
      </w:pPr>
      <w:r w:rsidRPr="00E45919">
        <w:rPr>
          <w:rFonts w:ascii="Arial" w:hAnsi="Arial" w:cs="Arial"/>
        </w:rPr>
        <w:tab/>
      </w:r>
      <w:r w:rsidRPr="00313864">
        <w:rPr>
          <w:rFonts w:ascii="Arial" w:hAnsi="Arial" w:cs="Arial"/>
          <w:sz w:val="20"/>
          <w:szCs w:val="20"/>
        </w:rPr>
        <w:t>(pieczęć zakładu naprawiającego)</w:t>
      </w:r>
    </w:p>
    <w:p w14:paraId="54C241ED" w14:textId="1EF41CC5" w:rsidR="00C114E7" w:rsidRPr="00E45919" w:rsidRDefault="00C114E7" w:rsidP="0047623D">
      <w:pPr>
        <w:pStyle w:val="Nagwek2"/>
      </w:pPr>
      <w:bookmarkStart w:id="1" w:name="_Toc218479155"/>
      <w:bookmarkStart w:id="2" w:name="_Toc384033539"/>
      <w:bookmarkStart w:id="3" w:name="_Toc521412192"/>
      <w:bookmarkStart w:id="4" w:name="_Toc521492210"/>
      <w:bookmarkStart w:id="5" w:name="_Toc43105454"/>
      <w:r w:rsidRPr="00E45919">
        <w:t>Protokół zdawczo-odbiorczy nr ……………….</w:t>
      </w:r>
      <w:bookmarkEnd w:id="1"/>
      <w:bookmarkEnd w:id="2"/>
      <w:bookmarkEnd w:id="3"/>
      <w:bookmarkEnd w:id="4"/>
      <w:bookmarkEnd w:id="5"/>
    </w:p>
    <w:p w14:paraId="3B67F445" w14:textId="1B6B2E9F" w:rsidR="00C114E7" w:rsidRPr="00E45919" w:rsidRDefault="00062529" w:rsidP="0047623D">
      <w:pPr>
        <w:pStyle w:val="Nagwek2"/>
      </w:pPr>
      <w:bookmarkStart w:id="6" w:name="_Toc218479156"/>
      <w:bookmarkStart w:id="7" w:name="_Toc384033540"/>
      <w:bookmarkStart w:id="8" w:name="_Toc521412193"/>
      <w:bookmarkStart w:id="9" w:name="_Toc521492211"/>
      <w:bookmarkStart w:id="10" w:name="_Toc43105455"/>
      <w:r>
        <w:t xml:space="preserve">Przekazania pojazdu </w:t>
      </w:r>
      <w:r w:rsidR="00C114E7" w:rsidRPr="00E45919">
        <w:t xml:space="preserve"> do naprawy ………………..</w:t>
      </w:r>
      <w:bookmarkEnd w:id="6"/>
      <w:bookmarkEnd w:id="7"/>
      <w:bookmarkEnd w:id="8"/>
      <w:bookmarkEnd w:id="9"/>
      <w:bookmarkEnd w:id="10"/>
    </w:p>
    <w:p w14:paraId="1E12C65F" w14:textId="7953083C" w:rsidR="00C114E7" w:rsidRPr="00E45919" w:rsidRDefault="00062529" w:rsidP="0033325F">
      <w:pPr>
        <w:tabs>
          <w:tab w:val="left" w:leader="dot" w:pos="8820"/>
        </w:tabs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Pojazd </w:t>
      </w:r>
      <w:r w:rsidR="00C114E7" w:rsidRPr="00E45919">
        <w:rPr>
          <w:rFonts w:ascii="Arial" w:hAnsi="Arial" w:cs="Arial"/>
        </w:rPr>
        <w:t xml:space="preserve"> serii ……………… nr …….. dostarczony w stanie …………………………..</w:t>
      </w:r>
    </w:p>
    <w:p w14:paraId="5150F30B" w14:textId="77777777" w:rsidR="00C114E7" w:rsidRPr="00E45919" w:rsidRDefault="00C114E7" w:rsidP="00C114E7">
      <w:pPr>
        <w:tabs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>z …………………………………. celem wykonania naprawy</w:t>
      </w:r>
      <w:r w:rsidRPr="00E45919">
        <w:rPr>
          <w:rFonts w:ascii="Arial" w:hAnsi="Arial" w:cs="Arial"/>
        </w:rPr>
        <w:tab/>
        <w:t xml:space="preserve"> *)</w:t>
      </w:r>
    </w:p>
    <w:p w14:paraId="2988C03E" w14:textId="77777777" w:rsidR="00C114E7" w:rsidRPr="00E45919" w:rsidRDefault="00C114E7" w:rsidP="00C114E7">
      <w:pPr>
        <w:tabs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>Termin naprawy …………………… do ………………..wg umowy nr</w:t>
      </w:r>
      <w:r w:rsidRPr="00E45919">
        <w:rPr>
          <w:rFonts w:ascii="Arial" w:hAnsi="Arial" w:cs="Arial"/>
        </w:rPr>
        <w:tab/>
      </w:r>
    </w:p>
    <w:p w14:paraId="7E43DCCB" w14:textId="77777777" w:rsidR="00C114E7" w:rsidRPr="00E45919" w:rsidRDefault="00C114E7" w:rsidP="00DB2A0E">
      <w:pPr>
        <w:numPr>
          <w:ilvl w:val="0"/>
          <w:numId w:val="58"/>
        </w:numPr>
        <w:tabs>
          <w:tab w:val="left" w:leader="dot" w:pos="8820"/>
        </w:tabs>
        <w:spacing w:before="120" w:after="120" w:line="240" w:lineRule="auto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>W czasie komisyjnego przyjęcia pojazdu stwierdzono:</w:t>
      </w:r>
    </w:p>
    <w:p w14:paraId="0C7A4286" w14:textId="77777777" w:rsidR="00C114E7" w:rsidRPr="00E45919" w:rsidRDefault="00C114E7" w:rsidP="00C114E7">
      <w:pPr>
        <w:tabs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</w:p>
    <w:p w14:paraId="4956BC03" w14:textId="77777777" w:rsidR="00C114E7" w:rsidRPr="00E45919" w:rsidRDefault="00C114E7" w:rsidP="00C114E7">
      <w:pPr>
        <w:tabs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</w:p>
    <w:p w14:paraId="1F7794CF" w14:textId="38D9C8DF" w:rsidR="00C114E7" w:rsidRPr="00E45919" w:rsidRDefault="00C114E7" w:rsidP="00C114E7">
      <w:pPr>
        <w:tabs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</w:p>
    <w:p w14:paraId="49949B3F" w14:textId="77777777" w:rsidR="00C114E7" w:rsidRPr="00E45919" w:rsidRDefault="00C114E7" w:rsidP="00C114E7">
      <w:pPr>
        <w:tabs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</w:p>
    <w:p w14:paraId="651495C1" w14:textId="77777777" w:rsidR="00C114E7" w:rsidRPr="00E45919" w:rsidRDefault="00C114E7" w:rsidP="00C114E7">
      <w:pPr>
        <w:tabs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</w:p>
    <w:p w14:paraId="61C1ED18" w14:textId="77777777" w:rsidR="00C114E7" w:rsidRPr="00E45919" w:rsidRDefault="00C114E7" w:rsidP="00C114E7">
      <w:pPr>
        <w:tabs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</w:p>
    <w:p w14:paraId="67B1A5B5" w14:textId="02724647" w:rsidR="00C114E7" w:rsidRPr="00B12806" w:rsidRDefault="00C114E7" w:rsidP="00DB2A0E">
      <w:pPr>
        <w:numPr>
          <w:ilvl w:val="0"/>
          <w:numId w:val="58"/>
        </w:numPr>
        <w:tabs>
          <w:tab w:val="left" w:leader="dot" w:pos="8820"/>
        </w:tabs>
        <w:spacing w:before="240" w:after="120" w:line="240" w:lineRule="auto"/>
        <w:ind w:left="357" w:hanging="357"/>
        <w:jc w:val="both"/>
        <w:rPr>
          <w:rFonts w:ascii="Arial" w:hAnsi="Arial" w:cs="Arial"/>
        </w:rPr>
      </w:pPr>
      <w:r w:rsidRPr="00B12806">
        <w:rPr>
          <w:rFonts w:ascii="Arial" w:hAnsi="Arial" w:cs="Arial"/>
        </w:rPr>
        <w:lastRenderedPageBreak/>
        <w:t>Dokume</w:t>
      </w:r>
      <w:r w:rsidR="00062529" w:rsidRPr="00B12806">
        <w:rPr>
          <w:rFonts w:ascii="Arial" w:hAnsi="Arial" w:cs="Arial"/>
        </w:rPr>
        <w:t>nty dostarczone wraz z pojazdem</w:t>
      </w:r>
      <w:r w:rsidRPr="00B12806">
        <w:rPr>
          <w:rFonts w:ascii="Arial" w:hAnsi="Arial" w:cs="Arial"/>
        </w:rPr>
        <w:t>:</w:t>
      </w:r>
    </w:p>
    <w:p w14:paraId="252EF17D" w14:textId="6A05BAB7" w:rsidR="00C114E7" w:rsidRPr="00B12806" w:rsidRDefault="00C114E7" w:rsidP="00DB2A0E">
      <w:pPr>
        <w:numPr>
          <w:ilvl w:val="1"/>
          <w:numId w:val="58"/>
        </w:numPr>
        <w:tabs>
          <w:tab w:val="left" w:leader="dot" w:pos="8820"/>
        </w:tabs>
        <w:spacing w:before="120" w:after="120" w:line="240" w:lineRule="auto"/>
        <w:jc w:val="both"/>
        <w:rPr>
          <w:rFonts w:ascii="Arial" w:hAnsi="Arial" w:cs="Arial"/>
        </w:rPr>
      </w:pPr>
      <w:r w:rsidRPr="00B12806">
        <w:rPr>
          <w:rFonts w:ascii="Arial" w:hAnsi="Arial" w:cs="Arial"/>
        </w:rPr>
        <w:t xml:space="preserve">Książka elektrycznego pojazdu </w:t>
      </w:r>
      <w:r w:rsidR="00062529" w:rsidRPr="00B12806">
        <w:rPr>
          <w:rFonts w:ascii="Arial" w:hAnsi="Arial" w:cs="Arial"/>
        </w:rPr>
        <w:t>trakcyjnego</w:t>
      </w:r>
      <w:r w:rsidRPr="00B12806">
        <w:rPr>
          <w:rFonts w:ascii="Arial" w:hAnsi="Arial" w:cs="Arial"/>
        </w:rPr>
        <w:t xml:space="preserve"> </w:t>
      </w:r>
      <w:r w:rsidRPr="00B12806">
        <w:rPr>
          <w:rFonts w:ascii="Arial" w:hAnsi="Arial" w:cs="Arial"/>
        </w:rPr>
        <w:tab/>
      </w:r>
    </w:p>
    <w:p w14:paraId="14F30EFF" w14:textId="77777777" w:rsidR="00C114E7" w:rsidRPr="00B12806" w:rsidRDefault="00C114E7" w:rsidP="00DB2A0E">
      <w:pPr>
        <w:numPr>
          <w:ilvl w:val="1"/>
          <w:numId w:val="58"/>
        </w:numPr>
        <w:tabs>
          <w:tab w:val="left" w:leader="dot" w:pos="8820"/>
        </w:tabs>
        <w:spacing w:before="120" w:after="120" w:line="240" w:lineRule="auto"/>
        <w:jc w:val="both"/>
        <w:rPr>
          <w:rFonts w:ascii="Arial" w:hAnsi="Arial" w:cs="Arial"/>
        </w:rPr>
      </w:pPr>
      <w:r w:rsidRPr="00B12806">
        <w:rPr>
          <w:rFonts w:ascii="Arial" w:hAnsi="Arial" w:cs="Arial"/>
        </w:rPr>
        <w:t>Dokumentacja rejestracyjna zbiorników sprężonego powietrza</w:t>
      </w:r>
      <w:r w:rsidRPr="00B12806">
        <w:rPr>
          <w:rFonts w:ascii="Arial" w:hAnsi="Arial" w:cs="Arial"/>
        </w:rPr>
        <w:tab/>
      </w:r>
    </w:p>
    <w:p w14:paraId="4B930429" w14:textId="77777777" w:rsidR="00C114E7" w:rsidRPr="00B12806" w:rsidRDefault="00C114E7" w:rsidP="00DB2A0E">
      <w:pPr>
        <w:numPr>
          <w:ilvl w:val="1"/>
          <w:numId w:val="58"/>
        </w:numPr>
        <w:tabs>
          <w:tab w:val="left" w:leader="dot" w:pos="8820"/>
        </w:tabs>
        <w:spacing w:before="120" w:after="120" w:line="240" w:lineRule="auto"/>
        <w:jc w:val="both"/>
        <w:rPr>
          <w:rFonts w:ascii="Arial" w:hAnsi="Arial" w:cs="Arial"/>
        </w:rPr>
      </w:pPr>
      <w:r w:rsidRPr="00B12806">
        <w:rPr>
          <w:rFonts w:ascii="Arial" w:hAnsi="Arial" w:cs="Arial"/>
        </w:rPr>
        <w:t xml:space="preserve">Książka pokładowa pojazdu  </w:t>
      </w:r>
      <w:r w:rsidRPr="00B12806">
        <w:rPr>
          <w:rFonts w:ascii="Arial" w:hAnsi="Arial" w:cs="Arial"/>
        </w:rPr>
        <w:tab/>
      </w:r>
    </w:p>
    <w:p w14:paraId="2D931C0E" w14:textId="5FF0A548" w:rsidR="0026581C" w:rsidRPr="00B12806" w:rsidRDefault="0026581C" w:rsidP="00DB2A0E">
      <w:pPr>
        <w:numPr>
          <w:ilvl w:val="1"/>
          <w:numId w:val="58"/>
        </w:numPr>
        <w:tabs>
          <w:tab w:val="left" w:leader="dot" w:pos="8820"/>
        </w:tabs>
        <w:spacing w:before="120" w:after="120" w:line="240" w:lineRule="auto"/>
        <w:jc w:val="both"/>
        <w:rPr>
          <w:rFonts w:ascii="Arial" w:hAnsi="Arial" w:cs="Arial"/>
        </w:rPr>
      </w:pPr>
      <w:r w:rsidRPr="00B12806">
        <w:rPr>
          <w:rFonts w:ascii="Arial" w:hAnsi="Arial" w:cs="Arial"/>
        </w:rPr>
        <w:t>Protokół</w:t>
      </w:r>
      <w:r w:rsidR="005F5508" w:rsidRPr="00B12806">
        <w:rPr>
          <w:rFonts w:ascii="Arial" w:hAnsi="Arial" w:cs="Arial"/>
        </w:rPr>
        <w:t xml:space="preserve"> komisyjnych oględzin pojazdów ……………………………………………….</w:t>
      </w:r>
    </w:p>
    <w:p w14:paraId="62136339" w14:textId="6B6D2D2B" w:rsidR="00C114E7" w:rsidRPr="00B12806" w:rsidRDefault="0026581C" w:rsidP="00DB2A0E">
      <w:pPr>
        <w:numPr>
          <w:ilvl w:val="1"/>
          <w:numId w:val="58"/>
        </w:numPr>
        <w:tabs>
          <w:tab w:val="left" w:leader="dot" w:pos="8820"/>
        </w:tabs>
        <w:spacing w:before="120" w:after="120" w:line="240" w:lineRule="auto"/>
        <w:jc w:val="both"/>
        <w:rPr>
          <w:rFonts w:ascii="Arial" w:hAnsi="Arial" w:cs="Arial"/>
        </w:rPr>
      </w:pPr>
      <w:r w:rsidRPr="00B12806">
        <w:rPr>
          <w:rFonts w:ascii="Arial" w:hAnsi="Arial" w:cs="Arial"/>
        </w:rPr>
        <w:t>inne dokumenty</w:t>
      </w:r>
      <w:r w:rsidR="00C114E7" w:rsidRPr="00B12806">
        <w:rPr>
          <w:rFonts w:ascii="Arial" w:hAnsi="Arial" w:cs="Arial"/>
        </w:rPr>
        <w:tab/>
      </w:r>
    </w:p>
    <w:p w14:paraId="1CD262BE" w14:textId="77777777" w:rsidR="00C114E7" w:rsidRPr="00E45919" w:rsidRDefault="00C114E7" w:rsidP="00C114E7">
      <w:pPr>
        <w:tabs>
          <w:tab w:val="left" w:pos="720"/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B12806">
        <w:rPr>
          <w:rFonts w:ascii="Arial" w:hAnsi="Arial" w:cs="Arial"/>
        </w:rPr>
        <w:tab/>
      </w:r>
      <w:r w:rsidRPr="00B12806">
        <w:rPr>
          <w:rFonts w:ascii="Arial" w:hAnsi="Arial" w:cs="Arial"/>
        </w:rPr>
        <w:tab/>
      </w:r>
    </w:p>
    <w:p w14:paraId="4E22CF1E" w14:textId="77777777" w:rsidR="00C114E7" w:rsidRPr="00E45919" w:rsidRDefault="00C114E7" w:rsidP="00C114E7">
      <w:pPr>
        <w:tabs>
          <w:tab w:val="left" w:pos="720"/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</w:p>
    <w:p w14:paraId="28707F4D" w14:textId="77777777" w:rsidR="00C114E7" w:rsidRPr="00E45919" w:rsidRDefault="00C114E7" w:rsidP="00C114E7">
      <w:pPr>
        <w:tabs>
          <w:tab w:val="left" w:pos="720"/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</w:p>
    <w:p w14:paraId="7ED078CC" w14:textId="77777777" w:rsidR="00C114E7" w:rsidRPr="00E45919" w:rsidRDefault="00C114E7" w:rsidP="00C114E7">
      <w:pPr>
        <w:tabs>
          <w:tab w:val="left" w:pos="720"/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</w:p>
    <w:p w14:paraId="1EB7236C" w14:textId="77777777" w:rsidR="00C114E7" w:rsidRPr="00E45919" w:rsidRDefault="00C114E7" w:rsidP="00C114E7">
      <w:pPr>
        <w:tabs>
          <w:tab w:val="left" w:pos="720"/>
          <w:tab w:val="left" w:leader="dot" w:pos="8820"/>
        </w:tabs>
        <w:spacing w:before="120" w:after="12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</w:p>
    <w:p w14:paraId="72D69CB4" w14:textId="77777777" w:rsidR="00C114E7" w:rsidRPr="00E45919" w:rsidRDefault="00C114E7" w:rsidP="008344CD">
      <w:pPr>
        <w:tabs>
          <w:tab w:val="left" w:pos="360"/>
          <w:tab w:val="left" w:leader="dot" w:pos="2880"/>
          <w:tab w:val="left" w:pos="3420"/>
          <w:tab w:val="left" w:leader="dot" w:pos="5940"/>
          <w:tab w:val="left" w:pos="6383"/>
          <w:tab w:val="left" w:leader="dot" w:pos="8820"/>
        </w:tabs>
        <w:spacing w:before="1200" w:after="0"/>
        <w:jc w:val="both"/>
        <w:rPr>
          <w:rFonts w:ascii="Arial" w:hAnsi="Arial" w:cs="Arial"/>
        </w:rPr>
      </w:pP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  <w:r w:rsidRPr="00E45919">
        <w:rPr>
          <w:rFonts w:ascii="Arial" w:hAnsi="Arial" w:cs="Arial"/>
        </w:rPr>
        <w:tab/>
      </w:r>
    </w:p>
    <w:p w14:paraId="2E46A79E" w14:textId="77777777" w:rsidR="00C114E7" w:rsidRPr="00EB3A6E" w:rsidRDefault="00C114E7" w:rsidP="00C114E7">
      <w:pPr>
        <w:tabs>
          <w:tab w:val="center" w:pos="1620"/>
          <w:tab w:val="center" w:pos="4680"/>
          <w:tab w:val="center" w:pos="7629"/>
        </w:tabs>
        <w:jc w:val="both"/>
        <w:rPr>
          <w:rFonts w:ascii="Arial" w:hAnsi="Arial" w:cs="Arial"/>
          <w:sz w:val="16"/>
          <w:szCs w:val="16"/>
        </w:rPr>
      </w:pPr>
      <w:r w:rsidRPr="00E45919">
        <w:rPr>
          <w:rFonts w:ascii="Arial" w:hAnsi="Arial" w:cs="Arial"/>
        </w:rPr>
        <w:tab/>
      </w:r>
      <w:r w:rsidRPr="00EB3A6E">
        <w:rPr>
          <w:rFonts w:ascii="Arial" w:hAnsi="Arial" w:cs="Arial"/>
          <w:sz w:val="16"/>
          <w:szCs w:val="16"/>
        </w:rPr>
        <w:t>(podpis przekazującego pojazd do naprawy)</w:t>
      </w:r>
      <w:r w:rsidRPr="00EB3A6E">
        <w:rPr>
          <w:rFonts w:ascii="Arial" w:hAnsi="Arial" w:cs="Arial"/>
          <w:sz w:val="16"/>
          <w:szCs w:val="16"/>
        </w:rPr>
        <w:tab/>
        <w:t>(podpis komisarza odbiorczego)</w:t>
      </w:r>
      <w:r w:rsidRPr="00EB3A6E">
        <w:rPr>
          <w:rFonts w:ascii="Arial" w:hAnsi="Arial" w:cs="Arial"/>
          <w:sz w:val="16"/>
          <w:szCs w:val="16"/>
        </w:rPr>
        <w:tab/>
        <w:t>(podpis przyjmującego pojazd do naprawy)</w:t>
      </w:r>
    </w:p>
    <w:p w14:paraId="2C59F853" w14:textId="072F4C0C" w:rsidR="00417AF9" w:rsidRPr="005E52C1" w:rsidRDefault="00417AF9" w:rsidP="00D8202E">
      <w:pPr>
        <w:pStyle w:val="Nagwek3"/>
        <w:jc w:val="left"/>
        <w:rPr>
          <w:sz w:val="20"/>
          <w:szCs w:val="20"/>
        </w:rPr>
      </w:pPr>
    </w:p>
    <w:sectPr w:rsidR="00417AF9" w:rsidRPr="005E52C1" w:rsidSect="00087A21">
      <w:footerReference w:type="even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8FF75" w14:textId="77777777" w:rsidR="002260F5" w:rsidRDefault="002260F5" w:rsidP="00EE644E">
      <w:pPr>
        <w:spacing w:after="0" w:line="240" w:lineRule="auto"/>
      </w:pPr>
      <w:r>
        <w:separator/>
      </w:r>
    </w:p>
  </w:endnote>
  <w:endnote w:type="continuationSeparator" w:id="0">
    <w:p w14:paraId="25ADE20C" w14:textId="77777777" w:rsidR="002260F5" w:rsidRDefault="002260F5" w:rsidP="00EE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C7CD5" w14:textId="00DC4666" w:rsidR="009C78FF" w:rsidRPr="00E45919" w:rsidRDefault="009C78FF" w:rsidP="00E45919">
    <w:pPr>
      <w:pStyle w:val="Stopka"/>
      <w:spacing w:before="40"/>
      <w:rPr>
        <w:rFonts w:ascii="Arial" w:hAnsi="Arial" w:cs="Arial"/>
      </w:rPr>
    </w:pPr>
  </w:p>
  <w:p w14:paraId="4E8DFBED" w14:textId="77777777" w:rsidR="009C78FF" w:rsidRDefault="009C78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780965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26409AE" w14:textId="1DE8BA3F" w:rsidR="009C78FF" w:rsidRPr="00E45919" w:rsidRDefault="002260F5" w:rsidP="008C051E">
        <w:pPr>
          <w:pStyle w:val="Stopka"/>
          <w:spacing w:before="40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F6DF1" w14:textId="77777777" w:rsidR="002260F5" w:rsidRDefault="002260F5" w:rsidP="00EE644E">
      <w:pPr>
        <w:spacing w:after="0" w:line="240" w:lineRule="auto"/>
      </w:pPr>
      <w:r>
        <w:separator/>
      </w:r>
    </w:p>
  </w:footnote>
  <w:footnote w:type="continuationSeparator" w:id="0">
    <w:p w14:paraId="633B53F8" w14:textId="77777777" w:rsidR="002260F5" w:rsidRDefault="002260F5" w:rsidP="00EE6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686F"/>
    <w:multiLevelType w:val="hybridMultilevel"/>
    <w:tmpl w:val="D64831A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31D8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B655F5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CA36B5B"/>
    <w:multiLevelType w:val="multilevel"/>
    <w:tmpl w:val="DF34746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F4044E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FB12256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26720F8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6CD606A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B332D4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1BC86D85"/>
    <w:multiLevelType w:val="multilevel"/>
    <w:tmpl w:val="941C9A6A"/>
    <w:styleLink w:val="Styl1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1626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E765436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EF42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06B63F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0ED6D3B"/>
    <w:multiLevelType w:val="hybridMultilevel"/>
    <w:tmpl w:val="9ABE1A78"/>
    <w:lvl w:ilvl="0" w:tplc="3EDA87A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485B7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6D577B1"/>
    <w:multiLevelType w:val="hybridMultilevel"/>
    <w:tmpl w:val="48848192"/>
    <w:lvl w:ilvl="0" w:tplc="3EDA8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3149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3E689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2F47E50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34D74E11"/>
    <w:multiLevelType w:val="hybridMultilevel"/>
    <w:tmpl w:val="3AB6C4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2931BE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6C56F2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>
    <w:nsid w:val="3955226A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B5904AA"/>
    <w:multiLevelType w:val="hybridMultilevel"/>
    <w:tmpl w:val="1A58E16C"/>
    <w:lvl w:ilvl="0" w:tplc="3EDA87A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3B6C5AE5"/>
    <w:multiLevelType w:val="hybridMultilevel"/>
    <w:tmpl w:val="2B98E49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9545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42F43E14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43747988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45272603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57321E2"/>
    <w:multiLevelType w:val="hybridMultilevel"/>
    <w:tmpl w:val="E91A5024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DA26452">
      <w:start w:val="1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982B1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DB167D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5EB1A15"/>
    <w:multiLevelType w:val="multilevel"/>
    <w:tmpl w:val="7950628A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5F76435"/>
    <w:multiLevelType w:val="hybridMultilevel"/>
    <w:tmpl w:val="B7B88BD8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B00AE1"/>
    <w:multiLevelType w:val="hybridMultilevel"/>
    <w:tmpl w:val="2020B6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47054CA5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706736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48AD47EE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4AE91ACB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4B6649B1"/>
    <w:multiLevelType w:val="hybridMultilevel"/>
    <w:tmpl w:val="E48A0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BC91F29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4CC30DA7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4EA71B3A"/>
    <w:multiLevelType w:val="hybridMultilevel"/>
    <w:tmpl w:val="CA5488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01031A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53AD490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>
    <w:nsid w:val="549B121C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56030C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581E4C6E"/>
    <w:multiLevelType w:val="hybridMultilevel"/>
    <w:tmpl w:val="DDA0D56C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82A0D7C"/>
    <w:multiLevelType w:val="hybridMultilevel"/>
    <w:tmpl w:val="E36A031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FC71B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1">
    <w:nsid w:val="59E20F3F"/>
    <w:multiLevelType w:val="hybridMultilevel"/>
    <w:tmpl w:val="0A48ACAA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DEF51C1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>
    <w:nsid w:val="5F116514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>
    <w:nsid w:val="611074D2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>
    <w:nsid w:val="62AC35F9"/>
    <w:multiLevelType w:val="multilevel"/>
    <w:tmpl w:val="A1142D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63922017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69C04B9D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>
    <w:nsid w:val="6A7E4516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70A95078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732059B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>
    <w:nsid w:val="735148C1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751F011F"/>
    <w:multiLevelType w:val="hybridMultilevel"/>
    <w:tmpl w:val="64C078AA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7F008DF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>
    <w:nsid w:val="79CB21D9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>
    <w:nsid w:val="7A2938B2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>
    <w:nsid w:val="7BBB1B59"/>
    <w:multiLevelType w:val="hybridMultilevel"/>
    <w:tmpl w:val="9CF270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C8424B4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>
    <w:nsid w:val="7EB82711"/>
    <w:multiLevelType w:val="multilevel"/>
    <w:tmpl w:val="51605D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>
    <w:nsid w:val="7F1D41C7"/>
    <w:multiLevelType w:val="multilevel"/>
    <w:tmpl w:val="349A44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7F88539A"/>
    <w:multiLevelType w:val="hybridMultilevel"/>
    <w:tmpl w:val="F70C260A"/>
    <w:lvl w:ilvl="0" w:tplc="3EDA8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FD865D5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2">
    <w:nsid w:val="7FFD6A3A"/>
    <w:multiLevelType w:val="hybridMultilevel"/>
    <w:tmpl w:val="4E8CCDCE"/>
    <w:lvl w:ilvl="0" w:tplc="47700B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58"/>
  </w:num>
  <w:num w:numId="4">
    <w:abstractNumId w:val="47"/>
  </w:num>
  <w:num w:numId="5">
    <w:abstractNumId w:val="44"/>
  </w:num>
  <w:num w:numId="6">
    <w:abstractNumId w:val="31"/>
  </w:num>
  <w:num w:numId="7">
    <w:abstractNumId w:val="6"/>
  </w:num>
  <w:num w:numId="8">
    <w:abstractNumId w:val="38"/>
  </w:num>
  <w:num w:numId="9">
    <w:abstractNumId w:val="26"/>
  </w:num>
  <w:num w:numId="10">
    <w:abstractNumId w:val="4"/>
  </w:num>
  <w:num w:numId="11">
    <w:abstractNumId w:val="27"/>
  </w:num>
  <w:num w:numId="12">
    <w:abstractNumId w:val="19"/>
  </w:num>
  <w:num w:numId="13">
    <w:abstractNumId w:val="8"/>
  </w:num>
  <w:num w:numId="14">
    <w:abstractNumId w:val="56"/>
  </w:num>
  <w:num w:numId="15">
    <w:abstractNumId w:val="30"/>
  </w:num>
  <w:num w:numId="16">
    <w:abstractNumId w:val="10"/>
  </w:num>
  <w:num w:numId="17">
    <w:abstractNumId w:val="39"/>
  </w:num>
  <w:num w:numId="18">
    <w:abstractNumId w:val="2"/>
  </w:num>
  <w:num w:numId="19">
    <w:abstractNumId w:val="60"/>
  </w:num>
  <w:num w:numId="20">
    <w:abstractNumId w:val="59"/>
  </w:num>
  <w:num w:numId="21">
    <w:abstractNumId w:val="15"/>
  </w:num>
  <w:num w:numId="22">
    <w:abstractNumId w:val="63"/>
  </w:num>
  <w:num w:numId="23">
    <w:abstractNumId w:val="11"/>
  </w:num>
  <w:num w:numId="24">
    <w:abstractNumId w:val="55"/>
  </w:num>
  <w:num w:numId="25">
    <w:abstractNumId w:val="70"/>
  </w:num>
  <w:num w:numId="26">
    <w:abstractNumId w:val="14"/>
  </w:num>
  <w:num w:numId="27">
    <w:abstractNumId w:val="24"/>
  </w:num>
  <w:num w:numId="28">
    <w:abstractNumId w:val="16"/>
  </w:num>
  <w:num w:numId="29">
    <w:abstractNumId w:val="64"/>
  </w:num>
  <w:num w:numId="30">
    <w:abstractNumId w:val="29"/>
  </w:num>
  <w:num w:numId="31">
    <w:abstractNumId w:val="17"/>
  </w:num>
  <w:num w:numId="32">
    <w:abstractNumId w:val="42"/>
  </w:num>
  <w:num w:numId="33">
    <w:abstractNumId w:val="33"/>
  </w:num>
  <w:num w:numId="34">
    <w:abstractNumId w:val="62"/>
  </w:num>
  <w:num w:numId="35">
    <w:abstractNumId w:val="67"/>
  </w:num>
  <w:num w:numId="36">
    <w:abstractNumId w:val="25"/>
  </w:num>
  <w:num w:numId="37">
    <w:abstractNumId w:val="3"/>
  </w:num>
  <w:num w:numId="38">
    <w:abstractNumId w:val="51"/>
  </w:num>
  <w:num w:numId="39">
    <w:abstractNumId w:val="34"/>
  </w:num>
  <w:num w:numId="40">
    <w:abstractNumId w:val="48"/>
  </w:num>
  <w:num w:numId="41">
    <w:abstractNumId w:val="72"/>
  </w:num>
  <w:num w:numId="42">
    <w:abstractNumId w:val="0"/>
  </w:num>
  <w:num w:numId="43">
    <w:abstractNumId w:val="41"/>
  </w:num>
  <w:num w:numId="44">
    <w:abstractNumId w:val="52"/>
  </w:num>
  <w:num w:numId="45">
    <w:abstractNumId w:val="69"/>
  </w:num>
  <w:num w:numId="46">
    <w:abstractNumId w:val="21"/>
  </w:num>
  <w:num w:numId="47">
    <w:abstractNumId w:val="5"/>
  </w:num>
  <w:num w:numId="48">
    <w:abstractNumId w:val="37"/>
  </w:num>
  <w:num w:numId="49">
    <w:abstractNumId w:val="36"/>
  </w:num>
  <w:num w:numId="50">
    <w:abstractNumId w:val="53"/>
  </w:num>
  <w:num w:numId="51">
    <w:abstractNumId w:val="7"/>
  </w:num>
  <w:num w:numId="52">
    <w:abstractNumId w:val="61"/>
  </w:num>
  <w:num w:numId="53">
    <w:abstractNumId w:val="1"/>
  </w:num>
  <w:num w:numId="54">
    <w:abstractNumId w:val="54"/>
  </w:num>
  <w:num w:numId="55">
    <w:abstractNumId w:val="65"/>
  </w:num>
  <w:num w:numId="56">
    <w:abstractNumId w:val="32"/>
  </w:num>
  <w:num w:numId="57">
    <w:abstractNumId w:val="13"/>
  </w:num>
  <w:num w:numId="58">
    <w:abstractNumId w:val="22"/>
  </w:num>
  <w:num w:numId="59">
    <w:abstractNumId w:val="12"/>
  </w:num>
  <w:num w:numId="60">
    <w:abstractNumId w:val="20"/>
  </w:num>
  <w:num w:numId="61">
    <w:abstractNumId w:val="50"/>
  </w:num>
  <w:num w:numId="62">
    <w:abstractNumId w:val="40"/>
  </w:num>
  <w:num w:numId="63">
    <w:abstractNumId w:val="43"/>
  </w:num>
  <w:num w:numId="64">
    <w:abstractNumId w:val="71"/>
  </w:num>
  <w:num w:numId="65">
    <w:abstractNumId w:val="66"/>
  </w:num>
  <w:num w:numId="66">
    <w:abstractNumId w:val="45"/>
  </w:num>
  <w:num w:numId="67">
    <w:abstractNumId w:val="35"/>
  </w:num>
  <w:num w:numId="68">
    <w:abstractNumId w:val="49"/>
  </w:num>
  <w:num w:numId="69">
    <w:abstractNumId w:val="18"/>
  </w:num>
  <w:num w:numId="70">
    <w:abstractNumId w:val="23"/>
  </w:num>
  <w:num w:numId="71">
    <w:abstractNumId w:val="57"/>
  </w:num>
  <w:num w:numId="72">
    <w:abstractNumId w:val="46"/>
  </w:num>
  <w:num w:numId="73">
    <w:abstractNumId w:val="6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EA"/>
    <w:rsid w:val="00004510"/>
    <w:rsid w:val="00011F07"/>
    <w:rsid w:val="00014589"/>
    <w:rsid w:val="00022524"/>
    <w:rsid w:val="00031CCD"/>
    <w:rsid w:val="000474AB"/>
    <w:rsid w:val="000537A3"/>
    <w:rsid w:val="00062426"/>
    <w:rsid w:val="00062521"/>
    <w:rsid w:val="00062529"/>
    <w:rsid w:val="00071056"/>
    <w:rsid w:val="0007555D"/>
    <w:rsid w:val="000765CC"/>
    <w:rsid w:val="00087A21"/>
    <w:rsid w:val="00091E8A"/>
    <w:rsid w:val="00094458"/>
    <w:rsid w:val="00095D0F"/>
    <w:rsid w:val="00096A06"/>
    <w:rsid w:val="000A5510"/>
    <w:rsid w:val="000A6500"/>
    <w:rsid w:val="000B2895"/>
    <w:rsid w:val="000B712F"/>
    <w:rsid w:val="000B7167"/>
    <w:rsid w:val="000D04A2"/>
    <w:rsid w:val="000D2E3F"/>
    <w:rsid w:val="000E06D5"/>
    <w:rsid w:val="000E3E4A"/>
    <w:rsid w:val="000F0FD2"/>
    <w:rsid w:val="000F592D"/>
    <w:rsid w:val="0010154E"/>
    <w:rsid w:val="001114B7"/>
    <w:rsid w:val="00111BC1"/>
    <w:rsid w:val="00111C91"/>
    <w:rsid w:val="00114F10"/>
    <w:rsid w:val="0012084E"/>
    <w:rsid w:val="0012425F"/>
    <w:rsid w:val="00136BE7"/>
    <w:rsid w:val="00143157"/>
    <w:rsid w:val="001505FD"/>
    <w:rsid w:val="00151A4A"/>
    <w:rsid w:val="00151F43"/>
    <w:rsid w:val="00161F4D"/>
    <w:rsid w:val="001665F1"/>
    <w:rsid w:val="001711DB"/>
    <w:rsid w:val="001761FB"/>
    <w:rsid w:val="001A03EB"/>
    <w:rsid w:val="001A0F4D"/>
    <w:rsid w:val="001C1FE4"/>
    <w:rsid w:val="001C219C"/>
    <w:rsid w:val="001D2F02"/>
    <w:rsid w:val="001E3115"/>
    <w:rsid w:val="001E68C4"/>
    <w:rsid w:val="00201060"/>
    <w:rsid w:val="002144A5"/>
    <w:rsid w:val="002260F5"/>
    <w:rsid w:val="00256A61"/>
    <w:rsid w:val="0026581C"/>
    <w:rsid w:val="00265EE7"/>
    <w:rsid w:val="00270832"/>
    <w:rsid w:val="002744B1"/>
    <w:rsid w:val="00274CDE"/>
    <w:rsid w:val="00280600"/>
    <w:rsid w:val="00282867"/>
    <w:rsid w:val="00286BA3"/>
    <w:rsid w:val="00294326"/>
    <w:rsid w:val="002B17F6"/>
    <w:rsid w:val="002C3521"/>
    <w:rsid w:val="002C7025"/>
    <w:rsid w:val="002D2206"/>
    <w:rsid w:val="002D583F"/>
    <w:rsid w:val="002E42DB"/>
    <w:rsid w:val="002E490D"/>
    <w:rsid w:val="002F7C84"/>
    <w:rsid w:val="00300ED5"/>
    <w:rsid w:val="0030387A"/>
    <w:rsid w:val="00307094"/>
    <w:rsid w:val="00310FB4"/>
    <w:rsid w:val="00313864"/>
    <w:rsid w:val="0032078B"/>
    <w:rsid w:val="00322CFA"/>
    <w:rsid w:val="00323DC2"/>
    <w:rsid w:val="00325DED"/>
    <w:rsid w:val="00326B57"/>
    <w:rsid w:val="0033325F"/>
    <w:rsid w:val="0033457A"/>
    <w:rsid w:val="003345AD"/>
    <w:rsid w:val="0033536B"/>
    <w:rsid w:val="00347EFC"/>
    <w:rsid w:val="00364A07"/>
    <w:rsid w:val="00366E40"/>
    <w:rsid w:val="0037709F"/>
    <w:rsid w:val="00387186"/>
    <w:rsid w:val="0039152F"/>
    <w:rsid w:val="00392D5D"/>
    <w:rsid w:val="003A1167"/>
    <w:rsid w:val="003A40E7"/>
    <w:rsid w:val="003B0044"/>
    <w:rsid w:val="003C38BA"/>
    <w:rsid w:val="003C7295"/>
    <w:rsid w:val="003C7D8B"/>
    <w:rsid w:val="003D5EB7"/>
    <w:rsid w:val="003D60DF"/>
    <w:rsid w:val="003D7755"/>
    <w:rsid w:val="003F0961"/>
    <w:rsid w:val="004004B6"/>
    <w:rsid w:val="00403CB8"/>
    <w:rsid w:val="004164E3"/>
    <w:rsid w:val="00417AF9"/>
    <w:rsid w:val="00422AAB"/>
    <w:rsid w:val="00430072"/>
    <w:rsid w:val="0044407F"/>
    <w:rsid w:val="0044459C"/>
    <w:rsid w:val="00452E0F"/>
    <w:rsid w:val="00454000"/>
    <w:rsid w:val="00454FED"/>
    <w:rsid w:val="00463B29"/>
    <w:rsid w:val="0047623D"/>
    <w:rsid w:val="004777D3"/>
    <w:rsid w:val="00481C1F"/>
    <w:rsid w:val="00490DF8"/>
    <w:rsid w:val="004A1833"/>
    <w:rsid w:val="004B3F11"/>
    <w:rsid w:val="004C0A08"/>
    <w:rsid w:val="004D0528"/>
    <w:rsid w:val="004D3D75"/>
    <w:rsid w:val="004F0A3F"/>
    <w:rsid w:val="00505C6B"/>
    <w:rsid w:val="00510F99"/>
    <w:rsid w:val="0051545E"/>
    <w:rsid w:val="0051658C"/>
    <w:rsid w:val="0052159A"/>
    <w:rsid w:val="0053022E"/>
    <w:rsid w:val="0053473D"/>
    <w:rsid w:val="0054696F"/>
    <w:rsid w:val="005477F3"/>
    <w:rsid w:val="00557F0F"/>
    <w:rsid w:val="00567627"/>
    <w:rsid w:val="0057197B"/>
    <w:rsid w:val="00572513"/>
    <w:rsid w:val="00586C6B"/>
    <w:rsid w:val="00594CCC"/>
    <w:rsid w:val="00597A0F"/>
    <w:rsid w:val="005A2556"/>
    <w:rsid w:val="005A55E9"/>
    <w:rsid w:val="005C0DAB"/>
    <w:rsid w:val="005D1BEF"/>
    <w:rsid w:val="005E3E39"/>
    <w:rsid w:val="005E52C1"/>
    <w:rsid w:val="005F30EF"/>
    <w:rsid w:val="005F5508"/>
    <w:rsid w:val="005F63F4"/>
    <w:rsid w:val="006036BD"/>
    <w:rsid w:val="006157FF"/>
    <w:rsid w:val="00623A06"/>
    <w:rsid w:val="00624914"/>
    <w:rsid w:val="00627987"/>
    <w:rsid w:val="006308FE"/>
    <w:rsid w:val="00643303"/>
    <w:rsid w:val="00650B24"/>
    <w:rsid w:val="00661572"/>
    <w:rsid w:val="00662C53"/>
    <w:rsid w:val="00666C69"/>
    <w:rsid w:val="006722B9"/>
    <w:rsid w:val="0067247C"/>
    <w:rsid w:val="006757E7"/>
    <w:rsid w:val="00676717"/>
    <w:rsid w:val="00686F90"/>
    <w:rsid w:val="00691AAE"/>
    <w:rsid w:val="006922C2"/>
    <w:rsid w:val="00692A22"/>
    <w:rsid w:val="006B7EDF"/>
    <w:rsid w:val="006C59B4"/>
    <w:rsid w:val="006E0922"/>
    <w:rsid w:val="006F081B"/>
    <w:rsid w:val="006F1BEC"/>
    <w:rsid w:val="006F3B47"/>
    <w:rsid w:val="006F4A5A"/>
    <w:rsid w:val="006F4AA4"/>
    <w:rsid w:val="007050E9"/>
    <w:rsid w:val="007141F7"/>
    <w:rsid w:val="00714562"/>
    <w:rsid w:val="00717B5D"/>
    <w:rsid w:val="0072059B"/>
    <w:rsid w:val="0072222B"/>
    <w:rsid w:val="007222A1"/>
    <w:rsid w:val="00723392"/>
    <w:rsid w:val="0072344F"/>
    <w:rsid w:val="00730349"/>
    <w:rsid w:val="00742D76"/>
    <w:rsid w:val="00746450"/>
    <w:rsid w:val="00747D52"/>
    <w:rsid w:val="00752BDE"/>
    <w:rsid w:val="00754173"/>
    <w:rsid w:val="007549EA"/>
    <w:rsid w:val="007600C0"/>
    <w:rsid w:val="00761DC5"/>
    <w:rsid w:val="00777A94"/>
    <w:rsid w:val="007A39E6"/>
    <w:rsid w:val="007A3AFD"/>
    <w:rsid w:val="007B0B66"/>
    <w:rsid w:val="007B0E39"/>
    <w:rsid w:val="007B7DD1"/>
    <w:rsid w:val="007C3C31"/>
    <w:rsid w:val="007D087A"/>
    <w:rsid w:val="007D1F68"/>
    <w:rsid w:val="007D3660"/>
    <w:rsid w:val="007D3ADD"/>
    <w:rsid w:val="007D4845"/>
    <w:rsid w:val="007D62F7"/>
    <w:rsid w:val="007E15F2"/>
    <w:rsid w:val="007E2FD0"/>
    <w:rsid w:val="007E31EC"/>
    <w:rsid w:val="007E5E53"/>
    <w:rsid w:val="007F0AE1"/>
    <w:rsid w:val="007F6061"/>
    <w:rsid w:val="007F68AA"/>
    <w:rsid w:val="007F73E7"/>
    <w:rsid w:val="00803750"/>
    <w:rsid w:val="0080397C"/>
    <w:rsid w:val="00804887"/>
    <w:rsid w:val="00807F33"/>
    <w:rsid w:val="008100A1"/>
    <w:rsid w:val="008111FA"/>
    <w:rsid w:val="00811CD4"/>
    <w:rsid w:val="00812BBC"/>
    <w:rsid w:val="00813C68"/>
    <w:rsid w:val="00814092"/>
    <w:rsid w:val="008260DA"/>
    <w:rsid w:val="00834178"/>
    <w:rsid w:val="008344CD"/>
    <w:rsid w:val="00837455"/>
    <w:rsid w:val="00847B69"/>
    <w:rsid w:val="00853712"/>
    <w:rsid w:val="00862000"/>
    <w:rsid w:val="008620D2"/>
    <w:rsid w:val="0087288B"/>
    <w:rsid w:val="008750A2"/>
    <w:rsid w:val="00884B22"/>
    <w:rsid w:val="008854CC"/>
    <w:rsid w:val="00885DED"/>
    <w:rsid w:val="008861B6"/>
    <w:rsid w:val="008914B7"/>
    <w:rsid w:val="008B1C43"/>
    <w:rsid w:val="008B7C40"/>
    <w:rsid w:val="008C051E"/>
    <w:rsid w:val="008C6965"/>
    <w:rsid w:val="008C719A"/>
    <w:rsid w:val="008D4219"/>
    <w:rsid w:val="008E44AB"/>
    <w:rsid w:val="008E7309"/>
    <w:rsid w:val="008E7931"/>
    <w:rsid w:val="008F08D8"/>
    <w:rsid w:val="008F33D7"/>
    <w:rsid w:val="008F4A3B"/>
    <w:rsid w:val="008F5FA6"/>
    <w:rsid w:val="008F7C80"/>
    <w:rsid w:val="008F7E69"/>
    <w:rsid w:val="00903154"/>
    <w:rsid w:val="00903342"/>
    <w:rsid w:val="00903E5D"/>
    <w:rsid w:val="00906FA6"/>
    <w:rsid w:val="0091419E"/>
    <w:rsid w:val="00935370"/>
    <w:rsid w:val="00935D55"/>
    <w:rsid w:val="00942787"/>
    <w:rsid w:val="00942C3D"/>
    <w:rsid w:val="00950F66"/>
    <w:rsid w:val="00951BBC"/>
    <w:rsid w:val="00952A9C"/>
    <w:rsid w:val="00953D56"/>
    <w:rsid w:val="00983B20"/>
    <w:rsid w:val="009925D2"/>
    <w:rsid w:val="00993323"/>
    <w:rsid w:val="009A63AB"/>
    <w:rsid w:val="009B0355"/>
    <w:rsid w:val="009C0B59"/>
    <w:rsid w:val="009C1833"/>
    <w:rsid w:val="009C3BB0"/>
    <w:rsid w:val="009C67A3"/>
    <w:rsid w:val="009C78FF"/>
    <w:rsid w:val="009C7CF5"/>
    <w:rsid w:val="009D025A"/>
    <w:rsid w:val="009E2DC2"/>
    <w:rsid w:val="009E48E8"/>
    <w:rsid w:val="009E6E91"/>
    <w:rsid w:val="009F21BC"/>
    <w:rsid w:val="00A047A2"/>
    <w:rsid w:val="00A047CB"/>
    <w:rsid w:val="00A16ABE"/>
    <w:rsid w:val="00A24584"/>
    <w:rsid w:val="00A2790C"/>
    <w:rsid w:val="00A36CF2"/>
    <w:rsid w:val="00A46287"/>
    <w:rsid w:val="00A47687"/>
    <w:rsid w:val="00A63855"/>
    <w:rsid w:val="00A65301"/>
    <w:rsid w:val="00A7464E"/>
    <w:rsid w:val="00A75948"/>
    <w:rsid w:val="00A804C8"/>
    <w:rsid w:val="00A83565"/>
    <w:rsid w:val="00A92B4C"/>
    <w:rsid w:val="00A95931"/>
    <w:rsid w:val="00AA3333"/>
    <w:rsid w:val="00AA4756"/>
    <w:rsid w:val="00AA4EF2"/>
    <w:rsid w:val="00AA74A9"/>
    <w:rsid w:val="00AC09F7"/>
    <w:rsid w:val="00AE508B"/>
    <w:rsid w:val="00AF2108"/>
    <w:rsid w:val="00B12806"/>
    <w:rsid w:val="00B202A9"/>
    <w:rsid w:val="00B2250F"/>
    <w:rsid w:val="00B23B66"/>
    <w:rsid w:val="00B33BEA"/>
    <w:rsid w:val="00B37B37"/>
    <w:rsid w:val="00B37EB6"/>
    <w:rsid w:val="00B414AF"/>
    <w:rsid w:val="00B47DB8"/>
    <w:rsid w:val="00B56097"/>
    <w:rsid w:val="00B732AD"/>
    <w:rsid w:val="00B74EA3"/>
    <w:rsid w:val="00B85EB3"/>
    <w:rsid w:val="00BA0CD4"/>
    <w:rsid w:val="00BA49FE"/>
    <w:rsid w:val="00BA62C8"/>
    <w:rsid w:val="00BB19E0"/>
    <w:rsid w:val="00BB46A7"/>
    <w:rsid w:val="00BB6F84"/>
    <w:rsid w:val="00BC2052"/>
    <w:rsid w:val="00BC43A4"/>
    <w:rsid w:val="00BD016C"/>
    <w:rsid w:val="00BD72E0"/>
    <w:rsid w:val="00C114E7"/>
    <w:rsid w:val="00C21CEF"/>
    <w:rsid w:val="00C27722"/>
    <w:rsid w:val="00C34621"/>
    <w:rsid w:val="00C34D0D"/>
    <w:rsid w:val="00C41135"/>
    <w:rsid w:val="00C424FF"/>
    <w:rsid w:val="00C45FE9"/>
    <w:rsid w:val="00C50EB6"/>
    <w:rsid w:val="00C51391"/>
    <w:rsid w:val="00C538DA"/>
    <w:rsid w:val="00C61082"/>
    <w:rsid w:val="00C61127"/>
    <w:rsid w:val="00C6747D"/>
    <w:rsid w:val="00C774C0"/>
    <w:rsid w:val="00C84F8B"/>
    <w:rsid w:val="00C91F4B"/>
    <w:rsid w:val="00CA4172"/>
    <w:rsid w:val="00CB138C"/>
    <w:rsid w:val="00CB6E20"/>
    <w:rsid w:val="00CB7572"/>
    <w:rsid w:val="00CC1252"/>
    <w:rsid w:val="00CC2824"/>
    <w:rsid w:val="00CC6336"/>
    <w:rsid w:val="00CC789C"/>
    <w:rsid w:val="00CD3F0B"/>
    <w:rsid w:val="00CF1AEE"/>
    <w:rsid w:val="00CF2E18"/>
    <w:rsid w:val="00CF5202"/>
    <w:rsid w:val="00D0356C"/>
    <w:rsid w:val="00D05456"/>
    <w:rsid w:val="00D07237"/>
    <w:rsid w:val="00D136A3"/>
    <w:rsid w:val="00D14DDA"/>
    <w:rsid w:val="00D15740"/>
    <w:rsid w:val="00D16CB1"/>
    <w:rsid w:val="00D20D1C"/>
    <w:rsid w:val="00D25170"/>
    <w:rsid w:val="00D3065D"/>
    <w:rsid w:val="00D37A96"/>
    <w:rsid w:val="00D403E6"/>
    <w:rsid w:val="00D42B96"/>
    <w:rsid w:val="00D459DA"/>
    <w:rsid w:val="00D51828"/>
    <w:rsid w:val="00D52FE1"/>
    <w:rsid w:val="00D54067"/>
    <w:rsid w:val="00D54790"/>
    <w:rsid w:val="00D62E53"/>
    <w:rsid w:val="00D71E53"/>
    <w:rsid w:val="00D764C3"/>
    <w:rsid w:val="00D776EF"/>
    <w:rsid w:val="00D8202E"/>
    <w:rsid w:val="00DA32BD"/>
    <w:rsid w:val="00DA5811"/>
    <w:rsid w:val="00DB2A0E"/>
    <w:rsid w:val="00DB5369"/>
    <w:rsid w:val="00DB7D11"/>
    <w:rsid w:val="00DC4D79"/>
    <w:rsid w:val="00DD5008"/>
    <w:rsid w:val="00DD5991"/>
    <w:rsid w:val="00DE5937"/>
    <w:rsid w:val="00DE7786"/>
    <w:rsid w:val="00DF47BD"/>
    <w:rsid w:val="00DF4F19"/>
    <w:rsid w:val="00E0559E"/>
    <w:rsid w:val="00E06272"/>
    <w:rsid w:val="00E07F07"/>
    <w:rsid w:val="00E10BE6"/>
    <w:rsid w:val="00E164E2"/>
    <w:rsid w:val="00E33FFE"/>
    <w:rsid w:val="00E45919"/>
    <w:rsid w:val="00E60F49"/>
    <w:rsid w:val="00E72060"/>
    <w:rsid w:val="00E72420"/>
    <w:rsid w:val="00E7636E"/>
    <w:rsid w:val="00E90BAB"/>
    <w:rsid w:val="00EA19AD"/>
    <w:rsid w:val="00EA41D8"/>
    <w:rsid w:val="00EB0EAC"/>
    <w:rsid w:val="00EB1D29"/>
    <w:rsid w:val="00EB3A6E"/>
    <w:rsid w:val="00ED61F7"/>
    <w:rsid w:val="00EE18BF"/>
    <w:rsid w:val="00EE644E"/>
    <w:rsid w:val="00EF65C3"/>
    <w:rsid w:val="00EF668F"/>
    <w:rsid w:val="00F02A70"/>
    <w:rsid w:val="00F06A91"/>
    <w:rsid w:val="00F15F64"/>
    <w:rsid w:val="00F25F3A"/>
    <w:rsid w:val="00F325D0"/>
    <w:rsid w:val="00F379EE"/>
    <w:rsid w:val="00F43487"/>
    <w:rsid w:val="00F50152"/>
    <w:rsid w:val="00F73831"/>
    <w:rsid w:val="00F74DEE"/>
    <w:rsid w:val="00F8046A"/>
    <w:rsid w:val="00F87B05"/>
    <w:rsid w:val="00F93426"/>
    <w:rsid w:val="00FA348E"/>
    <w:rsid w:val="00FA3DD9"/>
    <w:rsid w:val="00FA49CE"/>
    <w:rsid w:val="00FA5890"/>
    <w:rsid w:val="00FB3694"/>
    <w:rsid w:val="00FB7169"/>
    <w:rsid w:val="00FC5745"/>
    <w:rsid w:val="00FD1C2A"/>
    <w:rsid w:val="00FE556A"/>
    <w:rsid w:val="00FE571C"/>
    <w:rsid w:val="00FE6186"/>
    <w:rsid w:val="00FF0E8F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F8C561"/>
  <w15:chartTrackingRefBased/>
  <w15:docId w15:val="{94A3C5EC-8850-4AA5-882B-A1FAA1BF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51545E"/>
    <w:pPr>
      <w:keepNext/>
      <w:keepLines/>
      <w:spacing w:before="240" w:after="0" w:line="276" w:lineRule="auto"/>
      <w:contextualSpacing/>
      <w:jc w:val="center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7623D"/>
    <w:pPr>
      <w:spacing w:before="0" w:line="360" w:lineRule="auto"/>
      <w:outlineLvl w:val="1"/>
    </w:pPr>
    <w:rPr>
      <w:rFonts w:eastAsia="Times New Roman" w:cs="Arial"/>
      <w:szCs w:val="26"/>
      <w:lang w:eastAsia="pl-PL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90BAB"/>
    <w:pPr>
      <w:spacing w:after="240"/>
      <w:jc w:val="right"/>
      <w:outlineLvl w:val="2"/>
    </w:pPr>
    <w:rPr>
      <w:b w:val="0"/>
      <w:i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90BAB"/>
    <w:pPr>
      <w:contextualSpacing/>
      <w:jc w:val="center"/>
      <w:outlineLvl w:val="3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545E"/>
    <w:rPr>
      <w:rFonts w:ascii="Arial" w:eastAsiaTheme="majorEastAsia" w:hAnsi="Arial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7623D"/>
    <w:rPr>
      <w:rFonts w:ascii="Arial" w:eastAsia="Times New Roman" w:hAnsi="Arial" w:cs="Arial"/>
      <w:b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33BEA"/>
    <w:pPr>
      <w:ind w:left="720"/>
      <w:contextualSpacing/>
    </w:pPr>
  </w:style>
  <w:style w:type="numbering" w:customStyle="1" w:styleId="Styl1">
    <w:name w:val="Styl1"/>
    <w:uiPriority w:val="99"/>
    <w:rsid w:val="00B33BEA"/>
    <w:pPr>
      <w:numPr>
        <w:numId w:val="1"/>
      </w:numPr>
    </w:pPr>
  </w:style>
  <w:style w:type="numbering" w:customStyle="1" w:styleId="Styl2">
    <w:name w:val="Styl2"/>
    <w:uiPriority w:val="99"/>
    <w:rsid w:val="00A24584"/>
    <w:pPr>
      <w:numPr>
        <w:numId w:val="2"/>
      </w:numPr>
    </w:pPr>
  </w:style>
  <w:style w:type="numbering" w:customStyle="1" w:styleId="Styl3">
    <w:name w:val="Styl3"/>
    <w:uiPriority w:val="99"/>
    <w:rsid w:val="00A24584"/>
    <w:pPr>
      <w:numPr>
        <w:numId w:val="3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E90BAB"/>
    <w:rPr>
      <w:rFonts w:ascii="Arial" w:eastAsiaTheme="majorEastAsia" w:hAnsi="Arial" w:cs="Arial"/>
      <w:i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2524"/>
    <w:pPr>
      <w:spacing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E644E"/>
    <w:pPr>
      <w:tabs>
        <w:tab w:val="right" w:leader="dot" w:pos="9062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1505FD"/>
    <w:pPr>
      <w:tabs>
        <w:tab w:val="right" w:leader="dot" w:pos="9060"/>
      </w:tabs>
      <w:spacing w:after="100"/>
      <w:ind w:left="709" w:hanging="489"/>
    </w:pPr>
  </w:style>
  <w:style w:type="paragraph" w:styleId="Spistreci3">
    <w:name w:val="toc 3"/>
    <w:basedOn w:val="Normalny"/>
    <w:next w:val="Normalny"/>
    <w:autoRedefine/>
    <w:uiPriority w:val="39"/>
    <w:unhideWhenUsed/>
    <w:rsid w:val="0057197B"/>
    <w:pPr>
      <w:tabs>
        <w:tab w:val="right" w:leader="dot" w:pos="9062"/>
      </w:tabs>
      <w:spacing w:after="100"/>
      <w:ind w:left="1418" w:hanging="1418"/>
    </w:pPr>
    <w:rPr>
      <w:rFonts w:ascii="Arial" w:hAnsi="Arial" w:cs="Arial"/>
      <w:noProof/>
    </w:rPr>
  </w:style>
  <w:style w:type="character" w:styleId="Hipercze">
    <w:name w:val="Hyperlink"/>
    <w:basedOn w:val="Domylnaczcionkaakapitu"/>
    <w:uiPriority w:val="99"/>
    <w:unhideWhenUsed/>
    <w:rsid w:val="0002252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FB7169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B716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44E"/>
  </w:style>
  <w:style w:type="paragraph" w:styleId="Stopka">
    <w:name w:val="footer"/>
    <w:basedOn w:val="Normalny"/>
    <w:link w:val="StopkaZnak"/>
    <w:uiPriority w:val="99"/>
    <w:unhideWhenUsed/>
    <w:rsid w:val="00EE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44E"/>
  </w:style>
  <w:style w:type="paragraph" w:customStyle="1" w:styleId="R2paragr">
    <w:name w:val="R2paragr"/>
    <w:basedOn w:val="Normalny"/>
    <w:rsid w:val="009E6E91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7549EA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549EA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549EA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549EA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549EA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549EA"/>
    <w:pPr>
      <w:spacing w:after="100"/>
      <w:ind w:left="1760"/>
    </w:pPr>
    <w:rPr>
      <w:rFonts w:eastAsiaTheme="minorEastAsia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49E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E90BAB"/>
    <w:rPr>
      <w:rFonts w:ascii="Arial" w:hAnsi="Arial" w:cs="Arial"/>
      <w:b/>
    </w:rPr>
  </w:style>
  <w:style w:type="paragraph" w:styleId="NormalnyWeb">
    <w:name w:val="Normal (Web)"/>
    <w:basedOn w:val="Normalny"/>
    <w:uiPriority w:val="99"/>
    <w:semiHidden/>
    <w:unhideWhenUsed/>
    <w:rsid w:val="00392D5D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17A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2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5E312-13C9-46CD-AFB0-2566520E6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Koleje Małopolskie sp. z o. o.</vt:lpstr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Koleje Małopolskie sp. z o. o.</dc:title>
  <dc:subject>MK-1</dc:subject>
  <dc:creator>Koleje Małopolskie</dc:creator>
  <cp:keywords/>
  <dc:description/>
  <cp:lastModifiedBy>Nogaj, Edyta</cp:lastModifiedBy>
  <cp:revision>2</cp:revision>
  <cp:lastPrinted>2020-06-09T06:51:00Z</cp:lastPrinted>
  <dcterms:created xsi:type="dcterms:W3CDTF">2020-10-22T09:05:00Z</dcterms:created>
  <dcterms:modified xsi:type="dcterms:W3CDTF">2020-10-22T09:05:00Z</dcterms:modified>
</cp:coreProperties>
</file>