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B5F8" w14:textId="77F022A9" w:rsidR="0062342D" w:rsidRPr="00641894" w:rsidRDefault="0062342D" w:rsidP="00641894">
      <w:pPr>
        <w:pStyle w:val="Zwykyteks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89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641894" w:rsidRPr="00641894">
        <w:rPr>
          <w:rFonts w:ascii="Times New Roman" w:hAnsi="Times New Roman" w:cs="Times New Roman"/>
          <w:sz w:val="24"/>
          <w:szCs w:val="24"/>
        </w:rPr>
        <w:t>4.3</w:t>
      </w:r>
      <w:r w:rsidRPr="00641894">
        <w:rPr>
          <w:rFonts w:ascii="Times New Roman" w:hAnsi="Times New Roman" w:cs="Times New Roman"/>
          <w:sz w:val="24"/>
          <w:szCs w:val="24"/>
        </w:rPr>
        <w:t>.</w:t>
      </w:r>
    </w:p>
    <w:p w14:paraId="6B2FCB13" w14:textId="77777777" w:rsidR="0062342D" w:rsidRPr="00C6721C" w:rsidRDefault="0062342D" w:rsidP="0062342D">
      <w:pPr>
        <w:rPr>
          <w:b/>
        </w:rPr>
      </w:pPr>
    </w:p>
    <w:p w14:paraId="238E8BE5" w14:textId="77777777" w:rsidR="0062342D" w:rsidRPr="00C6721C" w:rsidRDefault="0062342D" w:rsidP="0062342D">
      <w:r w:rsidRPr="00C6721C">
        <w:t>…………………………………..…..</w:t>
      </w:r>
    </w:p>
    <w:p w14:paraId="2E998A90" w14:textId="77777777" w:rsidR="0062342D" w:rsidRPr="00C6721C" w:rsidRDefault="0062342D" w:rsidP="0062342D">
      <w:r w:rsidRPr="00C6721C">
        <w:t xml:space="preserve">       Pieczęć wykonawcy</w:t>
      </w:r>
    </w:p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C6721C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C6721C" w:rsidRDefault="0062342D" w:rsidP="000E1D3E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C6721C" w:rsidRDefault="0062342D" w:rsidP="0062342D">
      <w:pPr>
        <w:rPr>
          <w:i/>
          <w:sz w:val="28"/>
          <w:szCs w:val="28"/>
        </w:rPr>
      </w:pPr>
    </w:p>
    <w:p w14:paraId="2C2679B5" w14:textId="56BA4B42" w:rsidR="0062342D" w:rsidRPr="00C6721C" w:rsidRDefault="0062342D" w:rsidP="0062342D">
      <w:r w:rsidRPr="00C6721C">
        <w:t xml:space="preserve">Składając ofertę w postępowaniu o udzielenie zamówienia publicznego prowadzonym w trybie </w:t>
      </w:r>
      <w:r w:rsidR="00641894">
        <w:t>zapytania ofertowego</w:t>
      </w:r>
      <w:r w:rsidRPr="00C6721C">
        <w:t xml:space="preserve"> pn.: </w:t>
      </w:r>
    </w:p>
    <w:p w14:paraId="5B17E227" w14:textId="77777777" w:rsidR="0062342D" w:rsidRPr="00D13A59" w:rsidRDefault="0062342D" w:rsidP="0062342D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666A2096" w14:textId="6F206943" w:rsidR="0091336C" w:rsidRDefault="0091336C" w:rsidP="0091336C">
      <w:pPr>
        <w:spacing w:before="120" w:after="120"/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 w:rsidR="00641894" w:rsidRPr="00641894"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Modernizacja budynku polegająca na wymianie i naprawie dachu w Szkole Podstawowej w Białych Błotach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73D7A2E8" w14:textId="617B2A1C" w:rsidR="0062342D" w:rsidRPr="00C6721C" w:rsidRDefault="0091336C" w:rsidP="0091336C">
      <w:pPr>
        <w:jc w:val="both"/>
        <w:rPr>
          <w:i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641894">
        <w:rPr>
          <w:rFonts w:asciiTheme="minorHAnsi" w:hAnsiTheme="minorHAnsi" w:cstheme="minorHAnsi"/>
          <w:b/>
          <w:bCs/>
          <w:color w:val="0070C0"/>
        </w:rPr>
        <w:t>1/2021</w:t>
      </w:r>
    </w:p>
    <w:p w14:paraId="43E6189D" w14:textId="77777777" w:rsidR="00641894" w:rsidRDefault="00641894" w:rsidP="0062342D">
      <w:pPr>
        <w:jc w:val="both"/>
        <w:rPr>
          <w:i/>
        </w:rPr>
      </w:pPr>
    </w:p>
    <w:p w14:paraId="3291998A" w14:textId="77777777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16BC20DF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A45C767" w14:textId="77777777" w:rsidR="0062342D" w:rsidRPr="00C6721C" w:rsidRDefault="0062342D" w:rsidP="0062342D">
      <w:pPr>
        <w:jc w:val="both"/>
      </w:pPr>
      <w:r w:rsidRPr="00C6721C">
        <w:t>działając w imieniu</w:t>
      </w:r>
    </w:p>
    <w:p w14:paraId="71FFA3B1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379F01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2DCD3ABC" w14:textId="77777777" w:rsidR="0062342D" w:rsidRPr="00C6721C" w:rsidRDefault="0062342D" w:rsidP="0062342D">
      <w:pPr>
        <w:jc w:val="both"/>
      </w:pPr>
      <w:r w:rsidRPr="00C6721C"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C6721C" w:rsidRDefault="0062342D" w:rsidP="0062342D">
      <w:pPr>
        <w:jc w:val="both"/>
      </w:pPr>
    </w:p>
    <w:p w14:paraId="4F44EEB9" w14:textId="77777777" w:rsidR="0062342D" w:rsidRPr="00C6721C" w:rsidRDefault="0062342D" w:rsidP="006234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98"/>
        <w:gridCol w:w="1698"/>
        <w:gridCol w:w="1698"/>
        <w:gridCol w:w="1698"/>
        <w:gridCol w:w="1698"/>
      </w:tblGrid>
      <w:tr w:rsidR="0062342D" w:rsidRPr="00C6721C" w14:paraId="0B0D7E59" w14:textId="77777777" w:rsidTr="000E1D3E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2E5B259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F7DF31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CB3DC0C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 robót</w:t>
            </w:r>
          </w:p>
        </w:tc>
      </w:tr>
      <w:tr w:rsidR="0062342D" w:rsidRPr="00C6721C" w14:paraId="06BD3840" w14:textId="77777777" w:rsidTr="000E1D3E">
        <w:tc>
          <w:tcPr>
            <w:tcW w:w="552" w:type="dxa"/>
          </w:tcPr>
          <w:p w14:paraId="1FB4C279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9560E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1B2E8DE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79C3EA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01B5FE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53A402F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48EDFA99" w14:textId="77777777" w:rsidTr="000E1D3E">
        <w:tc>
          <w:tcPr>
            <w:tcW w:w="552" w:type="dxa"/>
          </w:tcPr>
          <w:p w14:paraId="2423955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04240265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7C987B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AF2A4EF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9AE6792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32C84AE5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7D10434A" w14:textId="77777777" w:rsidTr="000E1D3E">
        <w:tc>
          <w:tcPr>
            <w:tcW w:w="552" w:type="dxa"/>
          </w:tcPr>
          <w:p w14:paraId="6CB39D6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41A9EF0D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F44AAF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85F155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2C2045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182C7850" w14:textId="77777777" w:rsidR="0062342D" w:rsidRPr="00C6721C" w:rsidRDefault="0062342D" w:rsidP="000E1D3E">
            <w:pPr>
              <w:jc w:val="both"/>
            </w:pPr>
          </w:p>
        </w:tc>
      </w:tr>
    </w:tbl>
    <w:p w14:paraId="73F270DB" w14:textId="77777777" w:rsidR="0062342D" w:rsidRPr="00C6721C" w:rsidRDefault="0062342D" w:rsidP="0062342D">
      <w:pPr>
        <w:jc w:val="both"/>
      </w:pPr>
    </w:p>
    <w:p w14:paraId="36E06EE1" w14:textId="77777777" w:rsidR="0062342D" w:rsidRPr="00C6721C" w:rsidRDefault="0062342D" w:rsidP="0062342D">
      <w:pPr>
        <w:jc w:val="both"/>
      </w:pPr>
    </w:p>
    <w:p w14:paraId="5B0A882D" w14:textId="77777777" w:rsidR="0062342D" w:rsidRPr="00C6721C" w:rsidRDefault="0062342D" w:rsidP="0062342D">
      <w:pPr>
        <w:jc w:val="both"/>
      </w:pPr>
    </w:p>
    <w:p w14:paraId="3E170967" w14:textId="77777777" w:rsidR="0062342D" w:rsidRPr="00C6721C" w:rsidRDefault="0062342D" w:rsidP="0062342D">
      <w:pPr>
        <w:jc w:val="both"/>
      </w:pPr>
      <w:r w:rsidRPr="00C6721C">
        <w:t xml:space="preserve"> </w:t>
      </w:r>
    </w:p>
    <w:p w14:paraId="14D09335" w14:textId="55EAF6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C031D" w14:textId="777777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0200457B" w14:textId="77777777" w:rsidR="0062342D" w:rsidRPr="00C6721C" w:rsidRDefault="0062342D" w:rsidP="0062342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764045" w14:textId="77777777" w:rsidR="0062342D" w:rsidRPr="00C6721C" w:rsidRDefault="0062342D" w:rsidP="0062342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68C86F0" w14:textId="77777777" w:rsidR="0062342D" w:rsidRPr="00C6721C" w:rsidRDefault="0062342D" w:rsidP="0062342D">
      <w:pPr>
        <w:jc w:val="both"/>
      </w:pPr>
    </w:p>
    <w:p w14:paraId="682176EF" w14:textId="77777777" w:rsidR="0062342D" w:rsidRPr="00C6721C" w:rsidRDefault="0062342D" w:rsidP="0062342D">
      <w:pPr>
        <w:jc w:val="both"/>
      </w:pPr>
    </w:p>
    <w:p w14:paraId="66DC8F2E" w14:textId="77777777" w:rsidR="0062342D" w:rsidRPr="00C6721C" w:rsidRDefault="0062342D" w:rsidP="0062342D">
      <w:pPr>
        <w:jc w:val="both"/>
        <w:rPr>
          <w:sz w:val="18"/>
          <w:szCs w:val="18"/>
        </w:rPr>
      </w:pPr>
    </w:p>
    <w:p w14:paraId="366DC82E" w14:textId="77777777" w:rsidR="0062342D" w:rsidRPr="00C6721C" w:rsidRDefault="0062342D" w:rsidP="0062342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582E1A54" w14:textId="792496AA" w:rsidR="0062342D" w:rsidRPr="00802331" w:rsidRDefault="0062342D" w:rsidP="00F25EB0">
      <w:pPr>
        <w:rPr>
          <w:rFonts w:asciiTheme="minorHAnsi" w:hAnsiTheme="minorHAnsi" w:cstheme="minorHAnsi"/>
        </w:rPr>
      </w:pPr>
    </w:p>
    <w:p w14:paraId="7EAE5B05" w14:textId="77777777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6FC90C8D" w14:textId="60471C56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7233DE1B" w14:textId="77777777" w:rsidR="00C6721C" w:rsidRPr="00802331" w:rsidRDefault="00C6721C" w:rsidP="00C6721C">
      <w:pPr>
        <w:rPr>
          <w:rFonts w:asciiTheme="minorHAnsi" w:hAnsiTheme="minorHAnsi" w:cstheme="minorHAnsi"/>
          <w:b/>
        </w:rPr>
      </w:pPr>
    </w:p>
    <w:sectPr w:rsidR="00C6721C" w:rsidRPr="00802331" w:rsidSect="001A72B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ED8E" w14:textId="77777777" w:rsidR="00335C9F" w:rsidRDefault="00335C9F" w:rsidP="00F25EB0">
      <w:r>
        <w:separator/>
      </w:r>
    </w:p>
  </w:endnote>
  <w:endnote w:type="continuationSeparator" w:id="0">
    <w:p w14:paraId="3C317CB0" w14:textId="77777777" w:rsidR="00335C9F" w:rsidRDefault="00335C9F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3F43D26B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641894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B37100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B37100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544D" w14:textId="77777777" w:rsidR="00335C9F" w:rsidRDefault="00335C9F" w:rsidP="00F25EB0">
      <w:r>
        <w:separator/>
      </w:r>
    </w:p>
  </w:footnote>
  <w:footnote w:type="continuationSeparator" w:id="0">
    <w:p w14:paraId="1477DFE7" w14:textId="77777777" w:rsidR="00335C9F" w:rsidRDefault="00335C9F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E44D" w14:textId="333D2783" w:rsidR="001A72B7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34627255" w:rsidR="00347E12" w:rsidRDefault="00B40474" w:rsidP="001A72B7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AA00" w14:textId="77777777" w:rsidR="00641894" w:rsidRDefault="00641894">
    <w:pPr>
      <w:pStyle w:val="Nagwek"/>
    </w:pPr>
  </w:p>
  <w:p w14:paraId="48F08656" w14:textId="77777777" w:rsidR="00641894" w:rsidRDefault="00641894">
    <w:pPr>
      <w:pStyle w:val="Nagwek"/>
    </w:pPr>
  </w:p>
  <w:p w14:paraId="3F662D90" w14:textId="42031613" w:rsidR="00641894" w:rsidRPr="00641894" w:rsidRDefault="00641894">
    <w:pPr>
      <w:pStyle w:val="Nagwek"/>
      <w:rPr>
        <w:b/>
        <w:sz w:val="22"/>
        <w:szCs w:val="22"/>
      </w:rPr>
    </w:pPr>
    <w:r w:rsidRPr="00641894">
      <w:rPr>
        <w:b/>
        <w:sz w:val="22"/>
        <w:szCs w:val="22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A6932"/>
    <w:rsid w:val="002B79D6"/>
    <w:rsid w:val="002E5057"/>
    <w:rsid w:val="002F10C7"/>
    <w:rsid w:val="00311302"/>
    <w:rsid w:val="00313DB5"/>
    <w:rsid w:val="00335C9F"/>
    <w:rsid w:val="00343ACC"/>
    <w:rsid w:val="00350404"/>
    <w:rsid w:val="003E2C26"/>
    <w:rsid w:val="00407BF7"/>
    <w:rsid w:val="00426045"/>
    <w:rsid w:val="0046194B"/>
    <w:rsid w:val="0047164D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41894"/>
    <w:rsid w:val="006A79D6"/>
    <w:rsid w:val="006B2910"/>
    <w:rsid w:val="006E7F65"/>
    <w:rsid w:val="00722FBA"/>
    <w:rsid w:val="00752CC5"/>
    <w:rsid w:val="007677CE"/>
    <w:rsid w:val="007A1AFC"/>
    <w:rsid w:val="007E7508"/>
    <w:rsid w:val="00802331"/>
    <w:rsid w:val="00810F1B"/>
    <w:rsid w:val="00871B71"/>
    <w:rsid w:val="00887393"/>
    <w:rsid w:val="00894DA7"/>
    <w:rsid w:val="00897FAD"/>
    <w:rsid w:val="008B08D3"/>
    <w:rsid w:val="008F2B3B"/>
    <w:rsid w:val="0091336C"/>
    <w:rsid w:val="00923EDD"/>
    <w:rsid w:val="00925D4A"/>
    <w:rsid w:val="00987400"/>
    <w:rsid w:val="009B1018"/>
    <w:rsid w:val="009C017A"/>
    <w:rsid w:val="009E25C2"/>
    <w:rsid w:val="00A22A25"/>
    <w:rsid w:val="00AB69F3"/>
    <w:rsid w:val="00AD18F8"/>
    <w:rsid w:val="00AE76B3"/>
    <w:rsid w:val="00B15651"/>
    <w:rsid w:val="00B37100"/>
    <w:rsid w:val="00B40474"/>
    <w:rsid w:val="00BB2F70"/>
    <w:rsid w:val="00BE3D2A"/>
    <w:rsid w:val="00C02A0E"/>
    <w:rsid w:val="00C15C1E"/>
    <w:rsid w:val="00C31CF5"/>
    <w:rsid w:val="00C407E1"/>
    <w:rsid w:val="00C44E8C"/>
    <w:rsid w:val="00C52EEA"/>
    <w:rsid w:val="00C6721C"/>
    <w:rsid w:val="00C673C0"/>
    <w:rsid w:val="00C84E28"/>
    <w:rsid w:val="00C97303"/>
    <w:rsid w:val="00CB270E"/>
    <w:rsid w:val="00D00D7D"/>
    <w:rsid w:val="00D2306F"/>
    <w:rsid w:val="00D34EBD"/>
    <w:rsid w:val="00D47682"/>
    <w:rsid w:val="00D60080"/>
    <w:rsid w:val="00DB198E"/>
    <w:rsid w:val="00DD37A2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48731"/>
  <w15:docId w15:val="{C23FD90D-54BD-4E42-84F2-FCFD8F3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Katarzyna KR. Robotnikowska</cp:lastModifiedBy>
  <cp:revision>2</cp:revision>
  <cp:lastPrinted>2021-06-16T12:20:00Z</cp:lastPrinted>
  <dcterms:created xsi:type="dcterms:W3CDTF">2021-06-16T12:20:00Z</dcterms:created>
  <dcterms:modified xsi:type="dcterms:W3CDTF">2021-06-16T12:20:00Z</dcterms:modified>
</cp:coreProperties>
</file>