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4558" w14:textId="36D4561E" w:rsidR="00017A9F" w:rsidRDefault="00017A9F" w:rsidP="007F21BF">
      <w:r>
        <w:t xml:space="preserve">Załącznik nr </w:t>
      </w:r>
      <w:r w:rsidR="00F62758">
        <w:t>4</w:t>
      </w:r>
      <w:r>
        <w:t>. Moc zamówiona</w:t>
      </w:r>
    </w:p>
    <w:p w14:paraId="242026CC" w14:textId="77777777" w:rsidR="007F21BF" w:rsidRDefault="007F21BF" w:rsidP="007F21BF">
      <w:r>
        <w:t>Budynek dydaktyczny ul. Słowiańska 8, nr PPE 590243881019449146:</w:t>
      </w:r>
    </w:p>
    <w:tbl>
      <w:tblPr>
        <w:tblW w:w="13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54"/>
        <w:gridCol w:w="960"/>
        <w:gridCol w:w="960"/>
      </w:tblGrid>
      <w:tr w:rsidR="007F21BF" w:rsidRPr="007F21BF" w14:paraId="66D4CFF7" w14:textId="77777777" w:rsidTr="007F21BF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342F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Miesiąc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9AE8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A15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2132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67E2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3871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4442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5F88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lipiec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D027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sierpień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49A7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wrzesień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4B35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0B4A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0A52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</w:tc>
      </w:tr>
      <w:tr w:rsidR="007F21BF" w:rsidRPr="007F21BF" w14:paraId="20E1A464" w14:textId="77777777" w:rsidTr="007F21B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3151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Moc zamówiona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AA32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BBA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870F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826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BA48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4A01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C6C7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A5E7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3ECD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F491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46B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65EA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</w:tbl>
    <w:p w14:paraId="0B6C56C4" w14:textId="77777777" w:rsidR="007F21BF" w:rsidRDefault="007F21BF" w:rsidP="007F21BF"/>
    <w:p w14:paraId="564946CA" w14:textId="77777777" w:rsidR="007F21BF" w:rsidRDefault="007F21BF" w:rsidP="007F21BF">
      <w:r>
        <w:t>Sala wykładowa ul. Partyzantów 7 , nr PPE 590243881019262363</w:t>
      </w:r>
    </w:p>
    <w:tbl>
      <w:tblPr>
        <w:tblW w:w="13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54"/>
        <w:gridCol w:w="960"/>
        <w:gridCol w:w="960"/>
      </w:tblGrid>
      <w:tr w:rsidR="007F21BF" w:rsidRPr="007F21BF" w14:paraId="27A268E8" w14:textId="77777777" w:rsidTr="007F21BF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85F4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Miesiąc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C1EC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643C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220B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E71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34D9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3D5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D48B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lipiec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9AE3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sierpień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A764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wrzesień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989E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D7D0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2E69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</w:tc>
      </w:tr>
      <w:tr w:rsidR="007F21BF" w:rsidRPr="007F21BF" w14:paraId="0787E3D8" w14:textId="77777777" w:rsidTr="007F21B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624D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Moc zamówiona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EB88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5CA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77DD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F31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EF7A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E965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ABDE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5E3B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D92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DF3C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FFA6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70FF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</w:tbl>
    <w:p w14:paraId="033C9D08" w14:textId="77777777" w:rsidR="007F21BF" w:rsidRDefault="007F21BF" w:rsidP="007F21BF"/>
    <w:p w14:paraId="4760DAED" w14:textId="77777777" w:rsidR="007F21BF" w:rsidRDefault="007F21BF" w:rsidP="007F21BF">
      <w:r>
        <w:t>Uczelnia ul. Spacerowa 1, nr PPE 590243881019289087</w:t>
      </w:r>
    </w:p>
    <w:tbl>
      <w:tblPr>
        <w:tblW w:w="13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54"/>
        <w:gridCol w:w="960"/>
        <w:gridCol w:w="960"/>
      </w:tblGrid>
      <w:tr w:rsidR="007F21BF" w:rsidRPr="007F21BF" w14:paraId="7E0AFFC5" w14:textId="77777777" w:rsidTr="007F21BF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9794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Miesiąc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05AB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6974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C67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5F85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64EF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E2CA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418A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lipiec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2305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sierpień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797E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wrzesień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A838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5730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CD8B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</w:tc>
      </w:tr>
      <w:tr w:rsidR="007F21BF" w:rsidRPr="007F21BF" w14:paraId="31CDA838" w14:textId="77777777" w:rsidTr="007F21B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2434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Moc zamówiona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8748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4F6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6DC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296E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CD4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CFE0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9C90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387F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4776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637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187C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11FC" w14:textId="77777777" w:rsidR="007F21BF" w:rsidRPr="007F21BF" w:rsidRDefault="007F21BF" w:rsidP="007F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1BF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</w:tr>
    </w:tbl>
    <w:p w14:paraId="39BB449C" w14:textId="77777777" w:rsidR="007F21BF" w:rsidRDefault="007F21BF" w:rsidP="007F21BF"/>
    <w:p w14:paraId="6043ED76" w14:textId="77777777" w:rsidR="00BA75EC" w:rsidRDefault="007F21BF" w:rsidP="00017A9F">
      <w:r>
        <w:t xml:space="preserve">Budynek dydaktyczny </w:t>
      </w:r>
      <w:r w:rsidR="00017A9F">
        <w:t>ul. Bohaterów</w:t>
      </w:r>
      <w:r>
        <w:t xml:space="preserve"> Westerplatte</w:t>
      </w:r>
      <w:r w:rsidR="00017A9F">
        <w:t xml:space="preserve"> 64</w:t>
      </w:r>
      <w:r>
        <w:t>, nr PPE 590243881019058980</w:t>
      </w:r>
    </w:p>
    <w:tbl>
      <w:tblPr>
        <w:tblW w:w="13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54"/>
        <w:gridCol w:w="960"/>
        <w:gridCol w:w="960"/>
      </w:tblGrid>
      <w:tr w:rsidR="00017A9F" w:rsidRPr="00017A9F" w14:paraId="31B65165" w14:textId="77777777" w:rsidTr="00017A9F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AB13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Miesiąc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BE43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D952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F57C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4F97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40E0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63A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BA4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lipiec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63FC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sierpień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997A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wrzesień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2D8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4652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8711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</w:tc>
      </w:tr>
      <w:tr w:rsidR="00017A9F" w:rsidRPr="00017A9F" w14:paraId="47B2473C" w14:textId="77777777" w:rsidTr="00017A9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EB3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Moc zamówiona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F28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5B1C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2940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3B30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075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A130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6942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D302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B8E3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A90A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D6E7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0F79" w14:textId="77777777" w:rsidR="00017A9F" w:rsidRPr="00017A9F" w:rsidRDefault="00017A9F" w:rsidP="0001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7A9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</w:tr>
    </w:tbl>
    <w:p w14:paraId="1D639E11" w14:textId="77777777" w:rsidR="00017A9F" w:rsidRDefault="00017A9F" w:rsidP="00017A9F"/>
    <w:p w14:paraId="11B3C0C7" w14:textId="77777777" w:rsidR="00017A9F" w:rsidRDefault="00017A9F" w:rsidP="00017A9F"/>
    <w:sectPr w:rsidR="00017A9F" w:rsidSect="007F21B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6FE7" w14:textId="77777777" w:rsidR="003B330A" w:rsidRDefault="003B330A" w:rsidP="003B330A">
      <w:pPr>
        <w:spacing w:after="0" w:line="240" w:lineRule="auto"/>
      </w:pPr>
      <w:r>
        <w:separator/>
      </w:r>
    </w:p>
  </w:endnote>
  <w:endnote w:type="continuationSeparator" w:id="0">
    <w:p w14:paraId="3E6A8460" w14:textId="77777777" w:rsidR="003B330A" w:rsidRDefault="003B330A" w:rsidP="003B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E7A4" w14:textId="77777777" w:rsidR="003B330A" w:rsidRDefault="003B330A" w:rsidP="003B330A">
      <w:pPr>
        <w:spacing w:after="0" w:line="240" w:lineRule="auto"/>
      </w:pPr>
      <w:r>
        <w:separator/>
      </w:r>
    </w:p>
  </w:footnote>
  <w:footnote w:type="continuationSeparator" w:id="0">
    <w:p w14:paraId="53819C53" w14:textId="77777777" w:rsidR="003B330A" w:rsidRDefault="003B330A" w:rsidP="003B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097B" w14:textId="77777777" w:rsidR="003B330A" w:rsidRDefault="003B330A">
    <w:pPr>
      <w:pStyle w:val="Nagwek"/>
    </w:pPr>
    <w:r>
      <w:rPr>
        <w:noProof/>
        <w:lang w:eastAsia="pl-PL"/>
      </w:rPr>
      <w:drawing>
        <wp:inline distT="0" distB="0" distL="0" distR="0" wp14:anchorId="2EAEDDAD" wp14:editId="057AF5C4">
          <wp:extent cx="1478943" cy="567507"/>
          <wp:effectExtent l="0" t="0" r="6985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8" cy="579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38A1AE" w14:textId="77777777" w:rsidR="003B330A" w:rsidRDefault="003B330A" w:rsidP="009A2F07">
    <w:pPr>
      <w:pStyle w:val="Nagwek"/>
      <w:pBdr>
        <w:bottom w:val="single" w:sz="6" w:space="1" w:color="auto"/>
      </w:pBdr>
    </w:pPr>
  </w:p>
  <w:p w14:paraId="3E4B01E7" w14:textId="77777777" w:rsidR="003B330A" w:rsidRDefault="003B33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BF"/>
    <w:rsid w:val="00017A9F"/>
    <w:rsid w:val="003B330A"/>
    <w:rsid w:val="007F21BF"/>
    <w:rsid w:val="00BA75EC"/>
    <w:rsid w:val="00F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81A1"/>
  <w15:chartTrackingRefBased/>
  <w15:docId w15:val="{64575D0A-871B-4571-B1AA-E20A54BD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30A"/>
  </w:style>
  <w:style w:type="paragraph" w:styleId="Stopka">
    <w:name w:val="footer"/>
    <w:basedOn w:val="Normalny"/>
    <w:link w:val="StopkaZnak"/>
    <w:uiPriority w:val="99"/>
    <w:unhideWhenUsed/>
    <w:rsid w:val="003B3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Justyna Formela</cp:lastModifiedBy>
  <cp:revision>3</cp:revision>
  <cp:lastPrinted>2024-11-06T12:55:00Z</cp:lastPrinted>
  <dcterms:created xsi:type="dcterms:W3CDTF">2024-10-07T07:48:00Z</dcterms:created>
  <dcterms:modified xsi:type="dcterms:W3CDTF">2024-11-06T12:58:00Z</dcterms:modified>
</cp:coreProperties>
</file>