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7F479" w14:textId="6F63A767" w:rsidR="00067334" w:rsidRPr="000561B2" w:rsidRDefault="00067334" w:rsidP="004A42AB">
      <w:pPr>
        <w:tabs>
          <w:tab w:val="left" w:pos="5220"/>
        </w:tabs>
        <w:spacing w:line="276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0561B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Załącznik nr </w:t>
      </w:r>
      <w:r w:rsidR="00324874">
        <w:rPr>
          <w:rFonts w:asciiTheme="minorHAnsi" w:hAnsiTheme="minorHAnsi" w:cstheme="minorHAnsi"/>
          <w:b/>
          <w:color w:val="000000"/>
          <w:sz w:val="22"/>
          <w:szCs w:val="22"/>
        </w:rPr>
        <w:t>1</w:t>
      </w:r>
      <w:r w:rsidRPr="000561B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do SWZ</w:t>
      </w:r>
      <w:r w:rsidRPr="000561B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0561B2">
        <w:rPr>
          <w:rFonts w:asciiTheme="minorHAnsi" w:hAnsiTheme="minorHAnsi" w:cstheme="minorHAnsi"/>
          <w:color w:val="000000"/>
          <w:sz w:val="22"/>
          <w:szCs w:val="22"/>
        </w:rPr>
        <w:br/>
      </w:r>
    </w:p>
    <w:p w14:paraId="3B7A9BAD" w14:textId="77777777" w:rsidR="00067334" w:rsidRPr="000561B2" w:rsidRDefault="00067334" w:rsidP="00B67362">
      <w:pPr>
        <w:spacing w:line="276" w:lineRule="auto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0561B2">
        <w:rPr>
          <w:rFonts w:asciiTheme="minorHAnsi" w:hAnsiTheme="minorHAnsi" w:cstheme="minorHAnsi"/>
          <w:b/>
          <w:color w:val="000000"/>
          <w:sz w:val="22"/>
          <w:szCs w:val="22"/>
        </w:rPr>
        <w:t>Wykonawca:</w:t>
      </w:r>
    </w:p>
    <w:p w14:paraId="69B30DE4" w14:textId="07A1666C" w:rsidR="00067334" w:rsidRPr="000561B2" w:rsidRDefault="00067334" w:rsidP="00B67362">
      <w:pPr>
        <w:spacing w:line="276" w:lineRule="auto"/>
        <w:ind w:right="5954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0561B2">
        <w:rPr>
          <w:rFonts w:asciiTheme="minorHAnsi" w:eastAsia="Arial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…………………………………………………………………………………………………………</w:t>
      </w:r>
      <w:r w:rsidR="00060D8B" w:rsidRPr="000561B2">
        <w:rPr>
          <w:rFonts w:asciiTheme="minorHAnsi" w:eastAsia="Arial" w:hAnsiTheme="minorHAnsi" w:cstheme="minorHAnsi"/>
          <w:color w:val="000000"/>
          <w:sz w:val="22"/>
          <w:szCs w:val="22"/>
        </w:rPr>
        <w:t>……</w:t>
      </w:r>
    </w:p>
    <w:p w14:paraId="5C287F6E" w14:textId="7E157509" w:rsidR="00067334" w:rsidRPr="000561B2" w:rsidRDefault="00067334" w:rsidP="004A42AB">
      <w:pPr>
        <w:spacing w:line="276" w:lineRule="auto"/>
        <w:ind w:right="5953"/>
        <w:rPr>
          <w:rFonts w:asciiTheme="minorHAnsi" w:hAnsiTheme="minorHAnsi" w:cstheme="minorHAnsi"/>
          <w:color w:val="000000"/>
          <w:sz w:val="18"/>
          <w:szCs w:val="18"/>
          <w:u w:val="single"/>
        </w:rPr>
      </w:pPr>
      <w:r w:rsidRPr="000561B2">
        <w:rPr>
          <w:rFonts w:asciiTheme="minorHAnsi" w:hAnsiTheme="minorHAnsi" w:cstheme="minorHAnsi"/>
          <w:i/>
          <w:color w:val="000000"/>
          <w:sz w:val="18"/>
          <w:szCs w:val="18"/>
        </w:rPr>
        <w:t>(pełna nazwa/firma, adres, w zależno</w:t>
      </w:r>
      <w:r w:rsidR="004849C0" w:rsidRPr="000561B2">
        <w:rPr>
          <w:rFonts w:asciiTheme="minorHAnsi" w:hAnsiTheme="minorHAnsi" w:cstheme="minorHAnsi"/>
          <w:i/>
          <w:color w:val="000000"/>
          <w:sz w:val="18"/>
          <w:szCs w:val="18"/>
        </w:rPr>
        <w:t>ści od podmiotu: NIP/PESEL, KRS, REGON</w:t>
      </w:r>
      <w:r w:rsidRPr="000561B2">
        <w:rPr>
          <w:rFonts w:asciiTheme="minorHAnsi" w:hAnsiTheme="minorHAnsi" w:cstheme="minorHAnsi"/>
          <w:i/>
          <w:color w:val="000000"/>
          <w:sz w:val="18"/>
          <w:szCs w:val="18"/>
        </w:rPr>
        <w:t>)</w:t>
      </w:r>
    </w:p>
    <w:p w14:paraId="0ECF2C50" w14:textId="77777777" w:rsidR="004652E2" w:rsidRPr="000561B2" w:rsidRDefault="004652E2" w:rsidP="004652E2">
      <w:pPr>
        <w:pStyle w:val="Tekstpodstawowy"/>
        <w:spacing w:after="0" w:line="276" w:lineRule="auto"/>
        <w:ind w:left="4956" w:firstLine="708"/>
        <w:rPr>
          <w:rFonts w:asciiTheme="minorHAnsi" w:hAnsiTheme="minorHAnsi" w:cstheme="minorHAnsi"/>
          <w:b/>
          <w:sz w:val="22"/>
          <w:szCs w:val="22"/>
        </w:rPr>
      </w:pPr>
      <w:r w:rsidRPr="000561B2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3CE3B468" w14:textId="77777777" w:rsidR="004652E2" w:rsidRPr="000561B2" w:rsidRDefault="004652E2" w:rsidP="004652E2">
      <w:pPr>
        <w:pStyle w:val="Tekstpodstawowy"/>
        <w:spacing w:after="0" w:line="276" w:lineRule="auto"/>
        <w:ind w:left="4956" w:firstLine="708"/>
        <w:rPr>
          <w:rFonts w:asciiTheme="minorHAnsi" w:hAnsiTheme="minorHAnsi" w:cstheme="minorHAnsi"/>
          <w:b/>
          <w:sz w:val="22"/>
          <w:szCs w:val="22"/>
        </w:rPr>
      </w:pPr>
      <w:r w:rsidRPr="000561B2">
        <w:rPr>
          <w:rFonts w:asciiTheme="minorHAnsi" w:hAnsiTheme="minorHAnsi" w:cstheme="minorHAnsi"/>
          <w:b/>
          <w:sz w:val="22"/>
          <w:szCs w:val="22"/>
        </w:rPr>
        <w:t xml:space="preserve">GMINA NOWE </w:t>
      </w:r>
    </w:p>
    <w:p w14:paraId="068CCE3B" w14:textId="77777777" w:rsidR="004652E2" w:rsidRPr="000561B2" w:rsidRDefault="004652E2" w:rsidP="004652E2">
      <w:pPr>
        <w:pStyle w:val="Tekstpodstawowy"/>
        <w:spacing w:after="0" w:line="276" w:lineRule="auto"/>
        <w:ind w:left="4956" w:firstLine="708"/>
        <w:rPr>
          <w:rFonts w:asciiTheme="minorHAnsi" w:hAnsiTheme="minorHAnsi" w:cstheme="minorHAnsi"/>
          <w:b/>
          <w:sz w:val="22"/>
          <w:szCs w:val="22"/>
        </w:rPr>
      </w:pPr>
      <w:r w:rsidRPr="000561B2">
        <w:rPr>
          <w:rFonts w:asciiTheme="minorHAnsi" w:hAnsiTheme="minorHAnsi" w:cstheme="minorHAnsi"/>
          <w:b/>
          <w:sz w:val="22"/>
          <w:szCs w:val="22"/>
        </w:rPr>
        <w:t xml:space="preserve">ul. PLAC ŚW. ROCHA 5, </w:t>
      </w:r>
    </w:p>
    <w:p w14:paraId="62D055BE" w14:textId="77777777" w:rsidR="004652E2" w:rsidRPr="000561B2" w:rsidRDefault="004652E2" w:rsidP="004652E2">
      <w:pPr>
        <w:pStyle w:val="Tekstpodstawowy"/>
        <w:spacing w:after="0" w:line="276" w:lineRule="auto"/>
        <w:ind w:left="4956" w:firstLine="708"/>
        <w:rPr>
          <w:rFonts w:asciiTheme="minorHAnsi" w:hAnsiTheme="minorHAnsi" w:cstheme="minorHAnsi"/>
          <w:b/>
          <w:sz w:val="22"/>
          <w:szCs w:val="22"/>
        </w:rPr>
      </w:pPr>
      <w:r w:rsidRPr="000561B2">
        <w:rPr>
          <w:rFonts w:asciiTheme="minorHAnsi" w:hAnsiTheme="minorHAnsi" w:cstheme="minorHAnsi"/>
          <w:b/>
          <w:sz w:val="22"/>
          <w:szCs w:val="22"/>
        </w:rPr>
        <w:t>86 – 170 NOWE</w:t>
      </w:r>
    </w:p>
    <w:p w14:paraId="4E50AE66" w14:textId="77777777" w:rsidR="00B64D55" w:rsidRPr="00324874" w:rsidRDefault="00B64D55" w:rsidP="00B64D55">
      <w:pPr>
        <w:spacing w:line="276" w:lineRule="auto"/>
        <w:ind w:left="5664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6B9D5E42" w14:textId="51E0E689" w:rsidR="00067334" w:rsidRPr="00324874" w:rsidRDefault="00067334" w:rsidP="004A42AB">
      <w:pPr>
        <w:spacing w:line="276" w:lineRule="auto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324874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Oświadczenie</w:t>
      </w:r>
      <w:r w:rsidR="004A42AB" w:rsidRPr="00324874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 xml:space="preserve"> składane na podstawie art. 117 ust. 4 Pzp</w:t>
      </w:r>
    </w:p>
    <w:p w14:paraId="24967677" w14:textId="036F9019" w:rsidR="00067334" w:rsidRPr="00324874" w:rsidRDefault="00067334" w:rsidP="004652E2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24874">
        <w:rPr>
          <w:rFonts w:asciiTheme="minorHAnsi" w:hAnsiTheme="minorHAnsi" w:cstheme="minorHAnsi"/>
          <w:color w:val="000000"/>
          <w:sz w:val="22"/>
          <w:szCs w:val="22"/>
        </w:rPr>
        <w:t>Na potrzeby postępowania o udzielenie zamówienia publicznego pn</w:t>
      </w:r>
      <w:bookmarkStart w:id="0" w:name="_Hlk126658799"/>
      <w:r w:rsidR="00584D33" w:rsidRPr="0032487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84D33" w:rsidRPr="00324874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324874" w:rsidRPr="00324874">
        <w:rPr>
          <w:rFonts w:asciiTheme="minorHAnsi" w:hAnsiTheme="minorHAnsi" w:cstheme="minorHAnsi"/>
          <w:b/>
          <w:bCs/>
          <w:sz w:val="22"/>
          <w:szCs w:val="22"/>
        </w:rPr>
        <w:t>OPRACOWANIE PROJEKTU PLANU OGÓLNEGO ZAGOSPODAROWANIA PRZETRZENNEGO DLA GMINY NOWE</w:t>
      </w:r>
      <w:r w:rsidR="00584D33" w:rsidRPr="00324874">
        <w:rPr>
          <w:rFonts w:asciiTheme="minorHAnsi" w:hAnsiTheme="minorHAnsi" w:cstheme="minorHAnsi"/>
          <w:b/>
          <w:bCs/>
          <w:sz w:val="22"/>
          <w:szCs w:val="22"/>
        </w:rPr>
        <w:t>”</w:t>
      </w:r>
      <w:bookmarkEnd w:id="0"/>
      <w:r w:rsidR="00584D33" w:rsidRPr="00324874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584D33" w:rsidRPr="0032487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numer postępowania</w:t>
      </w:r>
      <w:r w:rsidR="00584D33" w:rsidRPr="00324874">
        <w:rPr>
          <w:rFonts w:asciiTheme="minorHAnsi" w:hAnsiTheme="minorHAnsi" w:cstheme="minorHAnsi"/>
          <w:b/>
          <w:bCs/>
          <w:color w:val="000000"/>
          <w:spacing w:val="-1"/>
          <w:sz w:val="22"/>
          <w:szCs w:val="22"/>
        </w:rPr>
        <w:t xml:space="preserve">: </w:t>
      </w:r>
      <w:r w:rsidR="00584D33" w:rsidRPr="00324874">
        <w:rPr>
          <w:rFonts w:asciiTheme="minorHAnsi" w:hAnsiTheme="minorHAnsi" w:cstheme="minorHAnsi"/>
          <w:b/>
          <w:bCs/>
          <w:sz w:val="22"/>
          <w:szCs w:val="22"/>
        </w:rPr>
        <w:t>IKS.271.1</w:t>
      </w:r>
      <w:r w:rsidR="00324874" w:rsidRPr="00324874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584D33" w:rsidRPr="00324874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0561B2" w:rsidRPr="00324874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584D33" w:rsidRPr="00324874">
        <w:rPr>
          <w:rFonts w:asciiTheme="minorHAnsi" w:hAnsiTheme="minorHAnsi" w:cstheme="minorHAnsi"/>
          <w:b/>
          <w:bCs/>
          <w:sz w:val="22"/>
          <w:szCs w:val="22"/>
        </w:rPr>
        <w:t>.MC</w:t>
      </w:r>
      <w:r w:rsidRPr="00324874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652E2" w:rsidRPr="00324874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060D8B" w:rsidRPr="0032487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24874">
        <w:rPr>
          <w:rFonts w:asciiTheme="minorHAnsi" w:hAnsiTheme="minorHAnsi" w:cstheme="minorHAnsi"/>
          <w:color w:val="000000"/>
          <w:sz w:val="22"/>
          <w:szCs w:val="22"/>
        </w:rPr>
        <w:t>oświadczam, co następuje:</w:t>
      </w:r>
    </w:p>
    <w:p w14:paraId="75A030C3" w14:textId="77777777" w:rsidR="004A42AB" w:rsidRPr="000561B2" w:rsidRDefault="004A42AB" w:rsidP="00B67362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B4B6A3A" w14:textId="07EAB5C2" w:rsidR="00067334" w:rsidRPr="000561B2" w:rsidRDefault="004A42AB" w:rsidP="00B67362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561B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Wykonawca …………………………… (nazwa/firma wykonawcy) wykona następujące </w:t>
      </w:r>
      <w:r w:rsidR="002C0B67" w:rsidRPr="000561B2">
        <w:rPr>
          <w:rFonts w:asciiTheme="minorHAnsi" w:hAnsiTheme="minorHAnsi" w:cstheme="minorHAnsi"/>
          <w:b/>
          <w:color w:val="000000"/>
          <w:sz w:val="22"/>
          <w:szCs w:val="22"/>
        </w:rPr>
        <w:t>roboty budowlane</w:t>
      </w:r>
      <w:r w:rsidRPr="000561B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lub inne czynności składające się na przedmiot zamówienia</w:t>
      </w:r>
      <w:r w:rsidR="00067334" w:rsidRPr="000561B2">
        <w:rPr>
          <w:rFonts w:asciiTheme="minorHAnsi" w:hAnsiTheme="minorHAnsi" w:cstheme="minorHAnsi"/>
          <w:b/>
          <w:color w:val="000000"/>
          <w:sz w:val="22"/>
          <w:szCs w:val="22"/>
        </w:rPr>
        <w:t>:</w:t>
      </w:r>
    </w:p>
    <w:p w14:paraId="57371959" w14:textId="0A183CD6" w:rsidR="00067334" w:rsidRPr="000561B2" w:rsidRDefault="004A42AB" w:rsidP="00B67362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561B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…………………………………………………………………………………………………………….…………………………………………………………………………………………………………</w:t>
      </w:r>
    </w:p>
    <w:p w14:paraId="77D442D8" w14:textId="77777777" w:rsidR="00067334" w:rsidRPr="000561B2" w:rsidRDefault="00067334" w:rsidP="00B67362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A8FB38B" w14:textId="0F949514" w:rsidR="004A42AB" w:rsidRPr="000561B2" w:rsidRDefault="004A42AB" w:rsidP="004A42AB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561B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Wykonawca …………………………… (nazwa/firma wykonawcy) wykona następujące </w:t>
      </w:r>
      <w:r w:rsidR="002C0B67" w:rsidRPr="000561B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roboty budowlane </w:t>
      </w:r>
      <w:r w:rsidRPr="000561B2">
        <w:rPr>
          <w:rFonts w:asciiTheme="minorHAnsi" w:hAnsiTheme="minorHAnsi" w:cstheme="minorHAnsi"/>
          <w:b/>
          <w:color w:val="000000"/>
          <w:sz w:val="22"/>
          <w:szCs w:val="22"/>
        </w:rPr>
        <w:t>lub inne czynności składające się na przedmiot zamówienia:</w:t>
      </w:r>
    </w:p>
    <w:p w14:paraId="25E7D123" w14:textId="0BB20BD9" w:rsidR="004A42AB" w:rsidRPr="000561B2" w:rsidRDefault="004A42AB" w:rsidP="004A42AB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561B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…………………………………………………………………………………………………………….…………………………………………………………………………………………………………</w:t>
      </w:r>
    </w:p>
    <w:p w14:paraId="0A0E2C1A" w14:textId="77777777" w:rsidR="004A42AB" w:rsidRPr="000561B2" w:rsidRDefault="004A42AB" w:rsidP="004A42AB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94EE5EF" w14:textId="5EF85A6A" w:rsidR="004A42AB" w:rsidRPr="000561B2" w:rsidRDefault="004A42AB" w:rsidP="004A42AB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561B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Wykonawca …………………………… (nazwa/firma wykonawcy) wykona następujące </w:t>
      </w:r>
      <w:r w:rsidR="002C0B67" w:rsidRPr="000561B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roboty budowlane </w:t>
      </w:r>
      <w:r w:rsidRPr="000561B2">
        <w:rPr>
          <w:rFonts w:asciiTheme="minorHAnsi" w:hAnsiTheme="minorHAnsi" w:cstheme="minorHAnsi"/>
          <w:b/>
          <w:color w:val="000000"/>
          <w:sz w:val="22"/>
          <w:szCs w:val="22"/>
        </w:rPr>
        <w:t>lub inne czynności składające się na przedmiot zamówienia:</w:t>
      </w:r>
    </w:p>
    <w:p w14:paraId="72D7E0D5" w14:textId="74A8D2F6" w:rsidR="004A42AB" w:rsidRPr="000561B2" w:rsidRDefault="004A42AB" w:rsidP="004A42AB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561B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…………………………………………………………………………………………………………….…………………………………………………………………………………………………………</w:t>
      </w:r>
    </w:p>
    <w:p w14:paraId="18324DB8" w14:textId="77777777" w:rsidR="004A42AB" w:rsidRPr="000561B2" w:rsidRDefault="004A42AB" w:rsidP="004A42AB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7172821" w14:textId="4DA332CF" w:rsidR="004A42AB" w:rsidRPr="000561B2" w:rsidRDefault="004A42AB" w:rsidP="004A42AB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561B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Wykonawca …………………………… (nazwa/firma wykonawcy) wykona następujące </w:t>
      </w:r>
      <w:r w:rsidR="002C0B67" w:rsidRPr="000561B2">
        <w:rPr>
          <w:rFonts w:asciiTheme="minorHAnsi" w:hAnsiTheme="minorHAnsi" w:cstheme="minorHAnsi"/>
          <w:b/>
          <w:color w:val="000000"/>
          <w:sz w:val="22"/>
          <w:szCs w:val="22"/>
        </w:rPr>
        <w:t>roboty budowlane</w:t>
      </w:r>
      <w:r w:rsidR="00B64D55" w:rsidRPr="000561B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0561B2">
        <w:rPr>
          <w:rFonts w:asciiTheme="minorHAnsi" w:hAnsiTheme="minorHAnsi" w:cstheme="minorHAnsi"/>
          <w:b/>
          <w:color w:val="000000"/>
          <w:sz w:val="22"/>
          <w:szCs w:val="22"/>
        </w:rPr>
        <w:t>lub inne czynności składające się na przedmiot zamówienia:</w:t>
      </w:r>
    </w:p>
    <w:p w14:paraId="4E6B77CB" w14:textId="487D4DA3" w:rsidR="004A42AB" w:rsidRPr="000561B2" w:rsidRDefault="004A42AB" w:rsidP="004A42AB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561B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…………………………………………………………………………………………………………….…………………………………………………………………………………………………………</w:t>
      </w:r>
    </w:p>
    <w:p w14:paraId="166A592F" w14:textId="1B5412F1" w:rsidR="002C1D92" w:rsidRPr="000561B2" w:rsidRDefault="002C1D92" w:rsidP="00B67362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367660C" w14:textId="30C27A35" w:rsidR="00641477" w:rsidRPr="000561B2" w:rsidRDefault="00641477" w:rsidP="00B67362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FD6FE4C" w14:textId="77777777" w:rsidR="00641477" w:rsidRPr="000561B2" w:rsidRDefault="00641477" w:rsidP="00B67362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BA20F42" w14:textId="77777777" w:rsidR="004652E2" w:rsidRPr="000561B2" w:rsidRDefault="004652E2" w:rsidP="004652E2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561B2">
        <w:rPr>
          <w:rFonts w:asciiTheme="minorHAnsi" w:hAnsiTheme="minorHAnsi" w:cstheme="minorHAnsi"/>
          <w:b/>
          <w:bCs/>
          <w:sz w:val="22"/>
          <w:szCs w:val="22"/>
        </w:rPr>
        <w:lastRenderedPageBreak/>
        <w:t>UWAGA: NINIEJSZY DOKUMENT NALEŻY PRZEKAZAĆ W POSTACI ELEKTRONICZNEJ OPATRZONEJ KWALIFIKOWANYM PODPISEM ELEKTRONICZNYM ALBO PODPISEM ZAUFANYM ALBO PODPISEM OSOBISTYM</w:t>
      </w:r>
    </w:p>
    <w:p w14:paraId="7D52F5EE" w14:textId="6069F327" w:rsidR="00056315" w:rsidRPr="000561B2" w:rsidRDefault="00056315" w:rsidP="004652E2">
      <w:pPr>
        <w:spacing w:line="276" w:lineRule="auto"/>
        <w:ind w:left="4236"/>
        <w:jc w:val="center"/>
        <w:rPr>
          <w:rFonts w:asciiTheme="minorHAnsi" w:hAnsiTheme="minorHAnsi" w:cstheme="minorHAnsi"/>
          <w:sz w:val="22"/>
          <w:szCs w:val="22"/>
        </w:rPr>
      </w:pPr>
    </w:p>
    <w:sectPr w:rsidR="00056315" w:rsidRPr="000561B2" w:rsidSect="004A42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B5651" w14:textId="77777777" w:rsidR="00234B51" w:rsidRDefault="00234B51">
      <w:r>
        <w:separator/>
      </w:r>
    </w:p>
  </w:endnote>
  <w:endnote w:type="continuationSeparator" w:id="0">
    <w:p w14:paraId="7E7FCA76" w14:textId="77777777" w:rsidR="00234B51" w:rsidRDefault="00234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C0A82" w14:textId="77777777" w:rsidR="00195F3B" w:rsidRDefault="00195F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C48A0" w14:textId="77777777" w:rsidR="00195F3B" w:rsidRDefault="00195F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98B4A" w14:textId="77777777" w:rsidR="00195F3B" w:rsidRDefault="00195F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6E451" w14:textId="77777777" w:rsidR="00234B51" w:rsidRDefault="00234B51">
      <w:r>
        <w:separator/>
      </w:r>
    </w:p>
  </w:footnote>
  <w:footnote w:type="continuationSeparator" w:id="0">
    <w:p w14:paraId="1C78D566" w14:textId="77777777" w:rsidR="00234B51" w:rsidRDefault="00234B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6005A" w14:textId="77777777" w:rsidR="00195F3B" w:rsidRDefault="00195F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BB1EF" w14:textId="37E52923" w:rsidR="00195F3B" w:rsidRDefault="00195F3B" w:rsidP="004A42AB">
    <w:pPr>
      <w:pStyle w:val="Nagwek"/>
      <w:jc w:val="center"/>
      <w:rPr>
        <w:rFonts w:asciiTheme="minorHAnsi" w:hAnsiTheme="minorHAnsi" w:cstheme="minorHAnsi"/>
        <w:sz w:val="24"/>
        <w:szCs w:val="24"/>
        <w:highlight w:val="yellow"/>
      </w:rPr>
    </w:pPr>
    <w:r w:rsidRPr="00195F3B">
      <w:rPr>
        <w:rFonts w:asciiTheme="minorHAnsi" w:hAnsiTheme="minorHAnsi" w:cstheme="minorHAnsi"/>
        <w:noProof/>
        <w:sz w:val="24"/>
        <w:szCs w:val="24"/>
        <w:highlight w:val="yellow"/>
      </w:rPr>
      <w:drawing>
        <wp:inline distT="0" distB="0" distL="0" distR="0" wp14:anchorId="056404C2" wp14:editId="7C0DD232">
          <wp:extent cx="5760720" cy="483235"/>
          <wp:effectExtent l="0" t="0" r="0" b="0"/>
          <wp:docPr id="11480184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A4226B" w14:textId="77777777" w:rsidR="00195F3B" w:rsidRDefault="00195F3B" w:rsidP="00195F3B">
    <w:pPr>
      <w:pStyle w:val="Nagwek"/>
      <w:rPr>
        <w:rFonts w:asciiTheme="minorHAnsi" w:hAnsiTheme="minorHAnsi" w:cstheme="minorHAnsi"/>
        <w:sz w:val="24"/>
        <w:szCs w:val="24"/>
        <w:highlight w:val="yellow"/>
      </w:rPr>
    </w:pPr>
  </w:p>
  <w:p w14:paraId="04F39836" w14:textId="77777777" w:rsidR="00195F3B" w:rsidRDefault="00195F3B" w:rsidP="004A42AB">
    <w:pPr>
      <w:pStyle w:val="Nagwek"/>
      <w:jc w:val="center"/>
      <w:rPr>
        <w:rFonts w:asciiTheme="minorHAnsi" w:hAnsiTheme="minorHAnsi" w:cstheme="minorHAnsi"/>
        <w:sz w:val="24"/>
        <w:szCs w:val="24"/>
        <w:highlight w:val="yellow"/>
      </w:rPr>
    </w:pPr>
  </w:p>
  <w:p w14:paraId="29012F7D" w14:textId="77777777" w:rsidR="00195F3B" w:rsidRDefault="00195F3B" w:rsidP="004A42AB">
    <w:pPr>
      <w:pStyle w:val="Nagwek"/>
      <w:jc w:val="center"/>
      <w:rPr>
        <w:rFonts w:asciiTheme="minorHAnsi" w:hAnsiTheme="minorHAnsi" w:cstheme="minorHAnsi"/>
        <w:sz w:val="24"/>
        <w:szCs w:val="24"/>
        <w:highlight w:val="yellow"/>
      </w:rPr>
    </w:pPr>
  </w:p>
  <w:p w14:paraId="2B86A6DB" w14:textId="1022FAEE" w:rsidR="000561B2" w:rsidRPr="000561B2" w:rsidRDefault="004A42AB" w:rsidP="004A42AB">
    <w:pPr>
      <w:pStyle w:val="Nagwek"/>
      <w:jc w:val="center"/>
      <w:rPr>
        <w:rFonts w:asciiTheme="minorHAnsi" w:hAnsiTheme="minorHAnsi" w:cstheme="minorHAnsi"/>
        <w:sz w:val="24"/>
        <w:szCs w:val="24"/>
      </w:rPr>
    </w:pPr>
    <w:r w:rsidRPr="000561B2">
      <w:rPr>
        <w:rFonts w:asciiTheme="minorHAnsi" w:hAnsiTheme="minorHAnsi" w:cstheme="minorHAnsi"/>
        <w:sz w:val="24"/>
        <w:szCs w:val="24"/>
        <w:highlight w:val="yellow"/>
      </w:rPr>
      <w:t xml:space="preserve">DOTYCZY WYŁĄCZNIE WYKONAWCÓW WSPÓLNIE UBIEGAJĄCYCH SIĘ O </w:t>
    </w:r>
    <w:r w:rsidR="00936E30" w:rsidRPr="000561B2">
      <w:rPr>
        <w:rFonts w:asciiTheme="minorHAnsi" w:hAnsiTheme="minorHAnsi" w:cstheme="minorHAnsi"/>
        <w:sz w:val="24"/>
        <w:szCs w:val="24"/>
        <w:highlight w:val="yellow"/>
      </w:rPr>
      <w:t xml:space="preserve">UDZIELENIE </w:t>
    </w:r>
    <w:r w:rsidRPr="000561B2">
      <w:rPr>
        <w:rFonts w:asciiTheme="minorHAnsi" w:hAnsiTheme="minorHAnsi" w:cstheme="minorHAnsi"/>
        <w:sz w:val="24"/>
        <w:szCs w:val="24"/>
        <w:highlight w:val="yellow"/>
      </w:rPr>
      <w:t>ZAMÓWIENI</w:t>
    </w:r>
    <w:r w:rsidR="00936E30" w:rsidRPr="000561B2">
      <w:rPr>
        <w:rFonts w:asciiTheme="minorHAnsi" w:hAnsiTheme="minorHAnsi" w:cstheme="minorHAnsi"/>
        <w:sz w:val="24"/>
        <w:szCs w:val="24"/>
        <w:highlight w:val="yellow"/>
      </w:rPr>
      <w:t>A</w:t>
    </w:r>
    <w:r w:rsidRPr="000561B2">
      <w:rPr>
        <w:rFonts w:asciiTheme="minorHAnsi" w:hAnsiTheme="minorHAnsi" w:cstheme="minorHAnsi"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A1A52" w14:textId="77777777" w:rsidR="00195F3B" w:rsidRDefault="00195F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outline w:val="0"/>
        <w:shadow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CA45195"/>
    <w:multiLevelType w:val="hybridMultilevel"/>
    <w:tmpl w:val="77207700"/>
    <w:lvl w:ilvl="0" w:tplc="C136A67C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860508718">
    <w:abstractNumId w:val="0"/>
  </w:num>
  <w:num w:numId="2" w16cid:durableId="629169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334"/>
    <w:rsid w:val="000561B2"/>
    <w:rsid w:val="00056315"/>
    <w:rsid w:val="00056E87"/>
    <w:rsid w:val="00060D8B"/>
    <w:rsid w:val="00067334"/>
    <w:rsid w:val="000C3B95"/>
    <w:rsid w:val="000C4C16"/>
    <w:rsid w:val="00100989"/>
    <w:rsid w:val="00130145"/>
    <w:rsid w:val="00155BCD"/>
    <w:rsid w:val="001914BB"/>
    <w:rsid w:val="00195F3B"/>
    <w:rsid w:val="00234B51"/>
    <w:rsid w:val="00277350"/>
    <w:rsid w:val="00296CB5"/>
    <w:rsid w:val="002A23F6"/>
    <w:rsid w:val="002B4D8F"/>
    <w:rsid w:val="002C0B67"/>
    <w:rsid w:val="002C1D92"/>
    <w:rsid w:val="002D7032"/>
    <w:rsid w:val="00324874"/>
    <w:rsid w:val="00334E42"/>
    <w:rsid w:val="00383899"/>
    <w:rsid w:val="0039409C"/>
    <w:rsid w:val="00432F8B"/>
    <w:rsid w:val="0046417A"/>
    <w:rsid w:val="004652E2"/>
    <w:rsid w:val="0048248D"/>
    <w:rsid w:val="004849C0"/>
    <w:rsid w:val="004A42AB"/>
    <w:rsid w:val="005512C1"/>
    <w:rsid w:val="00584D33"/>
    <w:rsid w:val="00590025"/>
    <w:rsid w:val="005A13C1"/>
    <w:rsid w:val="005C18ED"/>
    <w:rsid w:val="005F7397"/>
    <w:rsid w:val="00626D6D"/>
    <w:rsid w:val="00641477"/>
    <w:rsid w:val="00642845"/>
    <w:rsid w:val="006F0D2E"/>
    <w:rsid w:val="007820AB"/>
    <w:rsid w:val="0082201B"/>
    <w:rsid w:val="008B3F88"/>
    <w:rsid w:val="008D5A9B"/>
    <w:rsid w:val="00900657"/>
    <w:rsid w:val="0093272F"/>
    <w:rsid w:val="00936E30"/>
    <w:rsid w:val="00980547"/>
    <w:rsid w:val="009C1E44"/>
    <w:rsid w:val="009F1BB5"/>
    <w:rsid w:val="009F4D82"/>
    <w:rsid w:val="00AC41D2"/>
    <w:rsid w:val="00B15A82"/>
    <w:rsid w:val="00B46CB8"/>
    <w:rsid w:val="00B64D55"/>
    <w:rsid w:val="00B67362"/>
    <w:rsid w:val="00B94135"/>
    <w:rsid w:val="00B9417B"/>
    <w:rsid w:val="00BA3FDF"/>
    <w:rsid w:val="00C34EA7"/>
    <w:rsid w:val="00C6591D"/>
    <w:rsid w:val="00C91B90"/>
    <w:rsid w:val="00CE3339"/>
    <w:rsid w:val="00D17162"/>
    <w:rsid w:val="00D27BC2"/>
    <w:rsid w:val="00D35EAA"/>
    <w:rsid w:val="00D67DA4"/>
    <w:rsid w:val="00DA50C1"/>
    <w:rsid w:val="00DB5279"/>
    <w:rsid w:val="00DE008E"/>
    <w:rsid w:val="00E05CE3"/>
    <w:rsid w:val="00E118F2"/>
    <w:rsid w:val="00E2295B"/>
    <w:rsid w:val="00EA0E62"/>
    <w:rsid w:val="00EE3B60"/>
    <w:rsid w:val="00F130B4"/>
    <w:rsid w:val="00F528F0"/>
    <w:rsid w:val="00FC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69CEF"/>
  <w15:chartTrackingRefBased/>
  <w15:docId w15:val="{825E61AD-5EF3-4313-8AB8-CDDA55F8C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7"/>
    <w:basedOn w:val="Normalny"/>
    <w:link w:val="StopkaZnak"/>
    <w:rsid w:val="00067334"/>
    <w:pPr>
      <w:widowControl w:val="0"/>
      <w:tabs>
        <w:tab w:val="center" w:pos="4536"/>
        <w:tab w:val="right" w:pos="9072"/>
      </w:tabs>
    </w:pPr>
    <w:rPr>
      <w:snapToGrid w:val="0"/>
      <w:szCs w:val="20"/>
      <w:lang w:val="x-none" w:eastAsia="x-none"/>
    </w:rPr>
  </w:style>
  <w:style w:type="character" w:customStyle="1" w:styleId="StopkaZnak">
    <w:name w:val="Stopka Znak"/>
    <w:aliases w:val=" Znak7 Znak"/>
    <w:basedOn w:val="Domylnaczcionkaakapitu"/>
    <w:link w:val="Stopka"/>
    <w:rsid w:val="00067334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rsid w:val="0006733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0673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67334"/>
    <w:pPr>
      <w:spacing w:after="200" w:line="360" w:lineRule="auto"/>
      <w:ind w:left="720"/>
      <w:contextualSpacing/>
    </w:pPr>
    <w:rPr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rsid w:val="00067334"/>
    <w:rPr>
      <w:rFonts w:ascii="Times New Roman" w:eastAsia="Times New Roman" w:hAnsi="Times New Roman" w:cs="Times New Roman"/>
      <w:sz w:val="24"/>
      <w:lang w:val="x-none"/>
    </w:rPr>
  </w:style>
  <w:style w:type="paragraph" w:styleId="Tekstpodstawowy">
    <w:name w:val="Body Text"/>
    <w:basedOn w:val="Normalny"/>
    <w:link w:val="TekstpodstawowyZnak1"/>
    <w:rsid w:val="004849C0"/>
    <w:pPr>
      <w:widowControl w:val="0"/>
      <w:suppressAutoHyphens/>
      <w:spacing w:after="120" w:line="100" w:lineRule="atLeast"/>
      <w:textAlignment w:val="baseline"/>
    </w:pPr>
    <w:rPr>
      <w:rFonts w:eastAsia="Andale Sans UI" w:cs="Tahoma"/>
      <w:kern w:val="1"/>
      <w:lang w:eastAsia="fa-IR" w:bidi="fa-IR"/>
    </w:rPr>
  </w:style>
  <w:style w:type="character" w:customStyle="1" w:styleId="TekstpodstawowyZnak">
    <w:name w:val="Tekst podstawowy Znak"/>
    <w:basedOn w:val="Domylnaczcionkaakapitu"/>
    <w:uiPriority w:val="99"/>
    <w:semiHidden/>
    <w:rsid w:val="004849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rsid w:val="004849C0"/>
    <w:rPr>
      <w:rFonts w:ascii="Times New Roman" w:eastAsia="Andale Sans UI" w:hAnsi="Times New Roman" w:cs="Tahoma"/>
      <w:kern w:val="1"/>
      <w:sz w:val="24"/>
      <w:szCs w:val="24"/>
      <w:lang w:eastAsia="fa-IR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4E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E4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F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F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F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F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F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Domylnaczcionkaakapitu1">
    <w:name w:val="Domyślna czcionka akapitu1"/>
    <w:rsid w:val="002C1D9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1D92"/>
    <w:pPr>
      <w:widowControl w:val="0"/>
      <w:suppressAutoHyphens/>
      <w:spacing w:line="100" w:lineRule="atLeast"/>
      <w:textAlignment w:val="baseline"/>
    </w:pPr>
    <w:rPr>
      <w:rFonts w:eastAsia="Andale Sans UI" w:cs="Tahoma"/>
      <w:kern w:val="1"/>
      <w:sz w:val="20"/>
      <w:szCs w:val="20"/>
      <w:lang w:eastAsia="fa-IR" w:bidi="fa-I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1D92"/>
    <w:rPr>
      <w:rFonts w:ascii="Times New Roman" w:eastAsia="Andale Sans UI" w:hAnsi="Times New Roman" w:cs="Tahoma"/>
      <w:kern w:val="1"/>
      <w:sz w:val="20"/>
      <w:szCs w:val="20"/>
      <w:lang w:eastAsia="fa-IR" w:bidi="fa-IR"/>
    </w:rPr>
  </w:style>
  <w:style w:type="character" w:styleId="Odwoanieprzypisudolnego">
    <w:name w:val="footnote reference"/>
    <w:uiPriority w:val="99"/>
    <w:semiHidden/>
    <w:unhideWhenUsed/>
    <w:rsid w:val="002C1D92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99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MC</cp:lastModifiedBy>
  <cp:revision>26</cp:revision>
  <cp:lastPrinted>2021-02-03T14:55:00Z</cp:lastPrinted>
  <dcterms:created xsi:type="dcterms:W3CDTF">2022-11-17T08:56:00Z</dcterms:created>
  <dcterms:modified xsi:type="dcterms:W3CDTF">2024-08-21T08:51:00Z</dcterms:modified>
</cp:coreProperties>
</file>