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A809" w14:textId="77777777" w:rsidR="007F4FE3" w:rsidRDefault="007F4FE3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3E217D" w14:textId="77777777" w:rsidR="002C5027" w:rsidRPr="00870E2B" w:rsidRDefault="006760B6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2931AB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2C5027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5E975F12" w14:textId="77777777" w:rsidR="00556AE5" w:rsidRPr="00870E2B" w:rsidRDefault="00556AE5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272B40" w14:textId="77777777" w:rsidR="002C5027" w:rsidRPr="00870E2B" w:rsidRDefault="002C5027" w:rsidP="002C50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2C5027" w:rsidRPr="00870E2B" w14:paraId="77F72C91" w14:textId="77777777" w:rsidTr="00EE3FEA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29B31DCD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78B1C82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0ED19BAB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A4DACF1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30F04768" w14:textId="77777777" w:rsidR="002C5027" w:rsidRPr="00870E2B" w:rsidRDefault="006760B6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870E2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spełnianiu warunków udziału w postępowaniu oraz braku podstaw do wykluczenia</w:t>
            </w:r>
          </w:p>
          <w:p w14:paraId="0CF040EB" w14:textId="77777777" w:rsidR="003A602D" w:rsidRPr="00870E2B" w:rsidRDefault="003A602D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b/>
                <w:sz w:val="24"/>
                <w:szCs w:val="24"/>
              </w:rPr>
              <w:t>składane na podstawie art. 125 ust. 1 ustawy z dnia 11 września 2019 r. Prawo zamówień publicznych (dalej jako: ustawa PZP)</w:t>
            </w:r>
          </w:p>
        </w:tc>
      </w:tr>
    </w:tbl>
    <w:p w14:paraId="6075B587" w14:textId="77777777"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14:paraId="59FCD777" w14:textId="77777777" w:rsidR="00B054C7" w:rsidRPr="00B054C7" w:rsidRDefault="002C5027" w:rsidP="00B054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556AE5" w:rsidRPr="00870E2B">
        <w:rPr>
          <w:rFonts w:ascii="Arial" w:eastAsia="Times New Roman" w:hAnsi="Arial" w:cs="Arial"/>
          <w:sz w:val="24"/>
          <w:szCs w:val="24"/>
        </w:rPr>
        <w:t>enia publicznego prowadzonym w postępowaniu p</w:t>
      </w:r>
      <w:r w:rsidR="00680E06">
        <w:rPr>
          <w:rFonts w:ascii="Arial" w:eastAsia="Times New Roman" w:hAnsi="Arial" w:cs="Arial"/>
          <w:sz w:val="24"/>
          <w:szCs w:val="24"/>
        </w:rPr>
        <w:t xml:space="preserve">od nazwą </w:t>
      </w:r>
      <w:bookmarkStart w:id="0" w:name="_Hlk146534761"/>
      <w:r w:rsidR="00B054C7" w:rsidRPr="00B054C7">
        <w:rPr>
          <w:rFonts w:ascii="Arial" w:hAnsi="Arial" w:cs="Arial"/>
          <w:b/>
          <w:sz w:val="24"/>
          <w:szCs w:val="24"/>
        </w:rPr>
        <w:t>Remont cmentarza wojennego nr. 103 w Pagorzynie – etap II</w:t>
      </w:r>
    </w:p>
    <w:bookmarkEnd w:id="0"/>
    <w:p w14:paraId="1033AE60" w14:textId="53E2D6A8" w:rsidR="00712864" w:rsidRPr="00E12CA0" w:rsidRDefault="00712864" w:rsidP="00DA34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SPEŁNIANIA WARUNKÓW UDZIAŁU W POSTĘPOWANIU WYKONAWCY:</w:t>
      </w:r>
    </w:p>
    <w:p w14:paraId="29B55C3D" w14:textId="77777777" w:rsidR="001135E5" w:rsidRPr="00175A01" w:rsidRDefault="001135E5" w:rsidP="00F148BC">
      <w:pPr>
        <w:spacing w:line="360" w:lineRule="auto"/>
        <w:jc w:val="both"/>
        <w:rPr>
          <w:rFonts w:ascii="Arial" w:hAnsi="Arial" w:cs="Arial"/>
        </w:rPr>
      </w:pPr>
      <w:r w:rsidRPr="00870E2B">
        <w:rPr>
          <w:rFonts w:ascii="Arial" w:hAnsi="Arial" w:cs="Arial"/>
          <w:sz w:val="24"/>
          <w:szCs w:val="24"/>
        </w:rPr>
        <w:t>Oświadczam, że spełniam warunki udziału w postępowaniu określone przez Z</w:t>
      </w:r>
      <w:r w:rsidR="00F148BC" w:rsidRPr="00870E2B">
        <w:rPr>
          <w:rFonts w:ascii="Arial" w:hAnsi="Arial" w:cs="Arial"/>
          <w:sz w:val="24"/>
          <w:szCs w:val="24"/>
        </w:rPr>
        <w:t>amawiającego w</w:t>
      </w:r>
      <w:r w:rsidRPr="00870E2B">
        <w:rPr>
          <w:rFonts w:ascii="Arial" w:hAnsi="Arial" w:cs="Arial"/>
          <w:sz w:val="24"/>
          <w:szCs w:val="24"/>
        </w:rPr>
        <w:t> </w:t>
      </w:r>
      <w:r w:rsidR="008F0C43">
        <w:rPr>
          <w:rFonts w:ascii="Arial" w:hAnsi="Arial" w:cs="Arial"/>
          <w:b/>
          <w:sz w:val="24"/>
          <w:szCs w:val="24"/>
        </w:rPr>
        <w:t>rozdziale 6</w:t>
      </w:r>
      <w:r w:rsidR="00BA1596">
        <w:rPr>
          <w:rFonts w:ascii="Arial" w:hAnsi="Arial" w:cs="Arial"/>
          <w:b/>
          <w:sz w:val="24"/>
          <w:szCs w:val="24"/>
        </w:rPr>
        <w:t xml:space="preserve"> </w:t>
      </w:r>
      <w:r w:rsidRPr="00870E2B">
        <w:rPr>
          <w:rFonts w:ascii="Arial" w:hAnsi="Arial" w:cs="Arial"/>
          <w:b/>
          <w:sz w:val="24"/>
          <w:szCs w:val="24"/>
        </w:rPr>
        <w:t>SWZ</w:t>
      </w:r>
      <w:r w:rsidR="00BA1596">
        <w:rPr>
          <w:rFonts w:ascii="Arial" w:hAnsi="Arial" w:cs="Arial"/>
          <w:b/>
          <w:sz w:val="24"/>
          <w:szCs w:val="24"/>
        </w:rPr>
        <w:t>.</w:t>
      </w:r>
      <w:r w:rsidRPr="00870E2B">
        <w:rPr>
          <w:rFonts w:ascii="Arial" w:hAnsi="Arial" w:cs="Arial"/>
          <w:i/>
          <w:sz w:val="24"/>
          <w:szCs w:val="24"/>
        </w:rPr>
        <w:t xml:space="preserve">  </w:t>
      </w:r>
    </w:p>
    <w:p w14:paraId="2DA04EF4" w14:textId="77777777" w:rsidR="00712864" w:rsidRPr="00E12CA0" w:rsidRDefault="00712864" w:rsidP="00712864">
      <w:pPr>
        <w:pStyle w:val="Bezodstpw"/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PODSTAW WYKLUCZENIA WYKONAWCY:</w:t>
      </w:r>
    </w:p>
    <w:p w14:paraId="7A01A25B" w14:textId="77777777" w:rsidR="00712864" w:rsidRDefault="00712864" w:rsidP="00F14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E7459" w14:textId="76C4DD0B" w:rsidR="00782660" w:rsidRPr="00D43AB6" w:rsidRDefault="00BA1596" w:rsidP="00BA1596">
      <w:pPr>
        <w:pStyle w:val="Bezodstpw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82660" w:rsidRPr="00D43AB6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108 ust. 1 ustawy P</w:t>
      </w:r>
      <w:r w:rsidR="00680E06">
        <w:rPr>
          <w:rFonts w:ascii="Arial" w:hAnsi="Arial" w:cs="Arial"/>
          <w:sz w:val="24"/>
          <w:szCs w:val="24"/>
        </w:rPr>
        <w:t>ZP</w:t>
      </w:r>
      <w:r w:rsidR="00782660" w:rsidRPr="00D43AB6">
        <w:rPr>
          <w:rFonts w:ascii="Arial" w:hAnsi="Arial" w:cs="Arial"/>
          <w:sz w:val="24"/>
          <w:szCs w:val="24"/>
        </w:rPr>
        <w:t>.</w:t>
      </w:r>
    </w:p>
    <w:p w14:paraId="44823467" w14:textId="77777777" w:rsidR="005B0875" w:rsidRDefault="00BA1596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2660" w:rsidRPr="00782660">
        <w:rPr>
          <w:rFonts w:ascii="Arial" w:hAnsi="Arial" w:cs="Arial"/>
          <w:sz w:val="24"/>
          <w:szCs w:val="24"/>
        </w:rPr>
        <w:t xml:space="preserve">) </w:t>
      </w:r>
      <w:r w:rsidR="005B0875" w:rsidRPr="00413DAA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7 ust. 1 ustawy z dnia 13 kwietnia 2022 r. o szczególnych rozwiązaniach w zakresie przeciwdziałania wspieraniu agresji na Ukrainę oraz służących ochronie bezpieczeństwa narodowego (Dz.U. z 2022 r. poz. 835).</w:t>
      </w:r>
    </w:p>
    <w:p w14:paraId="1729C1E3" w14:textId="5282F16F" w:rsidR="00680E06" w:rsidRDefault="00BA1596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0875">
        <w:rPr>
          <w:rFonts w:ascii="Arial" w:hAnsi="Arial" w:cs="Arial"/>
          <w:sz w:val="24"/>
          <w:szCs w:val="24"/>
        </w:rPr>
        <w:t xml:space="preserve">) </w:t>
      </w:r>
      <w:r w:rsidR="00782660" w:rsidRPr="0078266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2741C8">
        <w:rPr>
          <w:rFonts w:ascii="Arial" w:hAnsi="Arial" w:cs="Arial"/>
          <w:sz w:val="24"/>
          <w:szCs w:val="24"/>
        </w:rPr>
        <w:t>………</w:t>
      </w:r>
      <w:r w:rsidR="00782660" w:rsidRPr="00782660">
        <w:rPr>
          <w:rFonts w:ascii="Arial" w:hAnsi="Arial" w:cs="Arial"/>
          <w:sz w:val="24"/>
          <w:szCs w:val="24"/>
        </w:rPr>
        <w:t>……. ustawy P</w:t>
      </w:r>
      <w:r w:rsidR="00680E06">
        <w:rPr>
          <w:rFonts w:ascii="Arial" w:hAnsi="Arial" w:cs="Arial"/>
          <w:sz w:val="24"/>
          <w:szCs w:val="24"/>
        </w:rPr>
        <w:t xml:space="preserve">ZP </w:t>
      </w:r>
      <w:r w:rsidR="00782660" w:rsidRPr="00782660">
        <w:rPr>
          <w:rFonts w:ascii="Arial" w:hAnsi="Arial" w:cs="Arial"/>
          <w:i/>
          <w:sz w:val="24"/>
          <w:szCs w:val="24"/>
        </w:rPr>
        <w:t>(</w:t>
      </w:r>
      <w:r w:rsidR="00782660" w:rsidRPr="00413DAA">
        <w:rPr>
          <w:rFonts w:ascii="Arial" w:hAnsi="Arial" w:cs="Arial"/>
          <w:i/>
        </w:rPr>
        <w:t>podać mającą zastosowanie podstawę wykluczenia spośród wymienionych w art. 108 ust. 1 pkt 1, 2 i 5 ustawy P</w:t>
      </w:r>
      <w:r w:rsidR="00680E06">
        <w:rPr>
          <w:rFonts w:ascii="Arial" w:hAnsi="Arial" w:cs="Arial"/>
          <w:i/>
        </w:rPr>
        <w:t>ZP</w:t>
      </w:r>
      <w:r w:rsidR="00782660" w:rsidRPr="00782660">
        <w:rPr>
          <w:rFonts w:ascii="Arial" w:hAnsi="Arial" w:cs="Arial"/>
          <w:i/>
          <w:sz w:val="24"/>
          <w:szCs w:val="24"/>
        </w:rPr>
        <w:t xml:space="preserve">). </w:t>
      </w:r>
      <w:r w:rsidR="00782660" w:rsidRPr="00782660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</w:t>
      </w:r>
      <w:r w:rsidR="00413DAA">
        <w:rPr>
          <w:rFonts w:ascii="Arial" w:hAnsi="Arial" w:cs="Arial"/>
          <w:sz w:val="24"/>
          <w:szCs w:val="24"/>
        </w:rPr>
        <w:t>ustawy P</w:t>
      </w:r>
      <w:r w:rsidR="00680E06">
        <w:rPr>
          <w:rFonts w:ascii="Arial" w:hAnsi="Arial" w:cs="Arial"/>
          <w:sz w:val="24"/>
          <w:szCs w:val="24"/>
        </w:rPr>
        <w:t>ZP</w:t>
      </w:r>
      <w:r w:rsidR="00413DAA">
        <w:rPr>
          <w:rFonts w:ascii="Arial" w:hAnsi="Arial" w:cs="Arial"/>
          <w:sz w:val="24"/>
          <w:szCs w:val="24"/>
        </w:rPr>
        <w:t xml:space="preserve"> podjąłem następujące środki naprawcze i </w:t>
      </w:r>
      <w:r w:rsidR="00782660" w:rsidRPr="00782660">
        <w:rPr>
          <w:rFonts w:ascii="Arial" w:hAnsi="Arial" w:cs="Arial"/>
          <w:sz w:val="24"/>
          <w:szCs w:val="24"/>
        </w:rPr>
        <w:t xml:space="preserve">zapobiegawcze: </w:t>
      </w:r>
      <w:r w:rsidR="005B0875">
        <w:rPr>
          <w:rFonts w:ascii="Arial" w:hAnsi="Arial" w:cs="Arial"/>
          <w:sz w:val="24"/>
          <w:szCs w:val="24"/>
        </w:rPr>
        <w:t>…....</w:t>
      </w:r>
      <w:r w:rsidR="00413DA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………………………………………………………………………………*</w:t>
      </w:r>
    </w:p>
    <w:p w14:paraId="5C81BDC7" w14:textId="77777777" w:rsidR="00700E5F" w:rsidRPr="00870E2B" w:rsidRDefault="00700E5F" w:rsidP="00870E2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5D85">
        <w:rPr>
          <w:rFonts w:ascii="Arial" w:hAnsi="Arial" w:cs="Arial"/>
          <w:b/>
          <w:sz w:val="24"/>
          <w:szCs w:val="24"/>
        </w:rPr>
        <w:t>OŚWIADCZENIE DOTYCZĄCE PODMIOTU, NA KTÓREGO ZASOBY</w:t>
      </w:r>
      <w:r w:rsidRPr="00870E2B">
        <w:rPr>
          <w:rFonts w:ascii="Arial" w:hAnsi="Arial" w:cs="Arial"/>
          <w:b/>
          <w:sz w:val="24"/>
          <w:szCs w:val="24"/>
        </w:rPr>
        <w:t xml:space="preserve"> POWOŁUJE SIĘ WYKONAWCA:</w:t>
      </w:r>
    </w:p>
    <w:p w14:paraId="256BD785" w14:textId="098B5077" w:rsidR="00B17E5E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 ………</w:t>
      </w:r>
      <w:r w:rsidR="00870E2B">
        <w:rPr>
          <w:rFonts w:ascii="Arial" w:hAnsi="Arial" w:cs="Arial"/>
          <w:sz w:val="24"/>
          <w:szCs w:val="24"/>
        </w:rPr>
        <w:t>………………………………………………</w:t>
      </w:r>
      <w:r w:rsidRPr="00870E2B">
        <w:rPr>
          <w:rFonts w:ascii="Arial" w:hAnsi="Arial" w:cs="Arial"/>
          <w:sz w:val="24"/>
          <w:szCs w:val="24"/>
        </w:rPr>
        <w:t>…</w:t>
      </w:r>
      <w:r w:rsidR="00B17E5E">
        <w:rPr>
          <w:rFonts w:ascii="Arial" w:hAnsi="Arial" w:cs="Arial"/>
          <w:sz w:val="24"/>
          <w:szCs w:val="24"/>
        </w:rPr>
        <w:t>….</w:t>
      </w:r>
      <w:r w:rsidRPr="00870E2B">
        <w:rPr>
          <w:rFonts w:ascii="Arial" w:hAnsi="Arial" w:cs="Arial"/>
          <w:sz w:val="24"/>
          <w:szCs w:val="24"/>
        </w:rPr>
        <w:t xml:space="preserve">… </w:t>
      </w:r>
    </w:p>
    <w:p w14:paraId="785A6A7C" w14:textId="6BAB4B12" w:rsidR="00700E5F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i/>
          <w:sz w:val="24"/>
          <w:szCs w:val="24"/>
        </w:rPr>
        <w:lastRenderedPageBreak/>
        <w:t>(podać pełną nazwę/firmę, adres, a także w zależności od podmiotu: NIP/PESEL, KRS/CEiDG)</w:t>
      </w:r>
      <w:r w:rsidRPr="00870E2B">
        <w:rPr>
          <w:rFonts w:ascii="Arial" w:hAnsi="Arial" w:cs="Arial"/>
          <w:sz w:val="24"/>
          <w:szCs w:val="24"/>
        </w:rPr>
        <w:t xml:space="preserve"> </w:t>
      </w:r>
      <w:r w:rsidR="00F148BC" w:rsidRPr="00870E2B">
        <w:rPr>
          <w:rFonts w:ascii="Arial" w:hAnsi="Arial" w:cs="Arial"/>
          <w:sz w:val="24"/>
          <w:szCs w:val="24"/>
        </w:rPr>
        <w:t>nie po</w:t>
      </w:r>
      <w:r w:rsidRPr="00870E2B">
        <w:rPr>
          <w:rFonts w:ascii="Arial" w:hAnsi="Arial" w:cs="Arial"/>
          <w:sz w:val="24"/>
          <w:szCs w:val="24"/>
        </w:rPr>
        <w:t>lega/ją wykluczeniu z postęp</w:t>
      </w:r>
      <w:r w:rsidR="00F148BC" w:rsidRPr="00870E2B">
        <w:rPr>
          <w:rFonts w:ascii="Arial" w:hAnsi="Arial" w:cs="Arial"/>
          <w:sz w:val="24"/>
          <w:szCs w:val="24"/>
        </w:rPr>
        <w:t>owania o udzielenie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3FB4062A" w14:textId="77777777" w:rsidR="00700E5F" w:rsidRPr="00870E2B" w:rsidRDefault="00700E5F" w:rsidP="00F148BC">
      <w:pPr>
        <w:shd w:val="clear" w:color="auto" w:fill="BFBFBF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785D617B" w14:textId="77777777" w:rsidR="00F148BC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następujący/e podmiot/y, będący/e Podwykonawcą/mi: ………………………………………………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870E2B">
        <w:rPr>
          <w:rFonts w:ascii="Arial" w:hAnsi="Arial" w:cs="Arial"/>
          <w:sz w:val="24"/>
          <w:szCs w:val="24"/>
        </w:rPr>
        <w:t>, nie podlega/ą wykluczeniu z postępowania o u</w:t>
      </w:r>
      <w:r w:rsidR="00F148BC" w:rsidRPr="00870E2B">
        <w:rPr>
          <w:rFonts w:ascii="Arial" w:hAnsi="Arial" w:cs="Arial"/>
          <w:sz w:val="24"/>
          <w:szCs w:val="24"/>
        </w:rPr>
        <w:t>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31719EED" w14:textId="77777777" w:rsidR="00700E5F" w:rsidRPr="00870E2B" w:rsidRDefault="00700E5F" w:rsidP="001135E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</w:t>
      </w:r>
      <w:r w:rsidR="001135E5" w:rsidRPr="00870E2B">
        <w:rPr>
          <w:rFonts w:ascii="Arial" w:hAnsi="Arial" w:cs="Arial"/>
          <w:b/>
          <w:sz w:val="24"/>
          <w:szCs w:val="24"/>
        </w:rPr>
        <w:t xml:space="preserve"> DOTYCZĄCE PODANYCH INFORMACJI:</w:t>
      </w:r>
    </w:p>
    <w:p w14:paraId="6EEAABA8" w14:textId="77777777" w:rsidR="006760B6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</w:t>
      </w:r>
      <w:r w:rsidR="00F148BC" w:rsidRPr="00870E2B">
        <w:rPr>
          <w:rFonts w:ascii="Arial" w:hAnsi="Arial" w:cs="Arial"/>
          <w:sz w:val="24"/>
          <w:szCs w:val="24"/>
        </w:rPr>
        <w:t>nformacji</w:t>
      </w:r>
      <w:r w:rsidR="0045131A">
        <w:rPr>
          <w:rFonts w:ascii="Arial" w:hAnsi="Arial" w:cs="Arial"/>
          <w:sz w:val="24"/>
          <w:szCs w:val="24"/>
        </w:rPr>
        <w:t>.</w:t>
      </w:r>
    </w:p>
    <w:p w14:paraId="3BC849C3" w14:textId="77777777" w:rsidR="005D1338" w:rsidRPr="00870E2B" w:rsidRDefault="005D1338" w:rsidP="00F148BC">
      <w:pPr>
        <w:jc w:val="both"/>
        <w:rPr>
          <w:rFonts w:ascii="Arial" w:hAnsi="Arial" w:cs="Arial"/>
          <w:sz w:val="24"/>
          <w:szCs w:val="24"/>
        </w:rPr>
      </w:pPr>
    </w:p>
    <w:p w14:paraId="0DC28FE4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C16CD54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6E38CFC" w14:textId="0478842E" w:rsidR="00C922E1" w:rsidRPr="005F03FB" w:rsidRDefault="00C922E1" w:rsidP="006767E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</w:t>
      </w:r>
      <w:r w:rsidR="006767E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12A48740" w14:textId="56B0883A" w:rsidR="00C922E1" w:rsidRPr="005F03FB" w:rsidRDefault="00C922E1" w:rsidP="006767E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(</w:t>
      </w:r>
      <w:r w:rsidR="006767E9">
        <w:rPr>
          <w:rFonts w:ascii="Arial" w:hAnsi="Arial" w:cs="Arial"/>
          <w:sz w:val="24"/>
          <w:szCs w:val="24"/>
        </w:rPr>
        <w:t xml:space="preserve"> </w:t>
      </w:r>
      <w:r w:rsidRPr="005F03FB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5F03FB">
        <w:rPr>
          <w:rFonts w:ascii="Arial" w:hAnsi="Arial" w:cs="Arial"/>
          <w:sz w:val="24"/>
          <w:szCs w:val="24"/>
        </w:rPr>
        <w:t xml:space="preserve"> )</w:t>
      </w:r>
    </w:p>
    <w:p w14:paraId="4CE564B6" w14:textId="77777777" w:rsidR="00C922E1" w:rsidRPr="005F03FB" w:rsidRDefault="00C922E1" w:rsidP="00C922E1">
      <w:pPr>
        <w:spacing w:line="360" w:lineRule="auto"/>
        <w:rPr>
          <w:rFonts w:ascii="Arial" w:hAnsi="Arial" w:cs="Arial"/>
          <w:sz w:val="24"/>
          <w:szCs w:val="24"/>
        </w:rPr>
      </w:pPr>
    </w:p>
    <w:p w14:paraId="17557861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44F7E80C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58DE0C9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5EF56359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6DBA862B" w14:textId="427458F1" w:rsidR="00BA1596" w:rsidRPr="00870E2B" w:rsidRDefault="00680E06" w:rsidP="00F148BC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680E0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* </w:t>
      </w:r>
      <w:r w:rsidRPr="00680E06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- niepotrzebne skreślić lub napisać nie dotyczy</w:t>
      </w:r>
    </w:p>
    <w:p w14:paraId="27BA1E2D" w14:textId="77777777" w:rsidR="002C5027" w:rsidRPr="00870E2B" w:rsidRDefault="00CF1353" w:rsidP="00CF1353">
      <w:pPr>
        <w:tabs>
          <w:tab w:val="left" w:pos="7050"/>
        </w:tabs>
        <w:rPr>
          <w:rFonts w:ascii="Arial" w:eastAsia="Times New Roman" w:hAnsi="Arial" w:cs="Arial"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ab/>
      </w:r>
    </w:p>
    <w:sectPr w:rsidR="002C5027" w:rsidRPr="00870E2B" w:rsidSect="00CE44B6">
      <w:footerReference w:type="default" r:id="rId7"/>
      <w:pgSz w:w="11906" w:h="16838"/>
      <w:pgMar w:top="94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5846" w14:textId="77777777" w:rsidR="003E2CFA" w:rsidRDefault="003E2CFA" w:rsidP="002C5027">
      <w:pPr>
        <w:spacing w:after="0" w:line="240" w:lineRule="auto"/>
      </w:pPr>
      <w:r>
        <w:separator/>
      </w:r>
    </w:p>
  </w:endnote>
  <w:endnote w:type="continuationSeparator" w:id="0">
    <w:p w14:paraId="1D899C84" w14:textId="77777777" w:rsidR="003E2CFA" w:rsidRDefault="003E2CFA" w:rsidP="002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74A8" w14:textId="77777777" w:rsidR="001875F2" w:rsidRDefault="001875F2" w:rsidP="00CF1353">
    <w:pPr>
      <w:spacing w:after="0"/>
      <w:ind w:left="708"/>
      <w:jc w:val="both"/>
      <w:rPr>
        <w:rFonts w:cs="Times New Roman"/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63D13968" w14:textId="77777777" w:rsidR="001875F2" w:rsidRDefault="00187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3E619" w14:textId="77777777" w:rsidR="003E2CFA" w:rsidRDefault="003E2CFA" w:rsidP="002C5027">
      <w:pPr>
        <w:spacing w:after="0" w:line="240" w:lineRule="auto"/>
      </w:pPr>
      <w:r>
        <w:separator/>
      </w:r>
    </w:p>
  </w:footnote>
  <w:footnote w:type="continuationSeparator" w:id="0">
    <w:p w14:paraId="49C48107" w14:textId="77777777" w:rsidR="003E2CFA" w:rsidRDefault="003E2CFA" w:rsidP="002C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3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27"/>
    <w:rsid w:val="00004FD5"/>
    <w:rsid w:val="00013473"/>
    <w:rsid w:val="00021C99"/>
    <w:rsid w:val="000601AC"/>
    <w:rsid w:val="00075E83"/>
    <w:rsid w:val="000B0CF5"/>
    <w:rsid w:val="000C6566"/>
    <w:rsid w:val="000D6F15"/>
    <w:rsid w:val="0011250B"/>
    <w:rsid w:val="001135E5"/>
    <w:rsid w:val="0011777A"/>
    <w:rsid w:val="0012609C"/>
    <w:rsid w:val="001528FB"/>
    <w:rsid w:val="001645E4"/>
    <w:rsid w:val="0017179F"/>
    <w:rsid w:val="00175A01"/>
    <w:rsid w:val="001875F2"/>
    <w:rsid w:val="001B7DAD"/>
    <w:rsid w:val="001D749F"/>
    <w:rsid w:val="001F53BA"/>
    <w:rsid w:val="00201267"/>
    <w:rsid w:val="00222564"/>
    <w:rsid w:val="00225A1B"/>
    <w:rsid w:val="0026683A"/>
    <w:rsid w:val="00266C31"/>
    <w:rsid w:val="002741C8"/>
    <w:rsid w:val="00275C06"/>
    <w:rsid w:val="002931AB"/>
    <w:rsid w:val="002C4D93"/>
    <w:rsid w:val="002C5027"/>
    <w:rsid w:val="003103B7"/>
    <w:rsid w:val="00317A9D"/>
    <w:rsid w:val="00340CE0"/>
    <w:rsid w:val="003514C8"/>
    <w:rsid w:val="003838CA"/>
    <w:rsid w:val="00384E9B"/>
    <w:rsid w:val="00396FE6"/>
    <w:rsid w:val="003A602D"/>
    <w:rsid w:val="003B02FB"/>
    <w:rsid w:val="003E2CFA"/>
    <w:rsid w:val="00413DAA"/>
    <w:rsid w:val="0045131A"/>
    <w:rsid w:val="00451E68"/>
    <w:rsid w:val="00452691"/>
    <w:rsid w:val="00452959"/>
    <w:rsid w:val="0047628D"/>
    <w:rsid w:val="004901AC"/>
    <w:rsid w:val="004A26DA"/>
    <w:rsid w:val="004D0C13"/>
    <w:rsid w:val="004D2298"/>
    <w:rsid w:val="00514B03"/>
    <w:rsid w:val="00550721"/>
    <w:rsid w:val="00556AE5"/>
    <w:rsid w:val="00556B45"/>
    <w:rsid w:val="0057681A"/>
    <w:rsid w:val="0057775B"/>
    <w:rsid w:val="005B080E"/>
    <w:rsid w:val="005B0875"/>
    <w:rsid w:val="005C38BA"/>
    <w:rsid w:val="005D1338"/>
    <w:rsid w:val="006065B8"/>
    <w:rsid w:val="006240C6"/>
    <w:rsid w:val="006760B6"/>
    <w:rsid w:val="006767E9"/>
    <w:rsid w:val="00680E06"/>
    <w:rsid w:val="00692F89"/>
    <w:rsid w:val="006B7AD6"/>
    <w:rsid w:val="006F60D6"/>
    <w:rsid w:val="00700E5F"/>
    <w:rsid w:val="00702B37"/>
    <w:rsid w:val="00712497"/>
    <w:rsid w:val="00712864"/>
    <w:rsid w:val="00751CF1"/>
    <w:rsid w:val="00763A44"/>
    <w:rsid w:val="00773041"/>
    <w:rsid w:val="007763B6"/>
    <w:rsid w:val="00782660"/>
    <w:rsid w:val="007C63D4"/>
    <w:rsid w:val="007E435D"/>
    <w:rsid w:val="007F4FE3"/>
    <w:rsid w:val="00822250"/>
    <w:rsid w:val="00870E2B"/>
    <w:rsid w:val="00894A96"/>
    <w:rsid w:val="008A3850"/>
    <w:rsid w:val="008B140A"/>
    <w:rsid w:val="008E23CC"/>
    <w:rsid w:val="008F0C43"/>
    <w:rsid w:val="00963D47"/>
    <w:rsid w:val="00966818"/>
    <w:rsid w:val="00972AE5"/>
    <w:rsid w:val="00975A6B"/>
    <w:rsid w:val="009D2957"/>
    <w:rsid w:val="009D339C"/>
    <w:rsid w:val="009E2483"/>
    <w:rsid w:val="009F2F40"/>
    <w:rsid w:val="00A03ABD"/>
    <w:rsid w:val="00A148DD"/>
    <w:rsid w:val="00A27DE2"/>
    <w:rsid w:val="00A73ACE"/>
    <w:rsid w:val="00A91C98"/>
    <w:rsid w:val="00A93977"/>
    <w:rsid w:val="00AA5D85"/>
    <w:rsid w:val="00AA7113"/>
    <w:rsid w:val="00AC7C96"/>
    <w:rsid w:val="00B054C7"/>
    <w:rsid w:val="00B17E5E"/>
    <w:rsid w:val="00B7248E"/>
    <w:rsid w:val="00B9399E"/>
    <w:rsid w:val="00B96C6A"/>
    <w:rsid w:val="00BA1596"/>
    <w:rsid w:val="00BA45E5"/>
    <w:rsid w:val="00BB1A9A"/>
    <w:rsid w:val="00BE26B3"/>
    <w:rsid w:val="00BE321A"/>
    <w:rsid w:val="00C13C1B"/>
    <w:rsid w:val="00C22EA6"/>
    <w:rsid w:val="00C353D0"/>
    <w:rsid w:val="00C82DC8"/>
    <w:rsid w:val="00C922E1"/>
    <w:rsid w:val="00CA6E0D"/>
    <w:rsid w:val="00CB7251"/>
    <w:rsid w:val="00CE44B6"/>
    <w:rsid w:val="00CF1353"/>
    <w:rsid w:val="00CF5EDD"/>
    <w:rsid w:val="00D050DD"/>
    <w:rsid w:val="00D06596"/>
    <w:rsid w:val="00D20B76"/>
    <w:rsid w:val="00D43AB6"/>
    <w:rsid w:val="00D7006F"/>
    <w:rsid w:val="00D7570F"/>
    <w:rsid w:val="00DA340F"/>
    <w:rsid w:val="00DD1D4A"/>
    <w:rsid w:val="00E054B6"/>
    <w:rsid w:val="00E12CA0"/>
    <w:rsid w:val="00E8543D"/>
    <w:rsid w:val="00E86760"/>
    <w:rsid w:val="00E935DB"/>
    <w:rsid w:val="00EE3FEA"/>
    <w:rsid w:val="00EF2419"/>
    <w:rsid w:val="00F148BC"/>
    <w:rsid w:val="00F414A7"/>
    <w:rsid w:val="00F52AC0"/>
    <w:rsid w:val="00F538B6"/>
    <w:rsid w:val="00FA28A3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78D8C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27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2C5027"/>
  </w:style>
  <w:style w:type="paragraph" w:styleId="Stopka">
    <w:name w:val="footer"/>
    <w:basedOn w:val="Normalny"/>
    <w:link w:val="Stopka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C5027"/>
  </w:style>
  <w:style w:type="paragraph" w:styleId="Tekstdymka">
    <w:name w:val="Balloon Text"/>
    <w:basedOn w:val="Normalny"/>
    <w:link w:val="TekstdymkaZnak"/>
    <w:uiPriority w:val="99"/>
    <w:semiHidden/>
    <w:unhideWhenUsed/>
    <w:rsid w:val="009D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57"/>
    <w:rPr>
      <w:rFonts w:ascii="Segoe UI" w:hAnsi="Segoe UI" w:cs="Segoe UI"/>
      <w:sz w:val="18"/>
      <w:szCs w:val="18"/>
    </w:rPr>
  </w:style>
  <w:style w:type="character" w:styleId="Hipercze">
    <w:name w:val="Hyperlink"/>
    <w:rsid w:val="00F414A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414A7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14A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700E5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2864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ZGD Wisłoka</dc:creator>
  <cp:lastModifiedBy>E D</cp:lastModifiedBy>
  <cp:revision>3</cp:revision>
  <cp:lastPrinted>2022-10-05T12:06:00Z</cp:lastPrinted>
  <dcterms:created xsi:type="dcterms:W3CDTF">2024-07-19T12:29:00Z</dcterms:created>
  <dcterms:modified xsi:type="dcterms:W3CDTF">2024-07-19T12:31:00Z</dcterms:modified>
</cp:coreProperties>
</file>