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EFC6" w14:textId="77777777" w:rsidR="00927356" w:rsidRPr="000F4DBD" w:rsidRDefault="00927356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0F4DBD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0F4DBD">
        <w:rPr>
          <w:rFonts w:ascii="Arial" w:hAnsi="Arial" w:cs="Arial"/>
          <w:b/>
        </w:rPr>
        <w:t>Pzp</w:t>
      </w:r>
      <w:proofErr w:type="spellEnd"/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  <w:b/>
          <w:lang w:eastAsia="ar-SA"/>
        </w:rPr>
        <w:t xml:space="preserve">ustawy </w:t>
      </w:r>
      <w:r w:rsidRPr="000F4DBD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0F4DBD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0F4DBD" w:rsidRDefault="00666AFB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115C29A4" w14:textId="77777777" w:rsidR="00927356" w:rsidRPr="000F4DBD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17B64096" w14:textId="77777777" w:rsidR="00927356" w:rsidRPr="000F4DBD" w:rsidRDefault="00927356" w:rsidP="00927356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45D88353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60169EB" w14:textId="77777777" w:rsidR="003D729E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1E5EDF6F" w14:textId="77777777" w:rsidR="00927356" w:rsidRPr="000F4DBD" w:rsidRDefault="00927356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6E138225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Na potrzeby</w:t>
      </w:r>
      <w:r w:rsidRPr="000F4DB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0F4DBD" w:rsidRPr="000F4DBD">
        <w:rPr>
          <w:rFonts w:ascii="Arial" w:hAnsi="Arial" w:cs="Arial"/>
          <w:b/>
          <w:bCs/>
        </w:rPr>
        <w:t xml:space="preserve">Usługa kompleksowej organizacji dwóch  konferencji dotyczących podmiotów ekonomii społecznej w ramach realizowanego projektu pn. „Efektywna Polityka Społeczna </w:t>
      </w:r>
      <w:r w:rsidR="0008218A">
        <w:rPr>
          <w:rFonts w:ascii="Arial" w:hAnsi="Arial" w:cs="Arial"/>
          <w:b/>
          <w:bCs/>
        </w:rPr>
        <w:br/>
      </w:r>
      <w:r w:rsidR="000F4DBD" w:rsidRPr="000F4DBD">
        <w:rPr>
          <w:rFonts w:ascii="Arial" w:hAnsi="Arial" w:cs="Arial"/>
          <w:b/>
          <w:bCs/>
        </w:rPr>
        <w:t>w województwie lubelskim” z podziałem na 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</w:t>
      </w:r>
      <w:r w:rsidR="000F4DBD" w:rsidRPr="000F4DBD">
        <w:rPr>
          <w:rFonts w:ascii="Arial" w:hAnsi="Arial" w:cs="Arial"/>
          <w:b/>
          <w:bCs/>
        </w:rPr>
        <w:t>14</w:t>
      </w:r>
      <w:r w:rsidRPr="000F4DBD">
        <w:rPr>
          <w:rFonts w:ascii="Arial" w:hAnsi="Arial" w:cs="Arial"/>
          <w:b/>
          <w:bCs/>
        </w:rPr>
        <w:t>.202</w:t>
      </w:r>
      <w:r w:rsidR="00666AFB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oświadczam co następuje:</w:t>
      </w:r>
    </w:p>
    <w:p w14:paraId="2B1854AB" w14:textId="77777777" w:rsidR="003D729E" w:rsidRPr="000F4DBD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7777777" w:rsidR="003D729E" w:rsidRPr="000F4DBD" w:rsidRDefault="003D729E" w:rsidP="00DF2D1F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0F4DBD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698B408" w14:textId="77777777" w:rsidR="003D729E" w:rsidRPr="000F4DBD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0F4DB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058A52F3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529F491" w14:textId="77777777" w:rsidR="005F18A0" w:rsidRDefault="005F18A0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3417C27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0CA34F3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37467C2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50A4AB9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200C2C8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1544CEF5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49C8CD5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EC6E49F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45171C0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17B14BC2" w14:textId="77777777" w:rsidR="00C436EE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6368FF1" w14:textId="77777777" w:rsidR="00C436EE" w:rsidRPr="000F4DBD" w:rsidRDefault="00C436EE" w:rsidP="00C436E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63CF015" w14:textId="77777777" w:rsidR="00C436EE" w:rsidRPr="000F4DBD" w:rsidRDefault="00C436EE" w:rsidP="00C436EE">
      <w:pPr>
        <w:spacing w:line="276" w:lineRule="auto"/>
        <w:jc w:val="right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Załącznik nr 6 do SWZ</w:t>
      </w:r>
    </w:p>
    <w:p w14:paraId="7AD3462B" w14:textId="77777777" w:rsidR="00C436EE" w:rsidRDefault="00C436EE" w:rsidP="00C436EE">
      <w:pPr>
        <w:spacing w:line="276" w:lineRule="auto"/>
        <w:rPr>
          <w:rFonts w:ascii="Arial" w:hAnsi="Arial" w:cs="Arial"/>
          <w:b/>
        </w:rPr>
      </w:pPr>
    </w:p>
    <w:p w14:paraId="1637D915" w14:textId="77777777" w:rsidR="00C436EE" w:rsidRPr="000F4DBD" w:rsidRDefault="00C436EE" w:rsidP="00C436EE">
      <w:pPr>
        <w:spacing w:line="276" w:lineRule="auto"/>
        <w:rPr>
          <w:rFonts w:ascii="Arial" w:hAnsi="Arial" w:cs="Arial"/>
          <w:b/>
        </w:rPr>
      </w:pPr>
    </w:p>
    <w:p w14:paraId="778FBF09" w14:textId="77777777" w:rsidR="00C436EE" w:rsidRPr="000F4DBD" w:rsidRDefault="00C436EE" w:rsidP="00C436EE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 xml:space="preserve">OŚWIADCZENIE </w:t>
      </w:r>
    </w:p>
    <w:p w14:paraId="60A0B640" w14:textId="77777777" w:rsidR="00C436EE" w:rsidRPr="000F4DBD" w:rsidRDefault="00C436EE" w:rsidP="00C436EE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DOTYCZĄCE PRZYNALEŻNOŚCI LUB BRAKU PRZYNALEŻNOŚCI DO TEJ SAMEJ GRUPY KAPITAŁOWEJ</w:t>
      </w:r>
    </w:p>
    <w:p w14:paraId="107CAA5E" w14:textId="77777777" w:rsidR="00C436EE" w:rsidRPr="000F4DBD" w:rsidRDefault="00C436EE" w:rsidP="00C436EE">
      <w:pPr>
        <w:spacing w:line="276" w:lineRule="auto"/>
        <w:jc w:val="center"/>
        <w:rPr>
          <w:rFonts w:ascii="Arial" w:hAnsi="Arial" w:cs="Arial"/>
        </w:rPr>
      </w:pPr>
    </w:p>
    <w:p w14:paraId="19A087F5" w14:textId="77777777" w:rsidR="00C436EE" w:rsidRPr="000F4DBD" w:rsidRDefault="00C436EE" w:rsidP="00C436EE">
      <w:pPr>
        <w:spacing w:line="276" w:lineRule="auto"/>
        <w:jc w:val="center"/>
        <w:rPr>
          <w:rFonts w:ascii="Arial" w:hAnsi="Arial" w:cs="Arial"/>
        </w:rPr>
      </w:pPr>
    </w:p>
    <w:p w14:paraId="3E8C7122" w14:textId="77777777" w:rsidR="00C436EE" w:rsidRPr="000F4DBD" w:rsidRDefault="00C436EE" w:rsidP="00C436EE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CDD08DC" w14:textId="77777777" w:rsidR="00C436EE" w:rsidRPr="000F4DBD" w:rsidRDefault="00C436EE" w:rsidP="00C436EE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6A99BCA" w14:textId="77777777" w:rsidR="00C436EE" w:rsidRPr="000F4DBD" w:rsidRDefault="00C436EE" w:rsidP="00C436EE">
      <w:pPr>
        <w:spacing w:line="276" w:lineRule="auto"/>
        <w:rPr>
          <w:rFonts w:ascii="Arial" w:hAnsi="Arial" w:cs="Arial"/>
          <w:i/>
          <w:highlight w:val="yellow"/>
        </w:rPr>
      </w:pPr>
    </w:p>
    <w:p w14:paraId="23CA733E" w14:textId="77777777" w:rsidR="00C436EE" w:rsidRPr="000F4DBD" w:rsidRDefault="00C436EE" w:rsidP="00C436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Na potrzeby</w:t>
      </w:r>
      <w:r w:rsidRPr="000F4DB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0F4DBD">
        <w:rPr>
          <w:rFonts w:ascii="Arial" w:hAnsi="Arial" w:cs="Arial"/>
          <w:b/>
          <w:bCs/>
        </w:rPr>
        <w:t>Usługa kompleksowej organizacji dwóch  konferencji dotyczących podmiotów ekonomii społecznej w ramach realizowanego projektu pn. „Efektywna Polityka Społeczna w województwie lubelskim” z podziałem na części,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DSP.TP.2311.14.2024,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oświadczam co następuje:</w:t>
      </w:r>
    </w:p>
    <w:p w14:paraId="28B3E9B7" w14:textId="77777777" w:rsidR="00C436EE" w:rsidRPr="000F4DBD" w:rsidRDefault="00C436EE" w:rsidP="00C436EE">
      <w:pPr>
        <w:spacing w:line="276" w:lineRule="auto"/>
        <w:rPr>
          <w:rFonts w:ascii="Arial" w:eastAsia="Calibri" w:hAnsi="Arial" w:cs="Arial"/>
          <w:lang w:eastAsia="en-US"/>
        </w:rPr>
      </w:pPr>
    </w:p>
    <w:p w14:paraId="1919E34E" w14:textId="77777777" w:rsidR="00C436EE" w:rsidRPr="000F4DBD" w:rsidRDefault="00C436EE" w:rsidP="00C436EE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0F4DBD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0F4DBD">
        <w:rPr>
          <w:rStyle w:val="Odwoanieprzypisudolnego"/>
          <w:rFonts w:ascii="Arial" w:hAnsi="Arial" w:cs="Arial"/>
          <w:sz w:val="20"/>
        </w:rPr>
        <w:footnoteReference w:id="1"/>
      </w:r>
      <w:r w:rsidRPr="000F4DBD">
        <w:rPr>
          <w:rFonts w:ascii="Arial" w:hAnsi="Arial" w:cs="Arial"/>
          <w:sz w:val="20"/>
        </w:rPr>
        <w:t>:</w:t>
      </w:r>
    </w:p>
    <w:p w14:paraId="1131E84D" w14:textId="77777777" w:rsidR="00C436EE" w:rsidRPr="000F4DBD" w:rsidRDefault="00C436EE" w:rsidP="00C436EE">
      <w:pPr>
        <w:spacing w:line="276" w:lineRule="auto"/>
        <w:ind w:left="284" w:right="1" w:hanging="284"/>
        <w:rPr>
          <w:rFonts w:ascii="Arial" w:hAnsi="Arial" w:cs="Arial"/>
        </w:rPr>
      </w:pPr>
      <w:r w:rsidRPr="000F4DBD">
        <w:rPr>
          <w:rFonts w:ascii="Segoe UI Symbol" w:eastAsia="MS Gothic" w:hAnsi="Segoe UI Symbol" w:cs="Segoe UI Symbol"/>
        </w:rPr>
        <w:t>☐</w:t>
      </w:r>
      <w:r w:rsidRPr="000F4DBD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42A997F5" w14:textId="77777777" w:rsidR="00C436EE" w:rsidRPr="000F4DBD" w:rsidRDefault="00C436EE" w:rsidP="00C436EE">
      <w:pPr>
        <w:spacing w:line="276" w:lineRule="auto"/>
        <w:ind w:left="284" w:right="1" w:hanging="284"/>
        <w:rPr>
          <w:rFonts w:ascii="Arial" w:hAnsi="Arial" w:cs="Arial"/>
        </w:rPr>
      </w:pPr>
      <w:r w:rsidRPr="000F4DBD">
        <w:rPr>
          <w:rFonts w:ascii="Segoe UI Symbol" w:eastAsia="MS Gothic" w:hAnsi="Segoe UI Symbol" w:cs="Segoe UI Symbol"/>
        </w:rPr>
        <w:t>☐</w:t>
      </w:r>
      <w:r w:rsidRPr="000F4DBD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0F4DBD">
        <w:rPr>
          <w:rFonts w:ascii="Arial" w:hAnsi="Arial" w:cs="Arial"/>
        </w:rPr>
        <w:t>Pzp</w:t>
      </w:r>
      <w:proofErr w:type="spellEnd"/>
      <w:r w:rsidRPr="000F4DBD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F375E81" w14:textId="77777777" w:rsidR="00C436EE" w:rsidRPr="000F4DBD" w:rsidRDefault="00C436EE" w:rsidP="00C436EE">
      <w:pPr>
        <w:spacing w:line="276" w:lineRule="auto"/>
        <w:ind w:left="284" w:right="1" w:hanging="284"/>
        <w:rPr>
          <w:rFonts w:ascii="Arial" w:hAnsi="Arial" w:cs="Arial"/>
        </w:rPr>
      </w:pPr>
    </w:p>
    <w:p w14:paraId="0A31662A" w14:textId="77777777" w:rsidR="00C436EE" w:rsidRPr="000F4DBD" w:rsidRDefault="00C436EE" w:rsidP="00C436EE">
      <w:pPr>
        <w:spacing w:line="276" w:lineRule="auto"/>
        <w:ind w:left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42910EE" w14:textId="77777777" w:rsidR="00C436EE" w:rsidRPr="000F4DBD" w:rsidRDefault="00C436EE" w:rsidP="00C436EE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0F4DB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567B52BA" w14:textId="77777777" w:rsidR="00C436EE" w:rsidRPr="000F4DBD" w:rsidRDefault="00C436EE" w:rsidP="00C436E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5421825C" w14:textId="77777777" w:rsidR="00C436EE" w:rsidRPr="000F4DBD" w:rsidRDefault="00C436EE" w:rsidP="00C436E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2492E6A1" w14:textId="77777777" w:rsidR="00C436EE" w:rsidRPr="000F4DBD" w:rsidRDefault="00C436EE" w:rsidP="00C436EE">
      <w:pPr>
        <w:spacing w:line="276" w:lineRule="auto"/>
        <w:jc w:val="both"/>
        <w:rPr>
          <w:rFonts w:ascii="Arial" w:hAnsi="Arial" w:cs="Arial"/>
          <w:b/>
          <w:i/>
        </w:rPr>
      </w:pPr>
      <w:r w:rsidRPr="000F4DB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2A674D9" w14:textId="77777777" w:rsidR="00C436EE" w:rsidRPr="000F4DBD" w:rsidRDefault="00C436EE" w:rsidP="00C436E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36DD71D0" w14:textId="77777777" w:rsidR="00C436EE" w:rsidRPr="000F4DBD" w:rsidRDefault="00C436EE" w:rsidP="00C436E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8640F41" w14:textId="77777777" w:rsidR="00C436EE" w:rsidRPr="000F4DBD" w:rsidRDefault="00C436EE" w:rsidP="00C436E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1AA1085" w14:textId="77777777" w:rsidR="00C436EE" w:rsidRPr="000F4DBD" w:rsidRDefault="00C436EE" w:rsidP="00C436E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448AB56" w14:textId="77777777" w:rsidR="00C436EE" w:rsidRPr="00A90B23" w:rsidRDefault="00C436EE" w:rsidP="00C436E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1B5C4BA" w14:textId="77777777" w:rsidR="00C436EE" w:rsidRPr="00A90B23" w:rsidRDefault="00C436EE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C436EE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C436EE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02E1E71A" w14:textId="77777777" w:rsidR="00C436EE" w:rsidRPr="00F52898" w:rsidRDefault="00C436EE" w:rsidP="00C436E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36731"/>
    <w:rsid w:val="004473B4"/>
    <w:rsid w:val="00454D71"/>
    <w:rsid w:val="004A2B70"/>
    <w:rsid w:val="004A76D9"/>
    <w:rsid w:val="004B089D"/>
    <w:rsid w:val="004C17BD"/>
    <w:rsid w:val="004E0F00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6E4ED3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F78A5"/>
    <w:rsid w:val="00A13864"/>
    <w:rsid w:val="00A22338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1B84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436EE"/>
    <w:rsid w:val="00C96FE7"/>
    <w:rsid w:val="00CB1190"/>
    <w:rsid w:val="00CB49A4"/>
    <w:rsid w:val="00CB501C"/>
    <w:rsid w:val="00CC587D"/>
    <w:rsid w:val="00CD02FD"/>
    <w:rsid w:val="00CD2EE5"/>
    <w:rsid w:val="00CF5191"/>
    <w:rsid w:val="00D07DB7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3</cp:revision>
  <cp:lastPrinted>2024-03-18T10:42:00Z</cp:lastPrinted>
  <dcterms:created xsi:type="dcterms:W3CDTF">2024-04-22T18:34:00Z</dcterms:created>
  <dcterms:modified xsi:type="dcterms:W3CDTF">2024-04-22T18:34:00Z</dcterms:modified>
</cp:coreProperties>
</file>