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0A80" w14:textId="77777777" w:rsidR="00E908D3" w:rsidRPr="00E95913" w:rsidRDefault="00E908D3" w:rsidP="00E95913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E7775E" w14:textId="604C3EEE" w:rsid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681726B2" w14:textId="5B346CA1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053840E5" w14:textId="5A1E53F4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4E866C4D" w14:textId="613D3965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0CE0CAA4" w14:textId="26CAAAEE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480C2C86" w14:textId="77777777" w:rsidR="00691448" w:rsidRPr="00E95913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56F768DB" w14:textId="24081215" w:rsidR="00AD228F" w:rsidRPr="00E95913" w:rsidRDefault="00AD228F" w:rsidP="00AD228F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Załącznik nr </w:t>
      </w:r>
      <w:r w:rsidR="00691448">
        <w:rPr>
          <w:rFonts w:ascii="Arial" w:hAnsi="Arial" w:cs="Arial"/>
          <w:sz w:val="22"/>
          <w:szCs w:val="22"/>
        </w:rPr>
        <w:t>2</w:t>
      </w:r>
      <w:r w:rsidRPr="00E95913">
        <w:rPr>
          <w:rFonts w:ascii="Arial" w:hAnsi="Arial" w:cs="Arial"/>
          <w:sz w:val="22"/>
          <w:szCs w:val="22"/>
        </w:rPr>
        <w:t xml:space="preserve"> </w:t>
      </w:r>
      <w:r w:rsidR="00A27973">
        <w:rPr>
          <w:rFonts w:ascii="Arial" w:hAnsi="Arial" w:cs="Arial"/>
          <w:sz w:val="22"/>
          <w:szCs w:val="22"/>
        </w:rPr>
        <w:t>do Zapytania ofertowego</w:t>
      </w:r>
    </w:p>
    <w:p w14:paraId="6C7E8680" w14:textId="31A1391E" w:rsidR="00AD228F" w:rsidRDefault="00AD228F" w:rsidP="00AD228F">
      <w:pPr>
        <w:jc w:val="center"/>
        <w:rPr>
          <w:rFonts w:ascii="Arial" w:hAnsi="Arial" w:cs="Arial"/>
          <w:b/>
          <w:sz w:val="22"/>
          <w:szCs w:val="22"/>
        </w:rPr>
      </w:pPr>
    </w:p>
    <w:p w14:paraId="4CFAE0BF" w14:textId="4CCF3014" w:rsidR="00AD228F" w:rsidRPr="00E95913" w:rsidRDefault="00AD228F" w:rsidP="00AD228F">
      <w:pPr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 xml:space="preserve">WYKAZ WYKONANYCH </w:t>
      </w:r>
      <w:r w:rsidR="006B3157">
        <w:rPr>
          <w:rFonts w:ascii="Arial" w:hAnsi="Arial" w:cs="Arial"/>
          <w:b/>
          <w:sz w:val="22"/>
          <w:szCs w:val="22"/>
        </w:rPr>
        <w:t>ROBÓT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F8CF027" w14:textId="22E0D283" w:rsidR="00AD228F" w:rsidRDefault="00AD228F" w:rsidP="0028082E">
      <w:pPr>
        <w:pStyle w:val="Akapitzlist"/>
        <w:ind w:left="284" w:hanging="142"/>
        <w:jc w:val="center"/>
        <w:rPr>
          <w:rFonts w:ascii="Arial" w:hAnsi="Arial" w:cs="Arial"/>
          <w:b/>
          <w:bCs/>
          <w:sz w:val="22"/>
          <w:szCs w:val="22"/>
        </w:rPr>
      </w:pPr>
      <w:r w:rsidRPr="009667EC">
        <w:rPr>
          <w:rFonts w:ascii="Arial" w:hAnsi="Arial" w:cs="Arial"/>
          <w:b/>
          <w:bCs/>
          <w:sz w:val="22"/>
          <w:szCs w:val="22"/>
        </w:rPr>
        <w:t>"</w:t>
      </w:r>
      <w:r w:rsidR="0028082E" w:rsidRPr="0028082E">
        <w:rPr>
          <w:rFonts w:ascii="Arial" w:eastAsiaTheme="minorHAnsi" w:hAnsi="Arial" w:cs="Arial"/>
          <w:b/>
          <w:sz w:val="22"/>
          <w:szCs w:val="22"/>
        </w:rPr>
        <w:t xml:space="preserve"> </w:t>
      </w:r>
      <w:bookmarkStart w:id="1" w:name="_Hlk84941041"/>
      <w:r w:rsidR="00777C17">
        <w:rPr>
          <w:rFonts w:ascii="Arial" w:eastAsiaTheme="minorHAnsi" w:hAnsi="Arial" w:cs="Arial"/>
          <w:b/>
          <w:sz w:val="22"/>
          <w:szCs w:val="22"/>
        </w:rPr>
        <w:t>Remont mieszkania zlokalizowanego Wrocławiu przy ul. Orzechowej</w:t>
      </w:r>
      <w:r w:rsidR="0038221A">
        <w:rPr>
          <w:rFonts w:ascii="Arial" w:eastAsiaTheme="minorHAnsi" w:hAnsi="Arial" w:cs="Arial"/>
          <w:b/>
          <w:sz w:val="22"/>
          <w:szCs w:val="22"/>
        </w:rPr>
        <w:t xml:space="preserve"> 55/19</w:t>
      </w:r>
      <w:r w:rsidR="00777C17">
        <w:rPr>
          <w:rFonts w:ascii="Arial" w:eastAsiaTheme="minorHAnsi" w:hAnsi="Arial" w:cs="Arial"/>
          <w:b/>
          <w:sz w:val="22"/>
          <w:szCs w:val="22"/>
        </w:rPr>
        <w:t xml:space="preserve">, Akademii Muzycznej </w:t>
      </w:r>
      <w:r w:rsidR="00777C17"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im. Karola Lipińskiego</w:t>
      </w:r>
      <w:r w:rsidR="00777C17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we Wrocławiu</w:t>
      </w:r>
      <w:r w:rsidR="00777C17">
        <w:rPr>
          <w:rFonts w:ascii="Arial" w:eastAsiaTheme="minorHAnsi" w:hAnsi="Arial" w:cs="Arial"/>
          <w:b/>
          <w:sz w:val="22"/>
          <w:szCs w:val="22"/>
        </w:rPr>
        <w:t xml:space="preserve"> </w:t>
      </w:r>
      <w:bookmarkEnd w:id="1"/>
      <w:r w:rsidR="0028082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”</w:t>
      </w:r>
      <w:r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 </w:t>
      </w:r>
      <w:r w:rsidR="0069144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br/>
      </w:r>
    </w:p>
    <w:p w14:paraId="6CE5F02B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</w:p>
    <w:p w14:paraId="4C3B7FF5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ZAMAWIAJĄCY:</w:t>
      </w:r>
    </w:p>
    <w:p w14:paraId="21A8A7DB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14:paraId="5E3C4BD5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pl. Jana Pawła II 2</w:t>
      </w:r>
    </w:p>
    <w:p w14:paraId="4A360AF6" w14:textId="77777777" w:rsidR="00AD228F" w:rsidRPr="00E95913" w:rsidRDefault="00AD228F" w:rsidP="00AD228F">
      <w:pPr>
        <w:tabs>
          <w:tab w:val="num" w:pos="240"/>
        </w:tabs>
        <w:ind w:left="238" w:hanging="238"/>
        <w:rPr>
          <w:rStyle w:val="Pogrubienie"/>
          <w:rFonts w:ascii="Arial" w:hAnsi="Arial" w:cs="Arial"/>
          <w:b w:val="0"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50-043 Wrocław</w:t>
      </w:r>
    </w:p>
    <w:p w14:paraId="164F5E61" w14:textId="77777777" w:rsidR="00AD228F" w:rsidRPr="00E95913" w:rsidRDefault="00AD228F" w:rsidP="00AD228F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657EB716" w14:textId="4BF4244F" w:rsidR="00AD228F" w:rsidRPr="00C172EE" w:rsidRDefault="004C1A70" w:rsidP="00AD228F">
      <w:pPr>
        <w:jc w:val="both"/>
        <w:rPr>
          <w:rFonts w:ascii="Arial" w:hAnsi="Arial" w:cs="Arial"/>
          <w:sz w:val="22"/>
          <w:szCs w:val="22"/>
        </w:rPr>
      </w:pPr>
      <w:r w:rsidRPr="00DB121D">
        <w:rPr>
          <w:rFonts w:ascii="Arial" w:hAnsi="Arial" w:cs="Arial"/>
          <w:sz w:val="22"/>
          <w:szCs w:val="22"/>
        </w:rPr>
        <w:t xml:space="preserve">Działając w imieniu Wykonawcy ………………………………. ……………………………. oświadczam, że Wykonawca </w:t>
      </w:r>
      <w:r w:rsidR="00AD228F" w:rsidRPr="00DB121D">
        <w:rPr>
          <w:rFonts w:ascii="Arial" w:hAnsi="Arial" w:cs="Arial"/>
          <w:sz w:val="22"/>
          <w:szCs w:val="22"/>
        </w:rPr>
        <w:t>wykonał</w:t>
      </w:r>
      <w:r w:rsidR="00C172EE">
        <w:rPr>
          <w:rFonts w:ascii="Arial" w:hAnsi="Arial" w:cs="Arial"/>
          <w:sz w:val="22"/>
          <w:szCs w:val="22"/>
        </w:rPr>
        <w:t xml:space="preserve"> prace polegające na</w:t>
      </w:r>
      <w:r w:rsidR="00AD228F" w:rsidRPr="00DB121D">
        <w:rPr>
          <w:rFonts w:ascii="Arial" w:hAnsi="Arial" w:cs="Arial"/>
          <w:sz w:val="22"/>
          <w:szCs w:val="22"/>
        </w:rPr>
        <w:t xml:space="preserve"> </w:t>
      </w:r>
      <w:r w:rsidR="0038221A">
        <w:rPr>
          <w:rFonts w:ascii="Arial" w:hAnsi="Arial" w:cs="Arial"/>
          <w:sz w:val="22"/>
          <w:szCs w:val="22"/>
        </w:rPr>
        <w:t xml:space="preserve">wykonaniu tapetowania i malowania ścian, układania paneli podłogowych i płytek ceramicznych </w:t>
      </w:r>
      <w:r w:rsidR="00AD228F" w:rsidRPr="00DB121D">
        <w:rPr>
          <w:rFonts w:ascii="Arial" w:hAnsi="Arial" w:cs="Arial"/>
          <w:sz w:val="22"/>
          <w:szCs w:val="22"/>
        </w:rPr>
        <w:t xml:space="preserve">w okresie ostatnich </w:t>
      </w:r>
      <w:r w:rsidR="004C71EB" w:rsidRPr="00DB121D">
        <w:rPr>
          <w:rFonts w:ascii="Arial" w:hAnsi="Arial" w:cs="Arial"/>
          <w:b/>
          <w:bCs/>
          <w:sz w:val="22"/>
          <w:szCs w:val="22"/>
        </w:rPr>
        <w:t>pięciu</w:t>
      </w:r>
      <w:r w:rsidR="00AD228F" w:rsidRPr="00DB121D">
        <w:rPr>
          <w:rFonts w:ascii="Arial" w:hAnsi="Arial" w:cs="Arial"/>
          <w:b/>
          <w:bCs/>
          <w:sz w:val="22"/>
          <w:szCs w:val="22"/>
        </w:rPr>
        <w:t xml:space="preserve"> lat </w:t>
      </w:r>
      <w:r w:rsidR="00AD228F" w:rsidRPr="00DB121D">
        <w:rPr>
          <w:rFonts w:ascii="Arial" w:hAnsi="Arial" w:cs="Arial"/>
          <w:bCs/>
          <w:sz w:val="22"/>
          <w:szCs w:val="22"/>
        </w:rPr>
        <w:t>przed upływem terminu składania ofert / jeżeli okres prowadzenia działalności jest krótszy – w tym okresie</w:t>
      </w:r>
    </w:p>
    <w:tbl>
      <w:tblPr>
        <w:tblW w:w="893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1701"/>
        <w:gridCol w:w="2127"/>
      </w:tblGrid>
      <w:tr w:rsidR="0038221A" w:rsidRPr="00DB121D" w14:paraId="56E1441F" w14:textId="77777777" w:rsidTr="00133E93">
        <w:trPr>
          <w:cantSplit/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4942B849" w14:textId="77777777" w:rsidR="0038221A" w:rsidRPr="00DB121D" w:rsidRDefault="0038221A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121D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F513EA" w14:textId="142CE1D2" w:rsidR="0038221A" w:rsidRPr="00DB121D" w:rsidRDefault="0038221A" w:rsidP="00545179">
            <w:pPr>
              <w:pStyle w:val="Tekstkomentarza"/>
              <w:rPr>
                <w:rFonts w:ascii="Arial" w:hAnsi="Arial" w:cs="Arial"/>
              </w:rPr>
            </w:pPr>
            <w:r w:rsidRPr="00DB121D">
              <w:rPr>
                <w:rFonts w:ascii="Arial" w:hAnsi="Arial" w:cs="Arial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DA9F9A" w14:textId="3A0B1638" w:rsidR="0038221A" w:rsidRPr="00DB121D" w:rsidRDefault="00133E93" w:rsidP="005E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09BD64" w14:textId="39977E72" w:rsidR="0038221A" w:rsidRPr="00DB121D" w:rsidRDefault="0038221A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21D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39B386CF" w14:textId="77777777" w:rsidR="0038221A" w:rsidRPr="00DB121D" w:rsidRDefault="0038221A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21D">
              <w:rPr>
                <w:rFonts w:ascii="Arial" w:hAnsi="Arial" w:cs="Arial"/>
                <w:sz w:val="20"/>
                <w:szCs w:val="20"/>
              </w:rPr>
              <w:t>(zakończenia)</w:t>
            </w:r>
          </w:p>
        </w:tc>
      </w:tr>
      <w:tr w:rsidR="0038221A" w:rsidRPr="007F48B7" w14:paraId="21F16D2A" w14:textId="77777777" w:rsidTr="00133E93">
        <w:trPr>
          <w:cantSplit/>
          <w:trHeight w:val="56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FF3D72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8F334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F4F82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A6C717" w14:textId="752995A8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221A" w:rsidRPr="007F48B7" w14:paraId="53C79792" w14:textId="77777777" w:rsidTr="00133E93">
        <w:trPr>
          <w:cantSplit/>
          <w:trHeight w:val="56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53EC199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5C912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DC4E20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FA41C" w14:textId="7E7A0344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221A" w:rsidRPr="007F48B7" w14:paraId="043198ED" w14:textId="77777777" w:rsidTr="00133E93">
        <w:trPr>
          <w:cantSplit/>
          <w:trHeight w:val="56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D86E966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4E3C5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92BDC2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67000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221A" w:rsidRPr="007F48B7" w14:paraId="45C143C8" w14:textId="77777777" w:rsidTr="00133E93">
        <w:trPr>
          <w:cantSplit/>
          <w:trHeight w:val="56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5F5BB1A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5B7E0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D15EB2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20E" w14:textId="03ADF65F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25232B7" w14:textId="77777777" w:rsidR="00AD228F" w:rsidRPr="007F48B7" w:rsidRDefault="00AD228F" w:rsidP="00AD228F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14:paraId="5D8FC524" w14:textId="77777777" w:rsidR="00AD228F" w:rsidRPr="00E95913" w:rsidRDefault="00AD228F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F8ACC05" w14:textId="772A91D1" w:rsidR="00AD228F" w:rsidRPr="00545179" w:rsidRDefault="00AD228F" w:rsidP="00545179">
      <w:pPr>
        <w:autoSpaceDE w:val="0"/>
        <w:jc w:val="both"/>
        <w:rPr>
          <w:rFonts w:ascii="Arial" w:hAnsi="Arial" w:cs="Arial"/>
          <w:bCs/>
          <w:i/>
          <w:sz w:val="20"/>
          <w:szCs w:val="20"/>
        </w:rPr>
      </w:pPr>
      <w:r w:rsidRPr="00545179">
        <w:rPr>
          <w:rFonts w:ascii="Arial" w:hAnsi="Arial" w:cs="Arial"/>
          <w:bCs/>
          <w:i/>
          <w:sz w:val="20"/>
          <w:szCs w:val="20"/>
        </w:rPr>
        <w:t>Osoba składająca oświadczenie świadoma</w:t>
      </w:r>
      <w:r w:rsidR="00545179" w:rsidRPr="00545179">
        <w:rPr>
          <w:rFonts w:ascii="Arial" w:hAnsi="Arial" w:cs="Arial"/>
          <w:bCs/>
          <w:i/>
          <w:sz w:val="20"/>
          <w:szCs w:val="20"/>
        </w:rPr>
        <w:t xml:space="preserve"> jest odpowiedzialności karnej, </w:t>
      </w:r>
      <w:r w:rsidRPr="00545179">
        <w:rPr>
          <w:rFonts w:ascii="Arial" w:hAnsi="Arial" w:cs="Arial"/>
          <w:bCs/>
          <w:i/>
          <w:sz w:val="20"/>
          <w:szCs w:val="20"/>
        </w:rPr>
        <w:t>wynikającej z art. 297 Kodeksu Karnego.</w:t>
      </w:r>
    </w:p>
    <w:p w14:paraId="3AC1C2C5" w14:textId="7936CE21" w:rsidR="00AD228F" w:rsidRDefault="00AD228F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2F111D9F" w14:textId="3EAA3494" w:rsidR="007F75AA" w:rsidRDefault="007F75AA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A0A2722" w14:textId="228C2177" w:rsidR="007F75AA" w:rsidRDefault="007F75AA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74EC8B19" w14:textId="77777777" w:rsidR="007F75AA" w:rsidRPr="00E95913" w:rsidRDefault="007F75AA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3659C939" w14:textId="77777777" w:rsidR="00AD228F" w:rsidRPr="00E95913" w:rsidRDefault="00AD228F" w:rsidP="00AD228F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14:paraId="2D895864" w14:textId="651F7D6C" w:rsidR="00AD228F" w:rsidRDefault="00AD228F" w:rsidP="00AD228F">
      <w:pPr>
        <w:jc w:val="both"/>
        <w:rPr>
          <w:rFonts w:ascii="Arial" w:hAnsi="Arial" w:cs="Arial"/>
          <w:sz w:val="22"/>
          <w:szCs w:val="22"/>
        </w:rPr>
      </w:pPr>
    </w:p>
    <w:p w14:paraId="041B8662" w14:textId="2EFF1187" w:rsidR="007F75AA" w:rsidRDefault="007F75AA" w:rsidP="00AD228F">
      <w:pPr>
        <w:jc w:val="both"/>
        <w:rPr>
          <w:rFonts w:ascii="Arial" w:hAnsi="Arial" w:cs="Arial"/>
          <w:sz w:val="22"/>
          <w:szCs w:val="22"/>
        </w:rPr>
      </w:pPr>
    </w:p>
    <w:p w14:paraId="0A503D2A" w14:textId="77777777" w:rsidR="007F75AA" w:rsidRPr="00E95913" w:rsidRDefault="007F75AA" w:rsidP="00AD228F">
      <w:pPr>
        <w:jc w:val="both"/>
        <w:rPr>
          <w:rFonts w:ascii="Arial" w:hAnsi="Arial" w:cs="Arial"/>
          <w:sz w:val="22"/>
          <w:szCs w:val="22"/>
        </w:rPr>
      </w:pPr>
    </w:p>
    <w:p w14:paraId="0910AF27" w14:textId="77777777" w:rsidR="00AD228F" w:rsidRPr="00E95913" w:rsidRDefault="00AD228F" w:rsidP="00AD228F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01C0ED5" w14:textId="77777777" w:rsidR="00AD228F" w:rsidRPr="00E95913" w:rsidRDefault="00AD228F" w:rsidP="00AD228F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</w:p>
    <w:sectPr w:rsidR="00AD228F" w:rsidRPr="00E95913" w:rsidSect="00D64AC3">
      <w:footerReference w:type="default" r:id="rId7"/>
      <w:headerReference w:type="first" r:id="rId8"/>
      <w:footerReference w:type="first" r:id="rId9"/>
      <w:pgSz w:w="11900" w:h="16840"/>
      <w:pgMar w:top="1701" w:right="1134" w:bottom="1701" w:left="181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7457" w14:textId="77777777" w:rsidR="00844008" w:rsidRDefault="00844008">
      <w:r>
        <w:separator/>
      </w:r>
    </w:p>
  </w:endnote>
  <w:endnote w:type="continuationSeparator" w:id="0">
    <w:p w14:paraId="70C22C98" w14:textId="77777777" w:rsidR="00844008" w:rsidRDefault="0084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EF56" w14:textId="77777777"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 wp14:anchorId="19F92AEB" wp14:editId="06F02DD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FB4D2" w14:textId="77777777"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9A2B679" wp14:editId="223F2AA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EF738" w14:textId="77777777" w:rsidR="00844008" w:rsidRDefault="00844008">
      <w:r>
        <w:separator/>
      </w:r>
    </w:p>
  </w:footnote>
  <w:footnote w:type="continuationSeparator" w:id="0">
    <w:p w14:paraId="2F4F7A27" w14:textId="77777777" w:rsidR="00844008" w:rsidRDefault="0084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C6C9" w14:textId="77777777"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471AB0D3" wp14:editId="65FE58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7" name="Obraz 7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7F3"/>
    <w:multiLevelType w:val="hybridMultilevel"/>
    <w:tmpl w:val="CF02F882"/>
    <w:lvl w:ilvl="0" w:tplc="AA784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4A4"/>
    <w:multiLevelType w:val="multilevel"/>
    <w:tmpl w:val="47888C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E150E"/>
    <w:multiLevelType w:val="hybridMultilevel"/>
    <w:tmpl w:val="EBD4C8AA"/>
    <w:lvl w:ilvl="0" w:tplc="C724481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B81"/>
    <w:multiLevelType w:val="hybridMultilevel"/>
    <w:tmpl w:val="900ECE84"/>
    <w:lvl w:ilvl="0" w:tplc="C7FE0818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35C"/>
    <w:multiLevelType w:val="hybridMultilevel"/>
    <w:tmpl w:val="7990FE58"/>
    <w:lvl w:ilvl="0" w:tplc="FBF692E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282073"/>
    <w:multiLevelType w:val="hybridMultilevel"/>
    <w:tmpl w:val="6A968FEA"/>
    <w:lvl w:ilvl="0" w:tplc="7698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C4A51"/>
    <w:multiLevelType w:val="hybridMultilevel"/>
    <w:tmpl w:val="7B9EBD9A"/>
    <w:lvl w:ilvl="0" w:tplc="B832D9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F73"/>
    <w:multiLevelType w:val="hybridMultilevel"/>
    <w:tmpl w:val="9FF896BC"/>
    <w:lvl w:ilvl="0" w:tplc="4BF2D1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1062"/>
    <w:multiLevelType w:val="hybridMultilevel"/>
    <w:tmpl w:val="5B3C6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3F1"/>
    <w:multiLevelType w:val="hybridMultilevel"/>
    <w:tmpl w:val="3BC439CE"/>
    <w:lvl w:ilvl="0" w:tplc="CDFE11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F2E47D6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F41E1"/>
    <w:multiLevelType w:val="hybridMultilevel"/>
    <w:tmpl w:val="303E456C"/>
    <w:lvl w:ilvl="0" w:tplc="1FFC64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8AD"/>
    <w:multiLevelType w:val="hybridMultilevel"/>
    <w:tmpl w:val="9E989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A1CA4"/>
    <w:multiLevelType w:val="hybridMultilevel"/>
    <w:tmpl w:val="69764D9E"/>
    <w:lvl w:ilvl="0" w:tplc="F652486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C3E7203"/>
    <w:multiLevelType w:val="hybridMultilevel"/>
    <w:tmpl w:val="E33C28C2"/>
    <w:lvl w:ilvl="0" w:tplc="D27A269C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5222E"/>
    <w:multiLevelType w:val="hybridMultilevel"/>
    <w:tmpl w:val="453451C2"/>
    <w:lvl w:ilvl="0" w:tplc="F7F6583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E69A1"/>
    <w:multiLevelType w:val="hybridMultilevel"/>
    <w:tmpl w:val="64B6F1F8"/>
    <w:lvl w:ilvl="0" w:tplc="4F9EC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4A5"/>
    <w:multiLevelType w:val="hybridMultilevel"/>
    <w:tmpl w:val="10027ECA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AB6ABF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6A3E2639"/>
    <w:multiLevelType w:val="hybridMultilevel"/>
    <w:tmpl w:val="C59A61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9D82C70" w:tentative="1">
      <w:start w:val="1"/>
      <w:numFmt w:val="lowerLetter"/>
      <w:lvlText w:val="%2."/>
      <w:lvlJc w:val="left"/>
      <w:pPr>
        <w:ind w:left="1866" w:hanging="360"/>
      </w:pPr>
    </w:lvl>
    <w:lvl w:ilvl="2" w:tplc="36BC5126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A558FE"/>
    <w:multiLevelType w:val="hybridMultilevel"/>
    <w:tmpl w:val="C0CE5A3A"/>
    <w:lvl w:ilvl="0" w:tplc="AD0E7062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40DDE"/>
    <w:multiLevelType w:val="hybridMultilevel"/>
    <w:tmpl w:val="4866C5C2"/>
    <w:lvl w:ilvl="0" w:tplc="00DE851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87220"/>
    <w:multiLevelType w:val="hybridMultilevel"/>
    <w:tmpl w:val="9E1895B0"/>
    <w:lvl w:ilvl="0" w:tplc="B8DAF9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21"/>
  </w:num>
  <w:num w:numId="11">
    <w:abstractNumId w:val="6"/>
  </w:num>
  <w:num w:numId="12">
    <w:abstractNumId w:val="2"/>
  </w:num>
  <w:num w:numId="13">
    <w:abstractNumId w:val="22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11"/>
  </w:num>
  <w:num w:numId="21">
    <w:abstractNumId w:val="19"/>
  </w:num>
  <w:num w:numId="22">
    <w:abstractNumId w:val="23"/>
  </w:num>
  <w:num w:numId="23">
    <w:abstractNumId w:val="24"/>
  </w:num>
  <w:num w:numId="24">
    <w:abstractNumId w:val="0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EC"/>
    <w:rsid w:val="0000159A"/>
    <w:rsid w:val="00001AB8"/>
    <w:rsid w:val="00011B7F"/>
    <w:rsid w:val="000143F6"/>
    <w:rsid w:val="00016273"/>
    <w:rsid w:val="00021A2B"/>
    <w:rsid w:val="00023CBD"/>
    <w:rsid w:val="00027FF1"/>
    <w:rsid w:val="000348CD"/>
    <w:rsid w:val="000371BF"/>
    <w:rsid w:val="0004243D"/>
    <w:rsid w:val="00044585"/>
    <w:rsid w:val="0004473F"/>
    <w:rsid w:val="0004706B"/>
    <w:rsid w:val="00047A7C"/>
    <w:rsid w:val="0009204B"/>
    <w:rsid w:val="0009216B"/>
    <w:rsid w:val="000973E4"/>
    <w:rsid w:val="000A57A9"/>
    <w:rsid w:val="000B4E3D"/>
    <w:rsid w:val="000C57A7"/>
    <w:rsid w:val="000D0F71"/>
    <w:rsid w:val="000E6A23"/>
    <w:rsid w:val="000F633D"/>
    <w:rsid w:val="00104824"/>
    <w:rsid w:val="00116D68"/>
    <w:rsid w:val="00117340"/>
    <w:rsid w:val="00124ACF"/>
    <w:rsid w:val="00133E93"/>
    <w:rsid w:val="0013401C"/>
    <w:rsid w:val="00152814"/>
    <w:rsid w:val="00152DE0"/>
    <w:rsid w:val="001560AA"/>
    <w:rsid w:val="001636F6"/>
    <w:rsid w:val="00165A05"/>
    <w:rsid w:val="00173728"/>
    <w:rsid w:val="00182D96"/>
    <w:rsid w:val="00186516"/>
    <w:rsid w:val="00194F10"/>
    <w:rsid w:val="001A3C5B"/>
    <w:rsid w:val="001A4FC0"/>
    <w:rsid w:val="001E17DF"/>
    <w:rsid w:val="002078F5"/>
    <w:rsid w:val="002321F9"/>
    <w:rsid w:val="00244085"/>
    <w:rsid w:val="002470CE"/>
    <w:rsid w:val="00250C55"/>
    <w:rsid w:val="0025369A"/>
    <w:rsid w:val="002546B6"/>
    <w:rsid w:val="00261E3C"/>
    <w:rsid w:val="00265BC6"/>
    <w:rsid w:val="00270080"/>
    <w:rsid w:val="0028082E"/>
    <w:rsid w:val="00284F2D"/>
    <w:rsid w:val="00290CD0"/>
    <w:rsid w:val="00290E43"/>
    <w:rsid w:val="002A296B"/>
    <w:rsid w:val="002A6C9B"/>
    <w:rsid w:val="002B2BF5"/>
    <w:rsid w:val="002B358D"/>
    <w:rsid w:val="002C6985"/>
    <w:rsid w:val="002D0728"/>
    <w:rsid w:val="002D111B"/>
    <w:rsid w:val="002E13C0"/>
    <w:rsid w:val="002E4683"/>
    <w:rsid w:val="002E5850"/>
    <w:rsid w:val="002F19C8"/>
    <w:rsid w:val="002F1E20"/>
    <w:rsid w:val="002F5AAB"/>
    <w:rsid w:val="002F6B86"/>
    <w:rsid w:val="00302F0B"/>
    <w:rsid w:val="003037A0"/>
    <w:rsid w:val="00307A4B"/>
    <w:rsid w:val="00310544"/>
    <w:rsid w:val="00313D9F"/>
    <w:rsid w:val="00314F35"/>
    <w:rsid w:val="00324D4E"/>
    <w:rsid w:val="00340C1C"/>
    <w:rsid w:val="003414C1"/>
    <w:rsid w:val="00343ACC"/>
    <w:rsid w:val="003519D0"/>
    <w:rsid w:val="00351EFD"/>
    <w:rsid w:val="00352A1E"/>
    <w:rsid w:val="00356F78"/>
    <w:rsid w:val="00362B15"/>
    <w:rsid w:val="0036763F"/>
    <w:rsid w:val="00374735"/>
    <w:rsid w:val="00374FA5"/>
    <w:rsid w:val="0038221A"/>
    <w:rsid w:val="00384F3E"/>
    <w:rsid w:val="0039153C"/>
    <w:rsid w:val="00397BD2"/>
    <w:rsid w:val="003A4166"/>
    <w:rsid w:val="003A4A64"/>
    <w:rsid w:val="003A5115"/>
    <w:rsid w:val="003A6A63"/>
    <w:rsid w:val="003B6ECC"/>
    <w:rsid w:val="003C6F59"/>
    <w:rsid w:val="003E4F62"/>
    <w:rsid w:val="0041204D"/>
    <w:rsid w:val="00417D48"/>
    <w:rsid w:val="004271F5"/>
    <w:rsid w:val="00435668"/>
    <w:rsid w:val="00442193"/>
    <w:rsid w:val="00456C5B"/>
    <w:rsid w:val="004645B7"/>
    <w:rsid w:val="0047721D"/>
    <w:rsid w:val="0048179A"/>
    <w:rsid w:val="00485806"/>
    <w:rsid w:val="0049039F"/>
    <w:rsid w:val="00492CA5"/>
    <w:rsid w:val="00495515"/>
    <w:rsid w:val="004A33EF"/>
    <w:rsid w:val="004C1A70"/>
    <w:rsid w:val="004C71EB"/>
    <w:rsid w:val="004D14B7"/>
    <w:rsid w:val="004F1982"/>
    <w:rsid w:val="004F6AAD"/>
    <w:rsid w:val="004F6D9A"/>
    <w:rsid w:val="00502EEB"/>
    <w:rsid w:val="0050429A"/>
    <w:rsid w:val="00526435"/>
    <w:rsid w:val="00533B3D"/>
    <w:rsid w:val="00545179"/>
    <w:rsid w:val="00553310"/>
    <w:rsid w:val="005627C1"/>
    <w:rsid w:val="00570BED"/>
    <w:rsid w:val="00571172"/>
    <w:rsid w:val="00577E02"/>
    <w:rsid w:val="00583C9B"/>
    <w:rsid w:val="005879EA"/>
    <w:rsid w:val="005C6351"/>
    <w:rsid w:val="005D395C"/>
    <w:rsid w:val="005E3056"/>
    <w:rsid w:val="005E5490"/>
    <w:rsid w:val="00624139"/>
    <w:rsid w:val="00625317"/>
    <w:rsid w:val="006269E0"/>
    <w:rsid w:val="00662BC1"/>
    <w:rsid w:val="00666320"/>
    <w:rsid w:val="0067312A"/>
    <w:rsid w:val="00675D5F"/>
    <w:rsid w:val="00681D75"/>
    <w:rsid w:val="00691448"/>
    <w:rsid w:val="006A7E26"/>
    <w:rsid w:val="006B3157"/>
    <w:rsid w:val="006B74F2"/>
    <w:rsid w:val="006C36CE"/>
    <w:rsid w:val="006D6DB6"/>
    <w:rsid w:val="006F41CA"/>
    <w:rsid w:val="00716EBD"/>
    <w:rsid w:val="00717401"/>
    <w:rsid w:val="007407A4"/>
    <w:rsid w:val="007410CF"/>
    <w:rsid w:val="007516C4"/>
    <w:rsid w:val="00752996"/>
    <w:rsid w:val="00754B45"/>
    <w:rsid w:val="007671C7"/>
    <w:rsid w:val="00776316"/>
    <w:rsid w:val="00777C17"/>
    <w:rsid w:val="00777E05"/>
    <w:rsid w:val="00783884"/>
    <w:rsid w:val="007855D3"/>
    <w:rsid w:val="007928F5"/>
    <w:rsid w:val="00793F8C"/>
    <w:rsid w:val="007B4A04"/>
    <w:rsid w:val="007C4968"/>
    <w:rsid w:val="007C6B7E"/>
    <w:rsid w:val="007D0080"/>
    <w:rsid w:val="007D1A5A"/>
    <w:rsid w:val="007D6F7A"/>
    <w:rsid w:val="007E77C5"/>
    <w:rsid w:val="007F48B7"/>
    <w:rsid w:val="007F75AA"/>
    <w:rsid w:val="00806D05"/>
    <w:rsid w:val="0081057E"/>
    <w:rsid w:val="008223FF"/>
    <w:rsid w:val="00837E9D"/>
    <w:rsid w:val="00844008"/>
    <w:rsid w:val="008446F9"/>
    <w:rsid w:val="00862DBB"/>
    <w:rsid w:val="008631C3"/>
    <w:rsid w:val="00867501"/>
    <w:rsid w:val="00873C57"/>
    <w:rsid w:val="00883315"/>
    <w:rsid w:val="008934CB"/>
    <w:rsid w:val="008B0CD9"/>
    <w:rsid w:val="008B40A5"/>
    <w:rsid w:val="008B6C54"/>
    <w:rsid w:val="008C3B5C"/>
    <w:rsid w:val="008C3F32"/>
    <w:rsid w:val="008E2C6E"/>
    <w:rsid w:val="008F59F5"/>
    <w:rsid w:val="00911112"/>
    <w:rsid w:val="00917F08"/>
    <w:rsid w:val="00921F52"/>
    <w:rsid w:val="009252DD"/>
    <w:rsid w:val="0093053E"/>
    <w:rsid w:val="0096272C"/>
    <w:rsid w:val="00963D63"/>
    <w:rsid w:val="009667EC"/>
    <w:rsid w:val="00967D62"/>
    <w:rsid w:val="00980A79"/>
    <w:rsid w:val="00982E13"/>
    <w:rsid w:val="009850B5"/>
    <w:rsid w:val="009859E3"/>
    <w:rsid w:val="0098609A"/>
    <w:rsid w:val="009945EA"/>
    <w:rsid w:val="009C7A07"/>
    <w:rsid w:val="009D6C5F"/>
    <w:rsid w:val="009E107A"/>
    <w:rsid w:val="009E798D"/>
    <w:rsid w:val="00A04471"/>
    <w:rsid w:val="00A070AC"/>
    <w:rsid w:val="00A1643C"/>
    <w:rsid w:val="00A25046"/>
    <w:rsid w:val="00A27973"/>
    <w:rsid w:val="00A478FF"/>
    <w:rsid w:val="00A52A28"/>
    <w:rsid w:val="00A61E7B"/>
    <w:rsid w:val="00A623B5"/>
    <w:rsid w:val="00A64D9B"/>
    <w:rsid w:val="00A806CD"/>
    <w:rsid w:val="00A82D6A"/>
    <w:rsid w:val="00AA7764"/>
    <w:rsid w:val="00AB23EB"/>
    <w:rsid w:val="00AB566B"/>
    <w:rsid w:val="00AC01B2"/>
    <w:rsid w:val="00AD228F"/>
    <w:rsid w:val="00AD67EC"/>
    <w:rsid w:val="00B03545"/>
    <w:rsid w:val="00B056A7"/>
    <w:rsid w:val="00B13D89"/>
    <w:rsid w:val="00B148B5"/>
    <w:rsid w:val="00B1685E"/>
    <w:rsid w:val="00B42DDF"/>
    <w:rsid w:val="00B45767"/>
    <w:rsid w:val="00B47D6C"/>
    <w:rsid w:val="00B7031F"/>
    <w:rsid w:val="00B815B9"/>
    <w:rsid w:val="00B9166D"/>
    <w:rsid w:val="00B91D77"/>
    <w:rsid w:val="00B9357E"/>
    <w:rsid w:val="00B957E3"/>
    <w:rsid w:val="00BA1DF8"/>
    <w:rsid w:val="00BD4C8F"/>
    <w:rsid w:val="00BF2544"/>
    <w:rsid w:val="00C01E39"/>
    <w:rsid w:val="00C172EE"/>
    <w:rsid w:val="00C241B3"/>
    <w:rsid w:val="00C3026E"/>
    <w:rsid w:val="00C41A80"/>
    <w:rsid w:val="00C41F88"/>
    <w:rsid w:val="00C51876"/>
    <w:rsid w:val="00C65B21"/>
    <w:rsid w:val="00C81AB7"/>
    <w:rsid w:val="00C833A5"/>
    <w:rsid w:val="00C8492D"/>
    <w:rsid w:val="00C84A41"/>
    <w:rsid w:val="00C9276C"/>
    <w:rsid w:val="00C93D08"/>
    <w:rsid w:val="00CC1124"/>
    <w:rsid w:val="00CC6426"/>
    <w:rsid w:val="00CD1B45"/>
    <w:rsid w:val="00CD2501"/>
    <w:rsid w:val="00D07CC5"/>
    <w:rsid w:val="00D20AE1"/>
    <w:rsid w:val="00D20CAC"/>
    <w:rsid w:val="00D2736A"/>
    <w:rsid w:val="00D303FF"/>
    <w:rsid w:val="00D5150C"/>
    <w:rsid w:val="00D64AC3"/>
    <w:rsid w:val="00D6506C"/>
    <w:rsid w:val="00D73F18"/>
    <w:rsid w:val="00D8248D"/>
    <w:rsid w:val="00D97124"/>
    <w:rsid w:val="00DA2CF3"/>
    <w:rsid w:val="00DA3507"/>
    <w:rsid w:val="00DB121D"/>
    <w:rsid w:val="00DB2666"/>
    <w:rsid w:val="00DB4267"/>
    <w:rsid w:val="00DB7D08"/>
    <w:rsid w:val="00DC7984"/>
    <w:rsid w:val="00DD3DA5"/>
    <w:rsid w:val="00DE3103"/>
    <w:rsid w:val="00DF11A6"/>
    <w:rsid w:val="00DF66C9"/>
    <w:rsid w:val="00E14A7C"/>
    <w:rsid w:val="00E37B35"/>
    <w:rsid w:val="00E47F35"/>
    <w:rsid w:val="00E561B9"/>
    <w:rsid w:val="00E66F8D"/>
    <w:rsid w:val="00E75533"/>
    <w:rsid w:val="00E77779"/>
    <w:rsid w:val="00E858E4"/>
    <w:rsid w:val="00E908D3"/>
    <w:rsid w:val="00E95913"/>
    <w:rsid w:val="00EA3269"/>
    <w:rsid w:val="00EA32E0"/>
    <w:rsid w:val="00EB6068"/>
    <w:rsid w:val="00EC323A"/>
    <w:rsid w:val="00EC3BF1"/>
    <w:rsid w:val="00EC5620"/>
    <w:rsid w:val="00ED7026"/>
    <w:rsid w:val="00EF6315"/>
    <w:rsid w:val="00F2094E"/>
    <w:rsid w:val="00F308B6"/>
    <w:rsid w:val="00F35CB0"/>
    <w:rsid w:val="00F43565"/>
    <w:rsid w:val="00F62E4B"/>
    <w:rsid w:val="00F72C62"/>
    <w:rsid w:val="00F873A1"/>
    <w:rsid w:val="00FA186E"/>
    <w:rsid w:val="00FB40FC"/>
    <w:rsid w:val="00FB5C29"/>
    <w:rsid w:val="00FE6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27B71"/>
  <w15:docId w15:val="{BD292B21-D327-4AA2-AE46-9267FC4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3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40"/>
    <w:rPr>
      <w:rFonts w:ascii="Cambria" w:eastAsia="Cambria" w:hAnsi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4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Zbigniew Wójcik</cp:lastModifiedBy>
  <cp:revision>2</cp:revision>
  <cp:lastPrinted>2020-12-15T08:08:00Z</cp:lastPrinted>
  <dcterms:created xsi:type="dcterms:W3CDTF">2022-09-08T06:51:00Z</dcterms:created>
  <dcterms:modified xsi:type="dcterms:W3CDTF">2022-09-08T06:51:00Z</dcterms:modified>
</cp:coreProperties>
</file>