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84DF" w14:textId="77777777" w:rsidR="00D25D86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</w:p>
    <w:p w14:paraId="1C9E6906" w14:textId="2ECD3D6F" w:rsidR="007871AB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CD6C10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042FD104" w14:textId="5E699136" w:rsidR="007871AB" w:rsidRDefault="00D25D8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28739999"/>
      <w:r>
        <w:rPr>
          <w:rFonts w:cstheme="minorHAnsi"/>
          <w:b/>
          <w:bCs/>
        </w:rPr>
        <w:t xml:space="preserve"> </w:t>
      </w:r>
      <w:r w:rsidR="00CE657A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CD6C1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CD6C10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bookmarkEnd w:id="0"/>
      <w:r w:rsidR="00CD6C10">
        <w:rPr>
          <w:rFonts w:cstheme="minorHAnsi"/>
          <w:b/>
          <w:bCs/>
        </w:rPr>
        <w:t>DZP</w:t>
      </w:r>
    </w:p>
    <w:p w14:paraId="39724505" w14:textId="77777777" w:rsidR="007871AB" w:rsidRDefault="007871AB">
      <w:pPr>
        <w:widowControl w:val="0"/>
        <w:spacing w:after="0" w:line="240" w:lineRule="auto"/>
        <w:rPr>
          <w:b/>
          <w:bCs/>
          <w:color w:val="000000"/>
        </w:rPr>
      </w:pPr>
    </w:p>
    <w:p w14:paraId="6FCE9DFD" w14:textId="77777777" w:rsidR="007871AB" w:rsidRDefault="00D25D86" w:rsidP="00CD6C10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42943232" w14:textId="2D6AAF5E" w:rsidR="00CD6C1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Przeprowadzeniu wykładów gościnnych przez wyk</w:t>
      </w:r>
      <w:r w:rsidR="007E43B8">
        <w:rPr>
          <w:rFonts w:cstheme="minorHAnsi"/>
          <w:b/>
          <w:bCs/>
          <w:i/>
          <w:iCs/>
          <w:shd w:val="clear" w:color="auto" w:fill="FFFFFF"/>
          <w:lang w:eastAsia="ar-SA"/>
        </w:rPr>
        <w:t>ładowc</w:t>
      </w: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ów zagranicznych w języku angielskim dla doktorantów Szkoły Doktorskiej UWM w Olsztynie na potrzeby projekt u pt. „Internacjonalizacja Badań i </w:t>
      </w:r>
      <w:proofErr w:type="spellStart"/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Transdyscyplinarne</w:t>
      </w:r>
      <w:proofErr w:type="spellEnd"/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 Kształcenie w Szkole Doktorskiej UWM w Olsztynie” finansowanego ze środków Narodowej Agencji Wymiany Akademickiej w ramach Programu STER NAWA – umiędzynarodowienie szkół doktorskich</w:t>
      </w:r>
    </w:p>
    <w:p w14:paraId="7B79E523" w14:textId="77777777" w:rsidR="00E51D3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</w:p>
    <w:p w14:paraId="00AE6507" w14:textId="46D8852D" w:rsidR="00CD6C10" w:rsidRDefault="00CD6C1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>CZĘŚĆ NR 1</w:t>
      </w:r>
    </w:p>
    <w:p w14:paraId="05CF7664" w14:textId="607228C5" w:rsidR="007871AB" w:rsidRDefault="00E51D30">
      <w:pPr>
        <w:spacing w:after="0" w:line="240" w:lineRule="auto"/>
        <w:jc w:val="center"/>
        <w:rPr>
          <w:b/>
          <w:bCs/>
          <w:color w:val="000000"/>
        </w:rPr>
      </w:pPr>
      <w:r w:rsidRPr="00E51D30">
        <w:rPr>
          <w:b/>
          <w:bCs/>
          <w:color w:val="000000"/>
        </w:rPr>
        <w:t>Przeprowadzenie wykładu na temat: Wzrost bioróżnorodności upraw jest gwarancją zrównoważonego rozwoju w rolnictwie (</w:t>
      </w:r>
      <w:proofErr w:type="spellStart"/>
      <w:r w:rsidRPr="00E51D30">
        <w:rPr>
          <w:b/>
          <w:bCs/>
          <w:color w:val="000000"/>
        </w:rPr>
        <w:t>Crop</w:t>
      </w:r>
      <w:proofErr w:type="spellEnd"/>
      <w:r w:rsidRPr="00E51D30">
        <w:rPr>
          <w:b/>
          <w:bCs/>
          <w:color w:val="000000"/>
        </w:rPr>
        <w:t xml:space="preserve"> </w:t>
      </w:r>
      <w:proofErr w:type="spellStart"/>
      <w:r w:rsidRPr="00E51D30">
        <w:rPr>
          <w:b/>
          <w:bCs/>
          <w:color w:val="000000"/>
        </w:rPr>
        <w:t>biodiversity</w:t>
      </w:r>
      <w:proofErr w:type="spellEnd"/>
      <w:r w:rsidRPr="00E51D30">
        <w:rPr>
          <w:b/>
          <w:bCs/>
          <w:color w:val="000000"/>
        </w:rPr>
        <w:t xml:space="preserve"> </w:t>
      </w:r>
      <w:proofErr w:type="spellStart"/>
      <w:r w:rsidRPr="00E51D30">
        <w:rPr>
          <w:b/>
          <w:bCs/>
          <w:color w:val="000000"/>
        </w:rPr>
        <w:t>increase</w:t>
      </w:r>
      <w:proofErr w:type="spellEnd"/>
      <w:r w:rsidRPr="00E51D30">
        <w:rPr>
          <w:b/>
          <w:bCs/>
          <w:color w:val="000000"/>
        </w:rPr>
        <w:t xml:space="preserve"> </w:t>
      </w:r>
      <w:proofErr w:type="spellStart"/>
      <w:r w:rsidRPr="00E51D30">
        <w:rPr>
          <w:b/>
          <w:bCs/>
          <w:color w:val="000000"/>
        </w:rPr>
        <w:t>is</w:t>
      </w:r>
      <w:proofErr w:type="spellEnd"/>
      <w:r w:rsidRPr="00E51D30">
        <w:rPr>
          <w:b/>
          <w:bCs/>
          <w:color w:val="000000"/>
        </w:rPr>
        <w:t xml:space="preserve"> </w:t>
      </w:r>
      <w:proofErr w:type="spellStart"/>
      <w:r w:rsidRPr="00E51D30">
        <w:rPr>
          <w:b/>
          <w:bCs/>
          <w:color w:val="000000"/>
        </w:rPr>
        <w:t>sustainability</w:t>
      </w:r>
      <w:proofErr w:type="spellEnd"/>
      <w:r w:rsidRPr="00E51D30">
        <w:rPr>
          <w:b/>
          <w:bCs/>
          <w:color w:val="000000"/>
        </w:rPr>
        <w:t xml:space="preserve"> warrant in </w:t>
      </w:r>
      <w:proofErr w:type="spellStart"/>
      <w:r w:rsidRPr="00E51D30">
        <w:rPr>
          <w:b/>
          <w:bCs/>
          <w:color w:val="000000"/>
        </w:rPr>
        <w:t>agriculture</w:t>
      </w:r>
      <w:proofErr w:type="spellEnd"/>
      <w:r w:rsidRPr="00E51D30">
        <w:rPr>
          <w:b/>
          <w:bCs/>
          <w:color w:val="000000"/>
        </w:rPr>
        <w:t>) w ramach  moduł 1 – Zrównoważone Środowisko (</w:t>
      </w:r>
      <w:proofErr w:type="spellStart"/>
      <w:r w:rsidRPr="00E51D30">
        <w:rPr>
          <w:b/>
          <w:bCs/>
          <w:color w:val="000000"/>
        </w:rPr>
        <w:t>Sustainable</w:t>
      </w:r>
      <w:proofErr w:type="spellEnd"/>
      <w:r w:rsidRPr="00E51D30">
        <w:rPr>
          <w:b/>
          <w:bCs/>
          <w:color w:val="000000"/>
        </w:rPr>
        <w:t xml:space="preserve"> Environment)</w:t>
      </w:r>
    </w:p>
    <w:p w14:paraId="1CEC90A5" w14:textId="77777777" w:rsidR="00E51D30" w:rsidRDefault="00E51D30">
      <w:pPr>
        <w:spacing w:after="0" w:line="240" w:lineRule="auto"/>
        <w:jc w:val="center"/>
        <w:rPr>
          <w:b/>
        </w:rPr>
      </w:pPr>
    </w:p>
    <w:p w14:paraId="02FD8E8F" w14:textId="77777777" w:rsidR="007871AB" w:rsidRDefault="00D25D86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98"/>
        <w:gridCol w:w="6456"/>
      </w:tblGrid>
      <w:tr w:rsidR="007871AB" w14:paraId="25AF29A8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2A837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C87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4996975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DD7D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3538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D394B7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F654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277C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0012D6EB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141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CBA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97D99EA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BA3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67D1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17B75F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69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002B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58BCE1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8AD4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AC5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6C39F6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D4E99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0F6D170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4E6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28722AD0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88D7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4594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3EE144B4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631590BE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4D5EC3AE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4785D150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73BBC180" w14:textId="77777777" w:rsidR="007871AB" w:rsidRDefault="007871AB">
      <w:pPr>
        <w:spacing w:after="0" w:line="240" w:lineRule="auto"/>
      </w:pPr>
    </w:p>
    <w:p w14:paraId="04FB4ABB" w14:textId="595F7399" w:rsidR="007871AB" w:rsidRDefault="00D25D86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</w:t>
      </w:r>
      <w:r w:rsidR="00942D7A" w:rsidRPr="00942D7A">
        <w:t xml:space="preserve">prowadzonym w trybie </w:t>
      </w:r>
      <w:r w:rsidR="00942D7A" w:rsidRPr="00942D7A">
        <w:rPr>
          <w:u w:val="single"/>
        </w:rPr>
        <w:t>podstawowym wariant I,</w:t>
      </w:r>
      <w:r>
        <w:rPr>
          <w:b/>
          <w:i/>
        </w:rPr>
        <w:t xml:space="preserve"> </w:t>
      </w:r>
      <w:r w:rsidR="00CF7E01" w:rsidRPr="00CF7E01">
        <w:t xml:space="preserve">na podstawie art. 359 pkt 2 ustawy </w:t>
      </w:r>
      <w:proofErr w:type="spellStart"/>
      <w:r w:rsidR="00CF7E01" w:rsidRPr="00CF7E01">
        <w:t>Pzp</w:t>
      </w:r>
      <w:proofErr w:type="spellEnd"/>
      <w:r w:rsidR="00CF7E01" w:rsidRPr="00CF7E01">
        <w:t xml:space="preserve">, 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76EABE5" w14:textId="77777777" w:rsidR="007871AB" w:rsidRDefault="007871AB">
      <w:pPr>
        <w:spacing w:after="0" w:line="240" w:lineRule="auto"/>
        <w:rPr>
          <w:b/>
          <w:i/>
        </w:rPr>
      </w:pPr>
    </w:p>
    <w:p w14:paraId="54B96378" w14:textId="77777777" w:rsidR="00E51D30" w:rsidRDefault="00E51D30">
      <w:pPr>
        <w:spacing w:after="0" w:line="240" w:lineRule="auto"/>
        <w:rPr>
          <w:b/>
          <w:i/>
        </w:rPr>
      </w:pPr>
    </w:p>
    <w:p w14:paraId="4B9438FA" w14:textId="77777777" w:rsidR="00E51D30" w:rsidRDefault="00E51D30">
      <w:pPr>
        <w:spacing w:after="0" w:line="240" w:lineRule="auto"/>
        <w:rPr>
          <w:b/>
          <w:i/>
        </w:rPr>
      </w:pPr>
    </w:p>
    <w:p w14:paraId="27D752A1" w14:textId="77777777" w:rsidR="00287382" w:rsidRDefault="00287382">
      <w:pPr>
        <w:spacing w:after="0" w:line="240" w:lineRule="auto"/>
        <w:rPr>
          <w:b/>
          <w:i/>
        </w:rPr>
      </w:pPr>
    </w:p>
    <w:p w14:paraId="5E526952" w14:textId="77777777" w:rsidR="00287382" w:rsidRDefault="00287382">
      <w:pPr>
        <w:spacing w:after="0" w:line="240" w:lineRule="auto"/>
        <w:rPr>
          <w:b/>
          <w:i/>
        </w:rPr>
      </w:pPr>
    </w:p>
    <w:p w14:paraId="680256FE" w14:textId="77777777" w:rsidR="00E51D30" w:rsidRDefault="00E51D30">
      <w:pPr>
        <w:spacing w:after="0" w:line="240" w:lineRule="auto"/>
        <w:rPr>
          <w:b/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7"/>
        <w:gridCol w:w="5447"/>
      </w:tblGrid>
      <w:tr w:rsidR="007871AB" w14:paraId="0E01839A" w14:textId="77777777" w:rsidTr="00CD6C10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1743" w14:textId="4E769702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943" w14:textId="77777777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7871AB" w14:paraId="4C1474DA" w14:textId="77777777">
        <w:trPr>
          <w:trHeight w:val="954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0A0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2347A77B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F2E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47D3B16D" w14:textId="77777777" w:rsidR="007871AB" w:rsidRDefault="007871AB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4C0BE387" w14:textId="509569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>
        <w:rPr>
          <w:rFonts w:eastAsia="Times New Roman" w:cs="Arial"/>
          <w:b/>
          <w:bCs/>
          <w:spacing w:val="-4"/>
          <w:szCs w:val="20"/>
        </w:rPr>
        <w:t xml:space="preserve">Oświadczam, że osobą 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>skier</w:t>
      </w:r>
      <w:r w:rsidR="00E51D30">
        <w:rPr>
          <w:rFonts w:eastAsia="Times New Roman" w:cs="Arial"/>
          <w:b/>
          <w:bCs/>
          <w:spacing w:val="-4"/>
          <w:szCs w:val="20"/>
        </w:rPr>
        <w:t>owaną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</w:t>
      </w:r>
      <w:r>
        <w:rPr>
          <w:rFonts w:eastAsia="Times New Roman" w:cs="Arial"/>
          <w:b/>
          <w:bCs/>
          <w:spacing w:val="-4"/>
          <w:szCs w:val="20"/>
        </w:rPr>
        <w:t xml:space="preserve"> </w:t>
      </w:r>
      <w:r w:rsidR="00E51D30">
        <w:rPr>
          <w:rFonts w:eastAsia="Times New Roman" w:cs="Arial"/>
          <w:b/>
          <w:bCs/>
          <w:spacing w:val="-4"/>
          <w:szCs w:val="20"/>
        </w:rPr>
        <w:t>- wykładowcą</w:t>
      </w:r>
      <w:r>
        <w:rPr>
          <w:rFonts w:eastAsia="Times New Roman" w:cs="Arial"/>
          <w:b/>
          <w:bCs/>
          <w:spacing w:val="-4"/>
          <w:szCs w:val="20"/>
        </w:rPr>
        <w:t xml:space="preserve"> będzie Pan/Pani:</w:t>
      </w:r>
    </w:p>
    <w:p w14:paraId="7F249EFC" w14:textId="777777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</w:p>
    <w:p w14:paraId="3AF42DCC" w14:textId="77777777" w:rsidR="003021CE" w:rsidRDefault="003021CE" w:rsidP="003021CE">
      <w:pPr>
        <w:spacing w:after="0" w:line="240" w:lineRule="auto"/>
        <w:rPr>
          <w:b/>
          <w:bCs/>
          <w:color w:val="000000"/>
        </w:rPr>
      </w:pPr>
      <w:r w:rsidRPr="00CD6C10">
        <w:rPr>
          <w:b/>
          <w:bCs/>
          <w:color w:val="000000"/>
        </w:rPr>
        <w:t>Imię i nazwisko: …………………………………………………………..</w:t>
      </w:r>
    </w:p>
    <w:p w14:paraId="3490E95E" w14:textId="77777777" w:rsidR="00CD6C10" w:rsidRDefault="00CD6C10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69F20523" w14:textId="275FD463" w:rsidR="003969E8" w:rsidRDefault="003969E8" w:rsidP="003969E8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 w:rsidRPr="00CD6C10">
        <w:rPr>
          <w:rFonts w:eastAsia="Times New Roman" w:cs="Arial"/>
          <w:b/>
          <w:bCs/>
          <w:spacing w:val="-4"/>
          <w:szCs w:val="20"/>
        </w:rPr>
        <w:t xml:space="preserve">W celu uzyskania punktów w kryterium „doświadczenie </w:t>
      </w:r>
      <w:r>
        <w:rPr>
          <w:rFonts w:eastAsia="Times New Roman" w:cs="Arial"/>
          <w:b/>
          <w:bCs/>
          <w:spacing w:val="-4"/>
          <w:szCs w:val="20"/>
        </w:rPr>
        <w:t>wykładowcy</w:t>
      </w:r>
      <w:r w:rsidRPr="00CD6C10">
        <w:rPr>
          <w:rFonts w:eastAsia="Times New Roman" w:cs="Arial"/>
          <w:b/>
          <w:bCs/>
          <w:spacing w:val="-4"/>
          <w:szCs w:val="20"/>
        </w:rPr>
        <w:t>” oświadczam, że osoba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skierowan</w:t>
      </w:r>
      <w:r>
        <w:rPr>
          <w:rFonts w:eastAsia="Times New Roman" w:cs="Arial"/>
          <w:b/>
          <w:bCs/>
          <w:spacing w:val="-4"/>
          <w:szCs w:val="20"/>
        </w:rPr>
        <w:t>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 </w:t>
      </w:r>
      <w:r>
        <w:rPr>
          <w:rFonts w:eastAsia="Times New Roman" w:cs="Arial"/>
          <w:b/>
          <w:bCs/>
          <w:spacing w:val="-4"/>
          <w:szCs w:val="20"/>
        </w:rPr>
        <w:t xml:space="preserve">– wykładowca </w:t>
      </w:r>
      <w:r w:rsidRPr="00D36C3D">
        <w:rPr>
          <w:rFonts w:eastAsia="Times New Roman" w:cs="Arial"/>
          <w:b/>
          <w:bCs/>
          <w:spacing w:val="-4"/>
          <w:szCs w:val="20"/>
        </w:rPr>
        <w:t>przeprowadzi</w:t>
      </w:r>
      <w:r>
        <w:rPr>
          <w:rFonts w:eastAsia="Times New Roman" w:cs="Arial"/>
          <w:b/>
          <w:bCs/>
          <w:spacing w:val="-4"/>
          <w:szCs w:val="20"/>
        </w:rPr>
        <w:t>ła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w ośrodkach naukowych, w okresie ostatnich 3 lat przed upływem terminu składania ofert, następującą ilość wykładów w języku angielskim z zakresu objętego Częścią nr </w:t>
      </w:r>
      <w:r>
        <w:rPr>
          <w:rFonts w:eastAsia="Times New Roman" w:cs="Arial"/>
          <w:b/>
          <w:bCs/>
          <w:spacing w:val="-4"/>
          <w:szCs w:val="20"/>
        </w:rPr>
        <w:t>1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zamówienia</w:t>
      </w:r>
      <w:r>
        <w:rPr>
          <w:rFonts w:eastAsia="Times New Roman" w:cs="Arial"/>
          <w:b/>
          <w:bCs/>
          <w:spacing w:val="-4"/>
          <w:szCs w:val="20"/>
        </w:rPr>
        <w:t>:</w:t>
      </w:r>
    </w:p>
    <w:p w14:paraId="04BC0176" w14:textId="77777777" w:rsidR="003969E8" w:rsidRPr="00D36C3D" w:rsidRDefault="003969E8" w:rsidP="003969E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D36C3D">
        <w:rPr>
          <w:rFonts w:eastAsia="Times New Roman" w:cs="Arial"/>
          <w:b/>
          <w:bCs/>
          <w:sz w:val="20"/>
          <w:szCs w:val="18"/>
        </w:rPr>
        <w:t>……………………………………</w:t>
      </w:r>
      <w:r>
        <w:rPr>
          <w:rFonts w:eastAsia="Times New Roman" w:cs="Arial"/>
          <w:b/>
          <w:bCs/>
          <w:sz w:val="20"/>
          <w:szCs w:val="18"/>
        </w:rPr>
        <w:t>…………..</w:t>
      </w:r>
      <w:r w:rsidRPr="00D36C3D">
        <w:rPr>
          <w:rFonts w:eastAsia="Times New Roman" w:cs="Arial"/>
          <w:b/>
          <w:bCs/>
          <w:sz w:val="20"/>
          <w:szCs w:val="18"/>
        </w:rPr>
        <w:t>………………………………..</w:t>
      </w:r>
    </w:p>
    <w:p w14:paraId="3B90B501" w14:textId="77777777" w:rsidR="003969E8" w:rsidRDefault="003969E8" w:rsidP="003969E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397CB67D" w14:textId="63215819" w:rsidR="003969E8" w:rsidRPr="00D25D86" w:rsidRDefault="003969E8" w:rsidP="003969E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CD6C10">
        <w:rPr>
          <w:rFonts w:eastAsia="Times New Roman" w:cs="Arial"/>
          <w:b/>
          <w:bCs/>
          <w:color w:val="C00000"/>
          <w:sz w:val="20"/>
          <w:szCs w:val="18"/>
        </w:rPr>
        <w:t>Wykonawca wpisuj</w:t>
      </w:r>
      <w:r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ilość przeprowadzonych wykładów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osoby </w:t>
      </w:r>
      <w:r>
        <w:rPr>
          <w:rFonts w:eastAsia="Times New Roman" w:cs="Arial"/>
          <w:b/>
          <w:bCs/>
          <w:color w:val="C00000"/>
          <w:sz w:val="20"/>
          <w:szCs w:val="18"/>
        </w:rPr>
        <w:t>skierowanej do realizacji zamówienia - wykładowcy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zgodnie z wymaganiami określonymi w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Rozdziale XX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ust. </w:t>
      </w:r>
      <w:r>
        <w:rPr>
          <w:rFonts w:eastAsia="Times New Roman" w:cs="Arial"/>
          <w:b/>
          <w:bCs/>
          <w:color w:val="C00000"/>
          <w:sz w:val="20"/>
          <w:szCs w:val="18"/>
        </w:rPr>
        <w:t>3 pkt 3.2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specyfikacji warunków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tj.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Punkty za kryterium „doświadczenie wykładowcy” zostaną przyznane w skali od 0 do 40, na podstawie ilości 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wykładów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onych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,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1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, w następujący sposób:</w:t>
      </w:r>
    </w:p>
    <w:p w14:paraId="0071AC0F" w14:textId="0243BB88" w:rsidR="003969E8" w:rsidRDefault="003969E8" w:rsidP="003969E8">
      <w:pPr>
        <w:tabs>
          <w:tab w:val="left" w:pos="142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>-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ab/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wykłady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1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– 0 punktów</w:t>
      </w:r>
    </w:p>
    <w:p w14:paraId="23E27C57" w14:textId="2B0ED64C" w:rsidR="003969E8" w:rsidRPr="00D25D86" w:rsidRDefault="003969E8" w:rsidP="003969E8">
      <w:pPr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- 4 </w:t>
      </w:r>
      <w:bookmarkStart w:id="1" w:name="_Hlk175819731"/>
      <w:r w:rsidRPr="00D36C3D"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>
        <w:rPr>
          <w:rFonts w:eastAsia="Times New Roman" w:cs="Arial"/>
          <w:b/>
          <w:bCs/>
          <w:color w:val="C00000"/>
          <w:sz w:val="20"/>
          <w:szCs w:val="18"/>
        </w:rPr>
        <w:t>y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przeprowadzon</w:t>
      </w:r>
      <w:r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1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10 punktów</w:t>
      </w:r>
      <w:bookmarkEnd w:id="1"/>
    </w:p>
    <w:p w14:paraId="42C8D49F" w14:textId="75A19ED9" w:rsidR="003969E8" w:rsidRPr="00D25D86" w:rsidRDefault="003969E8" w:rsidP="003969E8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- 5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1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20 punktów</w:t>
      </w:r>
    </w:p>
    <w:p w14:paraId="2D91B3E3" w14:textId="495CA6FC" w:rsidR="003969E8" w:rsidRPr="00D25D86" w:rsidRDefault="003969E8" w:rsidP="003969E8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- 6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1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–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0 punktów</w:t>
      </w:r>
    </w:p>
    <w:p w14:paraId="77093868" w14:textId="5B6F173F" w:rsidR="00D25D86" w:rsidRDefault="003969E8" w:rsidP="003969E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- 7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1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40 punktów</w:t>
      </w:r>
    </w:p>
    <w:p w14:paraId="399F8BAB" w14:textId="77777777" w:rsidR="003969E8" w:rsidRDefault="003969E8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1CF63544" w14:textId="4FDBAD98" w:rsidR="00075CDB" w:rsidRPr="003969E8" w:rsidRDefault="00CD6C10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3969E8">
        <w:rPr>
          <w:rFonts w:eastAsia="Times New Roman" w:cs="Arial"/>
          <w:b/>
          <w:bCs/>
          <w:sz w:val="20"/>
          <w:szCs w:val="18"/>
        </w:rPr>
        <w:t xml:space="preserve">W przypadku, gdy Wykonawca nie poda danych osobowych osoby wskazanej </w:t>
      </w:r>
      <w:r w:rsidR="00D25D86" w:rsidRPr="003969E8">
        <w:rPr>
          <w:rFonts w:eastAsia="Times New Roman" w:cs="Arial"/>
          <w:b/>
          <w:bCs/>
          <w:sz w:val="20"/>
          <w:szCs w:val="18"/>
        </w:rPr>
        <w:t>jako wykładowca</w:t>
      </w:r>
      <w:r w:rsidRPr="003969E8">
        <w:rPr>
          <w:rFonts w:eastAsia="Times New Roman" w:cs="Arial"/>
          <w:b/>
          <w:bCs/>
          <w:sz w:val="20"/>
          <w:szCs w:val="18"/>
        </w:rPr>
        <w:t>, jego oferta podlegać będzie odrzuceniu jako niezgodna z warunkami zamówienia</w:t>
      </w:r>
      <w:r w:rsidR="00075CDB" w:rsidRPr="003969E8">
        <w:rPr>
          <w:rFonts w:eastAsia="Times New Roman" w:cs="Arial"/>
          <w:b/>
          <w:bCs/>
          <w:sz w:val="20"/>
          <w:szCs w:val="18"/>
        </w:rPr>
        <w:t>.</w:t>
      </w:r>
    </w:p>
    <w:p w14:paraId="65E0E50E" w14:textId="77777777" w:rsidR="00075CDB" w:rsidRDefault="00075CDB" w:rsidP="00075CDB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492CA77C" w14:textId="2C66268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5122275F" w14:textId="77777777" w:rsidR="007871AB" w:rsidRDefault="00D25D86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264D53DC" w14:textId="77777777" w:rsidR="007871AB" w:rsidRDefault="00D25D86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wymaganym przez Zamawiającego,</w:t>
      </w:r>
    </w:p>
    <w:p w14:paraId="7F96EB6C" w14:textId="77777777" w:rsidR="007871AB" w:rsidRDefault="00D25D86">
      <w:pPr>
        <w:numPr>
          <w:ilvl w:val="0"/>
          <w:numId w:val="18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5BD27988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348D3471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2821AB51" w14:textId="77777777" w:rsidR="007871AB" w:rsidRDefault="00D25D86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1"/>
        <w:gridCol w:w="4723"/>
      </w:tblGrid>
      <w:tr w:rsidR="007871AB" w14:paraId="589127CB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B38" w14:textId="77777777" w:rsidR="007871AB" w:rsidRDefault="00D25D86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030" w14:textId="77777777" w:rsidR="007871AB" w:rsidRDefault="00D25D86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7871AB" w14:paraId="5D566744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617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70C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1AB" w14:paraId="30FB5A06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88B9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60F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5B95339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21BA90A5" w14:textId="77777777" w:rsidR="007871AB" w:rsidRDefault="00D25D86">
      <w:pPr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0D4BC2BE" w14:textId="77777777" w:rsidR="007871AB" w:rsidRDefault="00D25D86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2E7A9A5D" w14:textId="77777777" w:rsidR="007871AB" w:rsidRDefault="00D25D86">
      <w:pPr>
        <w:numPr>
          <w:ilvl w:val="0"/>
          <w:numId w:val="21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3080A320" w14:textId="77777777" w:rsidR="007871AB" w:rsidRDefault="00D25D86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51FEC516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 </w:t>
      </w:r>
    </w:p>
    <w:p w14:paraId="35DBBB41" w14:textId="77777777" w:rsidR="007871AB" w:rsidRDefault="00D25D86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9AB736C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77C2A9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A73B1B8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4375E85D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1D600FD4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094BFBE8" w14:textId="77777777" w:rsidR="007871AB" w:rsidRDefault="00D25D86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430B9620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 Dz. U. z 2022 r. poz. 1233) i nie mogą być udostępniane. Na podstawie art. 18 ust. 3 ustawy </w:t>
      </w:r>
      <w:proofErr w:type="spellStart"/>
      <w:r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 xml:space="preserve"> wykazuję, że zastrzeżone informacje stanowią tajemnicę przedsiębiorstwa w oparciu o następujące uzasadnienie: </w:t>
      </w:r>
    </w:p>
    <w:p w14:paraId="2E8B0EDC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7C5E178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6D67805F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36B4BD2A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4EC9C973" w14:textId="77777777" w:rsidR="007871AB" w:rsidRDefault="00D25D86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2E422EC6" w14:textId="77777777" w:rsidR="007871AB" w:rsidRDefault="00D25D8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3C092E48" w14:textId="77777777" w:rsidR="007871AB" w:rsidRDefault="00D25D8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47415D84" w14:textId="77777777" w:rsidR="007871AB" w:rsidRDefault="00D25D8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31AD773B" w14:textId="77777777" w:rsidR="007871AB" w:rsidRDefault="00D25D8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66C3E9F3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4F2EF1D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6CBEB39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489E497B" w14:textId="49C3C92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B75DF94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740F202E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004"/>
        <w:gridCol w:w="2667"/>
        <w:gridCol w:w="2665"/>
      </w:tblGrid>
      <w:tr w:rsidR="007871AB" w14:paraId="45405030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8D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008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00A60CCB" w14:textId="77777777" w:rsidR="007871AB" w:rsidRDefault="007871A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F9B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F6C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871AB" w14:paraId="393A66BD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85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DF6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B99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F58" w14:textId="77777777" w:rsidR="007871AB" w:rsidRDefault="007871AB">
            <w:pPr>
              <w:spacing w:after="0"/>
              <w:rPr>
                <w:lang w:eastAsia="en-US"/>
              </w:rPr>
            </w:pPr>
            <w:bookmarkStart w:id="2" w:name="_Hlk85622382"/>
            <w:bookmarkEnd w:id="2"/>
          </w:p>
        </w:tc>
      </w:tr>
    </w:tbl>
    <w:p w14:paraId="10843D5A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3C324D42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70CAB337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B4A47CF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5BB1895E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4EFCBB1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E661866" w14:textId="77777777" w:rsidR="007871AB" w:rsidRDefault="00D25D86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DC2C563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641B59FA" w14:textId="77777777" w:rsidR="007871AB" w:rsidRDefault="00D25D86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857C522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A325FC0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69901DA4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8CE1510" w14:textId="77777777" w:rsidR="007871AB" w:rsidRDefault="00D25D86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750AE3A5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3DCC332B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5DD3C6C5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07D5EB7" w14:textId="77777777" w:rsidR="007871AB" w:rsidRDefault="00D25D86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4A76295" w14:textId="77777777" w:rsidR="007871AB" w:rsidRDefault="00D25D86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DA846" w14:textId="77777777" w:rsidR="007871AB" w:rsidRDefault="007871AB"/>
    <w:sectPr w:rsidR="007871A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5F99" w14:textId="77777777" w:rsidR="00AE70B6" w:rsidRDefault="00AE70B6">
      <w:pPr>
        <w:spacing w:after="0" w:line="240" w:lineRule="auto"/>
      </w:pPr>
      <w:r>
        <w:separator/>
      </w:r>
    </w:p>
  </w:endnote>
  <w:endnote w:type="continuationSeparator" w:id="0">
    <w:p w14:paraId="50CFAA14" w14:textId="77777777" w:rsidR="00AE70B6" w:rsidRDefault="00A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F4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DDBE" w14:textId="77777777" w:rsidR="007871AB" w:rsidRDefault="00D25D8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13179B6A" w14:textId="77777777" w:rsidR="007871AB" w:rsidRDefault="00942D7A">
    <w:pPr>
      <w:pStyle w:val="Stopka"/>
      <w:spacing w:after="0" w:line="240" w:lineRule="auto"/>
      <w:jc w:val="center"/>
    </w:pPr>
    <w:hyperlink r:id="rId1">
      <w:r w:rsidR="00D25D86">
        <w:rPr>
          <w:rStyle w:val="Hipercze"/>
        </w:rPr>
        <w:t>https://uwm.edu.pl/</w:t>
      </w:r>
    </w:hyperlink>
    <w:r w:rsidR="00D25D86">
      <w:t xml:space="preserve"> </w:t>
    </w:r>
  </w:p>
  <w:p w14:paraId="0BB1FFBD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7065" w14:textId="77777777" w:rsidR="00AE70B6" w:rsidRDefault="00AE70B6">
      <w:pPr>
        <w:spacing w:after="0" w:line="240" w:lineRule="auto"/>
      </w:pPr>
      <w:r>
        <w:separator/>
      </w:r>
    </w:p>
  </w:footnote>
  <w:footnote w:type="continuationSeparator" w:id="0">
    <w:p w14:paraId="3838D453" w14:textId="77777777" w:rsidR="00AE70B6" w:rsidRDefault="00A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C4F5" w14:textId="77777777" w:rsidR="00D25D86" w:rsidRPr="008D1C23" w:rsidRDefault="00D25D86" w:rsidP="00D25D86">
    <w:pPr>
      <w:tabs>
        <w:tab w:val="center" w:pos="7230"/>
        <w:tab w:val="right" w:pos="9072"/>
      </w:tabs>
      <w:suppressAutoHyphens w:val="0"/>
      <w:spacing w:after="0" w:line="240" w:lineRule="auto"/>
      <w:rPr>
        <w:rFonts w:cs="Times New Roman"/>
        <w:lang w:eastAsia="en-US"/>
      </w:rPr>
    </w:pP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2A25DE2C" wp14:editId="09C903E5">
          <wp:simplePos x="0" y="0"/>
          <wp:positionH relativeFrom="column">
            <wp:posOffset>4051935</wp:posOffset>
          </wp:positionH>
          <wp:positionV relativeFrom="paragraph">
            <wp:posOffset>211455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7FA72DB9" wp14:editId="4B9201A0">
          <wp:extent cx="1085215" cy="885825"/>
          <wp:effectExtent l="0" t="0" r="635" b="9525"/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35" cy="8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3B5534DC" wp14:editId="4ED9BEAD">
          <wp:extent cx="2362200" cy="685800"/>
          <wp:effectExtent l="0" t="0" r="0" b="0"/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1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28A2CB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5285F"/>
    <w:multiLevelType w:val="multilevel"/>
    <w:tmpl w:val="F1C00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9E1789"/>
    <w:multiLevelType w:val="multilevel"/>
    <w:tmpl w:val="40241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B171958"/>
    <w:multiLevelType w:val="multilevel"/>
    <w:tmpl w:val="DC4A8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C99726E"/>
    <w:multiLevelType w:val="multilevel"/>
    <w:tmpl w:val="86784C7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11D3EDF"/>
    <w:multiLevelType w:val="multilevel"/>
    <w:tmpl w:val="6ECE5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6B2BC3"/>
    <w:multiLevelType w:val="multilevel"/>
    <w:tmpl w:val="2954EF4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1E99124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F937BE"/>
    <w:multiLevelType w:val="multilevel"/>
    <w:tmpl w:val="56488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E9149A"/>
    <w:multiLevelType w:val="multilevel"/>
    <w:tmpl w:val="2E4680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1CD0E10"/>
    <w:multiLevelType w:val="multilevel"/>
    <w:tmpl w:val="71C8908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A061F1"/>
    <w:multiLevelType w:val="multilevel"/>
    <w:tmpl w:val="6FAA7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C627219"/>
    <w:multiLevelType w:val="multilevel"/>
    <w:tmpl w:val="0C9867D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708674140">
    <w:abstractNumId w:val="13"/>
  </w:num>
  <w:num w:numId="2" w16cid:durableId="1826386761">
    <w:abstractNumId w:val="7"/>
  </w:num>
  <w:num w:numId="3" w16cid:durableId="924800540">
    <w:abstractNumId w:val="8"/>
  </w:num>
  <w:num w:numId="4" w16cid:durableId="1482843246">
    <w:abstractNumId w:val="9"/>
  </w:num>
  <w:num w:numId="5" w16cid:durableId="42219340">
    <w:abstractNumId w:val="12"/>
  </w:num>
  <w:num w:numId="6" w16cid:durableId="1673410322">
    <w:abstractNumId w:val="3"/>
  </w:num>
  <w:num w:numId="7" w16cid:durableId="1647779217">
    <w:abstractNumId w:val="14"/>
  </w:num>
  <w:num w:numId="8" w16cid:durableId="1305114230">
    <w:abstractNumId w:val="1"/>
  </w:num>
  <w:num w:numId="9" w16cid:durableId="1190728925">
    <w:abstractNumId w:val="2"/>
  </w:num>
  <w:num w:numId="10" w16cid:durableId="1565019765">
    <w:abstractNumId w:val="11"/>
  </w:num>
  <w:num w:numId="11" w16cid:durableId="1698892490">
    <w:abstractNumId w:val="5"/>
  </w:num>
  <w:num w:numId="12" w16cid:durableId="948856617">
    <w:abstractNumId w:val="10"/>
  </w:num>
  <w:num w:numId="13" w16cid:durableId="1972905653">
    <w:abstractNumId w:val="6"/>
  </w:num>
  <w:num w:numId="14" w16cid:durableId="412051388">
    <w:abstractNumId w:val="15"/>
  </w:num>
  <w:num w:numId="15" w16cid:durableId="82922016">
    <w:abstractNumId w:val="4"/>
  </w:num>
  <w:num w:numId="16" w16cid:durableId="334841296">
    <w:abstractNumId w:val="8"/>
    <w:lvlOverride w:ilvl="0">
      <w:startOverride w:val="1"/>
    </w:lvlOverride>
  </w:num>
  <w:num w:numId="17" w16cid:durableId="1323507095">
    <w:abstractNumId w:val="8"/>
  </w:num>
  <w:num w:numId="18" w16cid:durableId="1113208658">
    <w:abstractNumId w:val="8"/>
  </w:num>
  <w:num w:numId="19" w16cid:durableId="1628781797">
    <w:abstractNumId w:val="8"/>
  </w:num>
  <w:num w:numId="20" w16cid:durableId="1951157330">
    <w:abstractNumId w:val="8"/>
  </w:num>
  <w:num w:numId="21" w16cid:durableId="1193152684">
    <w:abstractNumId w:val="8"/>
  </w:num>
  <w:num w:numId="22" w16cid:durableId="637688288">
    <w:abstractNumId w:val="8"/>
  </w:num>
  <w:num w:numId="23" w16cid:durableId="1356541625">
    <w:abstractNumId w:val="11"/>
    <w:lvlOverride w:ilvl="0">
      <w:startOverride w:val="1"/>
    </w:lvlOverride>
  </w:num>
  <w:num w:numId="24" w16cid:durableId="502204177">
    <w:abstractNumId w:val="8"/>
  </w:num>
  <w:num w:numId="25" w16cid:durableId="1609896063">
    <w:abstractNumId w:val="10"/>
    <w:lvlOverride w:ilvl="0">
      <w:startOverride w:val="1"/>
    </w:lvlOverride>
  </w:num>
  <w:num w:numId="26" w16cid:durableId="1369405556">
    <w:abstractNumId w:val="10"/>
  </w:num>
  <w:num w:numId="27" w16cid:durableId="1078672004">
    <w:abstractNumId w:val="10"/>
  </w:num>
  <w:num w:numId="28" w16cid:durableId="1217471358">
    <w:abstractNumId w:val="10"/>
  </w:num>
  <w:num w:numId="29" w16cid:durableId="7328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1AB"/>
    <w:rsid w:val="00075CDB"/>
    <w:rsid w:val="00174B63"/>
    <w:rsid w:val="001B1AD9"/>
    <w:rsid w:val="00287382"/>
    <w:rsid w:val="002B589F"/>
    <w:rsid w:val="003021CE"/>
    <w:rsid w:val="00305E55"/>
    <w:rsid w:val="003969E8"/>
    <w:rsid w:val="00452603"/>
    <w:rsid w:val="005725B5"/>
    <w:rsid w:val="006B547C"/>
    <w:rsid w:val="007219A1"/>
    <w:rsid w:val="00752A37"/>
    <w:rsid w:val="007871AB"/>
    <w:rsid w:val="007E43B8"/>
    <w:rsid w:val="008616EB"/>
    <w:rsid w:val="00942D7A"/>
    <w:rsid w:val="00A37D6C"/>
    <w:rsid w:val="00AE70B6"/>
    <w:rsid w:val="00B36CD6"/>
    <w:rsid w:val="00B65A85"/>
    <w:rsid w:val="00BA771E"/>
    <w:rsid w:val="00C06771"/>
    <w:rsid w:val="00CD6C10"/>
    <w:rsid w:val="00CE657A"/>
    <w:rsid w:val="00CF7E01"/>
    <w:rsid w:val="00D25D86"/>
    <w:rsid w:val="00D91AE8"/>
    <w:rsid w:val="00E51D30"/>
    <w:rsid w:val="00EB238F"/>
    <w:rsid w:val="00F504B3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2D32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CD6C10"/>
    <w:pPr>
      <w:numPr>
        <w:numId w:val="29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CD6C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F83D-642B-484F-AB6E-F1D294E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19</cp:revision>
  <cp:lastPrinted>2023-07-17T11:27:00Z</cp:lastPrinted>
  <dcterms:created xsi:type="dcterms:W3CDTF">2023-10-10T12:30:00Z</dcterms:created>
  <dcterms:modified xsi:type="dcterms:W3CDTF">2024-08-30T08:53:00Z</dcterms:modified>
  <dc:language>pl-PL</dc:language>
</cp:coreProperties>
</file>