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A2F4" w14:textId="4181612B" w:rsidR="00B447C9" w:rsidRPr="00CD50EB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70603087"/>
      <w:r w:rsidRPr="00CD50EB">
        <w:rPr>
          <w:b/>
          <w:sz w:val="24"/>
          <w:szCs w:val="24"/>
          <w:lang w:eastAsia="pl-PL"/>
        </w:rPr>
        <w:t>Numer sprawy ZP.271.</w:t>
      </w:r>
      <w:r w:rsidR="00B46CAC">
        <w:rPr>
          <w:b/>
          <w:sz w:val="24"/>
          <w:szCs w:val="24"/>
          <w:lang w:eastAsia="pl-PL"/>
        </w:rPr>
        <w:t>48</w:t>
      </w:r>
      <w:r w:rsidR="00EC6B4A">
        <w:rPr>
          <w:b/>
          <w:sz w:val="24"/>
          <w:szCs w:val="24"/>
          <w:lang w:eastAsia="pl-PL"/>
        </w:rPr>
        <w:t>.</w:t>
      </w:r>
      <w:r w:rsidRPr="00CD50EB">
        <w:rPr>
          <w:b/>
          <w:sz w:val="24"/>
          <w:szCs w:val="24"/>
          <w:lang w:eastAsia="pl-PL"/>
        </w:rPr>
        <w:t>20</w:t>
      </w:r>
      <w:r>
        <w:rPr>
          <w:b/>
          <w:sz w:val="24"/>
          <w:szCs w:val="24"/>
          <w:lang w:eastAsia="pl-PL"/>
        </w:rPr>
        <w:t>2</w:t>
      </w:r>
      <w:r w:rsidR="00622182">
        <w:rPr>
          <w:b/>
          <w:sz w:val="24"/>
          <w:szCs w:val="24"/>
          <w:lang w:eastAsia="pl-PL"/>
        </w:rPr>
        <w:t>2</w:t>
      </w:r>
      <w:r>
        <w:rPr>
          <w:b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 w:rsidR="00B46CAC">
        <w:rPr>
          <w:rFonts w:ascii="Times New Roman" w:hAnsi="Times New Roman"/>
          <w:sz w:val="24"/>
          <w:szCs w:val="24"/>
          <w:lang w:eastAsia="pl-PL"/>
        </w:rPr>
        <w:t>29</w:t>
      </w:r>
      <w:r w:rsidRPr="00F16387">
        <w:rPr>
          <w:rFonts w:ascii="Times New Roman" w:hAnsi="Times New Roman"/>
          <w:sz w:val="24"/>
          <w:szCs w:val="24"/>
          <w:lang w:eastAsia="pl-PL"/>
        </w:rPr>
        <w:t>.</w:t>
      </w:r>
      <w:r w:rsidR="00622182">
        <w:rPr>
          <w:rFonts w:ascii="Times New Roman" w:hAnsi="Times New Roman"/>
          <w:sz w:val="24"/>
          <w:szCs w:val="24"/>
          <w:lang w:eastAsia="pl-PL"/>
        </w:rPr>
        <w:t>0</w:t>
      </w:r>
      <w:r w:rsidR="00471746">
        <w:rPr>
          <w:rFonts w:ascii="Times New Roman" w:hAnsi="Times New Roman"/>
          <w:sz w:val="24"/>
          <w:szCs w:val="24"/>
          <w:lang w:eastAsia="pl-PL"/>
        </w:rPr>
        <w:t>9</w:t>
      </w:r>
      <w:r w:rsidRPr="00F16387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="00622182">
        <w:rPr>
          <w:rFonts w:ascii="Times New Roman" w:hAnsi="Times New Roman"/>
          <w:sz w:val="24"/>
          <w:szCs w:val="24"/>
          <w:lang w:eastAsia="pl-PL"/>
        </w:rPr>
        <w:t>2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23EE64C7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1BCE2711" w14:textId="77777777" w:rsidR="00B447C9" w:rsidRDefault="00B447C9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EBD852D" w14:textId="77777777" w:rsidR="00B447C9" w:rsidRPr="00CD50EB" w:rsidRDefault="00B447C9" w:rsidP="00FA5BDC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57AAEC8F" w14:textId="08D05110" w:rsidR="00B447C9" w:rsidRDefault="00B447C9" w:rsidP="00FA5BDC">
      <w:pPr>
        <w:widowControl w:val="0"/>
        <w:autoSpaceDE w:val="0"/>
        <w:autoSpaceDN w:val="0"/>
        <w:adjustRightInd w:val="0"/>
        <w:spacing w:before="60" w:after="60"/>
        <w:jc w:val="center"/>
        <w:outlineLvl w:val="8"/>
      </w:pP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ust. 5 ustawy Prawo zamówień publicznych (tj. Dz. U. 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br/>
        <w:t>20</w:t>
      </w:r>
      <w:r w:rsidR="007C0530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C576F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 w:rsidR="00C576F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7C0530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7C0530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), informuje się, że w dniu </w:t>
      </w:r>
      <w:r w:rsidR="00B46CAC">
        <w:rPr>
          <w:rFonts w:ascii="Times New Roman" w:eastAsia="Times New Roman" w:hAnsi="Times New Roman"/>
          <w:sz w:val="24"/>
          <w:szCs w:val="24"/>
          <w:lang w:eastAsia="pl-PL"/>
        </w:rPr>
        <w:t>29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22182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471746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C5045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622182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 godzinie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471746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odszyfrowano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oferty złożone w postępowaniu prowadzonym w trybie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na:</w:t>
      </w:r>
      <w:r w:rsidRPr="003A09A6">
        <w:t xml:space="preserve"> </w:t>
      </w:r>
    </w:p>
    <w:p w14:paraId="5370AD56" w14:textId="4D504635" w:rsidR="00471746" w:rsidRDefault="00471746" w:rsidP="00471746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8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471746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Budowa ścieżek rowerowych R-10 dla odcinków AC, CD  oraz organizacji ruchu dla tych odcinków oraz oznakowanie odcinków DE, EF, FK</w:t>
      </w:r>
      <w:r w:rsidR="00B46CA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- 2 edycja</w:t>
      </w:r>
    </w:p>
    <w:p w14:paraId="5EF9E4EE" w14:textId="77777777" w:rsidR="003D008D" w:rsidRDefault="003D008D" w:rsidP="003D008D">
      <w:pPr>
        <w:widowControl w:val="0"/>
        <w:autoSpaceDE w:val="0"/>
        <w:autoSpaceDN w:val="0"/>
        <w:adjustRightInd w:val="0"/>
        <w:spacing w:after="0"/>
        <w:contextualSpacing/>
        <w:outlineLvl w:val="8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5C598250" w14:textId="77777777" w:rsidR="003D008D" w:rsidRDefault="003D008D" w:rsidP="003D008D">
      <w:pPr>
        <w:widowControl w:val="0"/>
        <w:autoSpaceDE w:val="0"/>
        <w:autoSpaceDN w:val="0"/>
        <w:adjustRightInd w:val="0"/>
        <w:spacing w:after="0"/>
        <w:contextualSpacing/>
        <w:outlineLvl w:val="8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5EF4DA7D" w14:textId="3343E7D7" w:rsidR="00B447C9" w:rsidRDefault="00B447C9" w:rsidP="003D008D">
      <w:pPr>
        <w:widowControl w:val="0"/>
        <w:autoSpaceDE w:val="0"/>
        <w:autoSpaceDN w:val="0"/>
        <w:adjustRightInd w:val="0"/>
        <w:spacing w:after="0"/>
        <w:contextualSpacing/>
        <w:outlineLvl w:val="8"/>
        <w:rPr>
          <w:rFonts w:ascii="Times New Roman" w:eastAsia="Times New Roman" w:hAnsi="Times New Roman"/>
          <w:lang w:eastAsia="pl-PL"/>
        </w:rPr>
      </w:pPr>
      <w:r w:rsidRPr="00E14825">
        <w:rPr>
          <w:rFonts w:ascii="Times New Roman" w:eastAsia="Times New Roman" w:hAnsi="Times New Roman"/>
          <w:lang w:eastAsia="pl-PL"/>
        </w:rPr>
        <w:t>Do wiadomości poda</w:t>
      </w:r>
      <w:r>
        <w:rPr>
          <w:rFonts w:ascii="Times New Roman" w:eastAsia="Times New Roman" w:hAnsi="Times New Roman"/>
          <w:lang w:eastAsia="pl-PL"/>
        </w:rPr>
        <w:t>je się</w:t>
      </w:r>
      <w:r w:rsidRPr="00E14825">
        <w:rPr>
          <w:rFonts w:ascii="Times New Roman" w:eastAsia="Times New Roman" w:hAnsi="Times New Roman"/>
          <w:lang w:eastAsia="pl-PL"/>
        </w:rPr>
        <w:t xml:space="preserve"> następujące informacje dotyczące </w:t>
      </w:r>
      <w:r>
        <w:rPr>
          <w:rFonts w:ascii="Times New Roman" w:eastAsia="Times New Roman" w:hAnsi="Times New Roman"/>
          <w:lang w:eastAsia="pl-PL"/>
        </w:rPr>
        <w:t xml:space="preserve">odszyfrowanych </w:t>
      </w:r>
      <w:r w:rsidRPr="00E14825">
        <w:rPr>
          <w:rFonts w:ascii="Times New Roman" w:eastAsia="Times New Roman" w:hAnsi="Times New Roman"/>
          <w:lang w:eastAsia="pl-PL"/>
        </w:rPr>
        <w:t>ofert:</w:t>
      </w:r>
    </w:p>
    <w:p w14:paraId="219094E3" w14:textId="77777777" w:rsidR="00B447C9" w:rsidRPr="00F16387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horzAnchor="margin" w:tblpXSpec="center" w:tblpY="-80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5073"/>
        <w:gridCol w:w="1838"/>
        <w:gridCol w:w="1837"/>
      </w:tblGrid>
      <w:tr w:rsidR="00B447C9" w:rsidRPr="00E85DA7" w14:paraId="33A153AA" w14:textId="77777777" w:rsidTr="008A4A8F">
        <w:trPr>
          <w:cantSplit/>
          <w:trHeight w:val="601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C8408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5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21041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70DF6F" w14:textId="77777777" w:rsidR="00D81621" w:rsidRDefault="00D81621" w:rsidP="00FE4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3A46764A" w14:textId="2AF4EE90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4F81312C" w14:textId="12C35A02" w:rsidR="00B447C9" w:rsidRPr="00D81621" w:rsidRDefault="00B447C9" w:rsidP="00D816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852E8" w14:textId="3C395096" w:rsidR="00B447C9" w:rsidRPr="008256F2" w:rsidRDefault="004933FA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Gwarancja </w:t>
            </w:r>
          </w:p>
        </w:tc>
      </w:tr>
      <w:tr w:rsidR="00B447C9" w:rsidRPr="00E85DA7" w14:paraId="2144C43F" w14:textId="77777777" w:rsidTr="00D81621">
        <w:trPr>
          <w:cantSplit/>
          <w:trHeight w:val="25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3823D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84410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7F4DA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91D46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480B" w:rsidRPr="00D53E9A" w14:paraId="18DB505E" w14:textId="77777777" w:rsidTr="00B46CAC">
        <w:trPr>
          <w:cantSplit/>
          <w:trHeight w:val="532"/>
        </w:trPr>
        <w:tc>
          <w:tcPr>
            <w:tcW w:w="93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27BF1C" w14:textId="0BB15F51" w:rsidR="00BD480B" w:rsidRDefault="00BD480B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Część 1</w:t>
            </w:r>
          </w:p>
        </w:tc>
      </w:tr>
      <w:tr w:rsidR="007E3347" w:rsidRPr="00D53E9A" w14:paraId="44EFB30C" w14:textId="77777777" w:rsidTr="00FE4C5B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139C" w14:textId="4A86C8B8" w:rsidR="007E3347" w:rsidRDefault="00B46CAC" w:rsidP="00FE4C5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AA5C" w14:textId="77777777" w:rsidR="00AF4969" w:rsidRPr="00D81621" w:rsidRDefault="00AF4969" w:rsidP="00AF496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D81621">
              <w:rPr>
                <w:rFonts w:ascii="Times New Roman" w:hAnsi="Times New Roman"/>
                <w:bCs/>
                <w:lang w:eastAsia="pl-PL"/>
              </w:rPr>
              <w:t>Kruszywo Sp. z o.o.</w:t>
            </w:r>
          </w:p>
          <w:p w14:paraId="05714B90" w14:textId="77777777" w:rsidR="00AF4969" w:rsidRPr="00D81621" w:rsidRDefault="00AF4969" w:rsidP="00AF496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D81621">
              <w:rPr>
                <w:rFonts w:ascii="Times New Roman" w:hAnsi="Times New Roman"/>
                <w:bCs/>
                <w:lang w:eastAsia="pl-PL"/>
              </w:rPr>
              <w:t>ul. Długa 4B, 84-233 Linia</w:t>
            </w:r>
          </w:p>
          <w:p w14:paraId="191B1E84" w14:textId="666C995E" w:rsidR="00224E6D" w:rsidRPr="00D81621" w:rsidRDefault="00AF4969" w:rsidP="00AF496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D81621">
              <w:rPr>
                <w:rFonts w:ascii="Times New Roman" w:hAnsi="Times New Roman"/>
                <w:bCs/>
                <w:lang w:eastAsia="pl-PL"/>
              </w:rPr>
              <w:t>NIP 841-13-48-795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756F" w14:textId="410B029F" w:rsidR="007E3347" w:rsidRDefault="00B46CAC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3 319 508,72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081A" w14:textId="440B4AD2" w:rsidR="007E3347" w:rsidRPr="002514E5" w:rsidRDefault="00B8537F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  <w:r w:rsidR="00AD7C27" w:rsidRPr="00AD7C27">
              <w:rPr>
                <w:rFonts w:ascii="Times New Roman" w:hAnsi="Times New Roman"/>
                <w:bCs/>
                <w:lang w:eastAsia="pl-PL"/>
              </w:rPr>
              <w:t xml:space="preserve"> miesi</w:t>
            </w:r>
            <w:r w:rsidR="00AD7C27">
              <w:rPr>
                <w:rFonts w:ascii="Times New Roman" w:hAnsi="Times New Roman"/>
                <w:bCs/>
                <w:lang w:eastAsia="pl-PL"/>
              </w:rPr>
              <w:t>ęcy</w:t>
            </w:r>
          </w:p>
        </w:tc>
      </w:tr>
      <w:tr w:rsidR="007E3347" w:rsidRPr="00D53E9A" w14:paraId="0825C1F7" w14:textId="77777777" w:rsidTr="00FE4C5B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77E6" w14:textId="349043CF" w:rsidR="007E3347" w:rsidRDefault="00B46CAC" w:rsidP="00FE4C5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8DBA" w14:textId="77777777" w:rsidR="00AF4969" w:rsidRPr="00D81621" w:rsidRDefault="00AF4969" w:rsidP="00AF496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D81621">
              <w:rPr>
                <w:rFonts w:ascii="Times New Roman" w:hAnsi="Times New Roman"/>
                <w:bCs/>
                <w:lang w:eastAsia="pl-PL"/>
              </w:rPr>
              <w:t>Usługi transportowe Adam Chlechowicz</w:t>
            </w:r>
          </w:p>
          <w:p w14:paraId="50B5FDF3" w14:textId="77777777" w:rsidR="00AF4969" w:rsidRPr="00D81621" w:rsidRDefault="00AF4969" w:rsidP="00AF496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D81621">
              <w:rPr>
                <w:rFonts w:ascii="Times New Roman" w:hAnsi="Times New Roman"/>
                <w:bCs/>
                <w:lang w:eastAsia="pl-PL"/>
              </w:rPr>
              <w:t>ul. Dolna 1, 83-307 Kiełpino</w:t>
            </w:r>
          </w:p>
          <w:p w14:paraId="2FCC86A0" w14:textId="667656AC" w:rsidR="00B8537F" w:rsidRPr="00D81621" w:rsidRDefault="00831B56" w:rsidP="00AF496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NP </w:t>
            </w:r>
            <w:r w:rsidR="00AF4969" w:rsidRPr="00D81621">
              <w:rPr>
                <w:rFonts w:ascii="Times New Roman" w:hAnsi="Times New Roman"/>
                <w:bCs/>
                <w:lang w:eastAsia="pl-PL"/>
              </w:rPr>
              <w:t>589-100-13-85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7A52" w14:textId="7915AA7B" w:rsidR="007E3347" w:rsidRDefault="00B46CAC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3 733 050,00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7F97" w14:textId="085FA930" w:rsidR="007E3347" w:rsidRPr="002514E5" w:rsidRDefault="00B8537F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  <w:r w:rsidR="00AD7C27" w:rsidRPr="00AD7C27">
              <w:rPr>
                <w:rFonts w:ascii="Times New Roman" w:hAnsi="Times New Roman"/>
                <w:bCs/>
                <w:lang w:eastAsia="pl-PL"/>
              </w:rPr>
              <w:t xml:space="preserve"> miesi</w:t>
            </w:r>
            <w:r w:rsidR="00AD7C27">
              <w:rPr>
                <w:rFonts w:ascii="Times New Roman" w:hAnsi="Times New Roman"/>
                <w:bCs/>
                <w:lang w:eastAsia="pl-PL"/>
              </w:rPr>
              <w:t>ęcy</w:t>
            </w:r>
          </w:p>
        </w:tc>
      </w:tr>
      <w:tr w:rsidR="00BD480B" w:rsidRPr="00D53E9A" w14:paraId="4C617735" w14:textId="77777777" w:rsidTr="00B46CAC">
        <w:trPr>
          <w:cantSplit/>
          <w:trHeight w:val="534"/>
        </w:trPr>
        <w:tc>
          <w:tcPr>
            <w:tcW w:w="93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B5610" w14:textId="3916453A" w:rsidR="00BD480B" w:rsidRDefault="00BD480B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Część 2</w:t>
            </w:r>
          </w:p>
        </w:tc>
      </w:tr>
      <w:tr w:rsidR="00B46CAC" w:rsidRPr="00D53E9A" w14:paraId="102F807D" w14:textId="77777777" w:rsidTr="00B46CAC">
        <w:trPr>
          <w:cantSplit/>
          <w:trHeight w:val="403"/>
        </w:trPr>
        <w:tc>
          <w:tcPr>
            <w:tcW w:w="93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4472" w14:textId="55D99C12" w:rsidR="00B46CAC" w:rsidRPr="00D81621" w:rsidRDefault="00B46CAC" w:rsidP="007E33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D81621">
              <w:rPr>
                <w:rFonts w:ascii="Times New Roman" w:hAnsi="Times New Roman"/>
                <w:bCs/>
                <w:lang w:eastAsia="pl-PL"/>
              </w:rPr>
              <w:t>Brak ofert</w:t>
            </w:r>
          </w:p>
        </w:tc>
      </w:tr>
    </w:tbl>
    <w:p w14:paraId="66CF125B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1001296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AD5E30D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A744C68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AA3EDCC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DE697E9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25E6F3A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6D1FAAF" w14:textId="77777777" w:rsidR="00C50459" w:rsidRDefault="00C5045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89EC711" w14:textId="77777777" w:rsidR="00C50459" w:rsidRDefault="00C5045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A62718C" w14:textId="77777777" w:rsidR="00C50459" w:rsidRDefault="00C5045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BDF8DDC" w14:textId="77777777" w:rsidR="00FA5BDC" w:rsidRDefault="00FA5BDC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A95D3F1" w14:textId="77777777" w:rsidR="00FA5BDC" w:rsidRDefault="00FA5BDC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78C4FEF" w14:textId="77777777" w:rsidR="00FA5BDC" w:rsidRDefault="00FA5BDC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AA6C7C1" w14:textId="77777777" w:rsidR="00FA5BDC" w:rsidRDefault="00FA5BDC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61F93CA" w14:textId="77777777" w:rsidR="00FA5BDC" w:rsidRDefault="00FA5BDC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82277A8" w14:textId="77777777" w:rsidR="00B46CAC" w:rsidRDefault="00B46CAC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F4980BE" w14:textId="6B086076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C0530">
        <w:rPr>
          <w:rFonts w:ascii="Times New Roman" w:hAnsi="Times New Roman"/>
          <w:sz w:val="24"/>
          <w:szCs w:val="24"/>
          <w:lang w:eastAsia="pl-PL"/>
        </w:rPr>
        <w:t>dla części 1</w:t>
      </w:r>
      <w:r>
        <w:rPr>
          <w:rFonts w:ascii="Times New Roman" w:hAnsi="Times New Roman"/>
          <w:sz w:val="24"/>
          <w:szCs w:val="24"/>
          <w:lang w:eastAsia="pl-PL"/>
        </w:rPr>
        <w:t xml:space="preserve">kwotę: </w:t>
      </w:r>
      <w:r w:rsidR="00C50459">
        <w:rPr>
          <w:rFonts w:ascii="Times New Roman" w:hAnsi="Times New Roman"/>
          <w:sz w:val="24"/>
          <w:szCs w:val="24"/>
          <w:lang w:eastAsia="pl-PL"/>
        </w:rPr>
        <w:t>1 </w:t>
      </w:r>
      <w:r w:rsidR="007C0530">
        <w:rPr>
          <w:rFonts w:ascii="Times New Roman" w:hAnsi="Times New Roman"/>
          <w:sz w:val="24"/>
          <w:szCs w:val="24"/>
          <w:lang w:eastAsia="pl-PL"/>
        </w:rPr>
        <w:t>870</w:t>
      </w:r>
      <w:r w:rsidR="00C50459">
        <w:rPr>
          <w:rFonts w:ascii="Times New Roman" w:hAnsi="Times New Roman"/>
          <w:sz w:val="24"/>
          <w:szCs w:val="24"/>
          <w:lang w:eastAsia="pl-PL"/>
        </w:rPr>
        <w:t> </w:t>
      </w:r>
      <w:r w:rsidR="00CD639D">
        <w:rPr>
          <w:rFonts w:ascii="Times New Roman" w:hAnsi="Times New Roman"/>
          <w:sz w:val="24"/>
          <w:szCs w:val="24"/>
          <w:lang w:eastAsia="pl-PL"/>
        </w:rPr>
        <w:t>0</w:t>
      </w:r>
      <w:r w:rsidR="00C50459">
        <w:rPr>
          <w:rFonts w:ascii="Times New Roman" w:hAnsi="Times New Roman"/>
          <w:sz w:val="24"/>
          <w:szCs w:val="24"/>
          <w:lang w:eastAsia="pl-PL"/>
        </w:rPr>
        <w:t>0</w:t>
      </w:r>
      <w:r w:rsidR="00CD639D">
        <w:rPr>
          <w:rFonts w:ascii="Times New Roman" w:hAnsi="Times New Roman"/>
          <w:sz w:val="24"/>
          <w:szCs w:val="24"/>
          <w:lang w:eastAsia="pl-PL"/>
        </w:rPr>
        <w:t>0</w:t>
      </w:r>
      <w:r w:rsidR="00C50459">
        <w:rPr>
          <w:rFonts w:ascii="Times New Roman" w:hAnsi="Times New Roman"/>
          <w:sz w:val="24"/>
          <w:szCs w:val="24"/>
          <w:lang w:eastAsia="pl-PL"/>
        </w:rPr>
        <w:t>,00</w:t>
      </w:r>
      <w:r w:rsidR="007667B7" w:rsidRPr="007667B7">
        <w:rPr>
          <w:rFonts w:ascii="Times New Roman" w:hAnsi="Times New Roman"/>
          <w:sz w:val="24"/>
          <w:szCs w:val="24"/>
          <w:lang w:eastAsia="pl-PL"/>
        </w:rPr>
        <w:t xml:space="preserve"> zł brutto</w:t>
      </w:r>
      <w:r w:rsidR="007C0530">
        <w:rPr>
          <w:rFonts w:ascii="Times New Roman" w:hAnsi="Times New Roman"/>
          <w:sz w:val="24"/>
          <w:szCs w:val="24"/>
          <w:lang w:eastAsia="pl-PL"/>
        </w:rPr>
        <w:t>, dla części 2 kwotę 30</w:t>
      </w:r>
      <w:r w:rsidR="00370097">
        <w:rPr>
          <w:rFonts w:ascii="Times New Roman" w:hAnsi="Times New Roman"/>
          <w:sz w:val="24"/>
          <w:szCs w:val="24"/>
          <w:lang w:eastAsia="pl-PL"/>
        </w:rPr>
        <w:t> </w:t>
      </w:r>
      <w:r w:rsidR="007C0530">
        <w:rPr>
          <w:rFonts w:ascii="Times New Roman" w:hAnsi="Times New Roman"/>
          <w:sz w:val="24"/>
          <w:szCs w:val="24"/>
          <w:lang w:eastAsia="pl-PL"/>
        </w:rPr>
        <w:t>000</w:t>
      </w:r>
      <w:r w:rsidR="00370097">
        <w:rPr>
          <w:rFonts w:ascii="Times New Roman" w:hAnsi="Times New Roman"/>
          <w:sz w:val="24"/>
          <w:szCs w:val="24"/>
          <w:lang w:eastAsia="pl-PL"/>
        </w:rPr>
        <w:t xml:space="preserve">,00 </w:t>
      </w:r>
      <w:r w:rsidR="007C0530">
        <w:rPr>
          <w:rFonts w:ascii="Times New Roman" w:hAnsi="Times New Roman"/>
          <w:sz w:val="24"/>
          <w:szCs w:val="24"/>
          <w:lang w:eastAsia="pl-PL"/>
        </w:rPr>
        <w:t>zł</w:t>
      </w:r>
      <w:r w:rsidR="0037009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C0530">
        <w:rPr>
          <w:rFonts w:ascii="Times New Roman" w:hAnsi="Times New Roman"/>
          <w:sz w:val="24"/>
          <w:szCs w:val="24"/>
          <w:lang w:eastAsia="pl-PL"/>
        </w:rPr>
        <w:t>brutto</w:t>
      </w:r>
      <w:r w:rsidR="00370097">
        <w:rPr>
          <w:rFonts w:ascii="Times New Roman" w:hAnsi="Times New Roman"/>
          <w:sz w:val="24"/>
          <w:szCs w:val="24"/>
          <w:lang w:eastAsia="pl-PL"/>
        </w:rPr>
        <w:t>.</w:t>
      </w:r>
    </w:p>
    <w:p w14:paraId="01DCC3F5" w14:textId="77777777" w:rsidR="00B447C9" w:rsidRPr="00551E9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0D5633B2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</w:t>
      </w:r>
    </w:p>
    <w:p w14:paraId="43E27DC3" w14:textId="77777777" w:rsidR="00FA5BDC" w:rsidRDefault="00FA5BDC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7C8F2705" w14:textId="77777777" w:rsidR="00FA5BDC" w:rsidRDefault="00FA5BDC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133A36FC" w14:textId="3ABBF3A3" w:rsidR="00831B56" w:rsidRPr="00831B56" w:rsidRDefault="00B447C9" w:rsidP="00831B56">
      <w:pPr>
        <w:spacing w:after="0" w:line="360" w:lineRule="auto"/>
        <w:ind w:left="4956" w:firstLine="708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</w:t>
      </w:r>
      <w:r w:rsidR="00831B56" w:rsidRPr="00831B56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Wójt Gminy Kosakowo</w:t>
      </w:r>
    </w:p>
    <w:p w14:paraId="3B5C15C6" w14:textId="77777777" w:rsidR="00831B56" w:rsidRPr="00831B56" w:rsidRDefault="00831B56" w:rsidP="00831B5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831B56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                                                            </w:t>
      </w:r>
    </w:p>
    <w:p w14:paraId="56BC178F" w14:textId="77777777" w:rsidR="00831B56" w:rsidRPr="00831B56" w:rsidRDefault="00831B56" w:rsidP="00831B56">
      <w:pPr>
        <w:spacing w:after="0" w:line="360" w:lineRule="auto"/>
        <w:jc w:val="center"/>
        <w:rPr>
          <w:rFonts w:ascii="Courier New" w:eastAsia="Times New Roman" w:hAnsi="Courier New"/>
          <w:sz w:val="24"/>
          <w:szCs w:val="20"/>
          <w:lang w:eastAsia="pl-PL"/>
        </w:rPr>
      </w:pPr>
      <w:r w:rsidRPr="00831B56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                                                                                            Marcin Majek</w:t>
      </w:r>
    </w:p>
    <w:p w14:paraId="08E09F7F" w14:textId="77777777" w:rsidR="00831B56" w:rsidRPr="00831B56" w:rsidRDefault="00831B56" w:rsidP="00831B56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2C5376BF" w14:textId="77777777" w:rsidR="00831B56" w:rsidRPr="00831B56" w:rsidRDefault="00831B56" w:rsidP="00831B56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3F09F527" w14:textId="18FF4C4A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7C0EC08E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2CFE2AF2" w14:textId="2D5509FA" w:rsidR="00E654D7" w:rsidRDefault="00B447C9" w:rsidP="00B46CAC">
      <w:pPr>
        <w:tabs>
          <w:tab w:val="center" w:pos="6480"/>
        </w:tabs>
        <w:spacing w:after="0" w:line="240" w:lineRule="auto"/>
        <w:jc w:val="right"/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  <w:bookmarkEnd w:id="0"/>
    </w:p>
    <w:sectPr w:rsidR="00E654D7" w:rsidSect="00531547"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C9"/>
    <w:rsid w:val="00026559"/>
    <w:rsid w:val="000456F1"/>
    <w:rsid w:val="00175623"/>
    <w:rsid w:val="001B7628"/>
    <w:rsid w:val="001C6FD0"/>
    <w:rsid w:val="00224E6D"/>
    <w:rsid w:val="002514E5"/>
    <w:rsid w:val="002576BC"/>
    <w:rsid w:val="00331B8E"/>
    <w:rsid w:val="00334F35"/>
    <w:rsid w:val="003356F1"/>
    <w:rsid w:val="00367B19"/>
    <w:rsid w:val="00370097"/>
    <w:rsid w:val="00390CA4"/>
    <w:rsid w:val="003C0643"/>
    <w:rsid w:val="003D008D"/>
    <w:rsid w:val="003F25FA"/>
    <w:rsid w:val="0043602E"/>
    <w:rsid w:val="0046176F"/>
    <w:rsid w:val="0046502D"/>
    <w:rsid w:val="00471746"/>
    <w:rsid w:val="004933FA"/>
    <w:rsid w:val="004A5293"/>
    <w:rsid w:val="004F6AD3"/>
    <w:rsid w:val="004F7291"/>
    <w:rsid w:val="0051592E"/>
    <w:rsid w:val="005A3ECC"/>
    <w:rsid w:val="005D6B9C"/>
    <w:rsid w:val="00622182"/>
    <w:rsid w:val="00661B93"/>
    <w:rsid w:val="006A5F3C"/>
    <w:rsid w:val="006B386E"/>
    <w:rsid w:val="006C53AD"/>
    <w:rsid w:val="00711FCB"/>
    <w:rsid w:val="007667B7"/>
    <w:rsid w:val="007879A8"/>
    <w:rsid w:val="007B6670"/>
    <w:rsid w:val="007C0530"/>
    <w:rsid w:val="007D66F1"/>
    <w:rsid w:val="007D7D93"/>
    <w:rsid w:val="007E3347"/>
    <w:rsid w:val="00831B56"/>
    <w:rsid w:val="00836F5A"/>
    <w:rsid w:val="008A2A9B"/>
    <w:rsid w:val="008A4A8F"/>
    <w:rsid w:val="008F7BBC"/>
    <w:rsid w:val="00923BF2"/>
    <w:rsid w:val="009524F5"/>
    <w:rsid w:val="00993CD6"/>
    <w:rsid w:val="009B7D20"/>
    <w:rsid w:val="009F53D2"/>
    <w:rsid w:val="00A4522F"/>
    <w:rsid w:val="00A577CE"/>
    <w:rsid w:val="00AD7C27"/>
    <w:rsid w:val="00AF4969"/>
    <w:rsid w:val="00B27671"/>
    <w:rsid w:val="00B31CB1"/>
    <w:rsid w:val="00B447C9"/>
    <w:rsid w:val="00B46CAC"/>
    <w:rsid w:val="00B51112"/>
    <w:rsid w:val="00B8537F"/>
    <w:rsid w:val="00BC5786"/>
    <w:rsid w:val="00BD480B"/>
    <w:rsid w:val="00BF1F94"/>
    <w:rsid w:val="00C50459"/>
    <w:rsid w:val="00C576F6"/>
    <w:rsid w:val="00C91FE9"/>
    <w:rsid w:val="00CD544F"/>
    <w:rsid w:val="00CD639D"/>
    <w:rsid w:val="00D112AB"/>
    <w:rsid w:val="00D75F5B"/>
    <w:rsid w:val="00D81621"/>
    <w:rsid w:val="00DD508B"/>
    <w:rsid w:val="00E654D7"/>
    <w:rsid w:val="00EC6B4A"/>
    <w:rsid w:val="00ED7000"/>
    <w:rsid w:val="00F32ADE"/>
    <w:rsid w:val="00F34BD9"/>
    <w:rsid w:val="00F626A0"/>
    <w:rsid w:val="00F74783"/>
    <w:rsid w:val="00F77939"/>
    <w:rsid w:val="00F970A7"/>
    <w:rsid w:val="00FA5BDC"/>
    <w:rsid w:val="00FC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8D76"/>
  <w15:chartTrackingRefBased/>
  <w15:docId w15:val="{9C276C03-E6F5-4BE6-BAFC-11771827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7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-dopisek-od-lewejZnak">
    <w:name w:val="Styl1-dopisek-od-lewej Znak"/>
    <w:link w:val="Styl1-dopisek-od-lewej"/>
    <w:locked/>
    <w:rsid w:val="00B447C9"/>
    <w:rPr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B447C9"/>
    <w:pPr>
      <w:spacing w:after="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7</cp:revision>
  <cp:lastPrinted>2022-09-29T14:01:00Z</cp:lastPrinted>
  <dcterms:created xsi:type="dcterms:W3CDTF">2022-09-08T13:25:00Z</dcterms:created>
  <dcterms:modified xsi:type="dcterms:W3CDTF">2022-09-29T14:13:00Z</dcterms:modified>
</cp:coreProperties>
</file>