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D8817" w14:textId="44FE460D" w:rsidR="007B3BB6" w:rsidRPr="007B3BB6" w:rsidRDefault="007B3BB6" w:rsidP="007B3BB6">
      <w:pPr>
        <w:tabs>
          <w:tab w:val="center" w:pos="4703"/>
          <w:tab w:val="right" w:pos="9406"/>
        </w:tabs>
        <w:rPr>
          <w:rFonts w:ascii="Arial" w:eastAsia="Times New Roman" w:hAnsi="Arial" w:cs="Arial"/>
          <w:lang w:eastAsia="pl-PL"/>
        </w:rPr>
      </w:pPr>
      <w:r w:rsidRPr="007B3BB6">
        <w:rPr>
          <w:rFonts w:ascii="Arial" w:eastAsia="Times New Roman" w:hAnsi="Arial" w:cs="Arial"/>
          <w:lang w:eastAsia="pl-PL"/>
        </w:rPr>
        <w:t>ZP.271.</w:t>
      </w:r>
      <w:r w:rsidR="00851D1B">
        <w:rPr>
          <w:rFonts w:ascii="Arial" w:eastAsia="Times New Roman" w:hAnsi="Arial" w:cs="Arial"/>
          <w:lang w:eastAsia="pl-PL"/>
        </w:rPr>
        <w:t>1</w:t>
      </w:r>
      <w:r w:rsidRPr="007B3BB6">
        <w:rPr>
          <w:rFonts w:ascii="Arial" w:eastAsia="Times New Roman" w:hAnsi="Arial" w:cs="Arial"/>
          <w:lang w:eastAsia="pl-PL"/>
        </w:rPr>
        <w:t>.202</w:t>
      </w:r>
      <w:r w:rsidR="00B2681F">
        <w:rPr>
          <w:rFonts w:ascii="Arial" w:eastAsia="Times New Roman" w:hAnsi="Arial" w:cs="Arial"/>
          <w:lang w:eastAsia="pl-PL"/>
        </w:rPr>
        <w:t>4</w:t>
      </w:r>
      <w:r w:rsidRPr="007B3BB6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Złącznik nr </w:t>
      </w:r>
      <w:r w:rsidR="00B2681F">
        <w:rPr>
          <w:rFonts w:ascii="Arial" w:eastAsia="Times New Roman" w:hAnsi="Arial" w:cs="Arial"/>
          <w:lang w:eastAsia="pl-PL"/>
        </w:rPr>
        <w:t>7a</w:t>
      </w:r>
      <w:r w:rsidRPr="007B3BB6">
        <w:rPr>
          <w:rFonts w:ascii="Arial" w:eastAsia="Times New Roman" w:hAnsi="Arial" w:cs="Arial"/>
          <w:lang w:eastAsia="pl-PL"/>
        </w:rPr>
        <w:t xml:space="preserve"> do SWZ</w:t>
      </w:r>
      <w:r w:rsidRPr="007B3BB6">
        <w:rPr>
          <w:rFonts w:ascii="Arial" w:eastAsia="Times New Roman" w:hAnsi="Arial" w:cs="Arial"/>
          <w:lang w:eastAsia="pl-PL"/>
        </w:rPr>
        <w:tab/>
      </w:r>
      <w:bookmarkStart w:id="0" w:name="_Hlk68859515"/>
    </w:p>
    <w:bookmarkEnd w:id="0"/>
    <w:p w14:paraId="54EACD72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ED86841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F245749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4EE7873" w14:textId="77777777" w:rsidR="00B2681F" w:rsidRPr="00B2681F" w:rsidRDefault="00B2681F" w:rsidP="00B2681F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lang w:val="pl" w:eastAsia="pl-PL"/>
        </w:rPr>
      </w:pPr>
      <w:r w:rsidRPr="00B2681F">
        <w:rPr>
          <w:rFonts w:ascii="Arial" w:eastAsia="Times New Roman" w:hAnsi="Arial" w:cs="Arial"/>
          <w:b/>
          <w:lang w:val="pl" w:eastAsia="pl-PL"/>
        </w:rPr>
        <w:t>,,</w:t>
      </w:r>
      <w:r w:rsidRPr="00B2681F">
        <w:rPr>
          <w:rFonts w:ascii="Calibri" w:eastAsia="Times New Roman" w:hAnsi="Calibri" w:cs="Times New Roman"/>
          <w:lang w:eastAsia="pl-PL"/>
        </w:rPr>
        <w:t xml:space="preserve"> </w:t>
      </w:r>
      <w:r w:rsidRPr="00B2681F">
        <w:rPr>
          <w:rFonts w:ascii="Arial" w:eastAsia="Times New Roman" w:hAnsi="Arial" w:cs="Arial"/>
          <w:b/>
          <w:lang w:val="pl" w:eastAsia="pl-PL"/>
        </w:rPr>
        <w:t xml:space="preserve">Rozwój infrastruktury oświetleniowej oraz OZE na terenie Gminy Lądek” </w:t>
      </w:r>
    </w:p>
    <w:p w14:paraId="7B8FCCEF" w14:textId="77777777" w:rsidR="00B2681F" w:rsidRPr="00B2681F" w:rsidRDefault="00B2681F" w:rsidP="00B2681F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lang w:val="pl" w:eastAsia="pl-PL"/>
        </w:rPr>
      </w:pPr>
      <w:r w:rsidRPr="00B2681F">
        <w:rPr>
          <w:rFonts w:ascii="Arial" w:eastAsia="Times New Roman" w:hAnsi="Arial" w:cs="Arial"/>
          <w:b/>
          <w:lang w:val="pl" w:eastAsia="pl-PL"/>
        </w:rPr>
        <w:t xml:space="preserve">w zakresie </w:t>
      </w:r>
      <w:r w:rsidRPr="00B2681F">
        <w:rPr>
          <w:rFonts w:ascii="Arial" w:eastAsia="Times New Roman" w:hAnsi="Arial" w:cs="Arial"/>
          <w:b/>
          <w:u w:val="single"/>
          <w:lang w:val="pl" w:eastAsia="pl-PL"/>
        </w:rPr>
        <w:t>części I  Modernizacji infrastruktury oświetlenia zewnętrznego na terenie Gminy Lądek</w:t>
      </w:r>
    </w:p>
    <w:p w14:paraId="6B6D0CDE" w14:textId="294C7342" w:rsidR="007B3BB6" w:rsidRPr="007B3BB6" w:rsidRDefault="007B3BB6" w:rsidP="007B3BB6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pl" w:eastAsia="pl-PL"/>
        </w:rPr>
      </w:pPr>
    </w:p>
    <w:p w14:paraId="519392C3" w14:textId="663E422F" w:rsidR="007B3BB6" w:rsidRPr="007B3BB6" w:rsidRDefault="007B3BB6" w:rsidP="007B3BB6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7B3BB6">
        <w:rPr>
          <w:rFonts w:ascii="Arial" w:eastAsia="Times New Roman" w:hAnsi="Arial" w:cs="Arial"/>
          <w:b/>
          <w:bCs/>
          <w:color w:val="000000"/>
          <w:lang w:eastAsia="pl-PL"/>
        </w:rPr>
        <w:t xml:space="preserve">WYKAZ 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OSÓB</w:t>
      </w:r>
    </w:p>
    <w:p w14:paraId="25723542" w14:textId="77777777" w:rsidR="007B3BB6" w:rsidRPr="007B3BB6" w:rsidRDefault="007B3BB6" w:rsidP="007B3BB6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2971E677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B3BB6">
        <w:rPr>
          <w:rFonts w:ascii="Arial" w:eastAsia="Times New Roman" w:hAnsi="Arial" w:cs="Arial"/>
          <w:color w:val="000000"/>
          <w:lang w:eastAsia="pl-PL"/>
        </w:rPr>
        <w:t>Nazwa wykonawcy</w:t>
      </w:r>
      <w:r w:rsidRPr="007B3BB6">
        <w:rPr>
          <w:rFonts w:ascii="Arial" w:eastAsia="Times New Roman" w:hAnsi="Arial" w:cs="Arial"/>
          <w:color w:val="000000"/>
          <w:lang w:eastAsia="pl-PL"/>
        </w:rPr>
        <w:tab/>
        <w:t>..................................................................................................................</w:t>
      </w:r>
    </w:p>
    <w:p w14:paraId="11A333A2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D007D82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B3BB6">
        <w:rPr>
          <w:rFonts w:ascii="Arial" w:eastAsia="Times New Roman" w:hAnsi="Arial" w:cs="Arial"/>
          <w:color w:val="000000"/>
          <w:lang w:eastAsia="pl-PL"/>
        </w:rPr>
        <w:t>Adres wykonawcy</w:t>
      </w:r>
      <w:r w:rsidRPr="007B3BB6">
        <w:rPr>
          <w:rFonts w:ascii="Arial" w:eastAsia="Times New Roman" w:hAnsi="Arial" w:cs="Arial"/>
          <w:color w:val="000000"/>
          <w:lang w:eastAsia="pl-PL"/>
        </w:rPr>
        <w:tab/>
        <w:t>..................................................................................................................</w:t>
      </w:r>
    </w:p>
    <w:p w14:paraId="56DBABC8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45A0367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B3BB6">
        <w:rPr>
          <w:rFonts w:ascii="Arial" w:eastAsia="Times New Roman" w:hAnsi="Arial" w:cs="Arial"/>
          <w:color w:val="000000"/>
          <w:lang w:eastAsia="pl-PL"/>
        </w:rPr>
        <w:t>Miejscowość ................................................</w:t>
      </w:r>
      <w:r w:rsidRPr="007B3BB6">
        <w:rPr>
          <w:rFonts w:ascii="Arial" w:eastAsia="Times New Roman" w:hAnsi="Arial" w:cs="Arial"/>
          <w:color w:val="000000"/>
          <w:lang w:eastAsia="pl-PL"/>
        </w:rPr>
        <w:tab/>
      </w:r>
      <w:r w:rsidRPr="007B3BB6">
        <w:rPr>
          <w:rFonts w:ascii="Arial" w:eastAsia="Times New Roman" w:hAnsi="Arial" w:cs="Arial"/>
          <w:color w:val="000000"/>
          <w:lang w:eastAsia="pl-PL"/>
        </w:rPr>
        <w:tab/>
      </w:r>
      <w:r w:rsidRPr="007B3BB6">
        <w:rPr>
          <w:rFonts w:ascii="Arial" w:eastAsia="Times New Roman" w:hAnsi="Arial" w:cs="Arial"/>
          <w:color w:val="000000"/>
          <w:lang w:eastAsia="pl-PL"/>
        </w:rPr>
        <w:tab/>
        <w:t>Data ...............................................</w:t>
      </w:r>
    </w:p>
    <w:p w14:paraId="4C4167E6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43BC876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5B01872" w14:textId="77777777" w:rsid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7B3BB6">
        <w:rPr>
          <w:rFonts w:ascii="Arial" w:eastAsia="Times New Roman" w:hAnsi="Arial" w:cs="Arial"/>
          <w:bCs/>
          <w:color w:val="000000"/>
          <w:lang w:eastAsia="pl-PL"/>
        </w:rPr>
        <w:t xml:space="preserve">Wykaz osób skierowanych przez Wykonawcę do realizacji zamówienia publicznego, którymi dysponuje lub będzie dysponował Wykonawca  potwierdzający spełnienie warunku udziału w postępowaniu określonego w 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SWZ </w:t>
      </w:r>
    </w:p>
    <w:p w14:paraId="568D7397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B3BB6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975"/>
        <w:gridCol w:w="1801"/>
        <w:gridCol w:w="2670"/>
        <w:gridCol w:w="2268"/>
      </w:tblGrid>
      <w:tr w:rsidR="00B2681F" w:rsidRPr="007B3BB6" w14:paraId="355C443F" w14:textId="77777777" w:rsidTr="00B2681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5089" w14:textId="77777777" w:rsidR="00B2681F" w:rsidRPr="007B3BB6" w:rsidRDefault="00B2681F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B3B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41BA" w14:textId="77777777" w:rsidR="00B2681F" w:rsidRPr="007B3BB6" w:rsidRDefault="00B2681F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B3B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71FC" w14:textId="77777777" w:rsidR="00B2681F" w:rsidRPr="007B3BB6" w:rsidRDefault="00B2681F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B3B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Funkcja</w:t>
            </w:r>
          </w:p>
          <w:p w14:paraId="0E359C4E" w14:textId="77777777" w:rsidR="00B2681F" w:rsidRPr="007B3BB6" w:rsidRDefault="00B2681F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B3B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 realizacji zamówienia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A829" w14:textId="77777777" w:rsidR="00B2681F" w:rsidRPr="007B3BB6" w:rsidRDefault="00B2681F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B3B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Opis posiadanych kwalifikacji zawodowych, uprawnienia, wykształcenie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016A" w14:textId="77777777" w:rsidR="00B2681F" w:rsidRPr="007B3BB6" w:rsidRDefault="00B2681F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B3B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Informacja</w:t>
            </w:r>
          </w:p>
          <w:p w14:paraId="39741527" w14:textId="77777777" w:rsidR="00B2681F" w:rsidRPr="007B3BB6" w:rsidRDefault="00B2681F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B3B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 podstawie dysponowania</w:t>
            </w:r>
          </w:p>
        </w:tc>
      </w:tr>
      <w:tr w:rsidR="00B2681F" w:rsidRPr="007B3BB6" w14:paraId="48314F52" w14:textId="77777777" w:rsidTr="00B2681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25A4" w14:textId="77777777" w:rsidR="00B2681F" w:rsidRPr="007B3BB6" w:rsidRDefault="00B2681F" w:rsidP="007B3BB6">
            <w:pPr>
              <w:spacing w:after="0" w:line="276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9118" w14:textId="63366434" w:rsidR="00B2681F" w:rsidRPr="007B3BB6" w:rsidRDefault="00B2681F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41D3" w14:textId="6B52D15A" w:rsidR="00B2681F" w:rsidRPr="007B3BB6" w:rsidRDefault="00B2681F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E525" w14:textId="77777777" w:rsidR="00B2681F" w:rsidRPr="007B3BB6" w:rsidRDefault="00B2681F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  <w:p w14:paraId="12386894" w14:textId="2B71F0A4" w:rsidR="00B2681F" w:rsidRPr="007B3BB6" w:rsidRDefault="00B2681F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A8B8" w14:textId="77777777" w:rsidR="00B2681F" w:rsidRPr="007B3BB6" w:rsidRDefault="00B2681F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14:paraId="2F25621A" w14:textId="4D299792" w:rsidR="00B2681F" w:rsidRPr="007B3BB6" w:rsidRDefault="00B2681F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  <w:tr w:rsidR="00B2681F" w:rsidRPr="007B3BB6" w14:paraId="7D258107" w14:textId="77777777" w:rsidTr="00B2681F">
        <w:trPr>
          <w:trHeight w:val="61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6C41" w14:textId="77777777" w:rsidR="00B2681F" w:rsidRPr="007B3BB6" w:rsidRDefault="00B2681F" w:rsidP="007B3BB6">
            <w:pPr>
              <w:spacing w:after="0" w:line="276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E85B" w14:textId="77777777" w:rsidR="00B2681F" w:rsidRPr="007B3BB6" w:rsidRDefault="00B2681F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D6E2" w14:textId="77777777" w:rsidR="00B2681F" w:rsidRPr="007B3BB6" w:rsidRDefault="00B2681F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3938" w14:textId="77777777" w:rsidR="00B2681F" w:rsidRPr="007B3BB6" w:rsidRDefault="00B2681F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F4C2" w14:textId="77777777" w:rsidR="00B2681F" w:rsidRPr="007B3BB6" w:rsidRDefault="00B2681F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  <w:tr w:rsidR="00B2681F" w:rsidRPr="007B3BB6" w14:paraId="75787CCC" w14:textId="77777777" w:rsidTr="00B2681F">
        <w:trPr>
          <w:trHeight w:val="56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1090" w14:textId="77777777" w:rsidR="00B2681F" w:rsidRPr="007B3BB6" w:rsidRDefault="00B2681F" w:rsidP="007B3BB6">
            <w:pPr>
              <w:spacing w:after="0" w:line="276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4C04" w14:textId="77777777" w:rsidR="00B2681F" w:rsidRPr="007B3BB6" w:rsidRDefault="00B2681F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F7EA" w14:textId="77777777" w:rsidR="00B2681F" w:rsidRPr="007B3BB6" w:rsidRDefault="00B2681F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DFE1" w14:textId="77777777" w:rsidR="00B2681F" w:rsidRPr="007B3BB6" w:rsidRDefault="00B2681F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60CE" w14:textId="77777777" w:rsidR="00B2681F" w:rsidRPr="007B3BB6" w:rsidRDefault="00B2681F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14:paraId="2575A193" w14:textId="03D9D35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D8A262D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ind w:left="-360" w:right="70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77E77445" w14:textId="77777777" w:rsidR="007B3BB6" w:rsidRPr="007B3BB6" w:rsidRDefault="007B3BB6" w:rsidP="007B3BB6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B3BB6">
        <w:rPr>
          <w:rFonts w:ascii="Arial" w:eastAsia="Times New Roman" w:hAnsi="Arial" w:cs="Arial"/>
          <w:color w:val="000000"/>
          <w:lang w:eastAsia="pl-PL"/>
        </w:rPr>
        <w:t>Jeżeli wykonawca polega na zdolnościach lub sytuacji innych podmiotów na zasadach określonych w art. 118 - 123 ustawy Pzp obowiązują uregulowania Specyfikacji warunków zamówienia.</w:t>
      </w:r>
    </w:p>
    <w:p w14:paraId="056478CD" w14:textId="77777777" w:rsidR="007B3BB6" w:rsidRPr="007B3BB6" w:rsidRDefault="007B3BB6" w:rsidP="007B3BB6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B3BB6">
        <w:rPr>
          <w:rFonts w:ascii="Arial" w:eastAsia="Times New Roman" w:hAnsi="Arial" w:cs="Arial"/>
          <w:color w:val="000000"/>
          <w:lang w:eastAsia="pl-PL"/>
        </w:rPr>
        <w:t>Jeżeli wykonawca powołuje się na doświadczenie w realizacji robót budowlanych, wykonywanych wspólnie z innymi wykonawcami, należy wykazać roboty budowlane, w których wykonaniu wykonawca bezpośrednio uczestniczył.</w:t>
      </w:r>
    </w:p>
    <w:p w14:paraId="5B286066" w14:textId="77777777" w:rsidR="007B3BB6" w:rsidRPr="007B3BB6" w:rsidRDefault="007B3BB6" w:rsidP="007B3BB6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3F85200" w14:textId="68D79883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ind w:left="6237" w:hanging="425"/>
        <w:rPr>
          <w:rFonts w:ascii="Arial" w:eastAsia="Times New Roman" w:hAnsi="Arial" w:cs="Arial"/>
          <w:color w:val="000000"/>
          <w:lang w:eastAsia="pl-PL"/>
        </w:rPr>
      </w:pPr>
      <w:r w:rsidRPr="007B3BB6">
        <w:rPr>
          <w:rFonts w:ascii="Arial" w:eastAsia="Times New Roman" w:hAnsi="Arial" w:cs="Arial"/>
          <w:color w:val="000000"/>
          <w:lang w:eastAsia="pl-PL"/>
        </w:rPr>
        <w:t>....................................................</w:t>
      </w:r>
      <w:r>
        <w:rPr>
          <w:rFonts w:ascii="Arial" w:eastAsia="Times New Roman" w:hAnsi="Arial" w:cs="Arial"/>
          <w:color w:val="000000"/>
          <w:lang w:eastAsia="pl-PL"/>
        </w:rPr>
        <w:br/>
      </w:r>
      <w:r w:rsidRPr="007B3BB6">
        <w:rPr>
          <w:rFonts w:ascii="Arial" w:eastAsia="Times New Roman" w:hAnsi="Arial" w:cs="Arial"/>
          <w:color w:val="000000"/>
          <w:lang w:eastAsia="pl-PL"/>
        </w:rPr>
        <w:t>(data i podpis wykonawcy)</w:t>
      </w:r>
    </w:p>
    <w:p w14:paraId="44384343" w14:textId="77777777" w:rsidR="00DF3637" w:rsidRDefault="00DF3637"/>
    <w:sectPr w:rsidR="00DF36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9F08" w14:textId="77777777" w:rsidR="00C3349B" w:rsidRDefault="00C3349B" w:rsidP="00851D1B">
      <w:pPr>
        <w:spacing w:after="0" w:line="240" w:lineRule="auto"/>
      </w:pPr>
      <w:r>
        <w:separator/>
      </w:r>
    </w:p>
  </w:endnote>
  <w:endnote w:type="continuationSeparator" w:id="0">
    <w:p w14:paraId="40C45737" w14:textId="77777777" w:rsidR="00C3349B" w:rsidRDefault="00C3349B" w:rsidP="00851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0C5C" w14:textId="77777777" w:rsidR="00851D1B" w:rsidRDefault="00851D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63CF" w14:textId="77777777" w:rsidR="00851D1B" w:rsidRDefault="00851D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88A8" w14:textId="77777777" w:rsidR="00851D1B" w:rsidRDefault="00851D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64DA4" w14:textId="77777777" w:rsidR="00C3349B" w:rsidRDefault="00C3349B" w:rsidP="00851D1B">
      <w:pPr>
        <w:spacing w:after="0" w:line="240" w:lineRule="auto"/>
      </w:pPr>
      <w:r>
        <w:separator/>
      </w:r>
    </w:p>
  </w:footnote>
  <w:footnote w:type="continuationSeparator" w:id="0">
    <w:p w14:paraId="521CCB84" w14:textId="77777777" w:rsidR="00C3349B" w:rsidRDefault="00C3349B" w:rsidP="00851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A233A" w14:textId="77777777" w:rsidR="00851D1B" w:rsidRDefault="00851D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2EF9F" w14:textId="3F1988DA" w:rsidR="00851D1B" w:rsidRDefault="00851D1B">
    <w:pPr>
      <w:pStyle w:val="Nagwek"/>
    </w:pPr>
    <w:r>
      <w:rPr>
        <w:noProof/>
      </w:rPr>
      <w:drawing>
        <wp:inline distT="0" distB="0" distL="0" distR="0" wp14:anchorId="6BBFECD5" wp14:editId="1F0933EB">
          <wp:extent cx="6303645" cy="1042670"/>
          <wp:effectExtent l="0" t="0" r="1905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3645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AFF4" w14:textId="77777777" w:rsidR="00851D1B" w:rsidRDefault="00851D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118"/>
    <w:rsid w:val="001F4231"/>
    <w:rsid w:val="006E1274"/>
    <w:rsid w:val="006E576D"/>
    <w:rsid w:val="00787118"/>
    <w:rsid w:val="007B3BB6"/>
    <w:rsid w:val="00851D1B"/>
    <w:rsid w:val="00B2681F"/>
    <w:rsid w:val="00C3349B"/>
    <w:rsid w:val="00D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C1365"/>
  <w15:chartTrackingRefBased/>
  <w15:docId w15:val="{9D710BFE-8BC7-42D2-BB88-EA7A19D8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D1B"/>
  </w:style>
  <w:style w:type="paragraph" w:styleId="Stopka">
    <w:name w:val="footer"/>
    <w:basedOn w:val="Normalny"/>
    <w:link w:val="StopkaZnak"/>
    <w:uiPriority w:val="99"/>
    <w:unhideWhenUsed/>
    <w:rsid w:val="00851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Gmina</dc:creator>
  <cp:keywords/>
  <dc:description/>
  <cp:lastModifiedBy>Urzad Gmina</cp:lastModifiedBy>
  <cp:revision>5</cp:revision>
  <dcterms:created xsi:type="dcterms:W3CDTF">2022-12-28T09:03:00Z</dcterms:created>
  <dcterms:modified xsi:type="dcterms:W3CDTF">2024-01-19T09:58:00Z</dcterms:modified>
</cp:coreProperties>
</file>