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6353F" w14:textId="2279DCF5" w:rsidR="00C543BC" w:rsidRDefault="00C543BC" w:rsidP="00C543BC">
      <w:pPr>
        <w:jc w:val="right"/>
      </w:pPr>
      <w:r>
        <w:t xml:space="preserve">Załącznik Nr 3 do </w:t>
      </w:r>
      <w:r w:rsidR="00E313A5">
        <w:t>PU</w:t>
      </w:r>
    </w:p>
    <w:p w14:paraId="4936EE81" w14:textId="45725D68" w:rsidR="00C543BC" w:rsidRDefault="00C543BC">
      <w:r>
        <w:t>Wykonawca:</w:t>
      </w:r>
    </w:p>
    <w:p w14:paraId="4327BA83" w14:textId="162915BB" w:rsidR="00C543BC" w:rsidRDefault="00E313A5">
      <w:r>
        <w:t>……………………………………</w:t>
      </w:r>
    </w:p>
    <w:p w14:paraId="1AE81079" w14:textId="53A26A19" w:rsidR="00C543BC" w:rsidRDefault="00E313A5">
      <w:r>
        <w:t>……………………………………</w:t>
      </w:r>
    </w:p>
    <w:p w14:paraId="00A1BFCF" w14:textId="5D642F9D" w:rsidR="00F9295F" w:rsidRDefault="00E313A5">
      <w:r>
        <w:t>……………………………………</w:t>
      </w:r>
    </w:p>
    <w:p w14:paraId="6BE3E98B" w14:textId="1384B4CF" w:rsidR="00C543BC" w:rsidRDefault="00C543BC" w:rsidP="00C543BC">
      <w:pPr>
        <w:jc w:val="center"/>
      </w:pPr>
      <w:r>
        <w:t>OŚWIADCZENIE</w:t>
      </w:r>
    </w:p>
    <w:p w14:paraId="65191A33" w14:textId="4477294A" w:rsidR="00C543BC" w:rsidRDefault="00C543BC" w:rsidP="00C543BC">
      <w:pPr>
        <w:jc w:val="both"/>
      </w:pPr>
      <w:r>
        <w:t xml:space="preserve">Działając w imieniu i na rzecz Wykonawcy </w:t>
      </w:r>
      <w:r w:rsidR="00E313A5">
        <w:t>………………………….</w:t>
      </w:r>
      <w:r>
        <w:t xml:space="preserve"> oświadczam, że </w:t>
      </w:r>
      <w:r w:rsidRPr="00C543BC">
        <w:t xml:space="preserve">będące przedmiotem umowy szczepionki, wymienione w załączniku Nr </w:t>
      </w:r>
      <w:r w:rsidR="00945225">
        <w:t>1 do umowy</w:t>
      </w:r>
      <w:r w:rsidRPr="00C543BC">
        <w:t xml:space="preserve"> spełniają wymagania Ustawy z dnia 6 września 2001 r. Prawo farmaceutyczne (Dz. U. z  </w:t>
      </w:r>
      <w:r w:rsidR="008C19BC">
        <w:t>2024</w:t>
      </w:r>
      <w:r w:rsidRPr="00C543BC">
        <w:t xml:space="preserve"> r. poz. </w:t>
      </w:r>
      <w:r w:rsidR="008C19BC">
        <w:t>686</w:t>
      </w:r>
      <w:r w:rsidRPr="00C543BC">
        <w:rPr>
          <w:bCs/>
        </w:rPr>
        <w:t>) i na każde wezwanie Zamawiającego, zostaną dostarczone odpowiednie dokumenty dopuszczające do obrotu.</w:t>
      </w:r>
    </w:p>
    <w:sectPr w:rsidR="00C54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3BC"/>
    <w:rsid w:val="001644B9"/>
    <w:rsid w:val="00270960"/>
    <w:rsid w:val="0056618A"/>
    <w:rsid w:val="008C19BC"/>
    <w:rsid w:val="00945225"/>
    <w:rsid w:val="009D13C7"/>
    <w:rsid w:val="00C543BC"/>
    <w:rsid w:val="00E313A5"/>
    <w:rsid w:val="00F92226"/>
    <w:rsid w:val="00F9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8012"/>
  <w15:chartTrackingRefBased/>
  <w15:docId w15:val="{507CC711-AA49-428E-B890-77965B7F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377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Ludziejewski</dc:creator>
  <cp:keywords/>
  <dc:description/>
  <cp:lastModifiedBy>Joanna Jeleniewicz</cp:lastModifiedBy>
  <cp:revision>6</cp:revision>
  <dcterms:created xsi:type="dcterms:W3CDTF">2022-07-26T18:27:00Z</dcterms:created>
  <dcterms:modified xsi:type="dcterms:W3CDTF">2024-07-09T09:06:00Z</dcterms:modified>
</cp:coreProperties>
</file>