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="0036577C">
        <w:rPr>
          <w:rFonts w:ascii="Arial" w:hAnsi="Arial" w:cs="Arial"/>
          <w:sz w:val="20"/>
          <w:szCs w:val="20"/>
        </w:rPr>
        <w:t>………...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36577C">
        <w:rPr>
          <w:rFonts w:ascii="Arial" w:hAnsi="Arial" w:cs="Arial"/>
          <w:sz w:val="20"/>
          <w:szCs w:val="20"/>
        </w:rPr>
        <w:t>..</w:t>
      </w:r>
      <w:r w:rsidRPr="00151C99">
        <w:rPr>
          <w:rFonts w:ascii="Arial" w:hAnsi="Arial" w:cs="Arial"/>
          <w:sz w:val="20"/>
          <w:szCs w:val="20"/>
        </w:rPr>
        <w:t>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5D6F" w:rsidRPr="000846BC" w:rsidRDefault="00491E0D" w:rsidP="000846B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6568"/>
        <w:gridCol w:w="590"/>
        <w:gridCol w:w="681"/>
        <w:gridCol w:w="1420"/>
        <w:gridCol w:w="1643"/>
        <w:gridCol w:w="626"/>
        <w:gridCol w:w="904"/>
        <w:gridCol w:w="1568"/>
      </w:tblGrid>
      <w:tr w:rsidR="0044405C" w:rsidTr="0044405C">
        <w:trPr>
          <w:trHeight w:val="353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05C" w:rsidRDefault="0044405C" w:rsidP="0018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 Lubelska Brygada Obrony Terytorialnej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405C" w:rsidTr="0044405C">
        <w:trPr>
          <w:trHeight w:val="836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6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 VAT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</w:p>
        </w:tc>
      </w:tr>
      <w:tr w:rsidR="0044405C" w:rsidTr="0044405C">
        <w:trPr>
          <w:trHeight w:val="57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676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GHQ Ocena zdrowia psy</w:t>
            </w:r>
            <w:bookmarkStart w:id="0" w:name="_GoBack"/>
            <w:bookmarkEnd w:id="0"/>
            <w:r w:rsidR="0044405C">
              <w:rPr>
                <w:rFonts w:ascii="Calibri" w:hAnsi="Calibri" w:cs="Calibri"/>
                <w:b/>
                <w:bCs/>
                <w:color w:val="000000"/>
              </w:rPr>
              <w:t>ch. Ark GHQ-28 (20egz)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</w:p>
        </w:tc>
        <w:tc>
          <w:tcPr>
            <w:tcW w:w="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05C" w:rsidTr="0044405C">
        <w:trPr>
          <w:trHeight w:val="498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KPD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ark.kpl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(25egz)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05C" w:rsidTr="0044405C">
        <w:trPr>
          <w:trHeight w:val="498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TMS-PLUS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ark.kpl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(25egz)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05C" w:rsidTr="0044405C">
        <w:trPr>
          <w:trHeight w:val="498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TMS-PLUS - klucz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05C" w:rsidTr="0044405C">
        <w:trPr>
          <w:trHeight w:val="513"/>
        </w:trPr>
        <w:tc>
          <w:tcPr>
            <w:tcW w:w="7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05C" w:rsidRDefault="00444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97153" w:rsidRDefault="00197153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D050B9" w:rsidRPr="0045635F" w:rsidRDefault="00491E0D" w:rsidP="005712B1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lastRenderedPageBreak/>
        <w:t>w tym podatek VAT w kwocie: ……………… zł,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w terminie wymaganym przez zamawiającego.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Default="0045635F" w:rsidP="005712B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5712B1" w:rsidRPr="005712B1" w:rsidRDefault="005712B1" w:rsidP="005712B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36577C">
      <w:headerReference w:type="default" r:id="rId9"/>
      <w:footerReference w:type="default" r:id="rId10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F8" w:rsidRDefault="00713AF8" w:rsidP="006D60AA">
      <w:pPr>
        <w:spacing w:after="0" w:line="240" w:lineRule="auto"/>
      </w:pPr>
      <w:r>
        <w:separator/>
      </w:r>
    </w:p>
  </w:endnote>
  <w:endnote w:type="continuationSeparator" w:id="0">
    <w:p w:rsidR="00713AF8" w:rsidRDefault="00713AF8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4676AE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F8" w:rsidRDefault="00713AF8" w:rsidP="006D60AA">
      <w:pPr>
        <w:spacing w:after="0" w:line="240" w:lineRule="auto"/>
      </w:pPr>
      <w:r>
        <w:separator/>
      </w:r>
    </w:p>
  </w:footnote>
  <w:footnote w:type="continuationSeparator" w:id="0">
    <w:p w:rsidR="00713AF8" w:rsidRDefault="00713AF8" w:rsidP="006D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85" w:rsidRDefault="00BB2885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4405C">
      <w:t>Załącznik2.5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9"/>
    <w:rsid w:val="00034043"/>
    <w:rsid w:val="000846BC"/>
    <w:rsid w:val="00183486"/>
    <w:rsid w:val="00197153"/>
    <w:rsid w:val="00220FBB"/>
    <w:rsid w:val="002C7C18"/>
    <w:rsid w:val="00320DEB"/>
    <w:rsid w:val="00336F92"/>
    <w:rsid w:val="0036577C"/>
    <w:rsid w:val="0044405C"/>
    <w:rsid w:val="0045635F"/>
    <w:rsid w:val="004676AE"/>
    <w:rsid w:val="00491E0D"/>
    <w:rsid w:val="00495D6F"/>
    <w:rsid w:val="005712B1"/>
    <w:rsid w:val="00597190"/>
    <w:rsid w:val="006019AA"/>
    <w:rsid w:val="006D60AA"/>
    <w:rsid w:val="00713AF8"/>
    <w:rsid w:val="00770F28"/>
    <w:rsid w:val="007B572B"/>
    <w:rsid w:val="0082785D"/>
    <w:rsid w:val="00864B59"/>
    <w:rsid w:val="00936AD5"/>
    <w:rsid w:val="009C03F8"/>
    <w:rsid w:val="00A36C5A"/>
    <w:rsid w:val="00A677A9"/>
    <w:rsid w:val="00AB7F2A"/>
    <w:rsid w:val="00B07C8D"/>
    <w:rsid w:val="00B25A44"/>
    <w:rsid w:val="00BB2885"/>
    <w:rsid w:val="00BD50AC"/>
    <w:rsid w:val="00BE2402"/>
    <w:rsid w:val="00C215C2"/>
    <w:rsid w:val="00C44840"/>
    <w:rsid w:val="00C9307D"/>
    <w:rsid w:val="00CC7E09"/>
    <w:rsid w:val="00CF50E6"/>
    <w:rsid w:val="00D050B9"/>
    <w:rsid w:val="00DA2118"/>
    <w:rsid w:val="00DD460F"/>
    <w:rsid w:val="00E52403"/>
    <w:rsid w:val="00E95966"/>
    <w:rsid w:val="00F53C53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709C89E-CA8C-46A7-B5F2-4D8623CC02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Chodun Anna</cp:lastModifiedBy>
  <cp:revision>4</cp:revision>
  <dcterms:created xsi:type="dcterms:W3CDTF">2022-05-02T08:07:00Z</dcterms:created>
  <dcterms:modified xsi:type="dcterms:W3CDTF">2022-05-11T09:27:00Z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