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DC42" w14:textId="75DCD9E2" w:rsidR="00BE191E" w:rsidRPr="00B155C7" w:rsidRDefault="00BE191E" w:rsidP="00BE191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B155C7">
        <w:rPr>
          <w:rFonts w:ascii="Arial" w:hAnsi="Arial" w:cs="Arial"/>
          <w:i/>
          <w:sz w:val="22"/>
          <w:szCs w:val="22"/>
        </w:rPr>
        <w:t xml:space="preserve">Załącznik </w:t>
      </w:r>
      <w:r w:rsidR="009B7491">
        <w:rPr>
          <w:rFonts w:ascii="Arial" w:hAnsi="Arial" w:cs="Arial"/>
          <w:i/>
          <w:sz w:val="22"/>
          <w:szCs w:val="22"/>
        </w:rPr>
        <w:t>n</w:t>
      </w:r>
      <w:r w:rsidRPr="00B155C7">
        <w:rPr>
          <w:rFonts w:ascii="Arial" w:hAnsi="Arial" w:cs="Arial"/>
          <w:i/>
          <w:sz w:val="22"/>
          <w:szCs w:val="22"/>
        </w:rPr>
        <w:t xml:space="preserve">r </w:t>
      </w:r>
      <w:r w:rsidR="00206CE7">
        <w:rPr>
          <w:rFonts w:ascii="Arial" w:hAnsi="Arial" w:cs="Arial"/>
          <w:i/>
          <w:sz w:val="22"/>
          <w:szCs w:val="22"/>
        </w:rPr>
        <w:t>6</w:t>
      </w:r>
      <w:r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(pełna nazwa/firma, adres, w zależności od podmiotu: NIP/ PESEL, KRS/ CEiDG)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B155C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7C76FF">
      <w:pPr>
        <w:spacing w:before="60" w:after="60"/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42305F73" w14:textId="77777777" w:rsidR="00BE191E" w:rsidRPr="00B155C7" w:rsidRDefault="00BE191E" w:rsidP="007C76FF">
      <w:pPr>
        <w:spacing w:before="60" w:after="6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55C7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54CA8881" w14:textId="77777777" w:rsidR="00BE191E" w:rsidRDefault="00BE191E" w:rsidP="007C76FF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B155C7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dotyczące aktualności informacji zawartych w JEDZ</w:t>
      </w:r>
    </w:p>
    <w:p w14:paraId="78E3B2DF" w14:textId="0882BB0E" w:rsidR="00BE191E" w:rsidRDefault="007C76FF" w:rsidP="007C76FF">
      <w:pPr>
        <w:spacing w:before="60" w:after="60"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u w:val="single"/>
        </w:rPr>
        <w:t>(składane na wezwanie Zamawiającego)</w:t>
      </w:r>
    </w:p>
    <w:p w14:paraId="5BEE18EB" w14:textId="77777777" w:rsidR="007C76FF" w:rsidRPr="007C76FF" w:rsidRDefault="007C76FF" w:rsidP="007C76FF">
      <w:pPr>
        <w:spacing w:before="60" w:after="60"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52186F" w14:textId="093FAD04" w:rsidR="00BE191E" w:rsidRPr="002B6496" w:rsidRDefault="00BE191E" w:rsidP="009B7491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2B6496">
        <w:rPr>
          <w:rFonts w:ascii="Arial" w:hAnsi="Arial" w:cs="Arial"/>
          <w:sz w:val="22"/>
          <w:szCs w:val="22"/>
        </w:rPr>
        <w:t>Na potrzeby postępowania o udziele</w:t>
      </w:r>
      <w:r w:rsidR="004612AE" w:rsidRPr="002B6496">
        <w:rPr>
          <w:rFonts w:ascii="Arial" w:hAnsi="Arial" w:cs="Arial"/>
          <w:sz w:val="22"/>
          <w:szCs w:val="22"/>
        </w:rPr>
        <w:t xml:space="preserve">nie zamówienia publicznego </w:t>
      </w:r>
      <w:r w:rsidR="009B7491">
        <w:rPr>
          <w:rFonts w:ascii="Arial" w:hAnsi="Arial" w:cs="Arial"/>
          <w:sz w:val="22"/>
          <w:szCs w:val="22"/>
        </w:rPr>
        <w:t>na</w:t>
      </w:r>
      <w:r w:rsidR="00E7116B">
        <w:rPr>
          <w:rFonts w:ascii="Arial" w:hAnsi="Arial" w:cs="Arial"/>
          <w:sz w:val="22"/>
          <w:szCs w:val="22"/>
        </w:rPr>
        <w:t xml:space="preserve"> </w:t>
      </w:r>
      <w:r w:rsidR="00F75093">
        <w:rPr>
          <w:rFonts w:ascii="Arial" w:hAnsi="Arial" w:cs="Arial"/>
          <w:b/>
          <w:bCs/>
          <w:sz w:val="22"/>
          <w:szCs w:val="22"/>
        </w:rPr>
        <w:t>zakup</w:t>
      </w:r>
      <w:r w:rsidR="00F75093" w:rsidRPr="00D50197">
        <w:rPr>
          <w:rFonts w:ascii="Arial" w:hAnsi="Arial" w:cs="Arial"/>
          <w:b/>
          <w:bCs/>
          <w:sz w:val="22"/>
          <w:szCs w:val="22"/>
        </w:rPr>
        <w:t xml:space="preserve"> </w:t>
      </w:r>
      <w:r w:rsidR="006E769A">
        <w:rPr>
          <w:rFonts w:ascii="Arial" w:hAnsi="Arial" w:cs="Arial"/>
          <w:b/>
          <w:bCs/>
          <w:sz w:val="22"/>
          <w:szCs w:val="22"/>
        </w:rPr>
        <w:t>64 licencji oprogramowania biurowego</w:t>
      </w:r>
      <w:bookmarkStart w:id="0" w:name="_GoBack"/>
      <w:bookmarkEnd w:id="0"/>
      <w:r w:rsidR="00533671">
        <w:rPr>
          <w:rFonts w:ascii="Arial" w:hAnsi="Arial" w:cs="Arial"/>
          <w:b/>
          <w:bCs/>
          <w:sz w:val="22"/>
          <w:szCs w:val="22"/>
        </w:rPr>
        <w:t>,</w:t>
      </w:r>
      <w:r w:rsidR="00206CE7" w:rsidRPr="002B6496">
        <w:rPr>
          <w:rFonts w:ascii="Arial" w:hAnsi="Arial" w:cs="Arial"/>
          <w:sz w:val="22"/>
          <w:szCs w:val="22"/>
        </w:rPr>
        <w:t xml:space="preserve"> </w:t>
      </w:r>
      <w:r w:rsidRPr="002B6496">
        <w:rPr>
          <w:rFonts w:ascii="Arial" w:hAnsi="Arial" w:cs="Arial"/>
          <w:sz w:val="22"/>
          <w:szCs w:val="22"/>
        </w:rPr>
        <w:t>prowadzonego przez gminę – miasto Grudziądz,</w:t>
      </w:r>
      <w:r w:rsidR="00EF1BA5" w:rsidRPr="002B6496">
        <w:rPr>
          <w:rFonts w:ascii="Arial" w:hAnsi="Arial" w:cs="Arial"/>
          <w:sz w:val="22"/>
          <w:szCs w:val="22"/>
        </w:rPr>
        <w:t xml:space="preserve"> </w:t>
      </w:r>
      <w:r w:rsidRPr="002B6496">
        <w:rPr>
          <w:rFonts w:ascii="Arial" w:hAnsi="Arial" w:cs="Arial"/>
          <w:sz w:val="22"/>
          <w:szCs w:val="22"/>
        </w:rPr>
        <w:t>oświadczam/y, że infor</w:t>
      </w:r>
      <w:r w:rsidR="00AA1E74" w:rsidRPr="002B6496">
        <w:rPr>
          <w:rFonts w:ascii="Arial" w:hAnsi="Arial" w:cs="Arial"/>
          <w:sz w:val="22"/>
          <w:szCs w:val="22"/>
        </w:rPr>
        <w:t>macje zawarte w złożonym JEDZ w </w:t>
      </w:r>
      <w:r w:rsidRPr="002B6496">
        <w:rPr>
          <w:rFonts w:ascii="Arial" w:hAnsi="Arial" w:cs="Arial"/>
          <w:sz w:val="22"/>
          <w:szCs w:val="22"/>
        </w:rPr>
        <w:t>zakresie:</w:t>
      </w:r>
    </w:p>
    <w:p w14:paraId="32804B3E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7ED35918" w14:textId="77777777" w:rsidR="00BE191E" w:rsidRPr="00AA5135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3 Ustawy Pzp</w:t>
      </w:r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0D0DEA2E" w14:textId="77777777" w:rsidR="00BE191E" w:rsidRPr="00AA5135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4 Ustawy 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AA5135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5 Ustawy Pzp</w:t>
      </w:r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73C1C881" w14:textId="77777777" w:rsidR="00BE191E" w:rsidRPr="00AA5135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6 Ustawy 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6C3600F6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6ECFC032" w14:textId="77777777" w:rsidR="00BE191E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b/>
          <w:color w:val="000000"/>
          <w:sz w:val="22"/>
          <w:szCs w:val="22"/>
        </w:rPr>
      </w:pPr>
      <w:r w:rsidRPr="00B155C7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</w:p>
    <w:p w14:paraId="1D57E9AC" w14:textId="77777777" w:rsidR="009B7491" w:rsidRPr="00B155C7" w:rsidRDefault="009B7491" w:rsidP="00BE191E">
      <w:pPr>
        <w:pStyle w:val="Akapitzlist"/>
        <w:spacing w:after="0" w:line="360" w:lineRule="auto"/>
        <w:ind w:left="1440" w:firstLine="0"/>
        <w:rPr>
          <w:rFonts w:ascii="Arial" w:hAnsi="Arial" w:cs="Arial"/>
          <w:b/>
          <w:sz w:val="22"/>
          <w:szCs w:val="22"/>
        </w:rPr>
      </w:pPr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79F7278" w:rsidR="00FA1287" w:rsidRPr="00B155C7" w:rsidRDefault="00BE191E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155C7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sectPr w:rsidR="00FA1287" w:rsidRPr="00B1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AD3D8" w14:textId="77777777" w:rsidR="00780885" w:rsidRDefault="00780885" w:rsidP="00EB7235">
      <w:pPr>
        <w:spacing w:after="0"/>
      </w:pPr>
      <w:r>
        <w:separator/>
      </w:r>
    </w:p>
  </w:endnote>
  <w:endnote w:type="continuationSeparator" w:id="0">
    <w:p w14:paraId="2C228612" w14:textId="77777777" w:rsidR="00780885" w:rsidRDefault="00780885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1A7EC" w14:textId="77777777" w:rsidR="00780885" w:rsidRDefault="00780885" w:rsidP="00EB7235">
      <w:pPr>
        <w:spacing w:after="0"/>
      </w:pPr>
      <w:r>
        <w:separator/>
      </w:r>
    </w:p>
  </w:footnote>
  <w:footnote w:type="continuationSeparator" w:id="0">
    <w:p w14:paraId="290C79BF" w14:textId="77777777" w:rsidR="00780885" w:rsidRDefault="00780885" w:rsidP="00EB7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470CE"/>
    <w:multiLevelType w:val="hybridMultilevel"/>
    <w:tmpl w:val="ACE8C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3084D"/>
    <w:rsid w:val="00045D56"/>
    <w:rsid w:val="00046A22"/>
    <w:rsid w:val="000664F3"/>
    <w:rsid w:val="00101FB1"/>
    <w:rsid w:val="00127FA3"/>
    <w:rsid w:val="00152ED5"/>
    <w:rsid w:val="00165F6E"/>
    <w:rsid w:val="00196A41"/>
    <w:rsid w:val="001C1886"/>
    <w:rsid w:val="001F2B6D"/>
    <w:rsid w:val="00206CE7"/>
    <w:rsid w:val="00221150"/>
    <w:rsid w:val="002B6496"/>
    <w:rsid w:val="00304A90"/>
    <w:rsid w:val="003720AA"/>
    <w:rsid w:val="003A587C"/>
    <w:rsid w:val="003A6619"/>
    <w:rsid w:val="00435C4B"/>
    <w:rsid w:val="0045000F"/>
    <w:rsid w:val="004612AE"/>
    <w:rsid w:val="004C6C5C"/>
    <w:rsid w:val="004F717E"/>
    <w:rsid w:val="00533671"/>
    <w:rsid w:val="005A0227"/>
    <w:rsid w:val="00606020"/>
    <w:rsid w:val="00635A76"/>
    <w:rsid w:val="006E769A"/>
    <w:rsid w:val="007152BC"/>
    <w:rsid w:val="007262E9"/>
    <w:rsid w:val="00780885"/>
    <w:rsid w:val="007B5FCC"/>
    <w:rsid w:val="007C76FF"/>
    <w:rsid w:val="008103F9"/>
    <w:rsid w:val="00811D19"/>
    <w:rsid w:val="00820D77"/>
    <w:rsid w:val="008E11FE"/>
    <w:rsid w:val="008F7973"/>
    <w:rsid w:val="0094043E"/>
    <w:rsid w:val="009B7491"/>
    <w:rsid w:val="009D6EC2"/>
    <w:rsid w:val="00A330B2"/>
    <w:rsid w:val="00A43FEB"/>
    <w:rsid w:val="00A452F9"/>
    <w:rsid w:val="00AA1E74"/>
    <w:rsid w:val="00AA5135"/>
    <w:rsid w:val="00B155C7"/>
    <w:rsid w:val="00BB54A5"/>
    <w:rsid w:val="00BC3EAA"/>
    <w:rsid w:val="00BE191E"/>
    <w:rsid w:val="00BF04B7"/>
    <w:rsid w:val="00C5129C"/>
    <w:rsid w:val="00CB4EE5"/>
    <w:rsid w:val="00CD61FF"/>
    <w:rsid w:val="00D31D70"/>
    <w:rsid w:val="00D43EAA"/>
    <w:rsid w:val="00D95284"/>
    <w:rsid w:val="00DB1EB4"/>
    <w:rsid w:val="00DB2262"/>
    <w:rsid w:val="00E21C64"/>
    <w:rsid w:val="00E437E4"/>
    <w:rsid w:val="00E7116B"/>
    <w:rsid w:val="00EA2495"/>
    <w:rsid w:val="00EB7235"/>
    <w:rsid w:val="00ED4DFF"/>
    <w:rsid w:val="00EF1BA5"/>
    <w:rsid w:val="00F75093"/>
    <w:rsid w:val="00FA1287"/>
    <w:rsid w:val="00FA6D30"/>
    <w:rsid w:val="00FC6646"/>
    <w:rsid w:val="00FF4905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Jagoda Żmudowska</cp:lastModifiedBy>
  <cp:revision>28</cp:revision>
  <cp:lastPrinted>2022-07-05T10:45:00Z</cp:lastPrinted>
  <dcterms:created xsi:type="dcterms:W3CDTF">2022-10-14T06:19:00Z</dcterms:created>
  <dcterms:modified xsi:type="dcterms:W3CDTF">2024-11-06T10:46:00Z</dcterms:modified>
</cp:coreProperties>
</file>