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86EB4" w14:textId="116DCC01" w:rsidR="002B5D63" w:rsidRPr="00745041" w:rsidRDefault="00FD28C7" w:rsidP="002B5D63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</w:t>
      </w:r>
      <w:r w:rsidR="002B5D63" w:rsidRPr="007450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P.271.</w:t>
      </w:r>
      <w:r w:rsidR="00DB169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61</w:t>
      </w:r>
      <w:r w:rsidR="002B5D63" w:rsidRPr="007450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</w:t>
      </w:r>
      <w:r w:rsidR="004E47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4711"/>
      </w:tblGrid>
      <w:tr w:rsidR="002B5D63" w:rsidRPr="003C4EB9" w14:paraId="14F62333" w14:textId="77777777" w:rsidTr="002401B1">
        <w:tc>
          <w:tcPr>
            <w:tcW w:w="9288" w:type="dxa"/>
            <w:gridSpan w:val="2"/>
            <w:shd w:val="clear" w:color="auto" w:fill="FDE9D9"/>
          </w:tcPr>
          <w:p w14:paraId="62B3ABDB" w14:textId="77777777" w:rsidR="002B5D63" w:rsidRPr="00525895" w:rsidRDefault="002B5D63" w:rsidP="0024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OŚWIADCZENIE  O  PRZYNALEŻNOŚCI / BRAKU PRZYNALEŻNOŚCI</w:t>
            </w:r>
            <w:r w:rsidRPr="005258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DO  GRUPY  KAPITAŁOWEJ</w:t>
            </w:r>
          </w:p>
          <w:p w14:paraId="21D4CFB8" w14:textId="77777777" w:rsidR="002B5D63" w:rsidRPr="00525895" w:rsidRDefault="002B5D63" w:rsidP="002401B1">
            <w:pPr>
              <w:spacing w:before="16" w:after="0" w:line="266" w:lineRule="auto"/>
              <w:ind w:left="3886" w:right="599" w:hanging="327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b/>
                <w:spacing w:val="-22"/>
                <w:w w:val="103"/>
                <w:sz w:val="19"/>
                <w:szCs w:val="20"/>
                <w:lang w:eastAsia="pl-PL"/>
              </w:rPr>
              <w:t xml:space="preserve">o  </w:t>
            </w:r>
            <w:r w:rsidRPr="005258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której mowa w art. 24 ust. 1 pkt. 23 ustawy PZP</w:t>
            </w:r>
          </w:p>
          <w:p w14:paraId="7C31938B" w14:textId="77777777" w:rsidR="002B5D63" w:rsidRPr="00525895" w:rsidRDefault="002B5D63" w:rsidP="002401B1">
            <w:pPr>
              <w:spacing w:before="16" w:after="0" w:line="266" w:lineRule="auto"/>
              <w:ind w:left="3886" w:right="599" w:hanging="32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B5D63" w:rsidRPr="003C4EB9" w14:paraId="320C4E1B" w14:textId="77777777" w:rsidTr="002401B1">
        <w:tc>
          <w:tcPr>
            <w:tcW w:w="9288" w:type="dxa"/>
            <w:gridSpan w:val="2"/>
          </w:tcPr>
          <w:p w14:paraId="41B11DFD" w14:textId="77777777" w:rsidR="002B5D63" w:rsidRPr="00525895" w:rsidRDefault="002B5D63" w:rsidP="002401B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42D8512C" w14:textId="77777777" w:rsidR="00015A26" w:rsidRDefault="002B5D63" w:rsidP="00015A26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lang w:eastAsia="pl-PL"/>
              </w:rPr>
              <w:t>Składając ofertę w postępowaniu pn.:</w:t>
            </w:r>
            <w:r w:rsidRPr="0052589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756A0268" w14:textId="3CDAF31F" w:rsidR="00FD28C7" w:rsidRPr="00DB169A" w:rsidRDefault="002E7D87" w:rsidP="00DB169A">
            <w:pPr>
              <w:tabs>
                <w:tab w:val="left" w:pos="540"/>
                <w:tab w:val="left" w:pos="720"/>
                <w:tab w:val="left" w:pos="980"/>
              </w:tabs>
              <w:suppressAutoHyphens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i/>
                <w:iCs/>
                <w:sz w:val="20"/>
                <w:szCs w:val="20"/>
              </w:rPr>
              <w:t>„</w:t>
            </w:r>
            <w:r w:rsidR="00DB169A" w:rsidRPr="001E30A1">
              <w:rPr>
                <w:sz w:val="16"/>
                <w:szCs w:val="16"/>
              </w:rPr>
              <w:t>„</w:t>
            </w:r>
            <w:r w:rsidR="00DB169A" w:rsidRPr="001E30A1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Odbiór, transport i zagospodarowanie (odzysk, recykling i unieszkodliwienie) odpadów komunalnych od właścicieli nieruchomości zamieszkałych gminy Żukowo</w:t>
            </w:r>
            <w:r w:rsidR="00FD28C7">
              <w:rPr>
                <w:b/>
                <w:color w:val="000000"/>
              </w:rPr>
              <w:t>”.</w:t>
            </w:r>
          </w:p>
          <w:p w14:paraId="25333751" w14:textId="794C0BB4" w:rsidR="002B5D63" w:rsidRPr="005E7857" w:rsidRDefault="002B5D63" w:rsidP="002401B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5E7857">
              <w:rPr>
                <w:rFonts w:ascii="Times New Roman" w:eastAsia="Times New Roman" w:hAnsi="Times New Roman"/>
                <w:b/>
                <w:lang w:eastAsia="pl-PL"/>
              </w:rPr>
              <w:t>OŚWIADCZAM / OŚWIADCZAMY, że</w:t>
            </w:r>
          </w:p>
          <w:p w14:paraId="38DDDA4B" w14:textId="77777777" w:rsidR="002B5D63" w:rsidRPr="005E7857" w:rsidRDefault="002B5D63" w:rsidP="002401B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B5D63" w:rsidRPr="003C4EB9" w14:paraId="0B9ED69E" w14:textId="77777777" w:rsidTr="002401B1">
        <w:tc>
          <w:tcPr>
            <w:tcW w:w="9288" w:type="dxa"/>
            <w:gridSpan w:val="2"/>
          </w:tcPr>
          <w:p w14:paraId="1D1D3A00" w14:textId="65963D4F" w:rsidR="002B5D63" w:rsidRPr="004E4767" w:rsidRDefault="002B5D63" w:rsidP="00240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*1) nie należę/nie należymy </w:t>
            </w:r>
            <w:r w:rsidR="005932AF"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tej samej grupy kapitałowej z innymi wykonawcami składającymi ofertę w niniejszym postepowaniu </w:t>
            </w: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rozumieniu ustawy z dnia 16 lutego 2007 r</w:t>
            </w:r>
            <w:r w:rsidR="005932AF"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ochronie konkurencji i konsumentów (t.j. Dz. U. z 20</w:t>
            </w:r>
            <w:r w:rsidR="004E4767"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r. poz. </w:t>
            </w:r>
            <w:r w:rsidR="004E4767"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1076</w:t>
            </w: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) </w:t>
            </w:r>
          </w:p>
          <w:p w14:paraId="0546E3D3" w14:textId="77777777" w:rsidR="002B5D63" w:rsidRPr="004E4767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B5D63" w:rsidRPr="003C4EB9" w14:paraId="356187D8" w14:textId="77777777" w:rsidTr="002401B1">
        <w:tc>
          <w:tcPr>
            <w:tcW w:w="9288" w:type="dxa"/>
            <w:gridSpan w:val="2"/>
          </w:tcPr>
          <w:p w14:paraId="679C3161" w14:textId="76345F8F" w:rsidR="002B5D63" w:rsidRPr="004E4767" w:rsidRDefault="002B5D63" w:rsidP="00240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*2) należę/ należymy do tej samej grupy kapitałowej w rozumieniu ustawy z dnia 16 lutego 2007 r. </w:t>
            </w: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o ochronie konkurencji i konsumentów (t.j. Dz. U. z 20</w:t>
            </w:r>
            <w:r w:rsidR="004E4767"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r. poz. </w:t>
            </w:r>
            <w:r w:rsidR="004E4767"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1076</w:t>
            </w: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) </w:t>
            </w:r>
          </w:p>
          <w:p w14:paraId="6E1F491A" w14:textId="77777777" w:rsidR="002B5D63" w:rsidRPr="004E4767" w:rsidRDefault="002B5D63" w:rsidP="002401B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E4767">
              <w:rPr>
                <w:rFonts w:ascii="Times New Roman" w:eastAsia="Times New Roman" w:hAnsi="Times New Roman"/>
                <w:lang w:eastAsia="pl-PL"/>
              </w:rPr>
              <w:t>z Wykonawcą ……………………………………………………………………………………………………..</w:t>
            </w:r>
          </w:p>
          <w:p w14:paraId="414455BE" w14:textId="77777777" w:rsidR="002B5D63" w:rsidRPr="004E4767" w:rsidRDefault="002B5D63" w:rsidP="002401B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</w:t>
            </w:r>
            <w:r w:rsidRPr="004E476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podać nazwę i adres Wykonawcy</w:t>
            </w: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  <w:p w14:paraId="759A380E" w14:textId="77777777" w:rsidR="002B5D63" w:rsidRPr="004E4767" w:rsidRDefault="002B5D63" w:rsidP="002401B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który złożył ofertę w niniejszym postępowaniu </w:t>
            </w:r>
            <w:r w:rsidRPr="004E4767">
              <w:rPr>
                <w:rFonts w:ascii="Times New Roman" w:eastAsia="Arial" w:hAnsi="Times New Roman"/>
                <w:spacing w:val="-10"/>
                <w:w w:val="105"/>
                <w:sz w:val="20"/>
                <w:szCs w:val="20"/>
                <w:lang w:eastAsia="pl-PL"/>
              </w:rPr>
              <w:t xml:space="preserve">i przedstawiam następujące dowody potwierdzające, że </w:t>
            </w: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powiązania z ww. Wykonawcą nie prowadzą do zakłócenia konkurencji w postępowaniu o udzielenie zamówienia</w:t>
            </w:r>
          </w:p>
          <w:p w14:paraId="38656FB7" w14:textId="77777777" w:rsidR="002B5D63" w:rsidRPr="004E4767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  <w:r w:rsidRPr="004E476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14:paraId="267B986C" w14:textId="77777777" w:rsidR="002B5D63" w:rsidRPr="004E4767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  <w:r w:rsidRPr="004E476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14:paraId="6E933203" w14:textId="77777777" w:rsidR="002B5D63" w:rsidRPr="004E4767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  <w:r w:rsidRPr="004E476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14:paraId="1FF28192" w14:textId="77777777" w:rsidR="002B5D63" w:rsidRPr="004E4767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/>
                <w:spacing w:val="-10"/>
                <w:w w:val="105"/>
                <w:sz w:val="20"/>
                <w:szCs w:val="20"/>
                <w:lang w:val="en-US" w:eastAsia="pl-PL"/>
              </w:rPr>
            </w:pPr>
          </w:p>
        </w:tc>
      </w:tr>
      <w:tr w:rsidR="002B5D63" w:rsidRPr="003C4EB9" w14:paraId="539864EE" w14:textId="77777777" w:rsidTr="002401B1">
        <w:tc>
          <w:tcPr>
            <w:tcW w:w="9288" w:type="dxa"/>
            <w:gridSpan w:val="2"/>
          </w:tcPr>
          <w:p w14:paraId="79A54015" w14:textId="77777777" w:rsidR="002B5D63" w:rsidRPr="00525895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en-US" w:eastAsia="pl-PL"/>
              </w:rPr>
            </w:pPr>
            <w:r w:rsidRPr="00525895">
              <w:rPr>
                <w:rFonts w:ascii="Times New Roman" w:eastAsia="Times New Roman" w:hAnsi="Times New Roman"/>
                <w:b/>
                <w:lang w:val="en-US" w:eastAsia="pl-PL"/>
              </w:rPr>
              <w:t xml:space="preserve">*niewłaściwe skreślić </w:t>
            </w:r>
          </w:p>
        </w:tc>
      </w:tr>
      <w:tr w:rsidR="002B5D63" w:rsidRPr="003C4EB9" w14:paraId="7A9226F5" w14:textId="77777777" w:rsidTr="002401B1">
        <w:tc>
          <w:tcPr>
            <w:tcW w:w="4577" w:type="dxa"/>
          </w:tcPr>
          <w:p w14:paraId="1864EFAE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val="en-US" w:eastAsia="pl-PL"/>
              </w:rPr>
            </w:pPr>
          </w:p>
          <w:p w14:paraId="734BAB4B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val="en-US" w:eastAsia="pl-PL"/>
              </w:rPr>
            </w:pPr>
          </w:p>
          <w:p w14:paraId="38F74838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val="en-US" w:eastAsia="pl-PL"/>
              </w:rPr>
            </w:pPr>
            <w:r w:rsidRPr="00525895">
              <w:rPr>
                <w:rFonts w:ascii="Times New Roman" w:eastAsia="Times New Roman" w:hAnsi="Times New Roman"/>
                <w:lang w:val="en-US" w:eastAsia="pl-PL"/>
              </w:rPr>
              <w:t>………………………………</w:t>
            </w:r>
          </w:p>
          <w:p w14:paraId="019A5C72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val="en-US" w:eastAsia="pl-PL"/>
              </w:rPr>
            </w:pPr>
            <w:r w:rsidRPr="00525895">
              <w:rPr>
                <w:rFonts w:ascii="Times New Roman" w:eastAsia="Times New Roman" w:hAnsi="Times New Roman"/>
                <w:lang w:val="en-US" w:eastAsia="pl-PL"/>
              </w:rPr>
              <w:t>Nazwa i adres Wykonawcy</w:t>
            </w:r>
          </w:p>
        </w:tc>
        <w:tc>
          <w:tcPr>
            <w:tcW w:w="4711" w:type="dxa"/>
          </w:tcPr>
          <w:p w14:paraId="19D93B90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eastAsia="pl-PL"/>
              </w:rPr>
            </w:pPr>
          </w:p>
          <w:p w14:paraId="3DCEB4FE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lang w:eastAsia="pl-PL"/>
              </w:rPr>
              <w:t>…………………………………………….</w:t>
            </w:r>
          </w:p>
          <w:p w14:paraId="3E0243A9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lang w:eastAsia="pl-PL"/>
              </w:rPr>
              <w:t>Data i podpis upoważnionego przedstawiciela Wykonawcy</w:t>
            </w:r>
          </w:p>
          <w:p w14:paraId="77EA8235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3ED8102" w14:textId="77777777" w:rsidR="002B5D63" w:rsidRPr="00525895" w:rsidRDefault="002B5D63" w:rsidP="002B5D63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97B1B3E" w14:textId="77777777" w:rsidR="002B5D63" w:rsidRPr="00525895" w:rsidRDefault="002B5D63" w:rsidP="002B5D63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/>
          <w:i/>
          <w:sz w:val="20"/>
          <w:szCs w:val="20"/>
          <w:lang w:eastAsia="pl-PL"/>
        </w:rPr>
      </w:pPr>
      <w:r w:rsidRPr="00525895">
        <w:rPr>
          <w:rFonts w:ascii="Times New Roman" w:eastAsia="Arial" w:hAnsi="Times New Roman"/>
          <w:i/>
          <w:spacing w:val="-8"/>
          <w:w w:val="105"/>
          <w:sz w:val="20"/>
          <w:szCs w:val="20"/>
          <w:lang w:eastAsia="pl-PL"/>
        </w:rPr>
        <w:t>Wy</w:t>
      </w:r>
      <w:r w:rsidRPr="00525895">
        <w:rPr>
          <w:rFonts w:ascii="Times New Roman" w:eastAsia="Arial" w:hAnsi="Times New Roman"/>
          <w:i/>
          <w:sz w:val="20"/>
          <w:szCs w:val="20"/>
          <w:lang w:eastAsia="pl-PL"/>
        </w:rPr>
        <w:t>konawca</w:t>
      </w:r>
      <w:r w:rsidRPr="00525895">
        <w:rPr>
          <w:rFonts w:ascii="Times New Roman" w:eastAsia="Arial" w:hAnsi="Times New Roman"/>
          <w:i/>
          <w:spacing w:val="-16"/>
          <w:w w:val="105"/>
          <w:sz w:val="20"/>
          <w:szCs w:val="20"/>
          <w:lang w:eastAsia="pl-PL"/>
        </w:rPr>
        <w:t xml:space="preserve"> </w:t>
      </w:r>
      <w:r w:rsidRPr="00525895">
        <w:rPr>
          <w:rFonts w:ascii="Times New Roman" w:eastAsia="Arial" w:hAnsi="Times New Roman"/>
          <w:i/>
          <w:w w:val="105"/>
          <w:sz w:val="20"/>
          <w:szCs w:val="20"/>
          <w:lang w:eastAsia="pl-PL"/>
        </w:rPr>
        <w:t>w</w:t>
      </w:r>
      <w:r w:rsidRPr="00525895">
        <w:rPr>
          <w:rFonts w:ascii="Times New Roman" w:eastAsia="Arial" w:hAnsi="Times New Roman"/>
          <w:i/>
          <w:spacing w:val="-7"/>
          <w:w w:val="105"/>
          <w:sz w:val="20"/>
          <w:szCs w:val="20"/>
          <w:lang w:eastAsia="pl-PL"/>
        </w:rPr>
        <w:t xml:space="preserve"> </w:t>
      </w:r>
      <w:r w:rsidRPr="00525895">
        <w:rPr>
          <w:rFonts w:ascii="Times New Roman" w:eastAsia="Arial" w:hAnsi="Times New Roman"/>
          <w:i/>
          <w:sz w:val="20"/>
          <w:szCs w:val="20"/>
          <w:lang w:eastAsia="pl-PL"/>
        </w:rPr>
        <w:t xml:space="preserve">terminie 3 dni od dnia zamieszczenia na stronie internetowej informacji, o której mowa w </w:t>
      </w:r>
      <w:r w:rsidRPr="00525895">
        <w:rPr>
          <w:rFonts w:ascii="Times New Roman" w:eastAsia="Arial" w:hAnsi="Times New Roman"/>
          <w:b/>
          <w:i/>
          <w:sz w:val="20"/>
          <w:szCs w:val="20"/>
          <w:lang w:eastAsia="pl-PL"/>
        </w:rPr>
        <w:t xml:space="preserve">art. 86 ust. 5 </w:t>
      </w:r>
      <w:r w:rsidRPr="00525895">
        <w:rPr>
          <w:rFonts w:ascii="Times New Roman" w:eastAsia="Arial" w:hAnsi="Times New Roman"/>
          <w:i/>
          <w:sz w:val="20"/>
          <w:szCs w:val="20"/>
          <w:lang w:eastAsia="pl-PL"/>
        </w:rPr>
        <w:t>ustawy PZP, przekaże zamawiającemu niniejsze oświadczenie</w:t>
      </w:r>
    </w:p>
    <w:p w14:paraId="62D0FA7B" w14:textId="77777777" w:rsidR="002B5D63" w:rsidRPr="00525895" w:rsidRDefault="002B5D63" w:rsidP="002B5D63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/>
          <w:i/>
          <w:sz w:val="20"/>
          <w:szCs w:val="20"/>
          <w:lang w:eastAsia="pl-PL"/>
        </w:rPr>
      </w:pPr>
    </w:p>
    <w:p w14:paraId="06261C2D" w14:textId="77777777" w:rsidR="002B5D63" w:rsidRPr="00525895" w:rsidRDefault="002B5D63" w:rsidP="002B5D63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/>
          <w:i/>
          <w:sz w:val="20"/>
          <w:szCs w:val="20"/>
          <w:lang w:eastAsia="pl-PL"/>
        </w:rPr>
      </w:pPr>
    </w:p>
    <w:p w14:paraId="7F139581" w14:textId="77777777" w:rsidR="002B5D63" w:rsidRPr="00525895" w:rsidRDefault="002B5D63" w:rsidP="002B5D63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525895">
        <w:rPr>
          <w:rFonts w:ascii="Times New Roman" w:eastAsia="Times New Roman" w:hAnsi="Times New Roman"/>
          <w:b/>
          <w:sz w:val="21"/>
          <w:szCs w:val="21"/>
          <w:lang w:eastAsia="pl-PL"/>
        </w:rPr>
        <w:t>OŚWIADCZENIE DOTYCZĄCE PODANYCH INFORMACJI:</w:t>
      </w:r>
    </w:p>
    <w:p w14:paraId="2D5B67AE" w14:textId="77777777"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6A554C1" w14:textId="77777777"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525895">
        <w:rPr>
          <w:rFonts w:ascii="Times New Roman" w:eastAsia="Times New Roman" w:hAnsi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25895">
        <w:rPr>
          <w:rFonts w:ascii="Times New Roman" w:eastAsia="Times New Roman" w:hAnsi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FB14216" w14:textId="77777777"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E4114E4" w14:textId="77777777"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525895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525895">
        <w:rPr>
          <w:rFonts w:ascii="Times New Roman" w:eastAsia="Times New Roman" w:hAnsi="Times New Roman"/>
          <w:sz w:val="21"/>
          <w:szCs w:val="21"/>
          <w:lang w:eastAsia="pl-PL"/>
        </w:rPr>
        <w:t>dnia …………………. r.</w:t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61CB52EE" w14:textId="77777777"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14:paraId="50396813" w14:textId="77777777" w:rsidR="002B5D63" w:rsidRPr="00525895" w:rsidRDefault="002B5D63" w:rsidP="002B5D63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25895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455A8528" w14:textId="77777777" w:rsidR="002401B1" w:rsidRDefault="002401B1" w:rsidP="002B5D63"/>
    <w:sectPr w:rsidR="002401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F8BA3" w14:textId="77777777" w:rsidR="00622B49" w:rsidRDefault="00622B49" w:rsidP="00E665CD">
      <w:pPr>
        <w:spacing w:after="0" w:line="240" w:lineRule="auto"/>
      </w:pPr>
      <w:r>
        <w:separator/>
      </w:r>
    </w:p>
  </w:endnote>
  <w:endnote w:type="continuationSeparator" w:id="0">
    <w:p w14:paraId="39039777" w14:textId="77777777" w:rsidR="00622B49" w:rsidRDefault="00622B49" w:rsidP="00E6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15D5C" w14:textId="77777777" w:rsidR="00622B49" w:rsidRDefault="00622B49" w:rsidP="00E665CD">
      <w:pPr>
        <w:spacing w:after="0" w:line="240" w:lineRule="auto"/>
      </w:pPr>
      <w:r>
        <w:separator/>
      </w:r>
    </w:p>
  </w:footnote>
  <w:footnote w:type="continuationSeparator" w:id="0">
    <w:p w14:paraId="10A65B61" w14:textId="77777777" w:rsidR="00622B49" w:rsidRDefault="00622B49" w:rsidP="00E6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1F967" w14:textId="307D6140" w:rsidR="00E665CD" w:rsidRDefault="00E665CD" w:rsidP="00E665CD">
    <w:pPr>
      <w:pStyle w:val="Nagwek"/>
    </w:pPr>
    <w:r>
      <w:rPr>
        <w:b/>
        <w:color w:val="000000"/>
      </w:rPr>
      <w:t xml:space="preserve"> </w:t>
    </w:r>
  </w:p>
  <w:p w14:paraId="34629990" w14:textId="3EE9F0BF" w:rsidR="00FD28C7" w:rsidRPr="00BC329D" w:rsidRDefault="00FD28C7" w:rsidP="00FD28C7">
    <w:pPr>
      <w:pStyle w:val="Nagwek"/>
      <w:tabs>
        <w:tab w:val="clear" w:pos="4536"/>
        <w:tab w:val="clear" w:pos="9072"/>
        <w:tab w:val="center" w:pos="4382"/>
        <w:tab w:val="right" w:pos="8764"/>
      </w:tabs>
    </w:pPr>
    <w:r w:rsidRPr="00BC329D">
      <w:rPr>
        <w:noProof/>
        <w:lang w:eastAsia="pl-PL"/>
      </w:rPr>
      <w:tab/>
    </w:r>
    <w:r w:rsidRPr="00BC329D">
      <w:rPr>
        <w:noProof/>
        <w:lang w:eastAsia="pl-PL"/>
      </w:rPr>
      <w:tab/>
    </w:r>
  </w:p>
  <w:p w14:paraId="1B39BA83" w14:textId="77777777" w:rsidR="00E665CD" w:rsidRDefault="00E665CD">
    <w:pPr>
      <w:pStyle w:val="Nagwek"/>
    </w:pPr>
  </w:p>
  <w:p w14:paraId="10B5021E" w14:textId="77777777" w:rsidR="00E665CD" w:rsidRDefault="00E665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F15BB"/>
    <w:multiLevelType w:val="hybridMultilevel"/>
    <w:tmpl w:val="6C6ABA1C"/>
    <w:lvl w:ilvl="0" w:tplc="682A9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850"/>
    <w:rsid w:val="00015A26"/>
    <w:rsid w:val="000D3E6B"/>
    <w:rsid w:val="00130827"/>
    <w:rsid w:val="002401B1"/>
    <w:rsid w:val="002B5D63"/>
    <w:rsid w:val="002D779F"/>
    <w:rsid w:val="002E7D87"/>
    <w:rsid w:val="004E4767"/>
    <w:rsid w:val="005847DF"/>
    <w:rsid w:val="005932AF"/>
    <w:rsid w:val="005F5772"/>
    <w:rsid w:val="00622B49"/>
    <w:rsid w:val="00745041"/>
    <w:rsid w:val="007705A0"/>
    <w:rsid w:val="00864B04"/>
    <w:rsid w:val="009E3850"/>
    <w:rsid w:val="00A44B19"/>
    <w:rsid w:val="00A67F18"/>
    <w:rsid w:val="00A700C8"/>
    <w:rsid w:val="00CB1C65"/>
    <w:rsid w:val="00DB169A"/>
    <w:rsid w:val="00DC1A71"/>
    <w:rsid w:val="00E665CD"/>
    <w:rsid w:val="00FD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360A9"/>
  <w15:docId w15:val="{155F1EF3-3AF3-4F7A-9636-FF03F79E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D6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5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6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5C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5CD"/>
    <w:rPr>
      <w:rFonts w:ascii="Tahoma" w:eastAsia="Calibri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B169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16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Pleszyniak</dc:creator>
  <cp:keywords/>
  <dc:description/>
  <cp:lastModifiedBy>Izabela Pleszyniak</cp:lastModifiedBy>
  <cp:revision>17</cp:revision>
  <cp:lastPrinted>2020-10-28T07:40:00Z</cp:lastPrinted>
  <dcterms:created xsi:type="dcterms:W3CDTF">2017-07-17T07:33:00Z</dcterms:created>
  <dcterms:modified xsi:type="dcterms:W3CDTF">2021-02-17T07:59:00Z</dcterms:modified>
</cp:coreProperties>
</file>