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2AD8" w14:textId="3D8849B3" w:rsidR="0041088D" w:rsidRPr="00932610" w:rsidRDefault="004E0508" w:rsidP="00F540F7">
      <w:pPr>
        <w:jc w:val="right"/>
        <w:rPr>
          <w:rFonts w:ascii="Arial" w:hAnsi="Arial" w:cs="Arial"/>
          <w:sz w:val="24"/>
          <w:szCs w:val="24"/>
        </w:rPr>
      </w:pPr>
      <w:r w:rsidRPr="00932610">
        <w:rPr>
          <w:rFonts w:ascii="Arial" w:hAnsi="Arial" w:cs="Arial"/>
          <w:sz w:val="24"/>
          <w:szCs w:val="24"/>
        </w:rPr>
        <w:tab/>
      </w:r>
      <w:r w:rsidR="0041088D" w:rsidRPr="00932610">
        <w:rPr>
          <w:rFonts w:ascii="Arial" w:hAnsi="Arial" w:cs="Arial"/>
          <w:sz w:val="20"/>
          <w:szCs w:val="20"/>
        </w:rPr>
        <w:t>Załącznik nr 1</w:t>
      </w:r>
      <w:r w:rsidR="00D17207" w:rsidRPr="00932610">
        <w:rPr>
          <w:rFonts w:ascii="Arial" w:hAnsi="Arial" w:cs="Arial"/>
          <w:sz w:val="20"/>
          <w:szCs w:val="20"/>
        </w:rPr>
        <w:t xml:space="preserve"> </w:t>
      </w:r>
      <w:r w:rsidR="00F23108" w:rsidRPr="00932610">
        <w:rPr>
          <w:rFonts w:ascii="Arial" w:hAnsi="Arial" w:cs="Arial"/>
          <w:sz w:val="20"/>
          <w:szCs w:val="20"/>
        </w:rPr>
        <w:t>do z</w:t>
      </w:r>
      <w:r w:rsidR="0041088D" w:rsidRPr="00932610">
        <w:rPr>
          <w:rFonts w:ascii="Arial" w:hAnsi="Arial" w:cs="Arial"/>
          <w:sz w:val="20"/>
          <w:szCs w:val="20"/>
        </w:rPr>
        <w:t xml:space="preserve">apytania ofertowego nr </w:t>
      </w:r>
      <w:r w:rsidR="00F540F7" w:rsidRPr="00932610">
        <w:rPr>
          <w:rFonts w:ascii="Arial" w:hAnsi="Arial" w:cs="Arial"/>
          <w:sz w:val="20"/>
          <w:szCs w:val="20"/>
        </w:rPr>
        <w:t>MT</w:t>
      </w:r>
      <w:r w:rsidR="0041088D" w:rsidRPr="00932610">
        <w:rPr>
          <w:rFonts w:ascii="Arial" w:hAnsi="Arial" w:cs="Arial"/>
          <w:sz w:val="20"/>
          <w:szCs w:val="20"/>
        </w:rPr>
        <w:t>.23</w:t>
      </w:r>
      <w:r w:rsidR="00A77771">
        <w:rPr>
          <w:rFonts w:ascii="Arial" w:hAnsi="Arial" w:cs="Arial"/>
          <w:sz w:val="20"/>
          <w:szCs w:val="20"/>
        </w:rPr>
        <w:t>1</w:t>
      </w:r>
      <w:r w:rsidR="0041088D" w:rsidRPr="00932610">
        <w:rPr>
          <w:rFonts w:ascii="Arial" w:hAnsi="Arial" w:cs="Arial"/>
          <w:sz w:val="20"/>
          <w:szCs w:val="20"/>
        </w:rPr>
        <w:t>0.</w:t>
      </w:r>
      <w:r w:rsidR="00A77771">
        <w:rPr>
          <w:rFonts w:ascii="Arial" w:hAnsi="Arial" w:cs="Arial"/>
          <w:sz w:val="20"/>
          <w:szCs w:val="20"/>
        </w:rPr>
        <w:t>5</w:t>
      </w:r>
      <w:r w:rsidR="0041088D" w:rsidRPr="00932610">
        <w:rPr>
          <w:rFonts w:ascii="Arial" w:hAnsi="Arial" w:cs="Arial"/>
          <w:sz w:val="20"/>
          <w:szCs w:val="20"/>
        </w:rPr>
        <w:t>.20</w:t>
      </w:r>
      <w:r w:rsidR="00311952" w:rsidRPr="00932610">
        <w:rPr>
          <w:rFonts w:ascii="Arial" w:hAnsi="Arial" w:cs="Arial"/>
          <w:sz w:val="20"/>
          <w:szCs w:val="20"/>
        </w:rPr>
        <w:t>2</w:t>
      </w:r>
      <w:r w:rsidR="00014901" w:rsidRPr="00932610">
        <w:rPr>
          <w:rFonts w:ascii="Arial" w:hAnsi="Arial" w:cs="Arial"/>
          <w:sz w:val="20"/>
          <w:szCs w:val="20"/>
        </w:rPr>
        <w:t>4</w:t>
      </w:r>
      <w:r w:rsidR="000D72B9" w:rsidRPr="00932610">
        <w:rPr>
          <w:rFonts w:ascii="Arial" w:hAnsi="Arial" w:cs="Arial"/>
          <w:sz w:val="20"/>
          <w:szCs w:val="20"/>
        </w:rPr>
        <w:t xml:space="preserve"> z dnia </w:t>
      </w:r>
      <w:r w:rsidR="00F540F7" w:rsidRPr="00932610">
        <w:rPr>
          <w:rFonts w:ascii="Arial" w:hAnsi="Arial" w:cs="Arial"/>
          <w:sz w:val="20"/>
          <w:szCs w:val="20"/>
        </w:rPr>
        <w:t>20</w:t>
      </w:r>
      <w:r w:rsidR="00014901" w:rsidRPr="00932610">
        <w:rPr>
          <w:rFonts w:ascii="Arial" w:hAnsi="Arial" w:cs="Arial"/>
          <w:sz w:val="20"/>
          <w:szCs w:val="20"/>
        </w:rPr>
        <w:t xml:space="preserve"> maja 2024r</w:t>
      </w:r>
      <w:r w:rsidR="000D72B9" w:rsidRPr="00932610">
        <w:rPr>
          <w:rFonts w:ascii="Arial" w:hAnsi="Arial" w:cs="Arial"/>
          <w:sz w:val="24"/>
          <w:szCs w:val="24"/>
        </w:rPr>
        <w:t>.</w:t>
      </w:r>
    </w:p>
    <w:p w14:paraId="11FAE2ED" w14:textId="77777777" w:rsidR="004E0508" w:rsidRPr="00932610" w:rsidRDefault="004E0508" w:rsidP="0025309D">
      <w:pPr>
        <w:jc w:val="both"/>
        <w:rPr>
          <w:rFonts w:ascii="Arial" w:hAnsi="Arial" w:cs="Arial"/>
          <w:b/>
          <w:sz w:val="28"/>
          <w:szCs w:val="28"/>
        </w:rPr>
      </w:pPr>
    </w:p>
    <w:p w14:paraId="105E9777" w14:textId="5867CBA8" w:rsidR="0041088D" w:rsidRPr="00932610" w:rsidRDefault="000D72B9" w:rsidP="006872D4">
      <w:pPr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932610">
        <w:rPr>
          <w:rFonts w:ascii="Arial" w:hAnsi="Arial" w:cs="Arial"/>
          <w:b/>
          <w:sz w:val="32"/>
          <w:szCs w:val="32"/>
        </w:rPr>
        <w:t xml:space="preserve">    </w:t>
      </w:r>
      <w:r w:rsidR="0041088D" w:rsidRPr="00932610">
        <w:rPr>
          <w:rFonts w:ascii="Arial" w:hAnsi="Arial" w:cs="Arial"/>
          <w:b/>
          <w:sz w:val="32"/>
          <w:szCs w:val="32"/>
        </w:rPr>
        <w:t>OPIS PRZEDMIOTU ZAMÓWIENIA</w:t>
      </w:r>
    </w:p>
    <w:p w14:paraId="0CB96F18" w14:textId="001E89D9" w:rsidR="004E0508" w:rsidRPr="00932610" w:rsidRDefault="00F540F7" w:rsidP="00DA76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2610">
        <w:rPr>
          <w:rFonts w:ascii="Arial" w:hAnsi="Arial" w:cs="Arial"/>
          <w:b/>
          <w:sz w:val="24"/>
          <w:szCs w:val="24"/>
        </w:rPr>
        <w:t>Dostawa przedmiotów ubioru służbowego strażaków Państwowej Straży Pożarnej</w:t>
      </w:r>
      <w:r w:rsidRPr="00932610">
        <w:rPr>
          <w:rFonts w:ascii="Arial" w:hAnsi="Arial" w:cs="Arial"/>
          <w:b/>
          <w:sz w:val="24"/>
          <w:szCs w:val="24"/>
        </w:rPr>
        <w:t xml:space="preserve"> </w:t>
      </w:r>
      <w:r w:rsidR="002C331F" w:rsidRPr="00932610">
        <w:rPr>
          <w:rFonts w:ascii="Arial" w:hAnsi="Arial" w:cs="Arial"/>
          <w:b/>
          <w:sz w:val="24"/>
          <w:szCs w:val="24"/>
        </w:rPr>
        <w:t xml:space="preserve">dla funkcjonariuszy </w:t>
      </w:r>
      <w:r w:rsidR="0041088D" w:rsidRPr="00932610">
        <w:rPr>
          <w:rFonts w:ascii="Arial" w:hAnsi="Arial" w:cs="Arial"/>
          <w:b/>
          <w:sz w:val="24"/>
          <w:szCs w:val="24"/>
        </w:rPr>
        <w:t xml:space="preserve">Komendy </w:t>
      </w:r>
      <w:r w:rsidRPr="00932610">
        <w:rPr>
          <w:rFonts w:ascii="Arial" w:hAnsi="Arial" w:cs="Arial"/>
          <w:b/>
          <w:sz w:val="24"/>
          <w:szCs w:val="24"/>
        </w:rPr>
        <w:t>Miejskiej</w:t>
      </w:r>
      <w:r w:rsidR="0041088D" w:rsidRPr="0093261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5154459"/>
      <w:r w:rsidR="0041088D" w:rsidRPr="00932610">
        <w:rPr>
          <w:rFonts w:ascii="Arial" w:hAnsi="Arial" w:cs="Arial"/>
          <w:b/>
          <w:sz w:val="24"/>
          <w:szCs w:val="24"/>
        </w:rPr>
        <w:t xml:space="preserve">Państwowej Straży Pożarnej </w:t>
      </w:r>
      <w:bookmarkEnd w:id="0"/>
      <w:r w:rsidR="0041088D" w:rsidRPr="00932610">
        <w:rPr>
          <w:rFonts w:ascii="Arial" w:hAnsi="Arial" w:cs="Arial"/>
          <w:b/>
          <w:sz w:val="24"/>
          <w:szCs w:val="24"/>
        </w:rPr>
        <w:t xml:space="preserve">w </w:t>
      </w:r>
      <w:r w:rsidRPr="00932610">
        <w:rPr>
          <w:rFonts w:ascii="Arial" w:hAnsi="Arial" w:cs="Arial"/>
          <w:b/>
          <w:sz w:val="24"/>
          <w:szCs w:val="24"/>
        </w:rPr>
        <w:t>Tarnobrzegu.</w:t>
      </w:r>
    </w:p>
    <w:p w14:paraId="1A098D75" w14:textId="532D7BDE" w:rsidR="006872D4" w:rsidRPr="00932610" w:rsidRDefault="006872D4" w:rsidP="006872D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>Przedmiotem zamówienia jest dostawa</w:t>
      </w:r>
      <w:r w:rsidR="00A42A9E" w:rsidRPr="00932610">
        <w:rPr>
          <w:rFonts w:ascii="Arial" w:hAnsi="Arial" w:cs="Arial"/>
          <w:bCs/>
          <w:sz w:val="24"/>
          <w:szCs w:val="24"/>
        </w:rPr>
        <w:t xml:space="preserve"> następujących </w:t>
      </w:r>
      <w:r w:rsidR="00F540F7" w:rsidRPr="00932610">
        <w:rPr>
          <w:rFonts w:ascii="Arial" w:hAnsi="Arial" w:cs="Arial"/>
          <w:bCs/>
          <w:sz w:val="24"/>
          <w:szCs w:val="24"/>
        </w:rPr>
        <w:t>przedmiotów ubioru służbowego</w:t>
      </w:r>
      <w:r w:rsidRPr="00932610">
        <w:rPr>
          <w:rFonts w:ascii="Arial" w:hAnsi="Arial" w:cs="Arial"/>
          <w:bCs/>
          <w:sz w:val="24"/>
          <w:szCs w:val="24"/>
        </w:rPr>
        <w:t>:</w:t>
      </w:r>
    </w:p>
    <w:p w14:paraId="5A5BDCA9" w14:textId="283D1E6C" w:rsidR="00311952" w:rsidRPr="003D65F2" w:rsidRDefault="00F540F7" w:rsidP="008102C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D65F2">
        <w:rPr>
          <w:rFonts w:ascii="Arial" w:hAnsi="Arial" w:cs="Arial"/>
          <w:b/>
          <w:sz w:val="24"/>
          <w:szCs w:val="24"/>
        </w:rPr>
        <w:t>Bluza służbowa: 30 szt.,</w:t>
      </w:r>
    </w:p>
    <w:p w14:paraId="29A2CA53" w14:textId="13FED173" w:rsidR="00F540F7" w:rsidRPr="00932610" w:rsidRDefault="00F540F7" w:rsidP="00F540F7">
      <w:pPr>
        <w:pStyle w:val="Akapitzlist"/>
        <w:spacing w:line="276" w:lineRule="auto"/>
        <w:ind w:left="644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 xml:space="preserve">       Rozmiary:</w:t>
      </w:r>
    </w:p>
    <w:p w14:paraId="2257DC02" w14:textId="77777777" w:rsidR="00932610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164/100</w:t>
      </w:r>
    </w:p>
    <w:p w14:paraId="1530AE2D" w14:textId="01C8B8BB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170/100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0796C413" w14:textId="26F68E42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170/96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3DECCA92" w14:textId="4F6FE28D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172/103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40240952" w14:textId="5B2D9663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176/100</w:t>
      </w:r>
      <w:r w:rsidRPr="00932610">
        <w:rPr>
          <w:rFonts w:ascii="Arial" w:hAnsi="Arial" w:cs="Arial"/>
          <w:bCs/>
          <w:sz w:val="20"/>
          <w:szCs w:val="20"/>
        </w:rPr>
        <w:tab/>
        <w:t>2 szt.,</w:t>
      </w:r>
    </w:p>
    <w:p w14:paraId="4186772A" w14:textId="213768B3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176/108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5E966112" w14:textId="3E6FB65F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176/93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4A16CF13" w14:textId="02721492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176/96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6812D614" w14:textId="32A3ABE0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177/91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35ABB6BA" w14:textId="08199420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179/102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178DC1E8" w14:textId="24305F91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180/105</w:t>
      </w:r>
      <w:r w:rsidRPr="00932610">
        <w:rPr>
          <w:rFonts w:ascii="Arial" w:hAnsi="Arial" w:cs="Arial"/>
          <w:bCs/>
          <w:sz w:val="20"/>
          <w:szCs w:val="20"/>
        </w:rPr>
        <w:tab/>
      </w:r>
    </w:p>
    <w:p w14:paraId="3454ADEF" w14:textId="2A9E8C07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180/108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>2 szt.,</w:t>
      </w:r>
    </w:p>
    <w:p w14:paraId="2FA17CB2" w14:textId="0237AFCC" w:rsidR="00515A92" w:rsidRPr="00932610" w:rsidRDefault="00515A92" w:rsidP="00932610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9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180/99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ab/>
        <w:t>2 szt.</w:t>
      </w:r>
    </w:p>
    <w:p w14:paraId="61398E75" w14:textId="0CE0DE09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181/105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>2 szt.</w:t>
      </w:r>
    </w:p>
    <w:p w14:paraId="781AF784" w14:textId="706EA4F3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182/100</w:t>
      </w:r>
      <w:r w:rsidRPr="00932610">
        <w:rPr>
          <w:rFonts w:ascii="Arial" w:hAnsi="Arial" w:cs="Arial"/>
          <w:bCs/>
          <w:sz w:val="20"/>
          <w:szCs w:val="20"/>
        </w:rPr>
        <w:tab/>
        <w:t>2 szt.</w:t>
      </w:r>
    </w:p>
    <w:p w14:paraId="3D967B10" w14:textId="27F64989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182/104</w:t>
      </w:r>
      <w:r w:rsidRPr="00932610">
        <w:rPr>
          <w:rFonts w:ascii="Arial" w:hAnsi="Arial" w:cs="Arial"/>
          <w:bCs/>
          <w:sz w:val="20"/>
          <w:szCs w:val="20"/>
        </w:rPr>
        <w:tab/>
        <w:t>2 szt.,</w:t>
      </w:r>
    </w:p>
    <w:p w14:paraId="50FBF53F" w14:textId="2DA02A48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182/108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>2 szt.</w:t>
      </w:r>
    </w:p>
    <w:p w14:paraId="6CFC42F5" w14:textId="49C69B8C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182/112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>2</w:t>
      </w:r>
      <w:r w:rsidRPr="00932610">
        <w:rPr>
          <w:rFonts w:ascii="Arial" w:hAnsi="Arial" w:cs="Arial"/>
          <w:bCs/>
          <w:sz w:val="20"/>
          <w:szCs w:val="20"/>
        </w:rPr>
        <w:t xml:space="preserve"> szt.,</w:t>
      </w:r>
    </w:p>
    <w:p w14:paraId="24A19F60" w14:textId="47B0B6B8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188/104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>2 szt.</w:t>
      </w:r>
    </w:p>
    <w:p w14:paraId="310EE9B9" w14:textId="4DE33A19" w:rsidR="00515A92" w:rsidRPr="00932610" w:rsidRDefault="00515A92" w:rsidP="009326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188/108</w:t>
      </w:r>
      <w:r w:rsidRPr="00932610">
        <w:rPr>
          <w:rFonts w:ascii="Arial" w:hAnsi="Arial" w:cs="Arial"/>
          <w:bCs/>
          <w:sz w:val="20"/>
          <w:szCs w:val="20"/>
        </w:rPr>
        <w:tab/>
      </w:r>
      <w:r w:rsidRPr="00932610">
        <w:rPr>
          <w:rFonts w:ascii="Arial" w:hAnsi="Arial" w:cs="Arial"/>
          <w:bCs/>
          <w:sz w:val="20"/>
          <w:szCs w:val="20"/>
        </w:rPr>
        <w:t>2</w:t>
      </w:r>
      <w:r w:rsidRPr="00932610">
        <w:rPr>
          <w:rFonts w:ascii="Arial" w:hAnsi="Arial" w:cs="Arial"/>
          <w:bCs/>
          <w:sz w:val="20"/>
          <w:szCs w:val="20"/>
        </w:rPr>
        <w:t xml:space="preserve"> szt.,</w:t>
      </w:r>
    </w:p>
    <w:p w14:paraId="59E1426E" w14:textId="0CF92A91" w:rsidR="00F540F7" w:rsidRPr="003D65F2" w:rsidRDefault="00F540F7" w:rsidP="00932610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D65F2">
        <w:rPr>
          <w:rFonts w:ascii="Arial" w:hAnsi="Arial" w:cs="Arial"/>
          <w:b/>
          <w:sz w:val="24"/>
          <w:szCs w:val="24"/>
        </w:rPr>
        <w:t>Spodnie służbowe: - 115 szt.,</w:t>
      </w:r>
    </w:p>
    <w:p w14:paraId="65947B34" w14:textId="2469C0F1" w:rsidR="0097743A" w:rsidRPr="00932610" w:rsidRDefault="0097743A" w:rsidP="003D65F2">
      <w:pPr>
        <w:spacing w:after="0" w:line="276" w:lineRule="auto"/>
        <w:ind w:left="1134" w:hanging="141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>Rozmiary:</w:t>
      </w:r>
    </w:p>
    <w:p w14:paraId="291B173A" w14:textId="43478278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164/100</w:t>
      </w:r>
    </w:p>
    <w:p w14:paraId="0665302E" w14:textId="0BD57A91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164/104</w:t>
      </w:r>
    </w:p>
    <w:p w14:paraId="42D39FF1" w14:textId="581ECE8B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165/92</w:t>
      </w:r>
    </w:p>
    <w:p w14:paraId="0118B39E" w14:textId="3BD9A7C9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170/100</w:t>
      </w:r>
    </w:p>
    <w:p w14:paraId="46C80735" w14:textId="67AE2353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170/104 – 6 szt</w:t>
      </w:r>
    </w:p>
    <w:p w14:paraId="51ED1FF2" w14:textId="3DFC5DC0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170/108 – 4 szt.,</w:t>
      </w:r>
    </w:p>
    <w:p w14:paraId="09EE2AD4" w14:textId="1C85B928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170/96</w:t>
      </w:r>
    </w:p>
    <w:p w14:paraId="5D8831BC" w14:textId="69AA239E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171/103</w:t>
      </w:r>
    </w:p>
    <w:p w14:paraId="009231C2" w14:textId="040D79AB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172/103</w:t>
      </w:r>
    </w:p>
    <w:p w14:paraId="7EABDBD5" w14:textId="67A289B1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172/104</w:t>
      </w:r>
    </w:p>
    <w:p w14:paraId="72F829AC" w14:textId="5EB946DB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173/102</w:t>
      </w:r>
    </w:p>
    <w:p w14:paraId="08A234ED" w14:textId="7BFE79C3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173/109</w:t>
      </w:r>
    </w:p>
    <w:p w14:paraId="47DAA73A" w14:textId="2C6244E1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173/99</w:t>
      </w:r>
    </w:p>
    <w:p w14:paraId="35ACD2FC" w14:textId="51879D54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174/102</w:t>
      </w:r>
    </w:p>
    <w:p w14:paraId="0EDA4225" w14:textId="6BDA3A70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175/100</w:t>
      </w:r>
    </w:p>
    <w:p w14:paraId="3EA6E225" w14:textId="1F4F5C11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175/111</w:t>
      </w:r>
    </w:p>
    <w:p w14:paraId="12F682E0" w14:textId="2B71E5C4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176/100 -2 szt</w:t>
      </w:r>
    </w:p>
    <w:p w14:paraId="404F6758" w14:textId="468A6EB4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176/104 – 9 szt.,</w:t>
      </w:r>
    </w:p>
    <w:p w14:paraId="1C0892DD" w14:textId="728E84D4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lastRenderedPageBreak/>
        <w:t>176/105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5A750FA6" w14:textId="078401BA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176/108 – 3 szt.,</w:t>
      </w:r>
    </w:p>
    <w:p w14:paraId="5184CEEB" w14:textId="256699BE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176/112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3D8A695C" w14:textId="1799AB20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176/116- 2 szt.,</w:t>
      </w:r>
    </w:p>
    <w:p w14:paraId="281C6124" w14:textId="1602FCFC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176/93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530AC373" w14:textId="69361B0D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176/96 – 3 szt.,</w:t>
      </w:r>
    </w:p>
    <w:p w14:paraId="47D32429" w14:textId="1EBAC46A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176/98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6632B1CB" w14:textId="57616197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177/100</w:t>
      </w:r>
      <w:r w:rsidR="0067704E">
        <w:rPr>
          <w:rFonts w:ascii="Arial" w:hAnsi="Arial" w:cs="Arial"/>
          <w:bCs/>
          <w:sz w:val="20"/>
          <w:szCs w:val="20"/>
        </w:rPr>
        <w:t xml:space="preserve"> – 2 szt.,</w:t>
      </w:r>
    </w:p>
    <w:p w14:paraId="3CB27D99" w14:textId="41067348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177/91</w:t>
      </w:r>
      <w:r w:rsidR="0067704E">
        <w:rPr>
          <w:rFonts w:ascii="Arial" w:hAnsi="Arial" w:cs="Arial"/>
          <w:bCs/>
          <w:sz w:val="20"/>
          <w:szCs w:val="20"/>
        </w:rPr>
        <w:t xml:space="preserve"> – 2 szt.,</w:t>
      </w:r>
    </w:p>
    <w:p w14:paraId="39691B14" w14:textId="730B95B4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178/102</w:t>
      </w:r>
    </w:p>
    <w:p w14:paraId="23C0331D" w14:textId="79D1BCAA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179/102</w:t>
      </w:r>
      <w:r w:rsidR="0067704E">
        <w:rPr>
          <w:rFonts w:ascii="Arial" w:hAnsi="Arial" w:cs="Arial"/>
          <w:bCs/>
          <w:sz w:val="20"/>
          <w:szCs w:val="20"/>
        </w:rPr>
        <w:t xml:space="preserve"> – 2 szt.,</w:t>
      </w:r>
    </w:p>
    <w:p w14:paraId="0698A5AA" w14:textId="24202BD9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179/107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33969709" w14:textId="1645D7B8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179/117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0C659FC5" w14:textId="6EB924F2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180/105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4A63D73A" w14:textId="17E16658" w:rsidR="0067704E" w:rsidRPr="0067704E" w:rsidRDefault="0097743A" w:rsidP="0067704E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180/108</w:t>
      </w:r>
      <w:r w:rsidR="0067704E">
        <w:rPr>
          <w:rFonts w:ascii="Arial" w:hAnsi="Arial" w:cs="Arial"/>
          <w:bCs/>
          <w:sz w:val="20"/>
          <w:szCs w:val="20"/>
        </w:rPr>
        <w:t xml:space="preserve"> – 2 szt.,</w:t>
      </w:r>
    </w:p>
    <w:p w14:paraId="7552851C" w14:textId="588051DF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180/116</w:t>
      </w:r>
      <w:r w:rsidR="0067704E">
        <w:rPr>
          <w:rFonts w:ascii="Arial" w:hAnsi="Arial" w:cs="Arial"/>
          <w:bCs/>
          <w:sz w:val="20"/>
          <w:szCs w:val="20"/>
        </w:rPr>
        <w:t xml:space="preserve"> – 2 szt.,</w:t>
      </w:r>
    </w:p>
    <w:p w14:paraId="4D395974" w14:textId="3A26D5C3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180/99</w:t>
      </w:r>
      <w:r w:rsidR="0067704E">
        <w:rPr>
          <w:rFonts w:ascii="Arial" w:hAnsi="Arial" w:cs="Arial"/>
          <w:bCs/>
          <w:sz w:val="20"/>
          <w:szCs w:val="20"/>
        </w:rPr>
        <w:t xml:space="preserve"> – 2 szt.,</w:t>
      </w:r>
    </w:p>
    <w:p w14:paraId="252DB225" w14:textId="6C83B475" w:rsidR="0097743A" w:rsidRPr="00932610" w:rsidRDefault="0097743A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181/105</w:t>
      </w:r>
      <w:r w:rsidR="0067704E">
        <w:rPr>
          <w:rFonts w:ascii="Arial" w:hAnsi="Arial" w:cs="Arial"/>
          <w:bCs/>
          <w:sz w:val="20"/>
          <w:szCs w:val="20"/>
        </w:rPr>
        <w:t xml:space="preserve"> – 2 szt.</w:t>
      </w:r>
    </w:p>
    <w:p w14:paraId="1E3D21E8" w14:textId="78B8C26B" w:rsidR="0097743A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181/115</w:t>
      </w:r>
    </w:p>
    <w:p w14:paraId="2DC9F1F9" w14:textId="27852444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182/100 -</w:t>
      </w:r>
      <w:r w:rsidR="0067704E">
        <w:rPr>
          <w:rFonts w:ascii="Arial" w:hAnsi="Arial" w:cs="Arial"/>
          <w:bCs/>
          <w:sz w:val="20"/>
          <w:szCs w:val="20"/>
        </w:rPr>
        <w:t xml:space="preserve"> </w:t>
      </w:r>
      <w:r w:rsidRPr="00932610">
        <w:rPr>
          <w:rFonts w:ascii="Arial" w:hAnsi="Arial" w:cs="Arial"/>
          <w:bCs/>
          <w:sz w:val="20"/>
          <w:szCs w:val="20"/>
        </w:rPr>
        <w:t>2 szt.,</w:t>
      </w:r>
    </w:p>
    <w:p w14:paraId="0E113349" w14:textId="0E378902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182/101</w:t>
      </w:r>
    </w:p>
    <w:p w14:paraId="12F65A3C" w14:textId="335EEE89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182/104 – 7 szt.,</w:t>
      </w:r>
    </w:p>
    <w:p w14:paraId="7FE9A47B" w14:textId="6EEF48E2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182/108 – 3 st.,</w:t>
      </w:r>
    </w:p>
    <w:p w14:paraId="75B73A87" w14:textId="58ECDFD2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182/112  - 4 szt.,</w:t>
      </w:r>
    </w:p>
    <w:p w14:paraId="740B1645" w14:textId="73B7556D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182/116 – 3 szt.,</w:t>
      </w:r>
    </w:p>
    <w:p w14:paraId="5BF43907" w14:textId="7452F571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182/128</w:t>
      </w:r>
    </w:p>
    <w:p w14:paraId="2435FAC6" w14:textId="7BDB7028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183/114</w:t>
      </w:r>
    </w:p>
    <w:p w14:paraId="7256C064" w14:textId="3CA23B6E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185/96</w:t>
      </w:r>
    </w:p>
    <w:p w14:paraId="3C7C21E8" w14:textId="0C54EB4C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186/104</w:t>
      </w:r>
    </w:p>
    <w:p w14:paraId="072FA217" w14:textId="7B9EB6E7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188/100</w:t>
      </w:r>
    </w:p>
    <w:p w14:paraId="543AA957" w14:textId="008AABE7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188/104 – 5 szt.,</w:t>
      </w:r>
    </w:p>
    <w:p w14:paraId="4E484CAF" w14:textId="1DD79A55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188/108 – 5 szt.,</w:t>
      </w:r>
    </w:p>
    <w:p w14:paraId="737413E1" w14:textId="4F77B6BF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188/112</w:t>
      </w:r>
    </w:p>
    <w:p w14:paraId="02D2A387" w14:textId="2A87DDFB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188/122</w:t>
      </w:r>
    </w:p>
    <w:p w14:paraId="0A193AB0" w14:textId="31D22FC6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189/115</w:t>
      </w:r>
    </w:p>
    <w:p w14:paraId="05438775" w14:textId="70A81353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193/107</w:t>
      </w:r>
    </w:p>
    <w:p w14:paraId="4DAA38BE" w14:textId="45121BC0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194/104</w:t>
      </w:r>
    </w:p>
    <w:p w14:paraId="36E5CFB3" w14:textId="1BA1F847" w:rsidR="00932610" w:rsidRP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194/116</w:t>
      </w:r>
    </w:p>
    <w:p w14:paraId="68C29892" w14:textId="765DE39E" w:rsidR="00932610" w:rsidRDefault="00932610" w:rsidP="00932610">
      <w:pPr>
        <w:pStyle w:val="Akapitzlist"/>
        <w:numPr>
          <w:ilvl w:val="1"/>
          <w:numId w:val="4"/>
        </w:numPr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  <w:r w:rsidRPr="00932610">
        <w:rPr>
          <w:rFonts w:ascii="Arial" w:hAnsi="Arial" w:cs="Arial"/>
          <w:bCs/>
          <w:sz w:val="20"/>
          <w:szCs w:val="20"/>
        </w:rPr>
        <w:t>194/128</w:t>
      </w:r>
    </w:p>
    <w:p w14:paraId="765C3D75" w14:textId="77777777" w:rsidR="003D65F2" w:rsidRPr="00932610" w:rsidRDefault="003D65F2" w:rsidP="003D65F2">
      <w:pPr>
        <w:pStyle w:val="Akapitzlist"/>
        <w:spacing w:after="0" w:line="276" w:lineRule="auto"/>
        <w:ind w:left="1418"/>
        <w:rPr>
          <w:rFonts w:ascii="Arial" w:hAnsi="Arial" w:cs="Arial"/>
          <w:bCs/>
          <w:sz w:val="20"/>
          <w:szCs w:val="20"/>
        </w:rPr>
      </w:pPr>
    </w:p>
    <w:p w14:paraId="0DF109CF" w14:textId="6D97CACA" w:rsidR="00F540F7" w:rsidRPr="003D65F2" w:rsidRDefault="00F540F7" w:rsidP="008102C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D65F2">
        <w:rPr>
          <w:rFonts w:ascii="Arial" w:hAnsi="Arial" w:cs="Arial"/>
          <w:b/>
          <w:sz w:val="24"/>
          <w:szCs w:val="24"/>
        </w:rPr>
        <w:t>Czapka służbowa letnia: - 15 szt.,</w:t>
      </w:r>
    </w:p>
    <w:p w14:paraId="2991367A" w14:textId="758A30EC" w:rsidR="003D65F2" w:rsidRDefault="003D65F2" w:rsidP="003D65F2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56/57 – 2 szt.,</w:t>
      </w:r>
    </w:p>
    <w:p w14:paraId="26B73AD4" w14:textId="46B176D5" w:rsidR="003D65F2" w:rsidRDefault="003D65F2" w:rsidP="003D65F2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58/59 – 11 szt.,</w:t>
      </w:r>
    </w:p>
    <w:p w14:paraId="4F00A872" w14:textId="7FBAF995" w:rsidR="003D65F2" w:rsidRDefault="003D65F2" w:rsidP="003D65F2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60/61 – 2 szt.,</w:t>
      </w:r>
    </w:p>
    <w:p w14:paraId="147C4A37" w14:textId="77777777" w:rsidR="003D65F2" w:rsidRPr="00932610" w:rsidRDefault="003D65F2" w:rsidP="003D65F2">
      <w:pPr>
        <w:pStyle w:val="Akapitzlist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532DC3A" w14:textId="622916E4" w:rsidR="00F540F7" w:rsidRPr="003D65F2" w:rsidRDefault="00F540F7" w:rsidP="008102C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D65F2">
        <w:rPr>
          <w:rFonts w:ascii="Arial" w:hAnsi="Arial" w:cs="Arial"/>
          <w:b/>
          <w:sz w:val="24"/>
          <w:szCs w:val="24"/>
        </w:rPr>
        <w:t>Pasek: - 15.</w:t>
      </w:r>
    </w:p>
    <w:p w14:paraId="2D02246D" w14:textId="62D61A1D" w:rsidR="003D65F2" w:rsidRDefault="003D65F2" w:rsidP="003D65F2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– 11 szt.,</w:t>
      </w:r>
    </w:p>
    <w:p w14:paraId="306186DD" w14:textId="06D8FD0A" w:rsidR="003D65F2" w:rsidRDefault="003D65F2" w:rsidP="003D65F2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– 4 szt..,</w:t>
      </w:r>
    </w:p>
    <w:p w14:paraId="7186D045" w14:textId="77777777" w:rsidR="00311952" w:rsidRPr="00932610" w:rsidRDefault="00311952" w:rsidP="008102C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7BC94D8" w14:textId="77777777" w:rsidR="008102CB" w:rsidRPr="00932610" w:rsidRDefault="008102CB" w:rsidP="008102C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6EECD0E" w14:textId="2F540298" w:rsidR="0025309D" w:rsidRPr="00932610" w:rsidRDefault="005F707F" w:rsidP="001D34AE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Przedmioty umundurowania służbowego muszą być zgodne z dokumentacją techniczno – technologiczną </w:t>
      </w:r>
      <w:r w:rsidR="00A77771">
        <w:rPr>
          <w:rFonts w:ascii="Arial" w:hAnsi="Arial" w:cs="Arial"/>
          <w:bCs/>
          <w:sz w:val="24"/>
          <w:szCs w:val="24"/>
        </w:rPr>
        <w:t>Komendy Głównej PSP.</w:t>
      </w:r>
    </w:p>
    <w:sectPr w:rsidR="0025309D" w:rsidRPr="00932610" w:rsidSect="0067704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5C1"/>
    <w:multiLevelType w:val="hybridMultilevel"/>
    <w:tmpl w:val="09648CA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AB4207D"/>
    <w:multiLevelType w:val="multilevel"/>
    <w:tmpl w:val="FC4A4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0B3"/>
    <w:multiLevelType w:val="hybridMultilevel"/>
    <w:tmpl w:val="B93A70E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94896949">
    <w:abstractNumId w:val="0"/>
  </w:num>
  <w:num w:numId="2" w16cid:durableId="2034187482">
    <w:abstractNumId w:val="1"/>
  </w:num>
  <w:num w:numId="3" w16cid:durableId="1262640262">
    <w:abstractNumId w:val="4"/>
  </w:num>
  <w:num w:numId="4" w16cid:durableId="1757286854">
    <w:abstractNumId w:val="3"/>
  </w:num>
  <w:num w:numId="5" w16cid:durableId="700132212">
    <w:abstractNumId w:val="2"/>
  </w:num>
  <w:num w:numId="6" w16cid:durableId="2035379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14901"/>
    <w:rsid w:val="000559AC"/>
    <w:rsid w:val="00081340"/>
    <w:rsid w:val="000B50D5"/>
    <w:rsid w:val="000D44B2"/>
    <w:rsid w:val="000D72B9"/>
    <w:rsid w:val="000E5BBD"/>
    <w:rsid w:val="00140728"/>
    <w:rsid w:val="00141E93"/>
    <w:rsid w:val="00155793"/>
    <w:rsid w:val="001A7DFA"/>
    <w:rsid w:val="001D34AE"/>
    <w:rsid w:val="002451AB"/>
    <w:rsid w:val="0025309D"/>
    <w:rsid w:val="002556A6"/>
    <w:rsid w:val="002C331F"/>
    <w:rsid w:val="002C51C5"/>
    <w:rsid w:val="002D2C48"/>
    <w:rsid w:val="00311952"/>
    <w:rsid w:val="00311C35"/>
    <w:rsid w:val="003332B7"/>
    <w:rsid w:val="0034319A"/>
    <w:rsid w:val="00386D51"/>
    <w:rsid w:val="0038745D"/>
    <w:rsid w:val="003A7ABD"/>
    <w:rsid w:val="003C0E81"/>
    <w:rsid w:val="003C4A9B"/>
    <w:rsid w:val="003D65F2"/>
    <w:rsid w:val="0041088D"/>
    <w:rsid w:val="004D74F7"/>
    <w:rsid w:val="004E0508"/>
    <w:rsid w:val="00515A92"/>
    <w:rsid w:val="005346B6"/>
    <w:rsid w:val="005F707F"/>
    <w:rsid w:val="0067704E"/>
    <w:rsid w:val="00686CBA"/>
    <w:rsid w:val="006872D4"/>
    <w:rsid w:val="00734FD9"/>
    <w:rsid w:val="00742E86"/>
    <w:rsid w:val="007B15AB"/>
    <w:rsid w:val="007D7D19"/>
    <w:rsid w:val="007F56A3"/>
    <w:rsid w:val="00805B7A"/>
    <w:rsid w:val="008102CB"/>
    <w:rsid w:val="00821EB8"/>
    <w:rsid w:val="00824303"/>
    <w:rsid w:val="008420A5"/>
    <w:rsid w:val="008576EC"/>
    <w:rsid w:val="00890225"/>
    <w:rsid w:val="00932610"/>
    <w:rsid w:val="00943358"/>
    <w:rsid w:val="0097437E"/>
    <w:rsid w:val="0097743A"/>
    <w:rsid w:val="009C475F"/>
    <w:rsid w:val="009C4773"/>
    <w:rsid w:val="009F14C9"/>
    <w:rsid w:val="00A0553F"/>
    <w:rsid w:val="00A1469C"/>
    <w:rsid w:val="00A42A9E"/>
    <w:rsid w:val="00A67B00"/>
    <w:rsid w:val="00A77771"/>
    <w:rsid w:val="00A92609"/>
    <w:rsid w:val="00AB0BA1"/>
    <w:rsid w:val="00AB313D"/>
    <w:rsid w:val="00AE31D4"/>
    <w:rsid w:val="00B17F1F"/>
    <w:rsid w:val="00B95E78"/>
    <w:rsid w:val="00C315C5"/>
    <w:rsid w:val="00C42905"/>
    <w:rsid w:val="00C67249"/>
    <w:rsid w:val="00CD0627"/>
    <w:rsid w:val="00D17207"/>
    <w:rsid w:val="00D255B0"/>
    <w:rsid w:val="00D633EE"/>
    <w:rsid w:val="00DA76AF"/>
    <w:rsid w:val="00DF130D"/>
    <w:rsid w:val="00DF29C9"/>
    <w:rsid w:val="00E747E4"/>
    <w:rsid w:val="00EA6665"/>
    <w:rsid w:val="00F20398"/>
    <w:rsid w:val="00F23108"/>
    <w:rsid w:val="00F263CC"/>
    <w:rsid w:val="00F3033F"/>
    <w:rsid w:val="00F31B36"/>
    <w:rsid w:val="00F42F82"/>
    <w:rsid w:val="00F540F7"/>
    <w:rsid w:val="00F62E12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Grzegorz Florek</cp:lastModifiedBy>
  <cp:revision>3</cp:revision>
  <cp:lastPrinted>2024-05-15T11:53:00Z</cp:lastPrinted>
  <dcterms:created xsi:type="dcterms:W3CDTF">2024-05-20T11:47:00Z</dcterms:created>
  <dcterms:modified xsi:type="dcterms:W3CDTF">2024-05-20T11:49:00Z</dcterms:modified>
</cp:coreProperties>
</file>