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9D1CC00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1786A">
        <w:rPr>
          <w:rFonts w:ascii="Arial" w:hAnsi="Arial" w:cs="Arial"/>
          <w:sz w:val="20"/>
          <w:szCs w:val="20"/>
        </w:rPr>
        <w:t>2021-09-07</w:t>
      </w:r>
    </w:p>
    <w:p w14:paraId="4EC2D173" w14:textId="4A99A3E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1786A">
        <w:rPr>
          <w:rFonts w:ascii="Arial" w:hAnsi="Arial" w:cs="Arial"/>
          <w:sz w:val="20"/>
          <w:szCs w:val="20"/>
        </w:rPr>
        <w:t>55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11688923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7410682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Budowa drogi gminnej </w:t>
      </w:r>
      <w:proofErr w:type="spellStart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Wędoły</w:t>
      </w:r>
      <w:proofErr w:type="spellEnd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 – </w:t>
      </w:r>
      <w:proofErr w:type="spellStart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Okręglik</w:t>
      </w:r>
      <w:bookmarkEnd w:id="1"/>
      <w:proofErr w:type="spellEnd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B1786A" w:rsidRPr="00B1786A">
        <w:rPr>
          <w:rFonts w:ascii="Arial" w:eastAsia="Times New Roman" w:hAnsi="Arial"/>
          <w:sz w:val="20"/>
          <w:szCs w:val="20"/>
          <w:lang w:eastAsia="pl-PL"/>
        </w:rPr>
        <w:t>2021/BZP 00156707/01</w:t>
      </w:r>
      <w:r w:rsidR="00B1786A"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z dnia 2</w:t>
      </w:r>
      <w:r w:rsidR="00B1786A">
        <w:rPr>
          <w:rFonts w:ascii="Arial" w:eastAsia="Times New Roman" w:hAnsi="Arial"/>
          <w:sz w:val="20"/>
          <w:szCs w:val="20"/>
          <w:lang w:eastAsia="pl-PL"/>
        </w:rPr>
        <w:t>3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B1786A">
        <w:rPr>
          <w:rFonts w:ascii="Arial" w:eastAsia="Times New Roman" w:hAnsi="Arial"/>
          <w:sz w:val="20"/>
          <w:szCs w:val="20"/>
          <w:lang w:eastAsia="pl-PL"/>
        </w:rPr>
        <w:t>8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50E5C2DA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80600081"/>
      <w:r w:rsidRPr="00010E51">
        <w:rPr>
          <w:rFonts w:ascii="Arial" w:hAnsi="Arial" w:cs="Arial"/>
          <w:b/>
          <w:sz w:val="20"/>
          <w:szCs w:val="20"/>
        </w:rPr>
        <w:t>Budowa drogi</w:t>
      </w:r>
      <w:r>
        <w:rPr>
          <w:rFonts w:ascii="Arial" w:hAnsi="Arial" w:cs="Arial"/>
          <w:b/>
          <w:sz w:val="20"/>
          <w:szCs w:val="20"/>
        </w:rPr>
        <w:t xml:space="preserve"> gminnej </w:t>
      </w:r>
      <w:proofErr w:type="spellStart"/>
      <w:r>
        <w:rPr>
          <w:rFonts w:ascii="Arial" w:hAnsi="Arial" w:cs="Arial"/>
          <w:b/>
          <w:sz w:val="20"/>
          <w:szCs w:val="20"/>
        </w:rPr>
        <w:t>Wędoły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Okręglik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etap 1.</w:t>
      </w:r>
      <w:bookmarkEnd w:id="2"/>
    </w:p>
    <w:p w14:paraId="677B5171" w14:textId="0E6450D1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114.000,00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ED2" w14:textId="77777777" w:rsidR="00F475CF" w:rsidRPr="009744D8" w:rsidRDefault="00F475C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>POZORSKI s.c. Andrzej Pozorski, Piotr Pozorski</w:t>
            </w:r>
          </w:p>
          <w:p w14:paraId="7FABB473" w14:textId="44F1AFBB" w:rsidR="00F82BF6" w:rsidRPr="009744D8" w:rsidRDefault="00F475C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 xml:space="preserve">Złotowo, ul. </w:t>
            </w:r>
            <w:proofErr w:type="spellStart"/>
            <w:r w:rsidRPr="009744D8">
              <w:rPr>
                <w:rFonts w:ascii="Arial" w:hAnsi="Arial" w:cs="Arial"/>
                <w:sz w:val="20"/>
                <w:szCs w:val="20"/>
              </w:rPr>
              <w:t>Klaskawska</w:t>
            </w:r>
            <w:proofErr w:type="spellEnd"/>
            <w:r w:rsidRPr="009744D8">
              <w:rPr>
                <w:rFonts w:ascii="Arial" w:hAnsi="Arial" w:cs="Arial"/>
                <w:sz w:val="20"/>
                <w:szCs w:val="20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325D9723" w:rsidR="0072230F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130.820,62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5FF5C2A3" w:rsidR="0072230F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E4D" w14:textId="77777777" w:rsidR="00292EC1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S-PROBUD Spółka z o.o.</w:t>
            </w:r>
          </w:p>
          <w:p w14:paraId="4A6EBCE5" w14:textId="57C17B1E" w:rsidR="00292EC1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Rzeźnicza 6-8, 73-110 Stargard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3E967393" w:rsidR="00292EC1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146.621,66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55AC4CA" w:rsidR="00292EC1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BCF7F5" w14:textId="49CF61A7" w:rsidR="00B1786A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10E51">
        <w:rPr>
          <w:rFonts w:ascii="Arial" w:hAnsi="Arial" w:cs="Arial"/>
          <w:b/>
          <w:sz w:val="20"/>
          <w:szCs w:val="20"/>
        </w:rPr>
        <w:t>Budowa drogi</w:t>
      </w:r>
      <w:r>
        <w:rPr>
          <w:rFonts w:ascii="Arial" w:hAnsi="Arial" w:cs="Arial"/>
          <w:b/>
          <w:sz w:val="20"/>
          <w:szCs w:val="20"/>
        </w:rPr>
        <w:t xml:space="preserve"> gminnej </w:t>
      </w:r>
      <w:proofErr w:type="spellStart"/>
      <w:r>
        <w:rPr>
          <w:rFonts w:ascii="Arial" w:hAnsi="Arial" w:cs="Arial"/>
          <w:b/>
          <w:sz w:val="20"/>
          <w:szCs w:val="20"/>
        </w:rPr>
        <w:t>Wędoły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Okręglik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etap 2.</w:t>
      </w:r>
    </w:p>
    <w:p w14:paraId="468134D7" w14:textId="611E6AAC" w:rsidR="00B1786A" w:rsidRPr="008E3CC7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86.000,00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732" w14:textId="77777777" w:rsidR="00B1786A" w:rsidRPr="009744D8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>POZORSKI s.c. Andrzej Pozorski, Piotr Pozorski</w:t>
            </w:r>
          </w:p>
          <w:p w14:paraId="7055B18B" w14:textId="77777777" w:rsidR="00B1786A" w:rsidRPr="009744D8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 xml:space="preserve">Złotowo, ul. </w:t>
            </w:r>
            <w:proofErr w:type="spellStart"/>
            <w:r w:rsidRPr="009744D8">
              <w:rPr>
                <w:rFonts w:ascii="Arial" w:hAnsi="Arial" w:cs="Arial"/>
                <w:sz w:val="20"/>
                <w:szCs w:val="20"/>
              </w:rPr>
              <w:t>Klaskawska</w:t>
            </w:r>
            <w:proofErr w:type="spellEnd"/>
            <w:r w:rsidRPr="009744D8">
              <w:rPr>
                <w:rFonts w:ascii="Arial" w:hAnsi="Arial" w:cs="Arial"/>
                <w:sz w:val="20"/>
                <w:szCs w:val="20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71D2E39F" w:rsidR="00B1786A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115.144,84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6B9D53F5" w:rsidR="00B1786A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92EC1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439E51D3" w:rsidR="00292EC1" w:rsidRPr="00F475CF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0FB0" w14:textId="77777777" w:rsidR="00292EC1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S-PROBUD Spółka z o.o.</w:t>
            </w:r>
          </w:p>
          <w:p w14:paraId="07BFB4E1" w14:textId="03F4A1C4" w:rsidR="00292EC1" w:rsidRPr="009744D8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Rzeźnicza 6-8, 73-110 Stargard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7219C3EC" w:rsidR="00292EC1" w:rsidRPr="009744D8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124.959,27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0D895232" w:rsidR="00292EC1" w:rsidRPr="009744D8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116D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4638" w14:textId="77777777" w:rsidR="008D6C5E" w:rsidRDefault="008D6C5E">
      <w:r>
        <w:separator/>
      </w:r>
    </w:p>
  </w:endnote>
  <w:endnote w:type="continuationSeparator" w:id="0">
    <w:p w14:paraId="57CB3380" w14:textId="77777777" w:rsidR="008D6C5E" w:rsidRDefault="008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05F7" w14:textId="77777777" w:rsidR="008D6C5E" w:rsidRDefault="008D6C5E">
      <w:r>
        <w:separator/>
      </w:r>
    </w:p>
  </w:footnote>
  <w:footnote w:type="continuationSeparator" w:id="0">
    <w:p w14:paraId="25788633" w14:textId="77777777" w:rsidR="008D6C5E" w:rsidRDefault="008D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130</cp:revision>
  <cp:lastPrinted>2020-12-01T12:28:00Z</cp:lastPrinted>
  <dcterms:created xsi:type="dcterms:W3CDTF">2013-01-22T10:37:00Z</dcterms:created>
  <dcterms:modified xsi:type="dcterms:W3CDTF">2021-09-07T08:19:00Z</dcterms:modified>
</cp:coreProperties>
</file>