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68FC" w14:textId="77777777" w:rsidR="001C48E6" w:rsidRDefault="001C48E6" w:rsidP="001C48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24EFBE" w14:textId="6403AAAD" w:rsidR="003D7FC6" w:rsidRDefault="001C48E6" w:rsidP="001C48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C4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A-ZP.382.</w:t>
      </w:r>
      <w:r w:rsidR="005E60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1C4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.2024.KK</w:t>
      </w:r>
    </w:p>
    <w:p w14:paraId="13A7C062" w14:textId="77777777" w:rsidR="001C48E6" w:rsidRPr="001C48E6" w:rsidRDefault="001C48E6" w:rsidP="001C48E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</w:p>
    <w:tbl>
      <w:tblPr>
        <w:tblW w:w="908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1259"/>
        <w:gridCol w:w="1678"/>
        <w:gridCol w:w="1544"/>
        <w:gridCol w:w="1237"/>
      </w:tblGrid>
      <w:tr w:rsidR="00512E70" w:rsidRPr="00512E70" w14:paraId="41450AFA" w14:textId="3637FA14" w:rsidTr="00151B56">
        <w:trPr>
          <w:trHeight w:val="588"/>
        </w:trPr>
        <w:tc>
          <w:tcPr>
            <w:tcW w:w="78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0A50A" w14:textId="77777777" w:rsidR="00512E70" w:rsidRPr="00512E70" w:rsidRDefault="00512E70" w:rsidP="00417C61">
            <w:pPr>
              <w:pStyle w:val="Nagwek"/>
              <w:rPr>
                <w:rFonts w:ascii="Times New Roman" w:hAnsi="Times New Roman" w:cs="Times New Roman"/>
              </w:rPr>
            </w:pPr>
            <w:r w:rsidRPr="00512E70">
              <w:rPr>
                <w:rFonts w:ascii="Times New Roman" w:hAnsi="Times New Roman" w:cs="Times New Roman"/>
              </w:rPr>
              <w:t xml:space="preserve">Formularz cen jednostkowych </w:t>
            </w:r>
            <w:r w:rsidRPr="00512E70">
              <w:rPr>
                <w:rFonts w:ascii="Times New Roman" w:hAnsi="Times New Roman" w:cs="Times New Roman"/>
              </w:rPr>
              <w:tab/>
            </w:r>
            <w:r w:rsidRPr="00512E70">
              <w:rPr>
                <w:rFonts w:ascii="Times New Roman" w:hAnsi="Times New Roman" w:cs="Times New Roman"/>
              </w:rPr>
              <w:tab/>
              <w:t>załącznik 1a</w:t>
            </w:r>
          </w:p>
          <w:p w14:paraId="2249C2FE" w14:textId="77777777" w:rsidR="00512E70" w:rsidRPr="00512E70" w:rsidRDefault="00512E70" w:rsidP="00512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7E33B156" w14:textId="77777777" w:rsidR="007D5A78" w:rsidRPr="001C48E6" w:rsidRDefault="00512E70" w:rsidP="00417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C48E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Część 1 </w:t>
            </w:r>
          </w:p>
          <w:p w14:paraId="280C600E" w14:textId="5A7CBB8B" w:rsidR="00512E70" w:rsidRPr="00512E70" w:rsidRDefault="00512E70" w:rsidP="00417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C48E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Międzynarodowy Ośrodek Badań Interdyscyplinarnych w Kulicach, Kulice 24, 72-200 Nowogard</w:t>
            </w:r>
          </w:p>
          <w:p w14:paraId="3F231E0F" w14:textId="02CA4EFD" w:rsidR="00512E70" w:rsidRPr="00512E70" w:rsidRDefault="00512E70" w:rsidP="00512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1C819F0B" w14:textId="77777777" w:rsidR="00512E70" w:rsidRPr="00512E70" w:rsidRDefault="00512E70" w:rsidP="00417C61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512E70" w:rsidRPr="00512E70" w14:paraId="2BD64F48" w14:textId="33BF314E" w:rsidTr="00151B56">
        <w:trPr>
          <w:trHeight w:val="588"/>
        </w:trPr>
        <w:tc>
          <w:tcPr>
            <w:tcW w:w="3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6D98CF" w14:textId="2077962D" w:rsidR="00512E70" w:rsidRPr="007D5A78" w:rsidRDefault="00512E70" w:rsidP="003A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33400269"/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Asortyment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744" w14:textId="3008C34D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KULICE</w:t>
            </w:r>
            <w:r w:rsidR="000432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szacowana liczba sztuk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3CA5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</w:t>
            </w:r>
          </w:p>
          <w:p w14:paraId="7499E323" w14:textId="7BC368F2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 w:rsidR="00E563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A8E6" w14:textId="72F05AA5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Cena jednostkowa brutto</w:t>
            </w:r>
            <w:r w:rsidR="00E563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33BAD" w14:textId="0AE14E9E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brutto</w:t>
            </w: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</w:t>
            </w:r>
            <w:r w:rsidR="00AC21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rok</w:t>
            </w:r>
            <w:r w:rsidR="00E563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512E70" w:rsidRPr="00512E70" w14:paraId="09F6C9D3" w14:textId="6AA53A7B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578892" w14:textId="61EB32D8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Poszwa biała/kolorowa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4262" w14:textId="17B3E04C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29CFD" w14:textId="38395E00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23A64" w14:textId="1D21A71A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16A55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6C15A5E3" w14:textId="1A191D11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A95FAB" w14:textId="321336BD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Poszewka biała/kolorowa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0FEC" w14:textId="495CAF3D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77A53" w14:textId="798A655A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29FB5" w14:textId="0BD80011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CD504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57375BA8" w14:textId="6004CB00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89EC14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Prześcieradło proste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836B" w14:textId="4D91205A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89D01" w14:textId="488D5BA3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E4D45" w14:textId="4D5F2368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CA2F5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6C7445CD" w14:textId="3B345052" w:rsidTr="00151B56">
        <w:trPr>
          <w:trHeight w:val="389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C42529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Prześcieradło z gumką </w:t>
            </w: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rogach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434D" w14:textId="4A3EFDF7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CBDAA" w14:textId="6B369B66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FA54" w14:textId="72015E98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A1FEC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30A5CE05" w14:textId="76A77B2B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A6A8C8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Kołdra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DC4B" w14:textId="3A492A5A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108B4" w14:textId="2CDE730B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7FCB0" w14:textId="28F490FE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D2A0B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540299AB" w14:textId="69B2A091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DD66BD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Poduszka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4118" w14:textId="261081A7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D06CB" w14:textId="44FBB6EB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4F1F2" w14:textId="6CF03500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6B9D7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2D0D5E50" w14:textId="56D41471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E1D47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duży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CC57" w14:textId="67102483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CEB24" w14:textId="58347D63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6A74F" w14:textId="07A53D86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11AC1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45D75F41" w14:textId="0E0C2094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E7EA04" w14:textId="77777777" w:rsidR="00512E70" w:rsidRPr="007D5A78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mały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9C2F" w14:textId="1AF435E0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96CF4" w14:textId="10F43D48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398BC" w14:textId="70BB2E61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A85AB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36EAE4B4" w14:textId="7FF69190" w:rsidTr="00151B56">
        <w:trPr>
          <w:trHeight w:val="235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1AA9E8" w14:textId="77777777" w:rsidR="00512E70" w:rsidRPr="007D5A78" w:rsidRDefault="00512E70" w:rsidP="004B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„stopka” łazienkowa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0D8A" w14:textId="4039E5B5" w:rsidR="00512E70" w:rsidRPr="007D5A78" w:rsidRDefault="000B253D" w:rsidP="004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51C1B" w14:textId="77777777" w:rsidR="00512E70" w:rsidRPr="007D5A78" w:rsidRDefault="00512E70" w:rsidP="004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FE32C" w14:textId="77777777" w:rsidR="00512E70" w:rsidRPr="007D5A78" w:rsidRDefault="00512E70" w:rsidP="004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B341B" w14:textId="77777777" w:rsidR="00512E70" w:rsidRPr="007D5A78" w:rsidRDefault="00512E70" w:rsidP="004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393F942C" w14:textId="474AC4DA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6A6371" w14:textId="4C704905" w:rsidR="00512E70" w:rsidRPr="007D5A78" w:rsidRDefault="00151B56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Narzuta-pled polarowy 130x170 cm na łóżko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D000" w14:textId="0AAE2EB2" w:rsidR="00512E70" w:rsidRPr="007D5A78" w:rsidRDefault="00151B56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512E7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963B2" w14:textId="20ED3411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776A6" w14:textId="41DFAF96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EBF42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7A942BAB" w14:textId="25ABF536" w:rsidTr="00151B56">
        <w:trPr>
          <w:trHeight w:val="357"/>
        </w:trPr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243BF7" w14:textId="5D3512B7" w:rsidR="00512E70" w:rsidRPr="007D5A78" w:rsidRDefault="00151B56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Zasłona okienna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66B9" w14:textId="40301326" w:rsidR="00512E70" w:rsidRPr="007D5A78" w:rsidRDefault="000B253D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151B5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A8194" w14:textId="1006E774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12137" w14:textId="46F3240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EACEDD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12E70" w:rsidRPr="00512E70" w14:paraId="25344B04" w14:textId="5B0EE19B" w:rsidTr="00151B56">
        <w:trPr>
          <w:trHeight w:val="300"/>
        </w:trPr>
        <w:tc>
          <w:tcPr>
            <w:tcW w:w="33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4685" w14:textId="29BEDF67" w:rsidR="00512E70" w:rsidRPr="007D5A78" w:rsidRDefault="00151B56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Firana tiulowa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87B" w14:textId="41194352" w:rsidR="00512E70" w:rsidRPr="007D5A78" w:rsidRDefault="00151B56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216A" w14:textId="03B0BD14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39D4" w14:textId="73E9F706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D1AC" w14:textId="77777777" w:rsidR="00512E70" w:rsidRPr="007D5A78" w:rsidRDefault="00512E7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D7F90" w:rsidRPr="00512E70" w14:paraId="2B479668" w14:textId="2C058F93" w:rsidTr="00151B56">
        <w:trPr>
          <w:trHeight w:val="300"/>
        </w:trPr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E997D" w14:textId="72AE1A77" w:rsidR="00AD7F90" w:rsidRPr="007D5A78" w:rsidRDefault="00151B56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Obrus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43BA" w14:textId="77777777" w:rsidR="00AD7F90" w:rsidRPr="007D5A78" w:rsidRDefault="00AD7F9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BE4CD" w14:textId="77777777" w:rsidR="00AD7F90" w:rsidRPr="007D5A78" w:rsidRDefault="00AD7F9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993CA" w14:textId="38457FFD" w:rsidR="00AD7F90" w:rsidRPr="007D5A78" w:rsidRDefault="00AD7F9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61B6F1" w14:textId="77777777" w:rsidR="00AD7F90" w:rsidRPr="007D5A78" w:rsidRDefault="00AD7F90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6F55" w:rsidRPr="00512E70" w14:paraId="196AC1F2" w14:textId="77777777" w:rsidTr="00151B56">
        <w:trPr>
          <w:trHeight w:val="300"/>
        </w:trPr>
        <w:tc>
          <w:tcPr>
            <w:tcW w:w="78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512CF" w14:textId="16EF6BB3" w:rsidR="00586F55" w:rsidRPr="00586F55" w:rsidRDefault="00586F55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6F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brutto za </w:t>
            </w:r>
            <w:r w:rsidR="00990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rok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F624C" w14:textId="77777777" w:rsidR="00586F55" w:rsidRPr="007D5A78" w:rsidRDefault="00586F55" w:rsidP="009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  <w:tr w:rsidR="00512E70" w:rsidRPr="00512E70" w14:paraId="46297EEB" w14:textId="2F75317A" w:rsidTr="00151B56">
        <w:trPr>
          <w:trHeight w:val="300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10D1" w14:textId="77777777" w:rsidR="00512E70" w:rsidRDefault="00512E70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E6C90AC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C29A071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37A5E50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1BBDD6A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DF02CE8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F2EB37C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EE5637F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96A6B7C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B2A2740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FA23567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9E0B572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F2DD27D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F72B14D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470F00B" w14:textId="77777777" w:rsidR="00BA45A0" w:rsidRDefault="00BA45A0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8E7ED1F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4A86B7E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C953CE0" w14:textId="77777777" w:rsidR="00CF6E5F" w:rsidRDefault="00CF6E5F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DA5D4AF" w14:textId="77777777" w:rsidR="00CF6E5F" w:rsidRDefault="00CF6E5F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54B49DB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D40784A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C5728D8" w14:textId="77777777" w:rsidR="001C48E6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7966D92" w14:textId="77777777" w:rsidR="001C48E6" w:rsidRPr="00512E70" w:rsidRDefault="001C48E6" w:rsidP="00B51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34B6" w14:textId="77777777" w:rsidR="00512E70" w:rsidRPr="00512E70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E637" w14:textId="77777777" w:rsidR="00512E70" w:rsidRPr="00512E70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E25" w14:textId="77777777" w:rsidR="00512E70" w:rsidRPr="00512E70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DF7DFCD" w14:textId="77777777" w:rsidR="00512E70" w:rsidRPr="00512E70" w:rsidRDefault="00512E70" w:rsidP="009D5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C1E0448" w14:textId="4BEA8B17" w:rsidR="007D5A78" w:rsidRPr="001C48E6" w:rsidRDefault="00417C61" w:rsidP="00B51A6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C48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Część 2 </w:t>
      </w:r>
    </w:p>
    <w:p w14:paraId="6BDFAD12" w14:textId="20273B63" w:rsidR="00417C61" w:rsidRPr="00B51A60" w:rsidRDefault="00417C61" w:rsidP="00B51A6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C48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Zespół Pałacowo-Parkowy - Centrum Edukacji Środowiskowej, Małkocin 37, 73-110 Stargard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1559"/>
        <w:gridCol w:w="1560"/>
        <w:gridCol w:w="1265"/>
      </w:tblGrid>
      <w:tr w:rsidR="00E563B0" w:rsidRPr="00512E70" w14:paraId="612076B7" w14:textId="43B3CFF5" w:rsidTr="00E563B0">
        <w:trPr>
          <w:trHeight w:val="58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D13" w14:textId="77777777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Asortyment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BE5" w14:textId="3B636C2E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MAŁKOCIN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szacowana liczba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1BC" w14:textId="77777777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</w:t>
            </w:r>
          </w:p>
          <w:p w14:paraId="6101796F" w14:textId="54787821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ED7" w14:textId="60AB8569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Cena jednostkowa brutto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DB861" w14:textId="56941C76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brutto</w:t>
            </w: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AC21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1 rok</w:t>
            </w:r>
          </w:p>
        </w:tc>
      </w:tr>
      <w:tr w:rsidR="00B51A60" w:rsidRPr="00512E70" w14:paraId="0DF77284" w14:textId="2ED73AEE" w:rsidTr="00E563B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77358E" w14:textId="4931B5B2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Poszwa</w:t>
            </w:r>
            <w:r w:rsidR="00BA45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A45A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biała/kolorowa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4E51B7" w14:textId="05287B10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534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1BE1D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0FD7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C8033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4D6135CD" w14:textId="1ECEDFCC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0E966" w14:textId="5F3F93F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Poszewka</w:t>
            </w:r>
            <w:r w:rsidR="00BA45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A45A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biała/kolorowa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6D7C6" w14:textId="63A4DC40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D272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641A6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C6297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42DC97E5" w14:textId="360EE74A" w:rsidTr="00B51A60">
        <w:trPr>
          <w:trHeight w:val="341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59D1AA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Prześcieradło proste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CD3895" w14:textId="5E9204C0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6D18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5F7B4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BD0B5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5EA0B80E" w14:textId="4A12985A" w:rsidTr="00B51A60">
        <w:trPr>
          <w:trHeight w:val="544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BC0E6D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Prześcieradło z gumką </w:t>
            </w: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rogach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822419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84E9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AB078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BA46A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71A505A6" w14:textId="2A8F49AE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C1EC1E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Kołdra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8C1E7A" w14:textId="22CD17F0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1785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240F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A6383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56B9886F" w14:textId="6798877B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D6A5F8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Poduszka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A9F96D" w14:textId="311C1207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2BEBD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C20F8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2734A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4C74529A" w14:textId="4A5DD684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3E8F6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duży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FCE8A7" w14:textId="343BC150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2CDB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8D65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B70BB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284FA2FB" w14:textId="25206331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91C1FA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mały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B5A1A" w14:textId="3E67245F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7FD3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0761B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A1D8C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158C0A7B" w14:textId="5B9C8064" w:rsidTr="00B51A60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C415E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„stopka” łazienkowa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D45FE1" w14:textId="79DB8F54" w:rsidR="00B51A60" w:rsidRPr="007D5A78" w:rsidRDefault="00544A5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726C7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F256F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C0657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651D3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43AE5306" w14:textId="297556AE" w:rsidTr="00B51A60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5D8E04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Narzuta-pled polarowy 130x170 cm na łóżko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DF7EA" w14:textId="77168EA9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71EC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4121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B2968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62A8A37F" w14:textId="16C0263E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B3E453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Zasłona okienna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4B0125" w14:textId="652E065D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7BCBD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05F65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7D97C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39DCE464" w14:textId="4AAF5665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952376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Firana tiulowa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7E6E63" w14:textId="53E49FAF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B51A6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A401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9A49C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22D31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4B1DA8F6" w14:textId="59DC9C19" w:rsidTr="00B51A60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32A37F" w14:textId="77777777" w:rsidR="00B51A60" w:rsidRPr="007D5A78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Obrus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B730CE" w14:textId="04E41D9F" w:rsidR="00B51A60" w:rsidRPr="007D5A78" w:rsidRDefault="00726C77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B51A60" w:rsidRPr="007D5A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175F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4465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D491D" w14:textId="77777777" w:rsidR="00B51A60" w:rsidRPr="007D5A78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6F55" w:rsidRPr="00512E70" w14:paraId="6DB38DD8" w14:textId="77777777" w:rsidTr="00C77B01">
        <w:trPr>
          <w:trHeight w:val="300"/>
        </w:trPr>
        <w:tc>
          <w:tcPr>
            <w:tcW w:w="77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B38EA" w14:textId="33818D0B" w:rsidR="00586F55" w:rsidRPr="00586F55" w:rsidRDefault="00586F55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6F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brutto za </w:t>
            </w:r>
            <w:r w:rsidR="00990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rok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36983" w14:textId="77777777" w:rsidR="00586F55" w:rsidRPr="007D5A78" w:rsidRDefault="00586F55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1A60" w:rsidRPr="00512E70" w14:paraId="2993DD5D" w14:textId="38CADC2A" w:rsidTr="00B51A60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024" w14:textId="77777777" w:rsidR="00B51A60" w:rsidRPr="00512E70" w:rsidRDefault="00B51A60" w:rsidP="00EE7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8B3" w14:textId="77777777" w:rsidR="00B51A60" w:rsidRPr="00512E70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9C8" w14:textId="77777777" w:rsidR="00B51A60" w:rsidRPr="00512E70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D76" w14:textId="77777777" w:rsidR="00B51A60" w:rsidRPr="00512E70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96D1032" w14:textId="77777777" w:rsidR="00B51A60" w:rsidRPr="00512E70" w:rsidRDefault="00B51A60" w:rsidP="00EE7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BD16A5F" w14:textId="77777777" w:rsidR="001C48E6" w:rsidRDefault="001C48E6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54575C7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1F38655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7E925E9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2D5C06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3DF72F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B4580A4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E459B6E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A35A51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68263EC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DCC4BA7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91B9F9B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E2FFEDE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922EBB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B124278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D7586C0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0C99A8A" w14:textId="77777777" w:rsidR="00BA45A0" w:rsidRDefault="00BA45A0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DC1BBF9" w14:textId="77777777" w:rsidR="00BA45A0" w:rsidRDefault="00BA45A0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B828CCE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590A9E5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8D06F6C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1C5BF80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C041FB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5CC1E0C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22FC45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A5C7527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854735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B961409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7C7D3FF" w14:textId="77777777" w:rsidR="00CF6E5F" w:rsidRDefault="00CF6E5F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A1FB3AF" w14:textId="23B32471" w:rsidR="007D5A78" w:rsidRPr="001C48E6" w:rsidRDefault="00417C61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C48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Część </w:t>
      </w:r>
      <w:r w:rsidR="00E548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1C48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175B7B2" w14:textId="24793CD6" w:rsidR="007D5A78" w:rsidRDefault="00417C61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C48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Stacja Morska US, ul. Gryfa Pomorskiego 78a, 72-500 Międzyzdroje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852"/>
        <w:gridCol w:w="1874"/>
        <w:gridCol w:w="1701"/>
        <w:gridCol w:w="1265"/>
      </w:tblGrid>
      <w:tr w:rsidR="00E563B0" w:rsidRPr="00512E70" w14:paraId="1D07C235" w14:textId="2F08CA84" w:rsidTr="00E563B0">
        <w:trPr>
          <w:trHeight w:val="588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B511DD" w14:textId="77777777" w:rsidR="00E563B0" w:rsidRPr="007D5A78" w:rsidRDefault="00E563B0" w:rsidP="00E5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Asortyment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65D" w14:textId="002C1D95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MIĘDZYZDROJE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szacowana liczba sztuk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EEB" w14:textId="77777777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</w:t>
            </w:r>
          </w:p>
          <w:p w14:paraId="5715C7C6" w14:textId="0988EFD6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D48" w14:textId="06370664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Cena jednostkowa brutto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wypranej sztuki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DEB96" w14:textId="55C297A2" w:rsidR="00E563B0" w:rsidRPr="007D5A78" w:rsidRDefault="00E563B0" w:rsidP="00E5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brutto</w:t>
            </w: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</w:t>
            </w:r>
            <w:r w:rsidR="00C861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7D5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lata</w:t>
            </w:r>
          </w:p>
        </w:tc>
      </w:tr>
      <w:tr w:rsidR="007D5A78" w:rsidRPr="00512E70" w14:paraId="52EC5E8D" w14:textId="6B53DE30" w:rsidTr="00E563B0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B236EE" w14:textId="0C8F0B76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Poszwa</w:t>
            </w:r>
            <w:r w:rsidR="00BA45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A45A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biała/kolorowa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F233D5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5763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41EBF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FCBA8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1FF25B8B" w14:textId="40B49504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F426E8" w14:textId="23C522A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Poszewka</w:t>
            </w:r>
            <w:r w:rsidR="00BA45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A45A0"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biała/kolorowa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56A6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95E9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6D0BB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5A200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5D9C4692" w14:textId="3AE4DB40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AEB385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Prześcieradło proste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9CEDB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183B8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713B8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C0CD3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26943564" w14:textId="6144EE0A" w:rsidTr="007D5A78">
        <w:trPr>
          <w:trHeight w:val="564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4C28E1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Prześcieradło z gumką </w:t>
            </w: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rogach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91169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C289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CCFFF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CEB59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21FEE28B" w14:textId="698D7684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D1094F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Kołdra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5ED638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CF6DD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751EF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8A734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683D4897" w14:textId="2E035C65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5A21F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Poduszka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695EDE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96229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78DF1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C54C0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6E899C5C" w14:textId="584C1D38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16B43B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duży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0CFA14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27F0B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0C88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9D484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5FD45CD6" w14:textId="432AD0BA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4073E7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mały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AB2FC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48403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95310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64450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0D1C38A7" w14:textId="0BC79B9D" w:rsidTr="007D5A78">
        <w:trPr>
          <w:trHeight w:val="564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A5747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Ręcznik „stopka” łazienkowa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F34151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DAA73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0D871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994C1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23387831" w14:textId="1BBC64DE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B60ABB" w14:textId="52BAD2D3" w:rsidR="007D5A78" w:rsidRPr="007D5A78" w:rsidRDefault="00BA45A0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Narzuta-pled polarowy 130x170 cm na łóżko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C653EA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E29BF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47A6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64755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78B1D8E4" w14:textId="459B4193" w:rsidTr="00BA45A0">
        <w:trPr>
          <w:trHeight w:val="328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67C12C" w14:textId="0A2F0253" w:rsidR="007D5A78" w:rsidRPr="007D5A78" w:rsidRDefault="00BA45A0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Zasłona okienna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6A98DD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734FF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8E4E4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78FE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1EBE6ACB" w14:textId="2FF7349E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238C7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Firana tiulowa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021D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C184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6BA85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A6D7C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55A8D144" w14:textId="5A3710F3" w:rsidTr="007D5A78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3A57F" w14:textId="77777777" w:rsidR="007D5A78" w:rsidRPr="007D5A78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Obrus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C0B202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D5A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9CB6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CC546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2317E" w14:textId="77777777" w:rsidR="007D5A78" w:rsidRPr="007D5A78" w:rsidRDefault="007D5A78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6F55" w:rsidRPr="00512E70" w14:paraId="235B296D" w14:textId="77777777" w:rsidTr="003D767A">
        <w:trPr>
          <w:trHeight w:val="300"/>
        </w:trPr>
        <w:tc>
          <w:tcPr>
            <w:tcW w:w="77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DC863" w14:textId="71ACC0C6" w:rsidR="00586F55" w:rsidRPr="007D5A78" w:rsidRDefault="00586F55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6F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brutto za </w:t>
            </w:r>
            <w:r w:rsidR="00D12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rok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D7E19" w14:textId="77777777" w:rsidR="00586F55" w:rsidRPr="007D5A78" w:rsidRDefault="00586F55" w:rsidP="00B0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D5A78" w:rsidRPr="00512E70" w14:paraId="46916C9B" w14:textId="3C8161E0" w:rsidTr="007D5A7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871" w14:textId="77777777" w:rsidR="007D5A78" w:rsidRPr="00512E70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F9E" w14:textId="77777777" w:rsidR="007D5A78" w:rsidRPr="00512E70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A7EB3" w14:textId="77777777" w:rsidR="007D5A78" w:rsidRPr="00512E70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6BC0" w14:textId="77777777" w:rsidR="007D5A78" w:rsidRPr="00512E70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A94A391" w14:textId="77777777" w:rsidR="007D5A78" w:rsidRPr="00512E70" w:rsidRDefault="007D5A78" w:rsidP="00B03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085B56A" w14:textId="7E222F8B" w:rsidR="00587567" w:rsidRPr="007D5A78" w:rsidRDefault="00587567" w:rsidP="007D5A7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sectPr w:rsidR="00587567" w:rsidRPr="007D5A78" w:rsidSect="00417C61">
      <w:headerReference w:type="default" r:id="rId6"/>
      <w:footerReference w:type="default" r:id="rId7"/>
      <w:pgSz w:w="11906" w:h="16838" w:code="9"/>
      <w:pgMar w:top="851" w:right="1417" w:bottom="1134" w:left="1417" w:header="709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77DB" w14:textId="77777777" w:rsidR="00F82BC7" w:rsidRDefault="00F82BC7" w:rsidP="00F82BC7">
      <w:pPr>
        <w:spacing w:after="0" w:line="240" w:lineRule="auto"/>
      </w:pPr>
      <w:r>
        <w:separator/>
      </w:r>
    </w:p>
  </w:endnote>
  <w:endnote w:type="continuationSeparator" w:id="0">
    <w:p w14:paraId="2543823B" w14:textId="77777777" w:rsidR="00F82BC7" w:rsidRDefault="00F82BC7" w:rsidP="00F8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0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409AD" w14:textId="33700817" w:rsidR="00682642" w:rsidRDefault="006826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127C9" w14:textId="77777777" w:rsidR="00682642" w:rsidRDefault="0068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9187" w14:textId="77777777" w:rsidR="00F82BC7" w:rsidRDefault="00F82BC7" w:rsidP="00F82BC7">
      <w:pPr>
        <w:spacing w:after="0" w:line="240" w:lineRule="auto"/>
      </w:pPr>
      <w:r>
        <w:separator/>
      </w:r>
    </w:p>
  </w:footnote>
  <w:footnote w:type="continuationSeparator" w:id="0">
    <w:p w14:paraId="47EDE924" w14:textId="77777777" w:rsidR="00F82BC7" w:rsidRDefault="00F82BC7" w:rsidP="00F8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56A3" w14:textId="02DE530E" w:rsidR="003D7FC6" w:rsidRDefault="003D7FC6">
    <w:pPr>
      <w:pStyle w:val="Nagwek"/>
    </w:pPr>
    <w:r w:rsidRPr="00D5331C">
      <w:rPr>
        <w:rFonts w:ascii="Aptos" w:eastAsia="Aptos" w:hAnsi="Aptos"/>
        <w:noProof/>
      </w:rPr>
      <w:drawing>
        <wp:inline distT="0" distB="0" distL="0" distR="0" wp14:anchorId="723D83DE" wp14:editId="331334D3">
          <wp:extent cx="2035810" cy="636270"/>
          <wp:effectExtent l="0" t="0" r="2540" b="0"/>
          <wp:docPr id="17378330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5"/>
    <w:rsid w:val="0004323D"/>
    <w:rsid w:val="000B253D"/>
    <w:rsid w:val="00151B56"/>
    <w:rsid w:val="00170315"/>
    <w:rsid w:val="001820F0"/>
    <w:rsid w:val="001A14E6"/>
    <w:rsid w:val="001C48E6"/>
    <w:rsid w:val="0022774D"/>
    <w:rsid w:val="00370C34"/>
    <w:rsid w:val="003A66D0"/>
    <w:rsid w:val="003D7FC6"/>
    <w:rsid w:val="00417C61"/>
    <w:rsid w:val="00512E70"/>
    <w:rsid w:val="00534FEC"/>
    <w:rsid w:val="00544A57"/>
    <w:rsid w:val="00586F55"/>
    <w:rsid w:val="00587567"/>
    <w:rsid w:val="005E6026"/>
    <w:rsid w:val="00650553"/>
    <w:rsid w:val="00682642"/>
    <w:rsid w:val="006B22B8"/>
    <w:rsid w:val="00726C77"/>
    <w:rsid w:val="007D5A78"/>
    <w:rsid w:val="008348CF"/>
    <w:rsid w:val="008A1589"/>
    <w:rsid w:val="009902BF"/>
    <w:rsid w:val="009D5E95"/>
    <w:rsid w:val="009E2490"/>
    <w:rsid w:val="00AC2174"/>
    <w:rsid w:val="00AD7F90"/>
    <w:rsid w:val="00B31ECC"/>
    <w:rsid w:val="00B51A60"/>
    <w:rsid w:val="00BA45A0"/>
    <w:rsid w:val="00C861CF"/>
    <w:rsid w:val="00CF6E5F"/>
    <w:rsid w:val="00D124D3"/>
    <w:rsid w:val="00E54812"/>
    <w:rsid w:val="00E563B0"/>
    <w:rsid w:val="00EC6892"/>
    <w:rsid w:val="00F82BC7"/>
    <w:rsid w:val="00F9501D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E3C"/>
  <w15:chartTrackingRefBased/>
  <w15:docId w15:val="{87D78F5C-1ED4-4AFC-BA2D-5077114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505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i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50553"/>
    <w:pPr>
      <w:spacing w:after="0" w:line="240" w:lineRule="auto"/>
    </w:pPr>
    <w:rPr>
      <w:rFonts w:ascii="Bookman Old Style" w:eastAsiaTheme="majorEastAsia" w:hAnsi="Bookman Old Style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C7"/>
  </w:style>
  <w:style w:type="paragraph" w:styleId="Stopka">
    <w:name w:val="footer"/>
    <w:basedOn w:val="Normalny"/>
    <w:link w:val="StopkaZnak"/>
    <w:uiPriority w:val="99"/>
    <w:unhideWhenUsed/>
    <w:rsid w:val="00F8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C7"/>
  </w:style>
  <w:style w:type="character" w:styleId="Odwoaniedokomentarza">
    <w:name w:val="annotation reference"/>
    <w:basedOn w:val="Domylnaczcionkaakapitu"/>
    <w:uiPriority w:val="99"/>
    <w:semiHidden/>
    <w:unhideWhenUsed/>
    <w:rsid w:val="00682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6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Szczecinski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Latocha</dc:creator>
  <cp:keywords/>
  <dc:description/>
  <cp:lastModifiedBy>Katarzyna Kułagowska</cp:lastModifiedBy>
  <cp:revision>18</cp:revision>
  <dcterms:created xsi:type="dcterms:W3CDTF">2024-06-03T11:28:00Z</dcterms:created>
  <dcterms:modified xsi:type="dcterms:W3CDTF">2024-08-12T09:07:00Z</dcterms:modified>
</cp:coreProperties>
</file>