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A329A5">
        <w:rPr>
          <w:sz w:val="20"/>
          <w:szCs w:val="20"/>
        </w:rPr>
        <w:t>1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A329A5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9D7C29" w:rsidRPr="00720DF5" w:rsidRDefault="009D7C29" w:rsidP="00AB7043">
      <w:pPr>
        <w:autoSpaceDE w:val="0"/>
        <w:autoSpaceDN w:val="0"/>
        <w:adjustRightInd w:val="0"/>
        <w:spacing w:before="60"/>
        <w:jc w:val="center"/>
        <w:rPr>
          <w:sz w:val="20"/>
          <w:szCs w:val="20"/>
        </w:rPr>
      </w:pPr>
      <w:r w:rsidRPr="00DC437E">
        <w:rPr>
          <w:rStyle w:val="fontstyle54"/>
          <w:b/>
        </w:rPr>
        <w:t xml:space="preserve">Przebudowa </w:t>
      </w:r>
      <w:r w:rsidR="009944B3">
        <w:rPr>
          <w:rStyle w:val="fontstyle54"/>
          <w:b/>
        </w:rPr>
        <w:t>mostu na rzece Brynicy w miejscowości Grążawy</w:t>
      </w:r>
    </w:p>
    <w:p w:rsidR="009D7C29" w:rsidRPr="00720DF5" w:rsidRDefault="009D7C29" w:rsidP="009D7C29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2020 r. poz. 1076)</w:t>
      </w:r>
      <w:r w:rsidRPr="00720DF5">
        <w:rPr>
          <w:spacing w:val="-4"/>
          <w:sz w:val="20"/>
          <w:szCs w:val="20"/>
        </w:rPr>
        <w:t>.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0"/>
          <w:szCs w:val="20"/>
        </w:rPr>
      </w:pP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spacing w:val="-4"/>
          <w:sz w:val="20"/>
          <w:szCs w:val="20"/>
        </w:rPr>
      </w:pP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7E" w:rsidRDefault="0018167E" w:rsidP="00383196">
      <w:r>
        <w:separator/>
      </w:r>
    </w:p>
  </w:endnote>
  <w:endnote w:type="continuationSeparator" w:id="0">
    <w:p w:rsidR="0018167E" w:rsidRDefault="0018167E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1816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18167E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7E" w:rsidRDefault="0018167E" w:rsidP="00383196">
      <w:r>
        <w:separator/>
      </w:r>
    </w:p>
  </w:footnote>
  <w:footnote w:type="continuationSeparator" w:id="0">
    <w:p w:rsidR="0018167E" w:rsidRDefault="0018167E" w:rsidP="0038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1816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18167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1816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073637"/>
    <w:rsid w:val="0018167E"/>
    <w:rsid w:val="00317030"/>
    <w:rsid w:val="00383196"/>
    <w:rsid w:val="003C0B21"/>
    <w:rsid w:val="00541CC1"/>
    <w:rsid w:val="00562022"/>
    <w:rsid w:val="005F4C53"/>
    <w:rsid w:val="006E04A8"/>
    <w:rsid w:val="0093119B"/>
    <w:rsid w:val="009445A2"/>
    <w:rsid w:val="00984206"/>
    <w:rsid w:val="009875B5"/>
    <w:rsid w:val="009944B3"/>
    <w:rsid w:val="009D7C29"/>
    <w:rsid w:val="00A329A5"/>
    <w:rsid w:val="00AB7043"/>
    <w:rsid w:val="00AF2E69"/>
    <w:rsid w:val="00D14233"/>
    <w:rsid w:val="00DC6BBF"/>
    <w:rsid w:val="00EF2B82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8</cp:revision>
  <dcterms:created xsi:type="dcterms:W3CDTF">2021-04-14T07:46:00Z</dcterms:created>
  <dcterms:modified xsi:type="dcterms:W3CDTF">2022-01-03T07:48:00Z</dcterms:modified>
</cp:coreProperties>
</file>