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29A0" w14:textId="77777777" w:rsidR="00C82F76" w:rsidRDefault="00C82F76" w:rsidP="00C82F76">
      <w:pPr>
        <w:jc w:val="center"/>
        <w:rPr>
          <w:b/>
          <w:bCs/>
          <w:sz w:val="28"/>
          <w:szCs w:val="28"/>
        </w:rPr>
      </w:pPr>
      <w:r w:rsidRPr="00C82F76">
        <w:rPr>
          <w:b/>
          <w:bCs/>
          <w:sz w:val="28"/>
          <w:szCs w:val="28"/>
        </w:rPr>
        <w:t>Opis Przedmiotu Zamówienia</w:t>
      </w:r>
    </w:p>
    <w:p w14:paraId="14BECA9A" w14:textId="4508E7AA" w:rsidR="00C82F76" w:rsidRPr="00C82F76" w:rsidRDefault="00C82F76" w:rsidP="00C82F76">
      <w:pPr>
        <w:jc w:val="center"/>
        <w:rPr>
          <w:b/>
          <w:bCs/>
          <w:sz w:val="28"/>
          <w:szCs w:val="28"/>
        </w:rPr>
      </w:pPr>
      <w:r w:rsidRPr="00C82F76">
        <w:rPr>
          <w:b/>
          <w:bCs/>
          <w:sz w:val="28"/>
          <w:szCs w:val="28"/>
        </w:rPr>
        <w:t>do zadania „</w:t>
      </w:r>
      <w:bookmarkStart w:id="0" w:name="_Hlk121146323"/>
      <w:r w:rsidRPr="00C82F76">
        <w:rPr>
          <w:b/>
          <w:bCs/>
          <w:sz w:val="28"/>
          <w:szCs w:val="28"/>
        </w:rPr>
        <w:t>Dostawa</w:t>
      </w:r>
      <w:r w:rsidR="00D22DD3">
        <w:rPr>
          <w:b/>
          <w:bCs/>
          <w:sz w:val="28"/>
          <w:szCs w:val="28"/>
        </w:rPr>
        <w:t>, montaż</w:t>
      </w:r>
      <w:r w:rsidRPr="00C82F76">
        <w:rPr>
          <w:b/>
          <w:bCs/>
          <w:sz w:val="28"/>
          <w:szCs w:val="28"/>
        </w:rPr>
        <w:t xml:space="preserve"> i </w:t>
      </w:r>
      <w:r w:rsidR="00D22DD3">
        <w:rPr>
          <w:b/>
          <w:bCs/>
          <w:sz w:val="28"/>
          <w:szCs w:val="28"/>
        </w:rPr>
        <w:t>konfiguracja dysków w klastrze macierzy KW PSP w Rzeszowie</w:t>
      </w:r>
      <w:bookmarkEnd w:id="0"/>
      <w:r w:rsidRPr="00C82F76">
        <w:rPr>
          <w:b/>
          <w:bCs/>
          <w:sz w:val="28"/>
          <w:szCs w:val="28"/>
        </w:rPr>
        <w:t>”.</w:t>
      </w:r>
    </w:p>
    <w:p w14:paraId="00F7A635" w14:textId="69A0B1D7" w:rsidR="00302C12" w:rsidRPr="00C60048" w:rsidRDefault="007A2DF2" w:rsidP="0075465C">
      <w:pPr>
        <w:jc w:val="both"/>
        <w:rPr>
          <w:sz w:val="28"/>
          <w:szCs w:val="28"/>
        </w:rPr>
      </w:pPr>
      <w:r>
        <w:rPr>
          <w:sz w:val="28"/>
          <w:szCs w:val="28"/>
        </w:rPr>
        <w:t>Przy wycenie należy podać cenę 1 dysku i 1</w:t>
      </w:r>
      <w:r w:rsidR="00D22DD3" w:rsidRPr="00C60048">
        <w:rPr>
          <w:sz w:val="28"/>
          <w:szCs w:val="28"/>
        </w:rPr>
        <w:t xml:space="preserve">0 dysków opisanych w pkt. </w:t>
      </w:r>
      <w:r w:rsidR="00AB7F14">
        <w:rPr>
          <w:sz w:val="28"/>
          <w:szCs w:val="28"/>
        </w:rPr>
        <w:t>I</w:t>
      </w:r>
      <w:r w:rsidR="00D22DD3" w:rsidRPr="00C60048">
        <w:rPr>
          <w:sz w:val="28"/>
          <w:szCs w:val="28"/>
        </w:rPr>
        <w:t xml:space="preserve"> do </w:t>
      </w:r>
      <w:r w:rsidR="00B55C2D" w:rsidRPr="00C60048">
        <w:rPr>
          <w:sz w:val="28"/>
          <w:szCs w:val="28"/>
        </w:rPr>
        <w:t>posiadanego</w:t>
      </w:r>
      <w:r w:rsidR="00D22DD3" w:rsidRPr="00C60048">
        <w:rPr>
          <w:sz w:val="28"/>
          <w:szCs w:val="28"/>
        </w:rPr>
        <w:t xml:space="preserve"> </w:t>
      </w:r>
      <w:r w:rsidR="00726643" w:rsidRPr="00C60048">
        <w:rPr>
          <w:sz w:val="28"/>
          <w:szCs w:val="28"/>
        </w:rPr>
        <w:t xml:space="preserve">klastra wysokiej dostępności </w:t>
      </w:r>
      <w:r w:rsidR="00D22DD3" w:rsidRPr="00C60048">
        <w:rPr>
          <w:sz w:val="28"/>
          <w:szCs w:val="28"/>
        </w:rPr>
        <w:t>macierzy dyskowej złożonego</w:t>
      </w:r>
      <w:r w:rsidR="00726643" w:rsidRPr="00C60048">
        <w:rPr>
          <w:sz w:val="28"/>
          <w:szCs w:val="28"/>
        </w:rPr>
        <w:t xml:space="preserve"> z dwóch urządzeń </w:t>
      </w:r>
      <w:r w:rsidR="00D22DD3" w:rsidRPr="00C60048">
        <w:rPr>
          <w:sz w:val="28"/>
          <w:szCs w:val="28"/>
        </w:rPr>
        <w:t>DELL EMC Unity opisanych w pkt. 2</w:t>
      </w:r>
      <w:r w:rsidR="007F1447" w:rsidRPr="00C60048">
        <w:rPr>
          <w:sz w:val="28"/>
          <w:szCs w:val="28"/>
        </w:rPr>
        <w:t>,</w:t>
      </w:r>
      <w:r w:rsidR="00302C12" w:rsidRPr="00C60048">
        <w:rPr>
          <w:sz w:val="28"/>
          <w:szCs w:val="28"/>
        </w:rPr>
        <w:t xml:space="preserve"> </w:t>
      </w:r>
      <w:r w:rsidR="00D22DD3" w:rsidRPr="00C60048">
        <w:rPr>
          <w:sz w:val="28"/>
          <w:szCs w:val="28"/>
        </w:rPr>
        <w:t xml:space="preserve">ich montaż i konfiguracja wg wskazań Zamawiającego. </w:t>
      </w:r>
      <w:r>
        <w:rPr>
          <w:sz w:val="28"/>
          <w:szCs w:val="28"/>
        </w:rPr>
        <w:t xml:space="preserve">Zamawiający zamówi ilość dysków w zależności od ilości posiadanych środków. </w:t>
      </w:r>
    </w:p>
    <w:p w14:paraId="37AFFA00" w14:textId="7486C5E0" w:rsidR="00302C12" w:rsidRDefault="00D22DD3" w:rsidP="00D22DD3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Dyski – </w:t>
      </w:r>
      <w:r w:rsidR="007A2DF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 szt.</w:t>
      </w:r>
    </w:p>
    <w:p w14:paraId="5AF09BEC" w14:textId="36DF0270" w:rsidR="00B55C2D" w:rsidRDefault="00B55C2D" w:rsidP="00B55C2D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 w:rsidRPr="00B55C2D">
        <w:rPr>
          <w:sz w:val="28"/>
          <w:szCs w:val="28"/>
        </w:rPr>
        <w:t>Dyski o oznaczeniu producenta – Unity 1.8TB 10k SAS 25X2.5 DRIVE UPG</w:t>
      </w:r>
      <w:r>
        <w:rPr>
          <w:sz w:val="28"/>
          <w:szCs w:val="28"/>
        </w:rPr>
        <w:t>.</w:t>
      </w:r>
    </w:p>
    <w:p w14:paraId="246D5AE1" w14:textId="75A1D375" w:rsidR="00B55C2D" w:rsidRDefault="00B55C2D" w:rsidP="00B55C2D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Gwarancja producenta – 36 </w:t>
      </w:r>
      <w:r w:rsidR="00C60048">
        <w:rPr>
          <w:sz w:val="28"/>
          <w:szCs w:val="28"/>
        </w:rPr>
        <w:t>miesięcy</w:t>
      </w:r>
      <w:r>
        <w:rPr>
          <w:sz w:val="28"/>
          <w:szCs w:val="28"/>
        </w:rPr>
        <w:t>.</w:t>
      </w:r>
    </w:p>
    <w:p w14:paraId="3AE969BE" w14:textId="541898B4" w:rsidR="00B55C2D" w:rsidRDefault="00B55C2D" w:rsidP="00B55C2D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Czas reakcji serwisu w przypadku awarii –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Business Day w siedzibie </w:t>
      </w:r>
      <w:r w:rsidR="00DD0DE3">
        <w:rPr>
          <w:sz w:val="28"/>
          <w:szCs w:val="28"/>
        </w:rPr>
        <w:t>Z</w:t>
      </w:r>
      <w:r>
        <w:rPr>
          <w:sz w:val="28"/>
          <w:szCs w:val="28"/>
        </w:rPr>
        <w:t>amawiającego przez 36 miesięcy.</w:t>
      </w:r>
    </w:p>
    <w:p w14:paraId="37D3B0AB" w14:textId="7F5E3A6A" w:rsidR="00B55C2D" w:rsidRDefault="00C60048" w:rsidP="00B55C2D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Zamawiający wymaga</w:t>
      </w:r>
      <w:r w:rsidR="00AB7F14">
        <w:rPr>
          <w:sz w:val="28"/>
          <w:szCs w:val="28"/>
        </w:rPr>
        <w:t>,</w:t>
      </w:r>
      <w:r>
        <w:rPr>
          <w:sz w:val="28"/>
          <w:szCs w:val="28"/>
        </w:rPr>
        <w:t xml:space="preserve"> aby w przypadku wymiany uszkodzonego dysku w okresie trwania gwarancji (36 miesięcy) pozostał on w siedzibie </w:t>
      </w:r>
      <w:r w:rsidR="00DD0DE3">
        <w:rPr>
          <w:sz w:val="28"/>
          <w:szCs w:val="28"/>
        </w:rPr>
        <w:t>Z</w:t>
      </w:r>
      <w:r>
        <w:rPr>
          <w:sz w:val="28"/>
          <w:szCs w:val="28"/>
        </w:rPr>
        <w:t>amawiającego.</w:t>
      </w:r>
    </w:p>
    <w:p w14:paraId="5CF3F888" w14:textId="77777777" w:rsidR="007A2DF2" w:rsidRPr="00B55C2D" w:rsidRDefault="007A2DF2" w:rsidP="007A2DF2">
      <w:pPr>
        <w:pStyle w:val="Akapitzlist"/>
        <w:jc w:val="both"/>
        <w:rPr>
          <w:sz w:val="28"/>
          <w:szCs w:val="28"/>
        </w:rPr>
      </w:pPr>
    </w:p>
    <w:p w14:paraId="0CDBCB97" w14:textId="77777777" w:rsidR="00874CF8" w:rsidRDefault="00B55C2D" w:rsidP="00874CF8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</w:rPr>
      </w:pPr>
      <w:bookmarkStart w:id="1" w:name="_Hlk121146284"/>
      <w:r>
        <w:rPr>
          <w:b/>
          <w:bCs/>
          <w:sz w:val="28"/>
          <w:szCs w:val="28"/>
        </w:rPr>
        <w:t xml:space="preserve">Macierze dyskowe </w:t>
      </w:r>
      <w:bookmarkEnd w:id="1"/>
      <w:r w:rsidR="00C600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C60048">
        <w:rPr>
          <w:b/>
          <w:bCs/>
          <w:sz w:val="28"/>
          <w:szCs w:val="28"/>
        </w:rPr>
        <w:t>2 szt.</w:t>
      </w:r>
    </w:p>
    <w:p w14:paraId="6861457B" w14:textId="671E0924" w:rsidR="00C60048" w:rsidRPr="00874CF8" w:rsidRDefault="00C60048" w:rsidP="00874CF8">
      <w:pPr>
        <w:jc w:val="both"/>
        <w:rPr>
          <w:b/>
          <w:bCs/>
          <w:sz w:val="28"/>
          <w:szCs w:val="28"/>
        </w:rPr>
      </w:pPr>
      <w:r w:rsidRPr="00874CF8">
        <w:rPr>
          <w:sz w:val="28"/>
          <w:szCs w:val="28"/>
        </w:rPr>
        <w:t>Zamawiający użytkuje dwie macierze pracujące w klastrze:</w:t>
      </w:r>
    </w:p>
    <w:p w14:paraId="76B3770B" w14:textId="7DB6B83F" w:rsidR="00C60048" w:rsidRPr="00857409" w:rsidRDefault="00857409" w:rsidP="00857409">
      <w:pPr>
        <w:pStyle w:val="Akapitzlist"/>
        <w:numPr>
          <w:ilvl w:val="0"/>
          <w:numId w:val="47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Nazwa</w:t>
      </w:r>
      <w:proofErr w:type="spellEnd"/>
      <w:r>
        <w:rPr>
          <w:sz w:val="28"/>
          <w:szCs w:val="28"/>
          <w:lang w:val="en-US"/>
        </w:rPr>
        <w:t>: DELL</w:t>
      </w:r>
      <w:r w:rsidRPr="00857409">
        <w:rPr>
          <w:sz w:val="28"/>
          <w:szCs w:val="28"/>
          <w:lang w:val="en-US"/>
        </w:rPr>
        <w:t xml:space="preserve"> Unity Matrix 300 SN:</w:t>
      </w:r>
      <w:r w:rsidR="00C60048" w:rsidRPr="00857409">
        <w:rPr>
          <w:sz w:val="28"/>
          <w:szCs w:val="28"/>
          <w:lang w:val="en-US"/>
        </w:rPr>
        <w:t xml:space="preserve"> </w:t>
      </w:r>
      <w:r w:rsidRPr="00857409">
        <w:rPr>
          <w:sz w:val="28"/>
          <w:szCs w:val="28"/>
          <w:lang w:val="en-US"/>
        </w:rPr>
        <w:t>CKM00183900285</w:t>
      </w:r>
    </w:p>
    <w:p w14:paraId="5DEAC865" w14:textId="7162244C" w:rsidR="00C60048" w:rsidRDefault="00857409" w:rsidP="00857409">
      <w:pPr>
        <w:pStyle w:val="Akapitzlist"/>
        <w:numPr>
          <w:ilvl w:val="0"/>
          <w:numId w:val="47"/>
        </w:numPr>
        <w:jc w:val="both"/>
        <w:rPr>
          <w:sz w:val="28"/>
          <w:szCs w:val="28"/>
          <w:lang w:val="en-US"/>
        </w:rPr>
      </w:pPr>
      <w:proofErr w:type="spellStart"/>
      <w:r w:rsidRPr="00857409">
        <w:rPr>
          <w:sz w:val="28"/>
          <w:szCs w:val="28"/>
          <w:lang w:val="en-US"/>
        </w:rPr>
        <w:t>Nazwa</w:t>
      </w:r>
      <w:proofErr w:type="spellEnd"/>
      <w:r w:rsidRPr="00857409">
        <w:rPr>
          <w:sz w:val="28"/>
          <w:szCs w:val="28"/>
          <w:lang w:val="en-US"/>
        </w:rPr>
        <w:t>: DELL Unity XT 380 S</w:t>
      </w:r>
      <w:r>
        <w:rPr>
          <w:sz w:val="28"/>
          <w:szCs w:val="28"/>
          <w:lang w:val="en-US"/>
        </w:rPr>
        <w:t xml:space="preserve">N: </w:t>
      </w:r>
      <w:r w:rsidRPr="00857409">
        <w:rPr>
          <w:sz w:val="28"/>
          <w:szCs w:val="28"/>
          <w:lang w:val="en-US"/>
        </w:rPr>
        <w:t>CKM01205005037</w:t>
      </w:r>
    </w:p>
    <w:p w14:paraId="5D17769D" w14:textId="77777777" w:rsidR="007A2DF2" w:rsidRPr="00857409" w:rsidRDefault="007A2DF2" w:rsidP="007A2DF2">
      <w:pPr>
        <w:pStyle w:val="Akapitzlist"/>
        <w:jc w:val="both"/>
        <w:rPr>
          <w:sz w:val="28"/>
          <w:szCs w:val="28"/>
          <w:lang w:val="en-US"/>
        </w:rPr>
      </w:pPr>
    </w:p>
    <w:p w14:paraId="58B5DDDC" w14:textId="6DDD45A2" w:rsidR="00C60048" w:rsidRPr="00DD0DE3" w:rsidRDefault="00C60048" w:rsidP="00DD0DE3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Montaż i konfiguracja w siedzibie </w:t>
      </w:r>
      <w:r w:rsidR="00DD0DE3">
        <w:rPr>
          <w:b/>
          <w:bCs/>
          <w:sz w:val="28"/>
          <w:szCs w:val="28"/>
        </w:rPr>
        <w:t>Z</w:t>
      </w:r>
      <w:r w:rsidRPr="00DD0DE3">
        <w:rPr>
          <w:b/>
          <w:bCs/>
          <w:sz w:val="28"/>
          <w:szCs w:val="28"/>
        </w:rPr>
        <w:t>amawiającego</w:t>
      </w:r>
    </w:p>
    <w:p w14:paraId="7A9C8C3C" w14:textId="7539838E" w:rsidR="00DD0DE3" w:rsidRDefault="00DD0DE3" w:rsidP="00DD0DE3">
      <w:pPr>
        <w:pStyle w:val="Akapitzli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Zamawiający wymaga, aby Wykonawca zainstalował i skonfigurował dostarczone dyski w macierzach wg wskazań Zamawiającego.</w:t>
      </w:r>
    </w:p>
    <w:p w14:paraId="3A78E54F" w14:textId="4B01D1F4" w:rsidR="00EB0B9F" w:rsidRDefault="00EB0B9F" w:rsidP="00DD0DE3">
      <w:pPr>
        <w:pStyle w:val="Akapitzlist"/>
        <w:ind w:left="284"/>
        <w:jc w:val="both"/>
        <w:rPr>
          <w:sz w:val="28"/>
          <w:szCs w:val="28"/>
        </w:rPr>
      </w:pPr>
    </w:p>
    <w:p w14:paraId="1FE057B5" w14:textId="531D0D28" w:rsidR="00EB0B9F" w:rsidRPr="00DD0DE3" w:rsidRDefault="00EB0B9F" w:rsidP="00EB0B9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zastrzega sobie podpisanie umowy na ilość dysków </w:t>
      </w:r>
      <w:r>
        <w:rPr>
          <w:sz w:val="28"/>
          <w:szCs w:val="28"/>
        </w:rPr>
        <w:br/>
        <w:t xml:space="preserve">i macierzy w zależności od ilości środków które zamierza przeznaczyć na realizację zamówienia.  </w:t>
      </w:r>
    </w:p>
    <w:sectPr w:rsidR="00EB0B9F" w:rsidRPr="00DD0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17A1" w14:textId="77777777" w:rsidR="00657C39" w:rsidRDefault="00657C39" w:rsidP="001B605C">
      <w:pPr>
        <w:spacing w:after="0" w:line="240" w:lineRule="auto"/>
      </w:pPr>
      <w:r>
        <w:separator/>
      </w:r>
    </w:p>
  </w:endnote>
  <w:endnote w:type="continuationSeparator" w:id="0">
    <w:p w14:paraId="3410F334" w14:textId="77777777" w:rsidR="00657C39" w:rsidRDefault="00657C39" w:rsidP="001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1DC1" w14:textId="77777777" w:rsidR="00657C39" w:rsidRDefault="00657C39" w:rsidP="001B605C">
      <w:pPr>
        <w:spacing w:after="0" w:line="240" w:lineRule="auto"/>
      </w:pPr>
      <w:r>
        <w:separator/>
      </w:r>
    </w:p>
  </w:footnote>
  <w:footnote w:type="continuationSeparator" w:id="0">
    <w:p w14:paraId="5FDE8ADD" w14:textId="77777777" w:rsidR="00657C39" w:rsidRDefault="00657C39" w:rsidP="001B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CBC1" w14:textId="2317FB28" w:rsidR="004B01FF" w:rsidRPr="007A2DF2" w:rsidRDefault="002B700C">
    <w:pPr>
      <w:pStyle w:val="Nagwek"/>
      <w:rPr>
        <w:sz w:val="24"/>
        <w:szCs w:val="24"/>
      </w:rPr>
    </w:pPr>
    <w:r>
      <w:rPr>
        <w:sz w:val="24"/>
        <w:szCs w:val="24"/>
      </w:rPr>
      <w:t xml:space="preserve">WT.2370.33.2022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Załącznik nr 2 do Zaproszenia </w:t>
    </w:r>
    <w:r w:rsidR="009B6A40" w:rsidRPr="007A2DF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3EA"/>
    <w:multiLevelType w:val="hybridMultilevel"/>
    <w:tmpl w:val="832CB9A2"/>
    <w:lvl w:ilvl="0" w:tplc="0576D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b w:val="0"/>
        <w:bCs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F37"/>
    <w:multiLevelType w:val="hybridMultilevel"/>
    <w:tmpl w:val="BC467642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872469"/>
    <w:multiLevelType w:val="hybridMultilevel"/>
    <w:tmpl w:val="E602727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55F"/>
    <w:multiLevelType w:val="hybridMultilevel"/>
    <w:tmpl w:val="DBC6C190"/>
    <w:lvl w:ilvl="0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1716105"/>
    <w:multiLevelType w:val="hybridMultilevel"/>
    <w:tmpl w:val="CDCA3498"/>
    <w:lvl w:ilvl="0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4F2CE0"/>
    <w:multiLevelType w:val="hybridMultilevel"/>
    <w:tmpl w:val="88CC7512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32662B"/>
    <w:multiLevelType w:val="hybridMultilevel"/>
    <w:tmpl w:val="B8506582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6327F8"/>
    <w:multiLevelType w:val="hybridMultilevel"/>
    <w:tmpl w:val="065C328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D395147"/>
    <w:multiLevelType w:val="hybridMultilevel"/>
    <w:tmpl w:val="C4940E36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805508"/>
    <w:multiLevelType w:val="hybridMultilevel"/>
    <w:tmpl w:val="BB0438CA"/>
    <w:lvl w:ilvl="0" w:tplc="FD9294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A7259"/>
    <w:multiLevelType w:val="hybridMultilevel"/>
    <w:tmpl w:val="2C564982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9017C"/>
    <w:multiLevelType w:val="hybridMultilevel"/>
    <w:tmpl w:val="44BE8A2C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26191B"/>
    <w:multiLevelType w:val="hybridMultilevel"/>
    <w:tmpl w:val="C2E8D438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A627D9"/>
    <w:multiLevelType w:val="hybridMultilevel"/>
    <w:tmpl w:val="F94807E2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672481"/>
    <w:multiLevelType w:val="hybridMultilevel"/>
    <w:tmpl w:val="91E2039E"/>
    <w:lvl w:ilvl="0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604E3A"/>
    <w:multiLevelType w:val="hybridMultilevel"/>
    <w:tmpl w:val="4236839C"/>
    <w:lvl w:ilvl="0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4C51B08"/>
    <w:multiLevelType w:val="hybridMultilevel"/>
    <w:tmpl w:val="71704F16"/>
    <w:lvl w:ilvl="0" w:tplc="87D801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3B05"/>
    <w:multiLevelType w:val="hybridMultilevel"/>
    <w:tmpl w:val="8640B87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B3142A"/>
    <w:multiLevelType w:val="hybridMultilevel"/>
    <w:tmpl w:val="849278E6"/>
    <w:lvl w:ilvl="0" w:tplc="FD92949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9681A6D"/>
    <w:multiLevelType w:val="hybridMultilevel"/>
    <w:tmpl w:val="71765C1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3044"/>
    <w:multiLevelType w:val="hybridMultilevel"/>
    <w:tmpl w:val="5FEEC0C8"/>
    <w:lvl w:ilvl="0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4970F61"/>
    <w:multiLevelType w:val="hybridMultilevel"/>
    <w:tmpl w:val="543A9C00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D33667"/>
    <w:multiLevelType w:val="hybridMultilevel"/>
    <w:tmpl w:val="7A3CD30E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CE46D4"/>
    <w:multiLevelType w:val="hybridMultilevel"/>
    <w:tmpl w:val="0DA4C3D8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796248"/>
    <w:multiLevelType w:val="hybridMultilevel"/>
    <w:tmpl w:val="442A509C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805D94"/>
    <w:multiLevelType w:val="hybridMultilevel"/>
    <w:tmpl w:val="66008370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7164D7"/>
    <w:multiLevelType w:val="hybridMultilevel"/>
    <w:tmpl w:val="A474652C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F52350"/>
    <w:multiLevelType w:val="hybridMultilevel"/>
    <w:tmpl w:val="8ADE05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091AE7"/>
    <w:multiLevelType w:val="hybridMultilevel"/>
    <w:tmpl w:val="7D2C95E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9403CBF"/>
    <w:multiLevelType w:val="hybridMultilevel"/>
    <w:tmpl w:val="65526EAA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C65A61"/>
    <w:multiLevelType w:val="hybridMultilevel"/>
    <w:tmpl w:val="3C32D36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B5043C6"/>
    <w:multiLevelType w:val="hybridMultilevel"/>
    <w:tmpl w:val="6EFACFFE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B4502E"/>
    <w:multiLevelType w:val="hybridMultilevel"/>
    <w:tmpl w:val="6D0834D0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3BA1278"/>
    <w:multiLevelType w:val="hybridMultilevel"/>
    <w:tmpl w:val="7E145966"/>
    <w:lvl w:ilvl="0" w:tplc="FD92949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DA7EAA"/>
    <w:multiLevelType w:val="hybridMultilevel"/>
    <w:tmpl w:val="208AC75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AC00436"/>
    <w:multiLevelType w:val="hybridMultilevel"/>
    <w:tmpl w:val="9A66B95E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112206"/>
    <w:multiLevelType w:val="hybridMultilevel"/>
    <w:tmpl w:val="D2D26A3A"/>
    <w:lvl w:ilvl="0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D92949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D982249"/>
    <w:multiLevelType w:val="hybridMultilevel"/>
    <w:tmpl w:val="24264A1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995080"/>
    <w:multiLevelType w:val="hybridMultilevel"/>
    <w:tmpl w:val="FE165C7E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9D2826"/>
    <w:multiLevelType w:val="hybridMultilevel"/>
    <w:tmpl w:val="01BE50BC"/>
    <w:lvl w:ilvl="0" w:tplc="99EA435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BEEE55D2">
      <w:start w:val="1"/>
      <w:numFmt w:val="decimal"/>
      <w:lvlText w:val="%2."/>
      <w:lvlJc w:val="left"/>
      <w:pPr>
        <w:ind w:left="1068" w:hanging="360"/>
      </w:pPr>
      <w:rPr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C5CA3"/>
    <w:multiLevelType w:val="hybridMultilevel"/>
    <w:tmpl w:val="BD144620"/>
    <w:lvl w:ilvl="0" w:tplc="A45CFB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F7A5AE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8D5448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F53D1"/>
    <w:multiLevelType w:val="hybridMultilevel"/>
    <w:tmpl w:val="883E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B14EB"/>
    <w:multiLevelType w:val="hybridMultilevel"/>
    <w:tmpl w:val="650C1DD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8E832ED"/>
    <w:multiLevelType w:val="hybridMultilevel"/>
    <w:tmpl w:val="C72ED08E"/>
    <w:lvl w:ilvl="0" w:tplc="FD929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AFD02EF"/>
    <w:multiLevelType w:val="hybridMultilevel"/>
    <w:tmpl w:val="5A54D55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B07120C"/>
    <w:multiLevelType w:val="hybridMultilevel"/>
    <w:tmpl w:val="17BCDC08"/>
    <w:lvl w:ilvl="0" w:tplc="FD92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07B7C"/>
    <w:multiLevelType w:val="hybridMultilevel"/>
    <w:tmpl w:val="AA561790"/>
    <w:lvl w:ilvl="0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D92949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749893144">
    <w:abstractNumId w:val="39"/>
  </w:num>
  <w:num w:numId="2" w16cid:durableId="1033455858">
    <w:abstractNumId w:val="27"/>
  </w:num>
  <w:num w:numId="3" w16cid:durableId="1171526043">
    <w:abstractNumId w:val="5"/>
  </w:num>
  <w:num w:numId="4" w16cid:durableId="1524854282">
    <w:abstractNumId w:val="13"/>
  </w:num>
  <w:num w:numId="5" w16cid:durableId="1461024782">
    <w:abstractNumId w:val="38"/>
  </w:num>
  <w:num w:numId="6" w16cid:durableId="1903253538">
    <w:abstractNumId w:val="43"/>
  </w:num>
  <w:num w:numId="7" w16cid:durableId="758985921">
    <w:abstractNumId w:val="33"/>
  </w:num>
  <w:num w:numId="8" w16cid:durableId="344940475">
    <w:abstractNumId w:val="10"/>
  </w:num>
  <w:num w:numId="9" w16cid:durableId="2118794326">
    <w:abstractNumId w:val="30"/>
  </w:num>
  <w:num w:numId="10" w16cid:durableId="533463988">
    <w:abstractNumId w:val="29"/>
  </w:num>
  <w:num w:numId="11" w16cid:durableId="2120758262">
    <w:abstractNumId w:val="7"/>
  </w:num>
  <w:num w:numId="12" w16cid:durableId="357006138">
    <w:abstractNumId w:val="44"/>
  </w:num>
  <w:num w:numId="13" w16cid:durableId="781801637">
    <w:abstractNumId w:val="31"/>
  </w:num>
  <w:num w:numId="14" w16cid:durableId="2059864493">
    <w:abstractNumId w:val="22"/>
  </w:num>
  <w:num w:numId="15" w16cid:durableId="925461947">
    <w:abstractNumId w:val="28"/>
  </w:num>
  <w:num w:numId="16" w16cid:durableId="2113356383">
    <w:abstractNumId w:val="24"/>
  </w:num>
  <w:num w:numId="17" w16cid:durableId="1737976888">
    <w:abstractNumId w:val="6"/>
  </w:num>
  <w:num w:numId="18" w16cid:durableId="1058434491">
    <w:abstractNumId w:val="25"/>
  </w:num>
  <w:num w:numId="19" w16cid:durableId="169953635">
    <w:abstractNumId w:val="8"/>
  </w:num>
  <w:num w:numId="20" w16cid:durableId="742725809">
    <w:abstractNumId w:val="12"/>
  </w:num>
  <w:num w:numId="21" w16cid:durableId="1353457445">
    <w:abstractNumId w:val="1"/>
  </w:num>
  <w:num w:numId="22" w16cid:durableId="1633175777">
    <w:abstractNumId w:val="45"/>
  </w:num>
  <w:num w:numId="23" w16cid:durableId="2096709658">
    <w:abstractNumId w:val="37"/>
  </w:num>
  <w:num w:numId="24" w16cid:durableId="2142727458">
    <w:abstractNumId w:val="35"/>
  </w:num>
  <w:num w:numId="25" w16cid:durableId="143857235">
    <w:abstractNumId w:val="21"/>
  </w:num>
  <w:num w:numId="26" w16cid:durableId="395277051">
    <w:abstractNumId w:val="23"/>
  </w:num>
  <w:num w:numId="27" w16cid:durableId="756635670">
    <w:abstractNumId w:val="32"/>
  </w:num>
  <w:num w:numId="28" w16cid:durableId="662976206">
    <w:abstractNumId w:val="26"/>
  </w:num>
  <w:num w:numId="29" w16cid:durableId="894045458">
    <w:abstractNumId w:val="34"/>
  </w:num>
  <w:num w:numId="30" w16cid:durableId="218517593">
    <w:abstractNumId w:val="11"/>
  </w:num>
  <w:num w:numId="31" w16cid:durableId="980042486">
    <w:abstractNumId w:val="9"/>
  </w:num>
  <w:num w:numId="32" w16cid:durableId="1415206466">
    <w:abstractNumId w:val="42"/>
  </w:num>
  <w:num w:numId="33" w16cid:durableId="68964578">
    <w:abstractNumId w:val="2"/>
  </w:num>
  <w:num w:numId="34" w16cid:durableId="410346380">
    <w:abstractNumId w:val="19"/>
  </w:num>
  <w:num w:numId="35" w16cid:durableId="1233346558">
    <w:abstractNumId w:val="17"/>
  </w:num>
  <w:num w:numId="36" w16cid:durableId="829371255">
    <w:abstractNumId w:val="40"/>
  </w:num>
  <w:num w:numId="37" w16cid:durableId="1600602506">
    <w:abstractNumId w:val="15"/>
  </w:num>
  <w:num w:numId="38" w16cid:durableId="798298578">
    <w:abstractNumId w:val="4"/>
  </w:num>
  <w:num w:numId="39" w16cid:durableId="305938378">
    <w:abstractNumId w:val="14"/>
  </w:num>
  <w:num w:numId="40" w16cid:durableId="1266958042">
    <w:abstractNumId w:val="3"/>
  </w:num>
  <w:num w:numId="41" w16cid:durableId="1101726565">
    <w:abstractNumId w:val="20"/>
  </w:num>
  <w:num w:numId="42" w16cid:durableId="953173585">
    <w:abstractNumId w:val="18"/>
  </w:num>
  <w:num w:numId="43" w16cid:durableId="1803034043">
    <w:abstractNumId w:val="46"/>
  </w:num>
  <w:num w:numId="44" w16cid:durableId="1803889768">
    <w:abstractNumId w:val="36"/>
  </w:num>
  <w:num w:numId="45" w16cid:durableId="1215969860">
    <w:abstractNumId w:val="41"/>
  </w:num>
  <w:num w:numId="46" w16cid:durableId="598221898">
    <w:abstractNumId w:val="16"/>
  </w:num>
  <w:num w:numId="47" w16cid:durableId="237595513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42"/>
    <w:rsid w:val="000154F9"/>
    <w:rsid w:val="00037323"/>
    <w:rsid w:val="00042797"/>
    <w:rsid w:val="00057C83"/>
    <w:rsid w:val="000725A3"/>
    <w:rsid w:val="00094D07"/>
    <w:rsid w:val="000E5DAA"/>
    <w:rsid w:val="000F72A0"/>
    <w:rsid w:val="00133C06"/>
    <w:rsid w:val="001456EA"/>
    <w:rsid w:val="00155601"/>
    <w:rsid w:val="00167AFF"/>
    <w:rsid w:val="001837A4"/>
    <w:rsid w:val="00191418"/>
    <w:rsid w:val="001A4304"/>
    <w:rsid w:val="001B605C"/>
    <w:rsid w:val="001C619F"/>
    <w:rsid w:val="00240CE2"/>
    <w:rsid w:val="0024263C"/>
    <w:rsid w:val="002446A4"/>
    <w:rsid w:val="002511A6"/>
    <w:rsid w:val="002B700C"/>
    <w:rsid w:val="002D68B3"/>
    <w:rsid w:val="00302C12"/>
    <w:rsid w:val="00304846"/>
    <w:rsid w:val="00314BC0"/>
    <w:rsid w:val="003174D8"/>
    <w:rsid w:val="003557F8"/>
    <w:rsid w:val="00365B2E"/>
    <w:rsid w:val="003B7C56"/>
    <w:rsid w:val="003D6877"/>
    <w:rsid w:val="00401501"/>
    <w:rsid w:val="00406831"/>
    <w:rsid w:val="00452E12"/>
    <w:rsid w:val="004649F7"/>
    <w:rsid w:val="00472C27"/>
    <w:rsid w:val="00477D7C"/>
    <w:rsid w:val="004962B5"/>
    <w:rsid w:val="004B01FF"/>
    <w:rsid w:val="00517601"/>
    <w:rsid w:val="0052061F"/>
    <w:rsid w:val="0059061C"/>
    <w:rsid w:val="005E03AB"/>
    <w:rsid w:val="006033CC"/>
    <w:rsid w:val="00622841"/>
    <w:rsid w:val="00624AD5"/>
    <w:rsid w:val="00657C39"/>
    <w:rsid w:val="006717D9"/>
    <w:rsid w:val="006815C6"/>
    <w:rsid w:val="00693D96"/>
    <w:rsid w:val="006D742C"/>
    <w:rsid w:val="007206B9"/>
    <w:rsid w:val="00726643"/>
    <w:rsid w:val="0075465C"/>
    <w:rsid w:val="00786B90"/>
    <w:rsid w:val="007A0E57"/>
    <w:rsid w:val="007A2579"/>
    <w:rsid w:val="007A2DF2"/>
    <w:rsid w:val="007B653B"/>
    <w:rsid w:val="007B7811"/>
    <w:rsid w:val="007C3736"/>
    <w:rsid w:val="007E0A5A"/>
    <w:rsid w:val="007F1447"/>
    <w:rsid w:val="00857409"/>
    <w:rsid w:val="00870A97"/>
    <w:rsid w:val="00874CF8"/>
    <w:rsid w:val="008A7769"/>
    <w:rsid w:val="008E1BE1"/>
    <w:rsid w:val="008F20FF"/>
    <w:rsid w:val="009420F0"/>
    <w:rsid w:val="00957B1A"/>
    <w:rsid w:val="00987A62"/>
    <w:rsid w:val="009B16C9"/>
    <w:rsid w:val="009B6A40"/>
    <w:rsid w:val="009F7A9B"/>
    <w:rsid w:val="00A22846"/>
    <w:rsid w:val="00A54750"/>
    <w:rsid w:val="00A56D9A"/>
    <w:rsid w:val="00A73ABD"/>
    <w:rsid w:val="00AA5822"/>
    <w:rsid w:val="00AB7F14"/>
    <w:rsid w:val="00AC093E"/>
    <w:rsid w:val="00AF104B"/>
    <w:rsid w:val="00B04D3C"/>
    <w:rsid w:val="00B55C2D"/>
    <w:rsid w:val="00B62182"/>
    <w:rsid w:val="00B82EEF"/>
    <w:rsid w:val="00BA71AF"/>
    <w:rsid w:val="00BE5C91"/>
    <w:rsid w:val="00C0029E"/>
    <w:rsid w:val="00C13F42"/>
    <w:rsid w:val="00C351B0"/>
    <w:rsid w:val="00C50FFE"/>
    <w:rsid w:val="00C60048"/>
    <w:rsid w:val="00C63E5D"/>
    <w:rsid w:val="00C66EB8"/>
    <w:rsid w:val="00C82F76"/>
    <w:rsid w:val="00CC3881"/>
    <w:rsid w:val="00CD5E85"/>
    <w:rsid w:val="00D01DB0"/>
    <w:rsid w:val="00D16753"/>
    <w:rsid w:val="00D22DD3"/>
    <w:rsid w:val="00D560EA"/>
    <w:rsid w:val="00D738E5"/>
    <w:rsid w:val="00D97A96"/>
    <w:rsid w:val="00DA5731"/>
    <w:rsid w:val="00DD0DE3"/>
    <w:rsid w:val="00E17583"/>
    <w:rsid w:val="00E40A62"/>
    <w:rsid w:val="00E4414F"/>
    <w:rsid w:val="00E521F4"/>
    <w:rsid w:val="00E5594C"/>
    <w:rsid w:val="00E62291"/>
    <w:rsid w:val="00E64B35"/>
    <w:rsid w:val="00E7426E"/>
    <w:rsid w:val="00E870E7"/>
    <w:rsid w:val="00E91865"/>
    <w:rsid w:val="00EB0B9F"/>
    <w:rsid w:val="00EB1921"/>
    <w:rsid w:val="00EC4F9A"/>
    <w:rsid w:val="00EC51EC"/>
    <w:rsid w:val="00ED15D0"/>
    <w:rsid w:val="00EF1BC2"/>
    <w:rsid w:val="00F03344"/>
    <w:rsid w:val="00F17BAE"/>
    <w:rsid w:val="00F26EA3"/>
    <w:rsid w:val="00F40863"/>
    <w:rsid w:val="00F45D93"/>
    <w:rsid w:val="00F4768F"/>
    <w:rsid w:val="00F5512F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4D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12"/>
  </w:style>
  <w:style w:type="paragraph" w:styleId="Nagwek1">
    <w:name w:val="heading 1"/>
    <w:basedOn w:val="Normalny"/>
    <w:next w:val="Normalny"/>
    <w:link w:val="Nagwek1Znak"/>
    <w:uiPriority w:val="9"/>
    <w:qFormat/>
    <w:rsid w:val="00C35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05C"/>
  </w:style>
  <w:style w:type="paragraph" w:styleId="Stopka">
    <w:name w:val="footer"/>
    <w:basedOn w:val="Normalny"/>
    <w:link w:val="StopkaZnak"/>
    <w:uiPriority w:val="99"/>
    <w:unhideWhenUsed/>
    <w:rsid w:val="001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05C"/>
  </w:style>
  <w:style w:type="character" w:customStyle="1" w:styleId="Nagwek1Znak">
    <w:name w:val="Nagłówek 1 Znak"/>
    <w:basedOn w:val="Domylnaczcionkaakapitu"/>
    <w:link w:val="Nagwek1"/>
    <w:uiPriority w:val="9"/>
    <w:rsid w:val="00C35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2022-11-18T12:43:00Z</dcterms:created>
  <dcterms:modified xsi:type="dcterms:W3CDTF">2022-12-05T14:28:00Z</dcterms:modified>
</cp:coreProperties>
</file>