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42E322C8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501416">
        <w:rPr>
          <w:rFonts w:ascii="Calibri" w:hAnsi="Calibri" w:cs="Calibri"/>
          <w:i/>
          <w:sz w:val="24"/>
          <w:szCs w:val="24"/>
        </w:rPr>
        <w:t>54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12097B10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6F4F22">
        <w:rPr>
          <w:rFonts w:ascii="Calibri" w:hAnsi="Calibri" w:cs="Calibri"/>
          <w:i/>
          <w:sz w:val="24"/>
          <w:szCs w:val="24"/>
        </w:rPr>
        <w:t>19 wrześni</w:t>
      </w:r>
      <w:r w:rsidR="003102D0">
        <w:rPr>
          <w:rFonts w:ascii="Calibri" w:hAnsi="Calibri" w:cs="Calibri"/>
          <w:i/>
          <w:sz w:val="24"/>
          <w:szCs w:val="24"/>
        </w:rPr>
        <w:t>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>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06AA2232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4940C4">
        <w:rPr>
          <w:rFonts w:ascii="Calibri" w:hAnsi="Calibri" w:cs="Calibri"/>
          <w:sz w:val="24"/>
          <w:szCs w:val="24"/>
        </w:rPr>
        <w:t xml:space="preserve">postępowania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501416">
        <w:rPr>
          <w:rFonts w:ascii="Calibri" w:hAnsi="Calibri" w:cs="Calibri"/>
          <w:sz w:val="24"/>
          <w:szCs w:val="24"/>
        </w:rPr>
        <w:t xml:space="preserve">Sprzedaż kostki brukowej </w:t>
      </w:r>
      <w:proofErr w:type="spellStart"/>
      <w:r w:rsidR="00501416">
        <w:rPr>
          <w:rFonts w:ascii="Calibri" w:hAnsi="Calibri" w:cs="Calibri"/>
          <w:sz w:val="24"/>
          <w:szCs w:val="24"/>
        </w:rPr>
        <w:t>Behaton</w:t>
      </w:r>
      <w:proofErr w:type="spellEnd"/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47EE8126" w:rsidR="00755B72" w:rsidRPr="00B3269D" w:rsidRDefault="00755B72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791"/>
        <w:gridCol w:w="1890"/>
        <w:gridCol w:w="2426"/>
      </w:tblGrid>
      <w:tr w:rsidR="00501416" w:rsidRPr="008E4F65" w14:paraId="7D20F9F4" w14:textId="77777777" w:rsidTr="00501416">
        <w:trPr>
          <w:trHeight w:val="798"/>
        </w:trPr>
        <w:tc>
          <w:tcPr>
            <w:tcW w:w="2373" w:type="dxa"/>
            <w:shd w:val="clear" w:color="auto" w:fill="auto"/>
            <w:vAlign w:val="center"/>
          </w:tcPr>
          <w:p w14:paraId="735D17FA" w14:textId="77777777" w:rsidR="00501416" w:rsidRPr="008E4F65" w:rsidRDefault="00501416" w:rsidP="00374A98">
            <w:pPr>
              <w:spacing w:after="0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E4F6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791" w:type="dxa"/>
            <w:vAlign w:val="center"/>
          </w:tcPr>
          <w:p w14:paraId="3314C81C" w14:textId="007B1E79" w:rsidR="00501416" w:rsidRPr="008E4F65" w:rsidRDefault="00501416" w:rsidP="00374A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6DBD45" w14:textId="3573B5DE" w:rsidR="00501416" w:rsidRPr="008E4F65" w:rsidRDefault="00501416" w:rsidP="00374A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E4F6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 m</w:t>
            </w:r>
            <w:r w:rsidRPr="008E4F65">
              <w:rPr>
                <w:rFonts w:eastAsia="Times New Roman" w:cs="Calibr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02D136" w14:textId="77777777" w:rsidR="00501416" w:rsidRPr="008E4F65" w:rsidRDefault="00501416" w:rsidP="00374A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E4F65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Cena wywoławcza     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      </w:t>
            </w:r>
            <w:r w:rsidRPr="008E4F65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za całość</w:t>
            </w:r>
          </w:p>
        </w:tc>
      </w:tr>
      <w:tr w:rsidR="00501416" w:rsidRPr="008E4F65" w14:paraId="7841A9CD" w14:textId="77777777" w:rsidTr="00501416">
        <w:trPr>
          <w:trHeight w:val="1000"/>
        </w:trPr>
        <w:tc>
          <w:tcPr>
            <w:tcW w:w="2373" w:type="dxa"/>
            <w:shd w:val="clear" w:color="auto" w:fill="auto"/>
            <w:vAlign w:val="center"/>
          </w:tcPr>
          <w:p w14:paraId="7521F0DC" w14:textId="77777777" w:rsidR="00501416" w:rsidRPr="008E4F65" w:rsidRDefault="00501416" w:rsidP="00374A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8E4F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Kostka brukowa </w:t>
            </w:r>
            <w:proofErr w:type="spellStart"/>
            <w:r w:rsidRPr="008E4F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Behaton</w:t>
            </w:r>
            <w:proofErr w:type="spellEnd"/>
          </w:p>
        </w:tc>
        <w:tc>
          <w:tcPr>
            <w:tcW w:w="1791" w:type="dxa"/>
            <w:vAlign w:val="center"/>
          </w:tcPr>
          <w:p w14:paraId="23A94122" w14:textId="0E4CBD9C" w:rsidR="00501416" w:rsidRPr="00501416" w:rsidRDefault="00501416" w:rsidP="00374A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50141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22256E" w14:textId="3F4DB86F" w:rsidR="00501416" w:rsidRPr="008E4F65" w:rsidRDefault="00501416" w:rsidP="00374A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</w:t>
            </w:r>
            <w:r w:rsidRPr="008E4F65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302AA07" w14:textId="77777777" w:rsidR="00501416" w:rsidRPr="008E4F65" w:rsidRDefault="00501416" w:rsidP="00374A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1 710</w:t>
            </w:r>
            <w:r w:rsidRPr="008E4F6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,00 zł netto</w:t>
            </w:r>
          </w:p>
        </w:tc>
      </w:tr>
    </w:tbl>
    <w:p w14:paraId="1913F804" w14:textId="5A23EE7D" w:rsidR="006F4F22" w:rsidRDefault="006F4F22" w:rsidP="0050141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2F811DFC" w14:textId="77777777" w:rsidR="00501416" w:rsidRDefault="00501416" w:rsidP="0050141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A3FDFC4" w14:textId="7A6D6B07" w:rsidR="00B3269D" w:rsidRPr="004179B4" w:rsidRDefault="00B3269D" w:rsidP="00501416">
      <w:p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="00501416" w:rsidRPr="00501416">
        <w:rPr>
          <w:bCs/>
          <w:sz w:val="24"/>
          <w:szCs w:val="24"/>
        </w:rPr>
        <w:t>kostki</w:t>
      </w:r>
      <w:r w:rsidR="00501416">
        <w:rPr>
          <w:bCs/>
          <w:sz w:val="24"/>
          <w:szCs w:val="24"/>
        </w:rPr>
        <w:t xml:space="preserve"> brukowej </w:t>
      </w:r>
      <w:r w:rsidRPr="004179B4">
        <w:rPr>
          <w:b/>
          <w:sz w:val="24"/>
          <w:szCs w:val="24"/>
        </w:rPr>
        <w:t xml:space="preserve">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</w:t>
      </w:r>
    </w:p>
    <w:p w14:paraId="2F786388" w14:textId="42D62D0E" w:rsidR="00B3269D" w:rsidRPr="004179B4" w:rsidRDefault="00B3269D" w:rsidP="00501416">
      <w:p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  <w:r w:rsidR="00501416">
        <w:rPr>
          <w:sz w:val="24"/>
          <w:szCs w:val="24"/>
        </w:rPr>
        <w:t>…</w:t>
      </w:r>
    </w:p>
    <w:p w14:paraId="388F1F84" w14:textId="7276FF10" w:rsidR="00B3269D" w:rsidRPr="004179B4" w:rsidRDefault="00B3269D" w:rsidP="00501416">
      <w:p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>……………………………………………………………………………………………</w:t>
      </w:r>
      <w:r w:rsidR="00501416">
        <w:rPr>
          <w:sz w:val="24"/>
          <w:szCs w:val="24"/>
        </w:rPr>
        <w:t>…..</w:t>
      </w:r>
      <w:r w:rsidRPr="004179B4">
        <w:rPr>
          <w:sz w:val="24"/>
          <w:szCs w:val="24"/>
        </w:rPr>
        <w:t xml:space="preserve">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52AFDB1C" w:rsidR="002B285E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3F75ACD8" w14:textId="77777777" w:rsidR="00501416" w:rsidRDefault="00501416" w:rsidP="006F4F22">
      <w:pPr>
        <w:spacing w:after="0" w:line="276" w:lineRule="auto"/>
        <w:rPr>
          <w:b/>
          <w:sz w:val="24"/>
          <w:szCs w:val="24"/>
        </w:rPr>
      </w:pPr>
    </w:p>
    <w:p w14:paraId="4494A475" w14:textId="43266590" w:rsidR="00755B72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31330E9" w14:textId="77777777" w:rsidR="00501416" w:rsidRPr="0002201D" w:rsidRDefault="00501416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4BA87866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501416">
        <w:rPr>
          <w:rFonts w:ascii="Calibri" w:eastAsia="Calibri" w:hAnsi="Calibri" w:cs="Calibri"/>
          <w:sz w:val="24"/>
          <w:szCs w:val="24"/>
        </w:rPr>
        <w:t>kostki brukowej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47E0C7B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</w:t>
      </w:r>
      <w:r w:rsidR="00501416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do sprzedaży </w:t>
      </w:r>
      <w:r w:rsidR="00501416">
        <w:rPr>
          <w:rFonts w:ascii="Calibri" w:eastAsia="Calibri" w:hAnsi="Calibri" w:cs="Calibri"/>
          <w:sz w:val="24"/>
          <w:szCs w:val="24"/>
        </w:rPr>
        <w:t>kostki brukowej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4C777E45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501416">
        <w:rPr>
          <w:rFonts w:ascii="Calibri" w:eastAsia="Calibri" w:hAnsi="Calibri" w:cs="Calibri"/>
          <w:sz w:val="24"/>
          <w:szCs w:val="24"/>
        </w:rPr>
        <w:t>kostki brukowej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</w:t>
      </w:r>
      <w:r w:rsidR="00501416">
        <w:rPr>
          <w:rFonts w:ascii="Calibri" w:eastAsia="Calibri" w:hAnsi="Calibri" w:cs="Calibri"/>
          <w:sz w:val="24"/>
          <w:szCs w:val="24"/>
        </w:rPr>
        <w:t>unkiem</w:t>
      </w:r>
      <w:r w:rsidRPr="0002201D">
        <w:rPr>
          <w:rFonts w:ascii="Calibri" w:eastAsia="Calibri" w:hAnsi="Calibri" w:cs="Calibri"/>
          <w:sz w:val="24"/>
          <w:szCs w:val="24"/>
        </w:rPr>
        <w:t xml:space="preserve"> </w:t>
      </w:r>
      <w:r w:rsidR="00501416">
        <w:rPr>
          <w:rFonts w:ascii="Calibri" w:eastAsia="Calibri" w:hAnsi="Calibri" w:cs="Calibri"/>
          <w:sz w:val="24"/>
          <w:szCs w:val="24"/>
        </w:rPr>
        <w:t xml:space="preserve"> </w:t>
      </w:r>
      <w:r w:rsidRPr="0002201D">
        <w:rPr>
          <w:rFonts w:ascii="Calibri" w:eastAsia="Calibri" w:hAnsi="Calibri" w:cs="Calibri"/>
          <w:sz w:val="24"/>
          <w:szCs w:val="24"/>
        </w:rPr>
        <w:t>z miejsca ich składowania.</w:t>
      </w:r>
    </w:p>
    <w:p w14:paraId="0AC3A32A" w14:textId="205417FD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420171C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501416">
        <w:rPr>
          <w:rFonts w:ascii="Calibri" w:eastAsia="Calibri" w:hAnsi="Calibri" w:cs="Calibri"/>
          <w:sz w:val="24"/>
          <w:szCs w:val="24"/>
        </w:rPr>
        <w:t>kostkę brukową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7777777" w:rsidR="006F4F22" w:rsidRPr="0002201D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1F33EAC5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5C248E8" w14:textId="2973AEBF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6038D48" w14:textId="614FF053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2C392F1" w14:textId="33E90BE1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E7998E6" w14:textId="69EB6114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5F83EF2" w14:textId="1F937500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6FC457B" w14:textId="470280A3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60DB7EB" w14:textId="17558FE2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87D9EF4" w14:textId="1647C5EB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A808297" w14:textId="0F1EB9DE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8CD396A" w14:textId="64206116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9397111" w14:textId="3BB37E7B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07FE56" w14:textId="7DB51848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77189DA" w14:textId="49C2483C" w:rsidR="00501416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5A100C" w14:textId="77777777" w:rsidR="00501416" w:rsidRPr="0002201D" w:rsidRDefault="00501416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490" w14:textId="77777777" w:rsidR="00FA3097" w:rsidRDefault="00FA3097">
      <w:pPr>
        <w:spacing w:after="0" w:line="240" w:lineRule="auto"/>
      </w:pPr>
      <w:r>
        <w:separator/>
      </w:r>
    </w:p>
  </w:endnote>
  <w:endnote w:type="continuationSeparator" w:id="0">
    <w:p w14:paraId="7DC9C2C4" w14:textId="77777777" w:rsidR="00FA3097" w:rsidRDefault="00FA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5A12" w14:textId="77777777" w:rsidR="00FA3097" w:rsidRDefault="00FA3097">
      <w:pPr>
        <w:spacing w:after="0" w:line="240" w:lineRule="auto"/>
      </w:pPr>
      <w:r>
        <w:separator/>
      </w:r>
    </w:p>
  </w:footnote>
  <w:footnote w:type="continuationSeparator" w:id="0">
    <w:p w14:paraId="5B16F9BD" w14:textId="77777777" w:rsidR="00FA3097" w:rsidRDefault="00FA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940C4"/>
    <w:rsid w:val="00501416"/>
    <w:rsid w:val="00677D45"/>
    <w:rsid w:val="006D0F7D"/>
    <w:rsid w:val="006F4F22"/>
    <w:rsid w:val="00755B72"/>
    <w:rsid w:val="0083248B"/>
    <w:rsid w:val="008759FF"/>
    <w:rsid w:val="009444D4"/>
    <w:rsid w:val="00950716"/>
    <w:rsid w:val="009512F1"/>
    <w:rsid w:val="009A4113"/>
    <w:rsid w:val="00AF6BF2"/>
    <w:rsid w:val="00B03A2E"/>
    <w:rsid w:val="00B3269D"/>
    <w:rsid w:val="00BE55EB"/>
    <w:rsid w:val="00D33A83"/>
    <w:rsid w:val="00D43094"/>
    <w:rsid w:val="00DA04FF"/>
    <w:rsid w:val="00E61003"/>
    <w:rsid w:val="00E640B1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16</cp:revision>
  <dcterms:created xsi:type="dcterms:W3CDTF">2022-05-10T10:59:00Z</dcterms:created>
  <dcterms:modified xsi:type="dcterms:W3CDTF">2022-10-19T07:59:00Z</dcterms:modified>
</cp:coreProperties>
</file>