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BECF" w14:textId="77777777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412AC255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 w:rsidR="00D2515D">
        <w:rPr>
          <w:rFonts w:ascii="Arial" w:hAnsi="Arial" w:cs="Arial"/>
          <w:lang w:eastAsia="pl-PL"/>
        </w:rPr>
        <w:t>22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77777777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100FC1A5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</w:t>
      </w:r>
      <w:r w:rsidR="001B64E6">
        <w:rPr>
          <w:rFonts w:ascii="Arial" w:hAnsi="Arial" w:cs="Arial"/>
          <w:lang w:eastAsia="pl-PL"/>
        </w:rPr>
        <w:t>4</w:t>
      </w:r>
      <w:r w:rsidRPr="002F7500">
        <w:rPr>
          <w:rFonts w:ascii="Arial" w:hAnsi="Arial" w:cs="Arial"/>
          <w:lang w:eastAsia="pl-PL"/>
        </w:rPr>
        <w:t xml:space="preserve"> poz. </w:t>
      </w:r>
      <w:r w:rsidR="001B64E6">
        <w:rPr>
          <w:rFonts w:ascii="Arial" w:hAnsi="Arial" w:cs="Arial"/>
          <w:lang w:eastAsia="pl-PL"/>
        </w:rPr>
        <w:t>1320</w:t>
      </w:r>
      <w:r w:rsidRPr="002F7500">
        <w:rPr>
          <w:rFonts w:ascii="Arial" w:hAnsi="Arial" w:cs="Arial"/>
          <w:lang w:eastAsia="pl-PL"/>
        </w:rPr>
        <w:t>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D3EA349" w14:textId="57C15D8D" w:rsidR="00205CCE" w:rsidRPr="00D2515D" w:rsidRDefault="00A9547A" w:rsidP="00205CCE">
      <w:pPr>
        <w:tabs>
          <w:tab w:val="center" w:pos="4536"/>
          <w:tab w:val="left" w:pos="6945"/>
        </w:tabs>
        <w:spacing w:before="40" w:line="276" w:lineRule="auto"/>
        <w:rPr>
          <w:rFonts w:ascii="Arial" w:hAnsi="Arial" w:cs="Arial"/>
          <w:b/>
          <w:bCs/>
        </w:rPr>
      </w:pPr>
      <w:r w:rsidRPr="002F7500">
        <w:rPr>
          <w:rFonts w:ascii="Arial" w:hAnsi="Arial" w:cs="Arial"/>
          <w:lang w:eastAsia="pl-PL"/>
        </w:rPr>
        <w:t xml:space="preserve">na potrzeby realizacji zamówienia, którego przedmiotem jest </w:t>
      </w:r>
      <w:r w:rsidR="00D2515D" w:rsidRPr="00D2515D">
        <w:rPr>
          <w:rFonts w:ascii="Arial" w:hAnsi="Arial" w:cs="Arial"/>
          <w:b/>
          <w:bCs/>
          <w:lang w:eastAsia="pl-PL"/>
        </w:rPr>
        <w:t>świadczenie usługi trenera/eksperta warsztatów jednodniowych pn. „Ocena Zasobów Pomocy Społecznej – zastosowanie narzędzia w praktyce”</w:t>
      </w:r>
    </w:p>
    <w:p w14:paraId="3639D51D" w14:textId="670B1FA1" w:rsidR="00A9547A" w:rsidRPr="002F7500" w:rsidRDefault="00A9547A" w:rsidP="00A9547A">
      <w:pPr>
        <w:spacing w:after="0"/>
        <w:rPr>
          <w:rFonts w:ascii="Arial" w:hAnsi="Arial" w:cs="Arial"/>
          <w:b/>
          <w:bCs/>
          <w:lang w:eastAsia="pl-PL"/>
        </w:rPr>
      </w:pPr>
    </w:p>
    <w:p w14:paraId="1B6EE2D5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2F7500">
        <w:rPr>
          <w:rFonts w:ascii="Arial" w:hAnsi="Arial" w:cs="Arial"/>
          <w:i/>
          <w:iCs/>
          <w:lang w:eastAsia="pl-PL"/>
        </w:rPr>
        <w:t>/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90908AF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0A9ECFF5" w14:textId="77777777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099CAE31" w14:textId="77777777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0EA268C" w14:textId="77777777" w:rsidR="00AF52F5" w:rsidRPr="002F7500" w:rsidRDefault="00AF52F5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 xml:space="preserve"> KWALIFIKOWANYM PODPISEM ELEKTRONICZNYM, </w:t>
      </w:r>
    </w:p>
    <w:p w14:paraId="56532597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CBF0" w14:textId="77777777" w:rsidR="00787164" w:rsidRDefault="00787164" w:rsidP="004A5B08">
      <w:pPr>
        <w:spacing w:after="0" w:line="240" w:lineRule="auto"/>
      </w:pPr>
      <w:r>
        <w:separator/>
      </w:r>
    </w:p>
  </w:endnote>
  <w:endnote w:type="continuationSeparator" w:id="0">
    <w:p w14:paraId="511CA77D" w14:textId="77777777" w:rsidR="00787164" w:rsidRDefault="00787164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44EC2" w14:textId="77777777" w:rsidR="00787164" w:rsidRDefault="00787164" w:rsidP="004A5B08">
      <w:pPr>
        <w:spacing w:after="0" w:line="240" w:lineRule="auto"/>
      </w:pPr>
      <w:r>
        <w:separator/>
      </w:r>
    </w:p>
  </w:footnote>
  <w:footnote w:type="continuationSeparator" w:id="0">
    <w:p w14:paraId="4714F12B" w14:textId="77777777" w:rsidR="00787164" w:rsidRDefault="00787164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D7D81"/>
    <w:rsid w:val="0016045D"/>
    <w:rsid w:val="00185473"/>
    <w:rsid w:val="001B64E6"/>
    <w:rsid w:val="001C66D0"/>
    <w:rsid w:val="00205CCE"/>
    <w:rsid w:val="002949C8"/>
    <w:rsid w:val="00364021"/>
    <w:rsid w:val="00406136"/>
    <w:rsid w:val="004966D5"/>
    <w:rsid w:val="004A5B08"/>
    <w:rsid w:val="005601F0"/>
    <w:rsid w:val="005E032F"/>
    <w:rsid w:val="005E5B18"/>
    <w:rsid w:val="006014F7"/>
    <w:rsid w:val="00671245"/>
    <w:rsid w:val="00672EDC"/>
    <w:rsid w:val="0067670D"/>
    <w:rsid w:val="00694CDF"/>
    <w:rsid w:val="006C250C"/>
    <w:rsid w:val="00763371"/>
    <w:rsid w:val="0077052F"/>
    <w:rsid w:val="00787164"/>
    <w:rsid w:val="007B25F5"/>
    <w:rsid w:val="007C21A7"/>
    <w:rsid w:val="007C43A7"/>
    <w:rsid w:val="00862F50"/>
    <w:rsid w:val="00986126"/>
    <w:rsid w:val="009F21B3"/>
    <w:rsid w:val="009F7057"/>
    <w:rsid w:val="00A62098"/>
    <w:rsid w:val="00A9547A"/>
    <w:rsid w:val="00AE2631"/>
    <w:rsid w:val="00AF52F5"/>
    <w:rsid w:val="00BD25F0"/>
    <w:rsid w:val="00D2515D"/>
    <w:rsid w:val="00DB143A"/>
    <w:rsid w:val="00DC1A77"/>
    <w:rsid w:val="00E16EC9"/>
    <w:rsid w:val="00E73A4F"/>
    <w:rsid w:val="00F312C2"/>
    <w:rsid w:val="00F63323"/>
    <w:rsid w:val="00F73C94"/>
    <w:rsid w:val="00FB63F5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18</cp:revision>
  <cp:lastPrinted>2024-02-14T09:17:00Z</cp:lastPrinted>
  <dcterms:created xsi:type="dcterms:W3CDTF">2024-02-14T09:11:00Z</dcterms:created>
  <dcterms:modified xsi:type="dcterms:W3CDTF">2024-11-06T13:56:00Z</dcterms:modified>
</cp:coreProperties>
</file>